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49" w:rsidRDefault="00AF6271">
      <w:r>
        <w:t xml:space="preserve">1. </w:t>
      </w:r>
      <w:r w:rsidR="00C73AEF">
        <w:t xml:space="preserve">Simulate PID Controller by using </w:t>
      </w:r>
      <w:proofErr w:type="spellStart"/>
      <w:r w:rsidR="00C73AEF">
        <w:t>Matlab</w:t>
      </w:r>
      <w:proofErr w:type="spellEnd"/>
      <w:r w:rsidR="00C73AEF">
        <w:t xml:space="preserve"> Simulink to decide correct PID factors.</w:t>
      </w:r>
    </w:p>
    <w:p w:rsidR="00C73AEF" w:rsidRDefault="00C73AEF">
      <w:r>
        <w:t>After this, make code to control temperature</w:t>
      </w:r>
    </w:p>
    <w:p w:rsidR="008C02B9" w:rsidRDefault="008C02B9">
      <w:r>
        <w:t>Requirements: Please give me access role for your current plc system for decide PID factors.</w:t>
      </w:r>
    </w:p>
    <w:p w:rsidR="00C73AEF" w:rsidRDefault="00C73AEF">
      <w:r>
        <w:t>2. Improve current GUI</w:t>
      </w:r>
    </w:p>
    <w:p w:rsidR="00C73AEF" w:rsidRDefault="00C73AEF">
      <w:r>
        <w:t xml:space="preserve">It is possible without RPI by using </w:t>
      </w:r>
      <w:proofErr w:type="spellStart"/>
      <w:r>
        <w:t>PySimpleGUI</w:t>
      </w:r>
      <w:proofErr w:type="spellEnd"/>
      <w:r>
        <w:t xml:space="preserve"> python library.</w:t>
      </w:r>
    </w:p>
    <w:p w:rsidR="008C02B9" w:rsidRDefault="008C02B9">
      <w:r>
        <w:t xml:space="preserve">Requirements: Please give me access role for your current </w:t>
      </w:r>
      <w:r>
        <w:t>GUI system for refer your current status. I will improve according to your benefit.</w:t>
      </w:r>
    </w:p>
    <w:p w:rsidR="00C73AEF" w:rsidRDefault="00C73AEF">
      <w:r>
        <w:t>3. Fix Program Crashes and improve wiring schematics</w:t>
      </w:r>
    </w:p>
    <w:p w:rsidR="00C73AEF" w:rsidRDefault="00C73AEF">
      <w:r>
        <w:t xml:space="preserve">It is possible without RPI. I will simulate with </w:t>
      </w:r>
      <w:proofErr w:type="spellStart"/>
      <w:r>
        <w:t>openPLC</w:t>
      </w:r>
      <w:proofErr w:type="spellEnd"/>
      <w:r>
        <w:t xml:space="preserve"> for wiring simulation.</w:t>
      </w:r>
    </w:p>
    <w:p w:rsidR="008C02B9" w:rsidRDefault="008C02B9">
      <w:r>
        <w:t>Requirements: Please give me current issues status for clear understand.</w:t>
      </w:r>
    </w:p>
    <w:p w:rsidR="00C73AEF" w:rsidRDefault="00C73AEF">
      <w:r>
        <w:t xml:space="preserve">4. </w:t>
      </w:r>
      <w:r w:rsidR="008C02B9">
        <w:t>Resolve Touch Screen Interface</w:t>
      </w:r>
    </w:p>
    <w:p w:rsidR="008C02B9" w:rsidRDefault="008C02B9">
      <w:r>
        <w:t>It is possible by using your HMI. I will control remotely.</w:t>
      </w:r>
    </w:p>
    <w:p w:rsidR="008C02B9" w:rsidRDefault="008C02B9">
      <w:r>
        <w:t>Requirements: Please give me access role for your HMI.</w:t>
      </w:r>
    </w:p>
    <w:p w:rsidR="008C02B9" w:rsidRDefault="008C02B9">
      <w:r>
        <w:t>5. I will finish and complete work after get real RPI.</w:t>
      </w:r>
    </w:p>
    <w:p w:rsidR="008C02B9" w:rsidRDefault="008C02B9"/>
    <w:p w:rsidR="008C02B9" w:rsidRDefault="008C02B9">
      <w:r>
        <w:t>Prediction: I can complete your task 70% without RPI.</w:t>
      </w:r>
    </w:p>
    <w:p w:rsidR="008C02B9" w:rsidRDefault="008C02B9">
      <w:r>
        <w:t>After get RPI, will complete 100%</w:t>
      </w:r>
    </w:p>
    <w:p w:rsidR="008C02B9" w:rsidRDefault="008C02B9"/>
    <w:p w:rsidR="008C02B9" w:rsidRDefault="008C02B9">
      <w:r>
        <w:t>Conclusion: If finish, I want to get bonus for best work</w:t>
      </w:r>
    </w:p>
    <w:p w:rsidR="008C02B9" w:rsidRDefault="008C02B9"/>
    <w:p w:rsidR="008C02B9" w:rsidRDefault="008C02B9" w:rsidP="008C02B9">
      <w:pPr>
        <w:jc w:val="center"/>
      </w:pPr>
      <w:bookmarkStart w:id="0" w:name="_GoBack"/>
      <w:r>
        <w:t>Thank you</w:t>
      </w:r>
      <w:bookmarkEnd w:id="0"/>
    </w:p>
    <w:sectPr w:rsidR="008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09"/>
    <w:rsid w:val="00077E49"/>
    <w:rsid w:val="00555409"/>
    <w:rsid w:val="008C02B9"/>
    <w:rsid w:val="00AF6271"/>
    <w:rsid w:val="00C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4579"/>
  <w15:chartTrackingRefBased/>
  <w15:docId w15:val="{547EF0F4-F30A-426F-A368-B8705B9A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</dc:creator>
  <cp:keywords/>
  <dc:description/>
  <cp:lastModifiedBy>BIJ</cp:lastModifiedBy>
  <cp:revision>3</cp:revision>
  <dcterms:created xsi:type="dcterms:W3CDTF">2023-11-30T15:17:00Z</dcterms:created>
  <dcterms:modified xsi:type="dcterms:W3CDTF">2023-11-30T15:32:00Z</dcterms:modified>
</cp:coreProperties>
</file>