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1D" w:rsidRDefault="006E6E32">
      <w:r>
        <w:t>H1: Bug</w:t>
      </w:r>
      <w:r w:rsidR="00B7439A">
        <w:t xml:space="preserve"> exists within a while loop of the main method which utilizes the Boolean result of the </w:t>
      </w:r>
      <w:proofErr w:type="spellStart"/>
      <w:proofErr w:type="gramStart"/>
      <w:r w:rsidR="00B7439A">
        <w:t>player.ExceedsLimitBy</w:t>
      </w:r>
      <w:proofErr w:type="spellEnd"/>
      <w:proofErr w:type="gramEnd"/>
      <w:r w:rsidR="00B7439A">
        <w:t xml:space="preserve"> method.</w:t>
      </w:r>
      <w:r w:rsidR="00E25077">
        <w:t xml:space="preserve"> Therefor the bug originates from the </w:t>
      </w:r>
      <w:proofErr w:type="spellStart"/>
      <w:r w:rsidR="00E25077">
        <w:t>exceedsLimitBy</w:t>
      </w:r>
      <w:proofErr w:type="spellEnd"/>
      <w:r w:rsidR="00E25077">
        <w:t xml:space="preserve"> method of the Player class. </w:t>
      </w:r>
    </w:p>
    <w:p w:rsidR="00B7439A" w:rsidRDefault="00B7439A">
      <w:r>
        <w:t xml:space="preserve">Test: </w:t>
      </w:r>
      <w:r w:rsidR="00C04A0C">
        <w:t>check Balance and Limit before and after the while loop</w:t>
      </w:r>
    </w:p>
    <w:p w:rsidR="00E25077" w:rsidRDefault="00B57FE0">
      <w:r>
        <w:t xml:space="preserve">Prediction: Before Loop – </w:t>
      </w:r>
      <w:proofErr w:type="spellStart"/>
      <w:proofErr w:type="gramStart"/>
      <w:r w:rsidR="00E25077">
        <w:t>player.</w:t>
      </w:r>
      <w:r>
        <w:t>balance</w:t>
      </w:r>
      <w:proofErr w:type="spellEnd"/>
      <w:proofErr w:type="gramEnd"/>
      <w:r>
        <w:t xml:space="preserve"> = 100, limit = 0.</w:t>
      </w:r>
      <w:r w:rsidR="00E25077">
        <w:br/>
      </w:r>
      <w:r w:rsidR="00E25077">
        <w:tab/>
        <w:t xml:space="preserve">      After Loop – </w:t>
      </w:r>
      <w:proofErr w:type="spellStart"/>
      <w:r w:rsidR="00E25077">
        <w:t>player.balance</w:t>
      </w:r>
      <w:proofErr w:type="spellEnd"/>
      <w:r w:rsidR="00E25077">
        <w:t xml:space="preserve"> = 5, limit = 0.</w:t>
      </w:r>
    </w:p>
    <w:p w:rsidR="00AB3C69" w:rsidRDefault="00853FA6">
      <w:r>
        <w:t xml:space="preserve">Result: Balance and limit values are as expected. As the balance is not greater than 200, the Boolean </w:t>
      </w:r>
      <w:proofErr w:type="spellStart"/>
      <w:proofErr w:type="gramStart"/>
      <w:r>
        <w:t>player.e</w:t>
      </w:r>
      <w:r>
        <w:t>xceedsLimitBy</w:t>
      </w:r>
      <w:proofErr w:type="spellEnd"/>
      <w:proofErr w:type="gramEnd"/>
      <w:r>
        <w:t>(bet) within the while loop is</w:t>
      </w:r>
      <w:bookmarkStart w:id="0" w:name="_GoBack"/>
      <w:bookmarkEnd w:id="0"/>
      <w:r>
        <w:t xml:space="preserve"> returning false when the bet is 5 and </w:t>
      </w:r>
      <w:proofErr w:type="spellStart"/>
      <w:r>
        <w:t>player.balance</w:t>
      </w:r>
      <w:proofErr w:type="spellEnd"/>
      <w:r>
        <w:t xml:space="preserve"> is 5. Therefor the bug is within </w:t>
      </w:r>
      <w:proofErr w:type="spellStart"/>
      <w:r>
        <w:t>exceedsLimitBy</w:t>
      </w:r>
      <w:proofErr w:type="spellEnd"/>
      <w:r>
        <w:t>.</w:t>
      </w:r>
    </w:p>
    <w:sectPr w:rsidR="00AB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2"/>
    <w:rsid w:val="00326D8A"/>
    <w:rsid w:val="003B3824"/>
    <w:rsid w:val="005C2A50"/>
    <w:rsid w:val="006E6E32"/>
    <w:rsid w:val="00853FA6"/>
    <w:rsid w:val="00AB3C69"/>
    <w:rsid w:val="00B57FE0"/>
    <w:rsid w:val="00B7439A"/>
    <w:rsid w:val="00C04A0C"/>
    <w:rsid w:val="00E2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7104"/>
  <w15:chartTrackingRefBased/>
  <w15:docId w15:val="{C087E9D1-1EE8-47A1-874B-1718C22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2016-09-27T09:06:00Z</dcterms:created>
  <dcterms:modified xsi:type="dcterms:W3CDTF">2016-09-27T12:26:00Z</dcterms:modified>
</cp:coreProperties>
</file>