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1D3C3735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3EE373E" w14:textId="4FF105CF" w:rsidR="00903F6F" w:rsidRDefault="008346C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6C78C850" wp14:editId="0D6C8A1C">
            <wp:extent cx="5591629" cy="6810317"/>
            <wp:effectExtent l="0" t="0" r="0" b="0"/>
            <wp:docPr id="538161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1311" name="Picture 5381613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500" cy="68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58DE" w14:textId="77777777" w:rsidR="00903F6F" w:rsidRPr="00895C86" w:rsidRDefault="00903F6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FA51367" w14:textId="77777777" w:rsidR="008346C9" w:rsidRDefault="008346C9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B92AAC3" w14:textId="1F560D2D" w:rsidR="008346C9" w:rsidRDefault="008346C9" w:rsidP="008346C9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Activity Diagram #1 - </w:t>
      </w:r>
      <w:r w:rsidRPr="008346C9">
        <w:rPr>
          <w:rFonts w:ascii="Calibri" w:hAnsi="Calibri" w:cs="Calibri"/>
          <w:b/>
          <w:bCs/>
          <w:iCs/>
        </w:rPr>
        <w:t>Booking a Driving Lesson</w:t>
      </w:r>
    </w:p>
    <w:p w14:paraId="009B8A44" w14:textId="77777777" w:rsidR="00027ABB" w:rsidRPr="008346C9" w:rsidRDefault="00027ABB" w:rsidP="008346C9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2F0F22FE" w14:textId="057C1E6A" w:rsidR="008346C9" w:rsidRDefault="008346C9" w:rsidP="008346C9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5A771F2" wp14:editId="24A84926">
            <wp:extent cx="2580618" cy="7242273"/>
            <wp:effectExtent l="0" t="0" r="0" b="0"/>
            <wp:docPr id="848116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6900" name="Picture 8481169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649" cy="73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45C" w14:textId="77777777" w:rsidR="008346C9" w:rsidRDefault="008346C9" w:rsidP="008346C9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</w:p>
    <w:p w14:paraId="72036394" w14:textId="337E8CA1" w:rsidR="00027ABB" w:rsidRDefault="00027ABB" w:rsidP="008346C9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 w:rsidRPr="00027ABB">
        <w:rPr>
          <w:rFonts w:ascii="Calibri" w:hAnsi="Calibri" w:cs="Calibri"/>
          <w:b/>
          <w:bCs/>
          <w:iCs/>
        </w:rPr>
        <w:t>Activity Diagram #2 – Reset Password</w:t>
      </w:r>
    </w:p>
    <w:p w14:paraId="6295EA2C" w14:textId="77777777" w:rsidR="00027ABB" w:rsidRDefault="00027ABB" w:rsidP="008346C9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</w:p>
    <w:p w14:paraId="41682833" w14:textId="15F1A5EB" w:rsidR="00027ABB" w:rsidRPr="00027ABB" w:rsidRDefault="00027ABB" w:rsidP="008346C9">
      <w:pPr>
        <w:suppressAutoHyphens/>
        <w:spacing w:after="0" w:line="240" w:lineRule="auto"/>
        <w:jc w:val="center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  <w:noProof/>
        </w:rPr>
        <w:drawing>
          <wp:inline distT="0" distB="0" distL="0" distR="0" wp14:anchorId="7276D33A" wp14:editId="576EC6EE">
            <wp:extent cx="2392603" cy="7461055"/>
            <wp:effectExtent l="0" t="0" r="8255" b="6985"/>
            <wp:docPr id="1154249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9633" name="Picture 11542496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773" cy="75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5161898" w14:textId="3819B90F" w:rsidR="00EB564A" w:rsidRDefault="00EB564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DDD53AF" wp14:editId="67CE0957">
            <wp:extent cx="6023581" cy="7236663"/>
            <wp:effectExtent l="0" t="0" r="0" b="2540"/>
            <wp:docPr id="463569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9614" name="Picture 463569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50" cy="72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2F44" w14:textId="77777777" w:rsidR="00EB564A" w:rsidRPr="00895C86" w:rsidRDefault="00EB564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17A87F1" w14:textId="23E81C1F" w:rsidR="00057E64" w:rsidRDefault="00057E6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1A8B8F74" wp14:editId="40BBA394">
            <wp:extent cx="6258725" cy="4723465"/>
            <wp:effectExtent l="0" t="0" r="8890" b="1270"/>
            <wp:docPr id="501342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2897" name="Picture 5013428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903" cy="47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4C7E" w14:textId="77777777" w:rsidR="00057E64" w:rsidRPr="00895C86" w:rsidRDefault="00057E6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F67597">
      <w:pPr>
        <w:pStyle w:val="Heading2"/>
        <w:spacing w:line="480" w:lineRule="auto"/>
      </w:pPr>
      <w:r w:rsidRPr="00895C86">
        <w:t>Technical Requirements</w:t>
      </w:r>
    </w:p>
    <w:p w14:paraId="22851046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>The DriverPass system will require a combination of hardware, software, and supporting infrastructure to ensure it functions efficiently and meets the client’s needs.</w:t>
      </w:r>
    </w:p>
    <w:p w14:paraId="65CE131C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Hardware Requirements</w:t>
      </w:r>
    </w:p>
    <w:p w14:paraId="2DC01687" w14:textId="77777777" w:rsidR="00F67597" w:rsidRPr="00F67597" w:rsidRDefault="00F67597" w:rsidP="00F67597">
      <w:pPr>
        <w:numPr>
          <w:ilvl w:val="0"/>
          <w:numId w:val="1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be hosted on cloud-based servers to allow users to access the platform from anywhere with an internet connection. </w:t>
      </w:r>
    </w:p>
    <w:p w14:paraId="3D2D0E76" w14:textId="77777777" w:rsidR="00F67597" w:rsidRPr="00F67597" w:rsidRDefault="00F67597" w:rsidP="00F67597">
      <w:pPr>
        <w:numPr>
          <w:ilvl w:val="0"/>
          <w:numId w:val="1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End users (students, instructors, secretary, and admin) will be able to access the system using standard devices such as desktops, laptops, tablets, and smartphones. </w:t>
      </w:r>
    </w:p>
    <w:p w14:paraId="0490A168" w14:textId="77777777" w:rsidR="00F67597" w:rsidRPr="00F67597" w:rsidRDefault="00F67597" w:rsidP="00F67597">
      <w:pPr>
        <w:numPr>
          <w:ilvl w:val="0"/>
          <w:numId w:val="1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lastRenderedPageBreak/>
        <w:t xml:space="preserve">The system should support modern hardware capable of running web browsers and mobile applications without performance issues. </w:t>
      </w:r>
    </w:p>
    <w:p w14:paraId="3B8CD2C5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Software Requirements</w:t>
      </w:r>
    </w:p>
    <w:p w14:paraId="247EAE0E" w14:textId="77777777" w:rsidR="00F67597" w:rsidRPr="00F67597" w:rsidRDefault="00F67597" w:rsidP="00F67597">
      <w:pPr>
        <w:numPr>
          <w:ilvl w:val="0"/>
          <w:numId w:val="2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be a web-based application accessible through commonly used browsers such as Chrome, Safari, Edge, and Firefox. </w:t>
      </w:r>
    </w:p>
    <w:p w14:paraId="2AE80470" w14:textId="77777777" w:rsidR="00F67597" w:rsidRPr="00F67597" w:rsidRDefault="00F67597" w:rsidP="00F67597">
      <w:pPr>
        <w:numPr>
          <w:ilvl w:val="0"/>
          <w:numId w:val="2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A backend application server will be required to handle business logic, including user authentication, scheduling, and data processing. </w:t>
      </w:r>
    </w:p>
    <w:p w14:paraId="21FEFCC1" w14:textId="7F4BBA64" w:rsidR="00F67597" w:rsidRPr="00F67597" w:rsidRDefault="00F67597" w:rsidP="00F67597">
      <w:pPr>
        <w:numPr>
          <w:ilvl w:val="0"/>
          <w:numId w:val="2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A relational database will be used to store user data, reservations, training records, and system activity logs. </w:t>
      </w:r>
    </w:p>
    <w:p w14:paraId="4E333734" w14:textId="77777777" w:rsidR="00F67597" w:rsidRPr="00F67597" w:rsidRDefault="00F67597" w:rsidP="00F67597">
      <w:pPr>
        <w:numPr>
          <w:ilvl w:val="0"/>
          <w:numId w:val="2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integrate with an external payment processing service to handle secure transactions. </w:t>
      </w:r>
    </w:p>
    <w:p w14:paraId="1DD99D7C" w14:textId="77777777" w:rsidR="00F67597" w:rsidRPr="00F67597" w:rsidRDefault="00F67597" w:rsidP="00F67597">
      <w:pPr>
        <w:numPr>
          <w:ilvl w:val="0"/>
          <w:numId w:val="2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may also integrate with external services such as the DMV database to receive updates on rules, policies, and practice test content. </w:t>
      </w:r>
    </w:p>
    <w:p w14:paraId="407B5E7C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Network and Infrastructure Requirements</w:t>
      </w:r>
    </w:p>
    <w:p w14:paraId="57E49CFA" w14:textId="77777777" w:rsidR="00F67597" w:rsidRPr="00F67597" w:rsidRDefault="00F67597" w:rsidP="00F67597">
      <w:pPr>
        <w:numPr>
          <w:ilvl w:val="0"/>
          <w:numId w:val="3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rely on a stable internet connection to function properly, as it is fully web-based. </w:t>
      </w:r>
    </w:p>
    <w:p w14:paraId="78670C2B" w14:textId="2C739051" w:rsidR="00F67597" w:rsidRPr="00F67597" w:rsidRDefault="00F67597" w:rsidP="00F67597">
      <w:pPr>
        <w:numPr>
          <w:ilvl w:val="0"/>
          <w:numId w:val="3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>Cloud infrastructure</w:t>
      </w:r>
      <w:r>
        <w:rPr>
          <w:rFonts w:ascii="Calibri" w:hAnsi="Calibri" w:cs="Calibri"/>
          <w:iCs/>
        </w:rPr>
        <w:t>,</w:t>
      </w:r>
      <w:r w:rsidRPr="00F67597">
        <w:rPr>
          <w:rFonts w:ascii="Calibri" w:hAnsi="Calibri" w:cs="Calibri"/>
          <w:iCs/>
        </w:rPr>
        <w:t xml:space="preserve"> </w:t>
      </w:r>
      <w:r>
        <w:rPr>
          <w:rFonts w:ascii="Calibri" w:hAnsi="Calibri" w:cs="Calibri"/>
          <w:iCs/>
        </w:rPr>
        <w:t>such as Google Cloud,</w:t>
      </w:r>
      <w:r w:rsidRPr="00F67597">
        <w:rPr>
          <w:rFonts w:ascii="Calibri" w:hAnsi="Calibri" w:cs="Calibri"/>
          <w:iCs/>
        </w:rPr>
        <w:t xml:space="preserve"> will be used to support scalability, reliability, and data storage. </w:t>
      </w:r>
    </w:p>
    <w:p w14:paraId="244AB64C" w14:textId="77777777" w:rsidR="00F67597" w:rsidRPr="00F67597" w:rsidRDefault="00F67597" w:rsidP="00F67597">
      <w:pPr>
        <w:numPr>
          <w:ilvl w:val="0"/>
          <w:numId w:val="3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must support real-time updates so that scheduling changes, reservations, and availability are immediately reflected across all users. </w:t>
      </w:r>
    </w:p>
    <w:p w14:paraId="7B96ECBE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Security Requirements</w:t>
      </w:r>
    </w:p>
    <w:p w14:paraId="680522F1" w14:textId="77777777" w:rsidR="00F67597" w:rsidRPr="00F67597" w:rsidRDefault="00F67597" w:rsidP="00F67597">
      <w:pPr>
        <w:numPr>
          <w:ilvl w:val="0"/>
          <w:numId w:val="4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require user authentication using a unique username and password combination. </w:t>
      </w:r>
    </w:p>
    <w:p w14:paraId="17631BF7" w14:textId="77777777" w:rsidR="00F67597" w:rsidRPr="00F67597" w:rsidRDefault="00F67597" w:rsidP="00F67597">
      <w:pPr>
        <w:numPr>
          <w:ilvl w:val="0"/>
          <w:numId w:val="4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include account lockout functionality after multiple failed login attempts to prevent unauthorized access. </w:t>
      </w:r>
    </w:p>
    <w:p w14:paraId="50348E26" w14:textId="77777777" w:rsidR="00F67597" w:rsidRPr="00F67597" w:rsidRDefault="00F67597" w:rsidP="00F67597">
      <w:pPr>
        <w:numPr>
          <w:ilvl w:val="0"/>
          <w:numId w:val="4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lastRenderedPageBreak/>
        <w:t xml:space="preserve">Role-based access control will be implemented to ensure that different users (students, instructors, secretary, and IT admin) have appropriate permissions. </w:t>
      </w:r>
    </w:p>
    <w:p w14:paraId="0B3E2339" w14:textId="77777777" w:rsidR="00F67597" w:rsidRPr="00F67597" w:rsidRDefault="00F67597" w:rsidP="00F67597">
      <w:pPr>
        <w:numPr>
          <w:ilvl w:val="0"/>
          <w:numId w:val="4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allow users to reset their passwords securely if they forget them. </w:t>
      </w:r>
    </w:p>
    <w:p w14:paraId="69D9E5E5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Performance Requirements</w:t>
      </w:r>
    </w:p>
    <w:p w14:paraId="67557820" w14:textId="77777777" w:rsidR="00F67597" w:rsidRPr="00F67597" w:rsidRDefault="00F67597" w:rsidP="00F67597">
      <w:pPr>
        <w:numPr>
          <w:ilvl w:val="0"/>
          <w:numId w:val="5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should respond quickly to user actions, including logging in, booking lessons, and viewing schedules. </w:t>
      </w:r>
    </w:p>
    <w:p w14:paraId="54EE6014" w14:textId="77777777" w:rsidR="00F67597" w:rsidRPr="00F67597" w:rsidRDefault="00F67597" w:rsidP="00F67597">
      <w:pPr>
        <w:numPr>
          <w:ilvl w:val="0"/>
          <w:numId w:val="5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must be capable of handling multiple users at the same time without performance degradation. </w:t>
      </w:r>
    </w:p>
    <w:p w14:paraId="57E8D427" w14:textId="77777777" w:rsidR="00F67597" w:rsidRPr="00F67597" w:rsidRDefault="00F67597" w:rsidP="00F67597">
      <w:pPr>
        <w:numPr>
          <w:ilvl w:val="0"/>
          <w:numId w:val="5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Real-time scheduling updates must occur without noticeable delay to avoid booking conflicts. </w:t>
      </w:r>
    </w:p>
    <w:p w14:paraId="1A1FC3CC" w14:textId="77777777" w:rsidR="00F67597" w:rsidRPr="00F67597" w:rsidRDefault="00F67597" w:rsidP="00F67597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F67597">
        <w:rPr>
          <w:rFonts w:ascii="Calibri" w:hAnsi="Calibri" w:cs="Calibri"/>
          <w:b/>
          <w:bCs/>
          <w:iCs/>
        </w:rPr>
        <w:t>Data Management Requirements</w:t>
      </w:r>
    </w:p>
    <w:p w14:paraId="4FA7249A" w14:textId="77777777" w:rsidR="00F67597" w:rsidRPr="00F67597" w:rsidRDefault="00F67597" w:rsidP="00F67597">
      <w:pPr>
        <w:numPr>
          <w:ilvl w:val="0"/>
          <w:numId w:val="6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The system will store and manage data related to users, reservations, vehicles, instructors, training packages, and payments. </w:t>
      </w:r>
    </w:p>
    <w:p w14:paraId="5A340A53" w14:textId="77777777" w:rsidR="00F67597" w:rsidRPr="00F67597" w:rsidRDefault="00F67597" w:rsidP="00F67597">
      <w:pPr>
        <w:numPr>
          <w:ilvl w:val="0"/>
          <w:numId w:val="6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A tracking system will log all actions such as booking, modifying, or canceling reservations to maintain accountability. </w:t>
      </w:r>
    </w:p>
    <w:p w14:paraId="197CFEF3" w14:textId="77777777" w:rsidR="00F67597" w:rsidRPr="00F67597" w:rsidRDefault="00F67597" w:rsidP="00F67597">
      <w:pPr>
        <w:numPr>
          <w:ilvl w:val="0"/>
          <w:numId w:val="6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 xml:space="preserve">Data validation will be implemented to ensure accuracy and completeness of user input. </w:t>
      </w:r>
    </w:p>
    <w:p w14:paraId="6B4D8039" w14:textId="77777777" w:rsidR="00F67597" w:rsidRPr="00F67597" w:rsidRDefault="00F67597" w:rsidP="00F67597">
      <w:pPr>
        <w:numPr>
          <w:ilvl w:val="0"/>
          <w:numId w:val="6"/>
        </w:numPr>
        <w:suppressAutoHyphens/>
        <w:spacing w:after="0" w:line="480" w:lineRule="auto"/>
        <w:rPr>
          <w:rFonts w:ascii="Calibri" w:hAnsi="Calibri" w:cs="Calibri"/>
          <w:iCs/>
        </w:rPr>
      </w:pPr>
      <w:r w:rsidRPr="00F67597">
        <w:rPr>
          <w:rFonts w:ascii="Calibri" w:hAnsi="Calibri" w:cs="Calibri"/>
          <w:iCs/>
        </w:rPr>
        <w:t>The system must support data backup and recovery to prevent data loss.</w:t>
      </w:r>
    </w:p>
    <w:p w14:paraId="72D9D529" w14:textId="476255DE" w:rsidR="007E12E6" w:rsidRPr="00895C86" w:rsidRDefault="007E12E6" w:rsidP="00F67597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D3B2" w14:textId="77777777" w:rsidR="006D6C04" w:rsidRDefault="006D6C04">
      <w:pPr>
        <w:spacing w:after="0" w:line="240" w:lineRule="auto"/>
      </w:pPr>
      <w:r>
        <w:separator/>
      </w:r>
    </w:p>
  </w:endnote>
  <w:endnote w:type="continuationSeparator" w:id="0">
    <w:p w14:paraId="6D18C7F5" w14:textId="77777777" w:rsidR="006D6C04" w:rsidRDefault="006D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F35D8" w14:textId="77777777" w:rsidR="006D6C04" w:rsidRDefault="006D6C04">
      <w:pPr>
        <w:spacing w:after="0" w:line="240" w:lineRule="auto"/>
      </w:pPr>
      <w:r>
        <w:separator/>
      </w:r>
    </w:p>
  </w:footnote>
  <w:footnote w:type="continuationSeparator" w:id="0">
    <w:p w14:paraId="4FC24534" w14:textId="77777777" w:rsidR="006D6C04" w:rsidRDefault="006D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9AD"/>
    <w:multiLevelType w:val="multilevel"/>
    <w:tmpl w:val="B70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773"/>
    <w:multiLevelType w:val="multilevel"/>
    <w:tmpl w:val="8B2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67037"/>
    <w:multiLevelType w:val="multilevel"/>
    <w:tmpl w:val="983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A52A8"/>
    <w:multiLevelType w:val="multilevel"/>
    <w:tmpl w:val="6AF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40A84"/>
    <w:multiLevelType w:val="multilevel"/>
    <w:tmpl w:val="3F9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D78FD"/>
    <w:multiLevelType w:val="multilevel"/>
    <w:tmpl w:val="B09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90083">
    <w:abstractNumId w:val="5"/>
  </w:num>
  <w:num w:numId="2" w16cid:durableId="1908805476">
    <w:abstractNumId w:val="3"/>
  </w:num>
  <w:num w:numId="3" w16cid:durableId="1246185646">
    <w:abstractNumId w:val="2"/>
  </w:num>
  <w:num w:numId="4" w16cid:durableId="870801627">
    <w:abstractNumId w:val="1"/>
  </w:num>
  <w:num w:numId="5" w16cid:durableId="2009672588">
    <w:abstractNumId w:val="0"/>
  </w:num>
  <w:num w:numId="6" w16cid:durableId="480462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7ABB"/>
    <w:rsid w:val="0005783A"/>
    <w:rsid w:val="00057E64"/>
    <w:rsid w:val="000B3290"/>
    <w:rsid w:val="00274D86"/>
    <w:rsid w:val="005871DC"/>
    <w:rsid w:val="006D6C04"/>
    <w:rsid w:val="00711CC9"/>
    <w:rsid w:val="00754D65"/>
    <w:rsid w:val="00767664"/>
    <w:rsid w:val="007C2BAF"/>
    <w:rsid w:val="007E12E6"/>
    <w:rsid w:val="00827CFF"/>
    <w:rsid w:val="008346C9"/>
    <w:rsid w:val="00860723"/>
    <w:rsid w:val="00895C86"/>
    <w:rsid w:val="00903F6F"/>
    <w:rsid w:val="009C0C32"/>
    <w:rsid w:val="00AE52D4"/>
    <w:rsid w:val="00E0362B"/>
    <w:rsid w:val="00EB564A"/>
    <w:rsid w:val="00F6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Christopher Lopez</cp:lastModifiedBy>
  <cp:revision>6</cp:revision>
  <dcterms:created xsi:type="dcterms:W3CDTF">2020-01-15T13:21:00Z</dcterms:created>
  <dcterms:modified xsi:type="dcterms:W3CDTF">2026-04-27T03:32:00Z</dcterms:modified>
</cp:coreProperties>
</file>