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4EC19" w14:textId="5F0A63BC" w:rsidR="00D125D6" w:rsidRDefault="00F84FB0" w:rsidP="001D5C3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Homework</w:t>
      </w:r>
      <w:r w:rsidR="001D5C3F">
        <w:rPr>
          <w:bCs/>
          <w:sz w:val="24"/>
          <w:szCs w:val="24"/>
        </w:rPr>
        <w:t xml:space="preserve">: </w:t>
      </w:r>
    </w:p>
    <w:p w14:paraId="54FAE12F" w14:textId="5231A095" w:rsidR="00CD1F73" w:rsidRPr="00D125D6" w:rsidRDefault="0016207C" w:rsidP="00D125D6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Construct a</w:t>
      </w:r>
      <w:r w:rsidR="00CD1F73" w:rsidRPr="00D125D6">
        <w:rPr>
          <w:bCs/>
          <w:sz w:val="24"/>
          <w:szCs w:val="24"/>
        </w:rPr>
        <w:t xml:space="preserve"> </w:t>
      </w:r>
      <w:r w:rsidR="00D125D6" w:rsidRPr="00D125D6">
        <w:rPr>
          <w:bCs/>
          <w:sz w:val="24"/>
          <w:szCs w:val="24"/>
        </w:rPr>
        <w:t>perpendicular bisector of the given segment.</w:t>
      </w:r>
      <w:r w:rsidR="00CD1F73" w:rsidRPr="00D125D6">
        <w:rPr>
          <w:bCs/>
          <w:sz w:val="24"/>
          <w:szCs w:val="24"/>
        </w:rPr>
        <w:t xml:space="preserve"> </w:t>
      </w:r>
    </w:p>
    <w:p w14:paraId="329DFF56" w14:textId="77777777" w:rsidR="00DB0662" w:rsidRPr="00DB0662" w:rsidRDefault="00DB0662" w:rsidP="00DB0662">
      <w:pPr>
        <w:spacing w:after="600"/>
        <w:rPr>
          <w:bCs/>
          <w:sz w:val="24"/>
          <w:szCs w:val="24"/>
        </w:rPr>
      </w:pPr>
    </w:p>
    <w:p w14:paraId="29C61945" w14:textId="608A8A6F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2FC43BF1" w14:textId="524F771F" w:rsidR="0094415B" w:rsidRDefault="00522972" w:rsidP="0094415B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7FB49" wp14:editId="0675332E">
                <wp:simplePos x="0" y="0"/>
                <wp:positionH relativeFrom="column">
                  <wp:posOffset>1494865</wp:posOffset>
                </wp:positionH>
                <wp:positionV relativeFrom="paragraph">
                  <wp:posOffset>481330</wp:posOffset>
                </wp:positionV>
                <wp:extent cx="2350135" cy="8890"/>
                <wp:effectExtent l="25400" t="25400" r="62865" b="673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0135" cy="889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50FA94E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7.9pt" to="302.75pt,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" strokecolor="black [3213]">
                <v:stroke startarrow="oval" endarrow="oval" joinstyle="miter" endcap="round"/>
              </v:line>
            </w:pict>
          </mc:Fallback>
        </mc:AlternateContent>
      </w:r>
    </w:p>
    <w:p w14:paraId="163C5828" w14:textId="623625A8" w:rsidR="0094415B" w:rsidRDefault="0094415B" w:rsidP="0094415B">
      <w:pPr>
        <w:spacing w:after="600"/>
        <w:ind w:left="360" w:hanging="360"/>
        <w:rPr>
          <w:bCs/>
          <w:sz w:val="24"/>
          <w:szCs w:val="24"/>
        </w:rPr>
      </w:pPr>
    </w:p>
    <w:p w14:paraId="7B5B1140" w14:textId="6F6A6757" w:rsidR="00DB0662" w:rsidRDefault="00DB0662" w:rsidP="0094415B">
      <w:pPr>
        <w:spacing w:after="600"/>
        <w:ind w:left="360" w:hanging="360"/>
        <w:rPr>
          <w:bCs/>
          <w:sz w:val="24"/>
          <w:szCs w:val="24"/>
        </w:rPr>
      </w:pPr>
    </w:p>
    <w:p w14:paraId="41367597" w14:textId="1EC34183" w:rsidR="00DB0662" w:rsidRDefault="00AE5DC4" w:rsidP="00DB0662">
      <w:pPr>
        <w:spacing w:after="600"/>
        <w:rPr>
          <w:bCs/>
          <w:sz w:val="24"/>
          <w:szCs w:val="24"/>
        </w:rPr>
      </w:pPr>
      <w:r w:rsidRPr="00C66B59">
        <w:rPr>
          <w:bCs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3AC050A" wp14:editId="3B20510A">
            <wp:simplePos x="0" y="0"/>
            <wp:positionH relativeFrom="column">
              <wp:posOffset>4156075</wp:posOffset>
            </wp:positionH>
            <wp:positionV relativeFrom="paragraph">
              <wp:posOffset>296545</wp:posOffset>
            </wp:positionV>
            <wp:extent cx="1341120" cy="1356360"/>
            <wp:effectExtent l="0" t="0" r="5080" b="0"/>
            <wp:wrapNone/>
            <wp:docPr id="5" name="Picture 5" descr="Acr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r1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E991F" w14:textId="470ED30C" w:rsidR="00C66B59" w:rsidRPr="00C66B59" w:rsidRDefault="00C66B59" w:rsidP="00522972">
      <w:pPr>
        <w:spacing w:after="24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Use the figure at the right.</w:t>
      </w:r>
    </w:p>
    <w:p w14:paraId="4E57ABE5" w14:textId="61D1B46A" w:rsidR="00522972" w:rsidRDefault="00522972" w:rsidP="00AE5DC4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What are two other names for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sz w:val="24"/>
          <w:szCs w:val="24"/>
        </w:rPr>
        <w:t>1?</w:t>
      </w:r>
    </w:p>
    <w:p w14:paraId="0A8A14A4" w14:textId="77777777" w:rsidR="005438FE" w:rsidRDefault="005438FE" w:rsidP="00522972">
      <w:pPr>
        <w:spacing w:after="600" w:line="276" w:lineRule="auto"/>
        <w:rPr>
          <w:b/>
          <w:bCs/>
          <w:sz w:val="24"/>
          <w:szCs w:val="24"/>
        </w:rPr>
      </w:pPr>
    </w:p>
    <w:p w14:paraId="42AB148D" w14:textId="3EA2E724" w:rsidR="00C66B59" w:rsidRPr="00C66B59" w:rsidRDefault="00522972" w:rsidP="00522972">
      <w:pPr>
        <w:spacing w:after="6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If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DCF =</w:t>
      </w:r>
      <w:r w:rsidR="00C66B59" w:rsidRPr="00C66B59">
        <w:rPr>
          <w:bCs/>
          <w:sz w:val="24"/>
          <w:szCs w:val="24"/>
        </w:rPr>
        <w:t xml:space="preserve"> 90,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DCE =</w:t>
      </w:r>
      <w:r w:rsidR="00C66B59" w:rsidRPr="00C66B59">
        <w:rPr>
          <w:bCs/>
          <w:sz w:val="24"/>
          <w:szCs w:val="24"/>
        </w:rPr>
        <w:t xml:space="preserve"> 3</w:t>
      </w:r>
      <w:r w:rsidR="00C66B59" w:rsidRPr="00C66B59">
        <w:rPr>
          <w:bCs/>
          <w:i/>
          <w:iCs/>
          <w:sz w:val="24"/>
          <w:szCs w:val="24"/>
        </w:rPr>
        <w:t>x +</w:t>
      </w:r>
      <w:r w:rsidR="00C66B59" w:rsidRPr="00C66B59">
        <w:rPr>
          <w:bCs/>
          <w:sz w:val="24"/>
          <w:szCs w:val="24"/>
        </w:rPr>
        <w:t xml:space="preserve"> 12, and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FCE =</w:t>
      </w:r>
      <w:r w:rsidR="00C66B59" w:rsidRPr="00C66B59">
        <w:rPr>
          <w:bCs/>
          <w:sz w:val="24"/>
          <w:szCs w:val="24"/>
        </w:rPr>
        <w:t xml:space="preserve"> 4</w:t>
      </w:r>
      <w:r w:rsidR="00C66B59" w:rsidRPr="00C66B59">
        <w:rPr>
          <w:bCs/>
          <w:i/>
          <w:iCs/>
          <w:sz w:val="24"/>
          <w:szCs w:val="24"/>
        </w:rPr>
        <w:t>x +</w:t>
      </w:r>
      <w:r w:rsidR="00C66B59" w:rsidRPr="00C66B59">
        <w:rPr>
          <w:bCs/>
          <w:sz w:val="24"/>
          <w:szCs w:val="24"/>
        </w:rPr>
        <w:t xml:space="preserve"> 1, find the value of </w:t>
      </w:r>
      <w:r w:rsidR="00C66B59" w:rsidRPr="00C66B59">
        <w:rPr>
          <w:bCs/>
          <w:i/>
          <w:iCs/>
          <w:sz w:val="24"/>
          <w:szCs w:val="24"/>
        </w:rPr>
        <w:t>x.</w:t>
      </w:r>
    </w:p>
    <w:p w14:paraId="5B9B8806" w14:textId="77777777" w:rsidR="005438FE" w:rsidRDefault="005438FE" w:rsidP="00522972">
      <w:pPr>
        <w:spacing w:after="600"/>
        <w:rPr>
          <w:b/>
          <w:bCs/>
          <w:sz w:val="24"/>
          <w:szCs w:val="24"/>
        </w:rPr>
      </w:pPr>
    </w:p>
    <w:p w14:paraId="78BE3487" w14:textId="77777777" w:rsidR="005438FE" w:rsidRDefault="005438FE" w:rsidP="00522972">
      <w:pPr>
        <w:spacing w:after="600"/>
        <w:rPr>
          <w:b/>
          <w:bCs/>
          <w:sz w:val="24"/>
          <w:szCs w:val="24"/>
        </w:rPr>
      </w:pPr>
    </w:p>
    <w:p w14:paraId="450320CC" w14:textId="77777777" w:rsidR="00AE5DC4" w:rsidRDefault="00AE5DC4" w:rsidP="00522972">
      <w:pPr>
        <w:spacing w:after="600"/>
        <w:rPr>
          <w:b/>
          <w:bCs/>
          <w:sz w:val="24"/>
          <w:szCs w:val="24"/>
        </w:rPr>
      </w:pPr>
    </w:p>
    <w:p w14:paraId="3E5F5955" w14:textId="24797C70" w:rsidR="00D125D6" w:rsidRDefault="005438FE" w:rsidP="00522972">
      <w:pPr>
        <w:spacing w:after="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6B59" w:rsidRPr="00C66B59">
        <w:rPr>
          <w:b/>
          <w:bCs/>
          <w:sz w:val="24"/>
          <w:szCs w:val="24"/>
        </w:rPr>
        <w:t>.</w:t>
      </w:r>
      <w:r w:rsidR="00C66B59" w:rsidRPr="00C66B59">
        <w:rPr>
          <w:bCs/>
          <w:sz w:val="24"/>
          <w:szCs w:val="24"/>
        </w:rPr>
        <w:t xml:space="preserve"> Are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 xml:space="preserve">DCE </w:t>
      </w:r>
      <w:r w:rsidR="00C66B59" w:rsidRPr="00C66B59">
        <w:rPr>
          <w:bCs/>
          <w:sz w:val="24"/>
          <w:szCs w:val="24"/>
        </w:rPr>
        <w:t xml:space="preserve">and 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 xml:space="preserve">ECF </w:t>
      </w:r>
      <w:r w:rsidR="00C66B59" w:rsidRPr="00C66B59">
        <w:rPr>
          <w:bCs/>
          <w:sz w:val="24"/>
          <w:szCs w:val="24"/>
        </w:rPr>
        <w:t xml:space="preserve">vertical, complementary, or supplementary angles, if </w:t>
      </w:r>
      <w:r w:rsidR="00C66B59" w:rsidRPr="00C66B59">
        <w:rPr>
          <w:bCs/>
          <w:i/>
          <w:iCs/>
          <w:sz w:val="24"/>
          <w:szCs w:val="24"/>
        </w:rPr>
        <w:t>m</w:t>
      </w:r>
      <w:r w:rsidR="00C66B59" w:rsidRPr="00C66B59">
        <w:rPr>
          <w:bCs/>
          <w:sz w:val="24"/>
          <w:szCs w:val="24"/>
        </w:rPr>
        <w:sym w:font="Symbol" w:char="F0D0"/>
      </w:r>
      <w:r w:rsidR="00C66B59" w:rsidRPr="00C66B59">
        <w:rPr>
          <w:bCs/>
          <w:i/>
          <w:iCs/>
          <w:sz w:val="24"/>
          <w:szCs w:val="24"/>
        </w:rPr>
        <w:t>DCF =</w:t>
      </w:r>
      <w:r w:rsidR="00C66B59" w:rsidRPr="00C66B59">
        <w:rPr>
          <w:bCs/>
          <w:sz w:val="24"/>
          <w:szCs w:val="24"/>
        </w:rPr>
        <w:t xml:space="preserve"> 90?</w:t>
      </w:r>
      <w:r w:rsidR="00D125D6">
        <w:rPr>
          <w:b/>
          <w:bCs/>
          <w:sz w:val="24"/>
          <w:szCs w:val="24"/>
        </w:rPr>
        <w:br w:type="page"/>
      </w:r>
    </w:p>
    <w:p w14:paraId="0F032A15" w14:textId="77777777" w:rsidR="00F52D44" w:rsidRDefault="00F52D44" w:rsidP="00D125D6">
      <w:pPr>
        <w:rPr>
          <w:bCs/>
          <w:sz w:val="24"/>
          <w:szCs w:val="24"/>
        </w:rPr>
      </w:pPr>
    </w:p>
    <w:p w14:paraId="208A4DE1" w14:textId="2CA10AA0" w:rsidR="00D125D6" w:rsidRDefault="005438FE" w:rsidP="00D125D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5</w:t>
      </w:r>
      <w:r w:rsidR="00522972">
        <w:rPr>
          <w:bCs/>
          <w:sz w:val="24"/>
          <w:szCs w:val="24"/>
        </w:rPr>
        <w:t xml:space="preserve">. </w:t>
      </w:r>
      <w:r w:rsidR="00D125D6" w:rsidRPr="001D5C3F">
        <w:rPr>
          <w:bCs/>
          <w:sz w:val="24"/>
          <w:szCs w:val="24"/>
        </w:rPr>
        <w:t xml:space="preserve">Construct </w:t>
      </w:r>
      <w:r w:rsidR="00F84FB0">
        <w:rPr>
          <w:bCs/>
          <w:sz w:val="24"/>
          <w:szCs w:val="24"/>
        </w:rPr>
        <w:t>the angle bisector of the given angle.</w:t>
      </w:r>
      <w:r w:rsidR="00D125D6" w:rsidRPr="001D5C3F">
        <w:rPr>
          <w:bCs/>
          <w:sz w:val="24"/>
          <w:szCs w:val="24"/>
        </w:rPr>
        <w:t xml:space="preserve"> </w:t>
      </w:r>
    </w:p>
    <w:p w14:paraId="3921621C" w14:textId="50BD98AC" w:rsidR="00F84FB0" w:rsidRDefault="00F84FB0" w:rsidP="00D125D6">
      <w:pPr>
        <w:rPr>
          <w:bCs/>
          <w:sz w:val="24"/>
          <w:szCs w:val="24"/>
        </w:rPr>
      </w:pPr>
    </w:p>
    <w:p w14:paraId="1496E9C9" w14:textId="7C937BB0" w:rsidR="00F84FB0" w:rsidRDefault="00F84FB0" w:rsidP="00D125D6">
      <w:pPr>
        <w:rPr>
          <w:bCs/>
          <w:sz w:val="24"/>
          <w:szCs w:val="24"/>
        </w:rPr>
      </w:pPr>
    </w:p>
    <w:p w14:paraId="40FD0D91" w14:textId="77777777" w:rsidR="00F84FB0" w:rsidRPr="001D5C3F" w:rsidRDefault="00F84FB0" w:rsidP="00D125D6">
      <w:pPr>
        <w:rPr>
          <w:bCs/>
          <w:sz w:val="24"/>
          <w:szCs w:val="24"/>
        </w:rPr>
      </w:pPr>
    </w:p>
    <w:p w14:paraId="74DA7CE6" w14:textId="77777777" w:rsidR="00D125D6" w:rsidRPr="00DB0662" w:rsidRDefault="00D125D6" w:rsidP="00D125D6">
      <w:pPr>
        <w:spacing w:after="600"/>
        <w:rPr>
          <w:bCs/>
          <w:sz w:val="24"/>
          <w:szCs w:val="24"/>
        </w:rPr>
      </w:pPr>
    </w:p>
    <w:p w14:paraId="7CF68909" w14:textId="4CF84A75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6B62C" wp14:editId="3FA78B67">
                <wp:simplePos x="0" y="0"/>
                <wp:positionH relativeFrom="column">
                  <wp:posOffset>669783</wp:posOffset>
                </wp:positionH>
                <wp:positionV relativeFrom="paragraph">
                  <wp:posOffset>168910</wp:posOffset>
                </wp:positionV>
                <wp:extent cx="1781952" cy="2399758"/>
                <wp:effectExtent l="25400" t="50800" r="72390" b="641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952" cy="2399758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F53B45A" id="Straight Connector 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5pt,13.3pt" to="193.05pt,20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" strokecolor="black [3213]">
                <v:stroke startarrow="oval" endarrow="open" joinstyle="miter" endcap="round"/>
              </v:line>
            </w:pict>
          </mc:Fallback>
        </mc:AlternateContent>
      </w:r>
    </w:p>
    <w:p w14:paraId="18F42212" w14:textId="59540822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68CBD37E" w14:textId="2BD050FA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  <w:bookmarkStart w:id="0" w:name="_GoBack"/>
      <w:bookmarkEnd w:id="0"/>
    </w:p>
    <w:p w14:paraId="6E7D897F" w14:textId="7782134A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6110CF96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BCAF5" wp14:editId="609EACE3">
                <wp:simplePos x="0" y="0"/>
                <wp:positionH relativeFrom="column">
                  <wp:posOffset>675117</wp:posOffset>
                </wp:positionH>
                <wp:positionV relativeFrom="paragraph">
                  <wp:posOffset>324739</wp:posOffset>
                </wp:positionV>
                <wp:extent cx="4922377" cy="26273"/>
                <wp:effectExtent l="38100" t="76200" r="0" b="628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377" cy="26273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tx1"/>
                          </a:solidFill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3EAFF" id="Straight Connector 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25.55pt" to="440.75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" strokecolor="black [3213]">
                <v:stroke startarrow="oval" endarrow="open" joinstyle="miter" endcap="round"/>
              </v:line>
            </w:pict>
          </mc:Fallback>
        </mc:AlternateContent>
      </w:r>
    </w:p>
    <w:p w14:paraId="5CF89079" w14:textId="77777777" w:rsidR="00D125D6" w:rsidRDefault="00D125D6" w:rsidP="00D125D6">
      <w:pPr>
        <w:spacing w:after="600"/>
        <w:ind w:left="360" w:hanging="360"/>
        <w:rPr>
          <w:bCs/>
          <w:sz w:val="24"/>
          <w:szCs w:val="24"/>
        </w:rPr>
      </w:pPr>
    </w:p>
    <w:p w14:paraId="46CB49C6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7FDA0645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6A2F80FF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3B74A143" w14:textId="77777777" w:rsidR="00D125D6" w:rsidRDefault="00D125D6" w:rsidP="00D125D6">
      <w:pPr>
        <w:spacing w:after="600"/>
        <w:rPr>
          <w:bCs/>
          <w:sz w:val="24"/>
          <w:szCs w:val="24"/>
        </w:rPr>
      </w:pPr>
    </w:p>
    <w:p w14:paraId="045B4D07" w14:textId="04A46AE5" w:rsidR="00D125D6" w:rsidRPr="001D5C3F" w:rsidRDefault="00D125D6" w:rsidP="00D125D6">
      <w:pPr>
        <w:rPr>
          <w:b/>
          <w:bCs/>
          <w:sz w:val="24"/>
          <w:szCs w:val="24"/>
        </w:rPr>
      </w:pPr>
    </w:p>
    <w:p w14:paraId="5AAE7042" w14:textId="11931609" w:rsidR="00CD1F73" w:rsidRPr="001D5C3F" w:rsidRDefault="00CD1F73" w:rsidP="001D5C3F">
      <w:pPr>
        <w:rPr>
          <w:b/>
          <w:bCs/>
          <w:sz w:val="24"/>
          <w:szCs w:val="24"/>
        </w:rPr>
      </w:pPr>
    </w:p>
    <w:sectPr w:rsidR="00CD1F73" w:rsidRPr="001D5C3F" w:rsidSect="002A5A18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19A43" w14:textId="77777777" w:rsidR="000678EB" w:rsidRDefault="000678EB" w:rsidP="00574F38">
      <w:r>
        <w:separator/>
      </w:r>
    </w:p>
  </w:endnote>
  <w:endnote w:type="continuationSeparator" w:id="0">
    <w:p w14:paraId="7A21D8F6" w14:textId="77777777" w:rsidR="000678EB" w:rsidRDefault="000678EB" w:rsidP="0057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1905" w14:textId="77777777" w:rsidR="000678EB" w:rsidRDefault="000678EB" w:rsidP="00574F38">
      <w:r>
        <w:separator/>
      </w:r>
    </w:p>
  </w:footnote>
  <w:footnote w:type="continuationSeparator" w:id="0">
    <w:p w14:paraId="23F8644C" w14:textId="77777777" w:rsidR="000678EB" w:rsidRDefault="000678EB" w:rsidP="00574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8E6AD" w14:textId="24F3531A" w:rsidR="002A5A18" w:rsidRDefault="002A5A18">
    <w:pPr>
      <w:pStyle w:val="Header"/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>r. Huson / Geometry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C0107" w14:textId="51DEFA17" w:rsidR="0035787B" w:rsidRPr="00B86B0D" w:rsidRDefault="0035787B" w:rsidP="0035787B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>B</w:t>
    </w:r>
    <w:r>
      <w:rPr>
        <w:sz w:val="24"/>
        <w:szCs w:val="24"/>
      </w:rPr>
      <w:t>ECA / D</w:t>
    </w:r>
    <w:r w:rsidRPr="00B86B0D">
      <w:rPr>
        <w:sz w:val="24"/>
        <w:szCs w:val="24"/>
      </w:rPr>
      <w:t xml:space="preserve">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57602303" w14:textId="6702DCCE" w:rsidR="0035787B" w:rsidRPr="00B86B0D" w:rsidRDefault="00A33C2F" w:rsidP="0035787B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 xml:space="preserve">September </w:t>
    </w:r>
    <w:r w:rsidR="00F84FB0">
      <w:rPr>
        <w:sz w:val="24"/>
        <w:szCs w:val="24"/>
      </w:rPr>
      <w:t>30,</w:t>
    </w:r>
    <w:r w:rsidR="0035787B">
      <w:rPr>
        <w:sz w:val="24"/>
        <w:szCs w:val="24"/>
      </w:rPr>
      <w:t xml:space="preserve"> 201</w:t>
    </w:r>
    <w:r w:rsidR="00F84FB0">
      <w:rPr>
        <w:sz w:val="24"/>
        <w:szCs w:val="24"/>
      </w:rPr>
      <w:t>8</w:t>
    </w:r>
  </w:p>
  <w:p w14:paraId="3F03FBA0" w14:textId="2999F36A" w:rsidR="00574F38" w:rsidRPr="0035787B" w:rsidRDefault="00574F38" w:rsidP="00357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340"/>
    <w:multiLevelType w:val="hybridMultilevel"/>
    <w:tmpl w:val="9F0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3689"/>
    <w:multiLevelType w:val="hybridMultilevel"/>
    <w:tmpl w:val="C5C83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60A"/>
    <w:multiLevelType w:val="hybridMultilevel"/>
    <w:tmpl w:val="F1D62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93014"/>
    <w:multiLevelType w:val="hybridMultilevel"/>
    <w:tmpl w:val="4D286798"/>
    <w:lvl w:ilvl="0" w:tplc="C066C344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evenAndOddHeaders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2A3"/>
    <w:rsid w:val="000678EB"/>
    <w:rsid w:val="00076C71"/>
    <w:rsid w:val="0016207C"/>
    <w:rsid w:val="001C332E"/>
    <w:rsid w:val="001D1A65"/>
    <w:rsid w:val="001D5C3F"/>
    <w:rsid w:val="001F57B5"/>
    <w:rsid w:val="002A5A18"/>
    <w:rsid w:val="002A5D8B"/>
    <w:rsid w:val="00317135"/>
    <w:rsid w:val="003501C1"/>
    <w:rsid w:val="003522E6"/>
    <w:rsid w:val="0035787B"/>
    <w:rsid w:val="003B041F"/>
    <w:rsid w:val="004759FB"/>
    <w:rsid w:val="00496120"/>
    <w:rsid w:val="0051238E"/>
    <w:rsid w:val="00522972"/>
    <w:rsid w:val="005336EE"/>
    <w:rsid w:val="005438FE"/>
    <w:rsid w:val="00552024"/>
    <w:rsid w:val="00574F38"/>
    <w:rsid w:val="005B4C65"/>
    <w:rsid w:val="00642456"/>
    <w:rsid w:val="006742A3"/>
    <w:rsid w:val="00685E3D"/>
    <w:rsid w:val="00696FC0"/>
    <w:rsid w:val="007070B6"/>
    <w:rsid w:val="007A4A7F"/>
    <w:rsid w:val="00805DFF"/>
    <w:rsid w:val="0083579E"/>
    <w:rsid w:val="008A5D65"/>
    <w:rsid w:val="0094415B"/>
    <w:rsid w:val="00951C96"/>
    <w:rsid w:val="009A0389"/>
    <w:rsid w:val="00A22F8C"/>
    <w:rsid w:val="00A33C2F"/>
    <w:rsid w:val="00AA042B"/>
    <w:rsid w:val="00AE5DC4"/>
    <w:rsid w:val="00B623E8"/>
    <w:rsid w:val="00BC1C61"/>
    <w:rsid w:val="00BF1C21"/>
    <w:rsid w:val="00C63793"/>
    <w:rsid w:val="00C66B59"/>
    <w:rsid w:val="00C8514D"/>
    <w:rsid w:val="00CC7D6E"/>
    <w:rsid w:val="00CD1F73"/>
    <w:rsid w:val="00CD3A34"/>
    <w:rsid w:val="00CF07B8"/>
    <w:rsid w:val="00D01DE7"/>
    <w:rsid w:val="00D125D6"/>
    <w:rsid w:val="00DB0662"/>
    <w:rsid w:val="00E11045"/>
    <w:rsid w:val="00E51022"/>
    <w:rsid w:val="00EF4131"/>
    <w:rsid w:val="00F4266C"/>
    <w:rsid w:val="00F52D44"/>
    <w:rsid w:val="00F8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56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42A3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A3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F07B8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F38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husonbeca@gmail.com</cp:lastModifiedBy>
  <cp:revision>11</cp:revision>
  <dcterms:created xsi:type="dcterms:W3CDTF">2016-09-26T01:50:00Z</dcterms:created>
  <dcterms:modified xsi:type="dcterms:W3CDTF">2018-10-01T02:42:00Z</dcterms:modified>
</cp:coreProperties>
</file>