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5CE5" w14:textId="77777777" w:rsidR="00A135E9" w:rsidRDefault="00A135E9" w:rsidP="00A135E9">
      <w:pPr>
        <w:rPr>
          <w:b/>
          <w:sz w:val="28"/>
          <w:szCs w:val="28"/>
        </w:rPr>
      </w:pPr>
      <w:r>
        <w:rPr>
          <w:b/>
          <w:sz w:val="28"/>
          <w:szCs w:val="28"/>
        </w:rPr>
        <w:t>Day 2:</w:t>
      </w:r>
    </w:p>
    <w:p w14:paraId="6B2F9B73" w14:textId="77777777" w:rsidR="00A135E9" w:rsidRDefault="00A135E9" w:rsidP="00A135E9"/>
    <w:p w14:paraId="1C6B77F3" w14:textId="77777777" w:rsidR="00A135E9" w:rsidRDefault="00A135E9" w:rsidP="00A135E9">
      <w:pPr>
        <w:rPr>
          <w:b/>
        </w:rPr>
      </w:pPr>
      <w:r>
        <w:rPr>
          <w:b/>
        </w:rPr>
        <w:t>Knowledge Check 1</w:t>
      </w:r>
    </w:p>
    <w:p w14:paraId="61E571C7" w14:textId="77777777" w:rsidR="00A135E9" w:rsidRDefault="00A135E9" w:rsidP="00A135E9"/>
    <w:p w14:paraId="3A4ACA97" w14:textId="77777777" w:rsidR="00A135E9" w:rsidRPr="00A135E9" w:rsidRDefault="00A135E9" w:rsidP="00A135E9">
      <w:pPr>
        <w:numPr>
          <w:ilvl w:val="0"/>
          <w:numId w:val="2"/>
        </w:numPr>
      </w:pPr>
      <w:r w:rsidRPr="00A135E9">
        <w:t xml:space="preserve">Which of the following is NOT true about the </w:t>
      </w:r>
      <w:proofErr w:type="spellStart"/>
      <w:r w:rsidRPr="00A135E9">
        <w:t>kNN</w:t>
      </w:r>
      <w:proofErr w:type="spellEnd"/>
      <w:r w:rsidRPr="00A135E9">
        <w:t xml:space="preserve"> classification algorithm? </w:t>
      </w:r>
    </w:p>
    <w:p w14:paraId="624AE0E4" w14:textId="77777777" w:rsidR="00A135E9" w:rsidRPr="00A135E9" w:rsidRDefault="00A135E9" w:rsidP="00A135E9">
      <w:pPr>
        <w:numPr>
          <w:ilvl w:val="1"/>
          <w:numId w:val="2"/>
        </w:numPr>
      </w:pPr>
      <w:r w:rsidRPr="00A135E9">
        <w:t>It is a supervised algorithm</w:t>
      </w:r>
    </w:p>
    <w:p w14:paraId="6DA26317" w14:textId="77777777" w:rsidR="00A135E9" w:rsidRPr="00A135E9" w:rsidRDefault="00A135E9" w:rsidP="00A135E9">
      <w:pPr>
        <w:numPr>
          <w:ilvl w:val="1"/>
          <w:numId w:val="2"/>
        </w:numPr>
      </w:pPr>
      <w:r w:rsidRPr="00A135E9">
        <w:t>It is based on an algorithm that involves distance calculation</w:t>
      </w:r>
    </w:p>
    <w:p w14:paraId="09C06883" w14:textId="77777777" w:rsidR="00A135E9" w:rsidRPr="00A135E9" w:rsidRDefault="00A135E9" w:rsidP="00A135E9">
      <w:pPr>
        <w:numPr>
          <w:ilvl w:val="1"/>
          <w:numId w:val="2"/>
        </w:numPr>
      </w:pPr>
      <w:r w:rsidRPr="00A135E9">
        <w:t>It works with an unlabeled dataset</w:t>
      </w:r>
    </w:p>
    <w:p w14:paraId="35762682" w14:textId="77777777" w:rsidR="00A135E9" w:rsidRPr="00A135E9" w:rsidRDefault="00A135E9" w:rsidP="00A135E9">
      <w:pPr>
        <w:numPr>
          <w:ilvl w:val="1"/>
          <w:numId w:val="2"/>
        </w:numPr>
      </w:pPr>
      <w:r w:rsidRPr="00A135E9">
        <w:t>It is primarily used for classification</w:t>
      </w:r>
    </w:p>
    <w:p w14:paraId="10B0168E" w14:textId="77777777" w:rsidR="00A135E9" w:rsidRPr="00A135E9" w:rsidRDefault="00A135E9" w:rsidP="00A135E9">
      <w:pPr>
        <w:ind w:left="1440"/>
      </w:pPr>
    </w:p>
    <w:p w14:paraId="4E5E0A72" w14:textId="77777777" w:rsidR="00A135E9" w:rsidRPr="00A135E9" w:rsidRDefault="00A135E9" w:rsidP="00A135E9">
      <w:pPr>
        <w:numPr>
          <w:ilvl w:val="0"/>
          <w:numId w:val="2"/>
        </w:numPr>
      </w:pPr>
      <w:r w:rsidRPr="00A135E9">
        <w:t xml:space="preserve">Which of the following is relevant to cleaning data for </w:t>
      </w:r>
      <w:proofErr w:type="spellStart"/>
      <w:r w:rsidRPr="00A135E9">
        <w:t>kNN</w:t>
      </w:r>
      <w:proofErr w:type="spellEnd"/>
      <w:r w:rsidRPr="00A135E9">
        <w:t xml:space="preserve">? </w:t>
      </w:r>
    </w:p>
    <w:p w14:paraId="08C38E7C" w14:textId="77777777" w:rsidR="00A135E9" w:rsidRPr="00A135E9" w:rsidRDefault="00A135E9" w:rsidP="00A135E9">
      <w:pPr>
        <w:numPr>
          <w:ilvl w:val="1"/>
          <w:numId w:val="2"/>
        </w:numPr>
      </w:pPr>
      <w:r w:rsidRPr="00A135E9">
        <w:t>Check for NAs</w:t>
      </w:r>
    </w:p>
    <w:p w14:paraId="513DE112" w14:textId="77777777" w:rsidR="00A135E9" w:rsidRPr="00A135E9" w:rsidRDefault="00A135E9" w:rsidP="00A135E9">
      <w:pPr>
        <w:numPr>
          <w:ilvl w:val="1"/>
          <w:numId w:val="2"/>
        </w:numPr>
      </w:pPr>
      <w:r w:rsidRPr="00A135E9">
        <w:t>Scale the predictors</w:t>
      </w:r>
    </w:p>
    <w:p w14:paraId="4DF047F4" w14:textId="77777777" w:rsidR="00A135E9" w:rsidRPr="00A135E9" w:rsidRDefault="00A135E9" w:rsidP="00A135E9">
      <w:pPr>
        <w:numPr>
          <w:ilvl w:val="1"/>
          <w:numId w:val="2"/>
        </w:numPr>
      </w:pPr>
      <w:r w:rsidRPr="00A135E9">
        <w:t>Make sure the target is labeled</w:t>
      </w:r>
    </w:p>
    <w:p w14:paraId="1605425F" w14:textId="77777777" w:rsidR="00A135E9" w:rsidRPr="00A135E9" w:rsidRDefault="00A135E9" w:rsidP="00A135E9">
      <w:pPr>
        <w:numPr>
          <w:ilvl w:val="1"/>
          <w:numId w:val="2"/>
        </w:numPr>
      </w:pPr>
      <w:proofErr w:type="gramStart"/>
      <w:r w:rsidRPr="00A135E9">
        <w:t>All of</w:t>
      </w:r>
      <w:proofErr w:type="gramEnd"/>
      <w:r w:rsidRPr="00A135E9">
        <w:t xml:space="preserve"> the above</w:t>
      </w:r>
    </w:p>
    <w:p w14:paraId="62CFEB1C" w14:textId="77777777" w:rsidR="00A135E9" w:rsidRDefault="00A135E9" w:rsidP="00A135E9">
      <w:pPr>
        <w:ind w:left="1440"/>
      </w:pPr>
    </w:p>
    <w:p w14:paraId="5D7B7EA4" w14:textId="77777777" w:rsidR="00A135E9" w:rsidRDefault="00A135E9" w:rsidP="00A135E9">
      <w:pPr>
        <w:ind w:left="1440"/>
      </w:pPr>
    </w:p>
    <w:p w14:paraId="65B641E0" w14:textId="77777777" w:rsidR="00A135E9" w:rsidRDefault="00A135E9" w:rsidP="00A135E9">
      <w:pPr>
        <w:rPr>
          <w:b/>
        </w:rPr>
      </w:pPr>
      <w:r>
        <w:rPr>
          <w:b/>
        </w:rPr>
        <w:t>Knowledge Check 2</w:t>
      </w:r>
    </w:p>
    <w:p w14:paraId="1C0A2896" w14:textId="77777777" w:rsidR="00A135E9" w:rsidRDefault="00A135E9" w:rsidP="00A135E9"/>
    <w:p w14:paraId="4CC3BFC8" w14:textId="77777777" w:rsidR="00A135E9" w:rsidRPr="00A135E9" w:rsidRDefault="00A135E9" w:rsidP="00A135E9">
      <w:pPr>
        <w:numPr>
          <w:ilvl w:val="0"/>
          <w:numId w:val="1"/>
        </w:numPr>
      </w:pPr>
      <w:r w:rsidRPr="00A135E9">
        <w:t xml:space="preserve">Which of the following is NOT true about cross-validation? </w:t>
      </w:r>
    </w:p>
    <w:p w14:paraId="0CA14BD4" w14:textId="77777777" w:rsidR="00A135E9" w:rsidRPr="00A135E9" w:rsidRDefault="00A135E9" w:rsidP="00A135E9"/>
    <w:p w14:paraId="22E6B446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The smaller portion of the dataset is used to train the model</w:t>
      </w:r>
    </w:p>
    <w:p w14:paraId="079E9403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When cross-validation is implemented, small test sets will be held out multiple times</w:t>
      </w:r>
    </w:p>
    <w:p w14:paraId="69A0DB81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 xml:space="preserve">When there is not a large population </w:t>
      </w:r>
      <w:proofErr w:type="gramStart"/>
      <w:r w:rsidRPr="00A135E9">
        <w:t>on the whole</w:t>
      </w:r>
      <w:proofErr w:type="gramEnd"/>
      <w:r w:rsidRPr="00A135E9">
        <w:t>, cross-validation techniques can be implemented</w:t>
      </w:r>
    </w:p>
    <w:p w14:paraId="5B11C857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Each subset is used as the test data set and the rest of the data is used as the training dataset</w:t>
      </w:r>
    </w:p>
    <w:p w14:paraId="543FA1B3" w14:textId="77777777" w:rsidR="00A135E9" w:rsidRPr="00A135E9" w:rsidRDefault="00A135E9" w:rsidP="00A135E9">
      <w:pPr>
        <w:ind w:left="1440"/>
      </w:pPr>
    </w:p>
    <w:p w14:paraId="282B1FAE" w14:textId="77777777" w:rsidR="00A135E9" w:rsidRPr="00A135E9" w:rsidRDefault="00A135E9" w:rsidP="00A135E9">
      <w:pPr>
        <w:ind w:left="1440"/>
      </w:pPr>
    </w:p>
    <w:p w14:paraId="196B0CE9" w14:textId="77777777" w:rsidR="00A135E9" w:rsidRPr="00A135E9" w:rsidRDefault="00A135E9" w:rsidP="00A135E9">
      <w:pPr>
        <w:ind w:left="1440"/>
      </w:pPr>
    </w:p>
    <w:p w14:paraId="3ADB110D" w14:textId="77777777" w:rsidR="00A135E9" w:rsidRPr="00A135E9" w:rsidRDefault="00A135E9" w:rsidP="00A135E9">
      <w:pPr>
        <w:ind w:left="1440"/>
      </w:pPr>
    </w:p>
    <w:p w14:paraId="0129E15D" w14:textId="77777777" w:rsidR="00A135E9" w:rsidRPr="00A135E9" w:rsidRDefault="00A135E9" w:rsidP="00A135E9">
      <w:pPr>
        <w:ind w:left="1440"/>
      </w:pPr>
    </w:p>
    <w:p w14:paraId="3EB764C2" w14:textId="77777777" w:rsidR="00A135E9" w:rsidRPr="00A135E9" w:rsidRDefault="00A135E9" w:rsidP="00A135E9">
      <w:pPr>
        <w:numPr>
          <w:ilvl w:val="0"/>
          <w:numId w:val="1"/>
        </w:numPr>
      </w:pPr>
      <w:r w:rsidRPr="00A135E9">
        <w:t xml:space="preserve">Which of the following functions is used to split the data into train and test sets? </w:t>
      </w:r>
    </w:p>
    <w:p w14:paraId="1CA13441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split()</w:t>
      </w:r>
    </w:p>
    <w:p w14:paraId="6F5E7561" w14:textId="77777777" w:rsidR="00A135E9" w:rsidRPr="00A135E9" w:rsidRDefault="00A135E9" w:rsidP="00A135E9">
      <w:pPr>
        <w:numPr>
          <w:ilvl w:val="1"/>
          <w:numId w:val="1"/>
        </w:numPr>
      </w:pPr>
      <w:proofErr w:type="spellStart"/>
      <w:r w:rsidRPr="00A135E9">
        <w:t>data_split</w:t>
      </w:r>
      <w:proofErr w:type="spellEnd"/>
      <w:r w:rsidRPr="00A135E9">
        <w:t>()</w:t>
      </w:r>
    </w:p>
    <w:p w14:paraId="15CA0D4A" w14:textId="77777777" w:rsidR="00A135E9" w:rsidRPr="00A135E9" w:rsidRDefault="00A135E9" w:rsidP="00A135E9">
      <w:pPr>
        <w:numPr>
          <w:ilvl w:val="1"/>
          <w:numId w:val="1"/>
        </w:numPr>
      </w:pPr>
      <w:proofErr w:type="spellStart"/>
      <w:r w:rsidRPr="00A135E9">
        <w:t>train_test_split</w:t>
      </w:r>
      <w:proofErr w:type="spellEnd"/>
      <w:r w:rsidRPr="00A135E9">
        <w:t>()</w:t>
      </w:r>
    </w:p>
    <w:p w14:paraId="036C9DE3" w14:textId="77777777" w:rsidR="00A135E9" w:rsidRPr="00A135E9" w:rsidRDefault="00A135E9" w:rsidP="00A135E9">
      <w:pPr>
        <w:numPr>
          <w:ilvl w:val="1"/>
          <w:numId w:val="1"/>
        </w:numPr>
      </w:pPr>
      <w:proofErr w:type="spellStart"/>
      <w:r w:rsidRPr="00A135E9">
        <w:t>cross_validation</w:t>
      </w:r>
      <w:proofErr w:type="spellEnd"/>
      <w:r w:rsidRPr="00A135E9">
        <w:t>()</w:t>
      </w:r>
    </w:p>
    <w:p w14:paraId="78F1C44F" w14:textId="77777777" w:rsidR="00A135E9" w:rsidRPr="00A135E9" w:rsidRDefault="00A135E9" w:rsidP="00A135E9">
      <w:pPr>
        <w:ind w:left="1440"/>
      </w:pPr>
    </w:p>
    <w:p w14:paraId="6E050967" w14:textId="77777777" w:rsidR="00A135E9" w:rsidRPr="00A135E9" w:rsidRDefault="00A135E9" w:rsidP="00A135E9">
      <w:pPr>
        <w:numPr>
          <w:ilvl w:val="0"/>
          <w:numId w:val="1"/>
        </w:numPr>
      </w:pPr>
      <w:r w:rsidRPr="00A135E9">
        <w:t>Which of the following functions in Python is used to perform KNN?</w:t>
      </w:r>
    </w:p>
    <w:p w14:paraId="52469440" w14:textId="77777777" w:rsidR="00A135E9" w:rsidRPr="00A135E9" w:rsidRDefault="00A135E9" w:rsidP="00A135E9">
      <w:pPr>
        <w:numPr>
          <w:ilvl w:val="1"/>
          <w:numId w:val="1"/>
        </w:numPr>
      </w:pPr>
      <w:proofErr w:type="spellStart"/>
      <w:r w:rsidRPr="00A135E9">
        <w:t>KNeighborsClassifier</w:t>
      </w:r>
      <w:proofErr w:type="spellEnd"/>
      <w:r w:rsidRPr="00A135E9">
        <w:t>()</w:t>
      </w:r>
    </w:p>
    <w:p w14:paraId="78B24160" w14:textId="77777777" w:rsidR="00A135E9" w:rsidRPr="00A135E9" w:rsidRDefault="00A135E9" w:rsidP="00A135E9">
      <w:pPr>
        <w:numPr>
          <w:ilvl w:val="1"/>
          <w:numId w:val="1"/>
        </w:numPr>
      </w:pPr>
      <w:proofErr w:type="spellStart"/>
      <w:r w:rsidRPr="00A135E9">
        <w:t>KNNClassifier</w:t>
      </w:r>
      <w:proofErr w:type="spellEnd"/>
      <w:r w:rsidRPr="00A135E9">
        <w:t>()</w:t>
      </w:r>
    </w:p>
    <w:p w14:paraId="6982EFD1" w14:textId="77777777" w:rsidR="00A135E9" w:rsidRPr="00A135E9" w:rsidRDefault="00A135E9" w:rsidP="00A135E9">
      <w:pPr>
        <w:numPr>
          <w:ilvl w:val="1"/>
          <w:numId w:val="1"/>
        </w:numPr>
      </w:pPr>
      <w:proofErr w:type="spellStart"/>
      <w:r w:rsidRPr="00A135E9">
        <w:t>KNearestNeighboursClassifier</w:t>
      </w:r>
      <w:proofErr w:type="spellEnd"/>
      <w:r w:rsidRPr="00A135E9">
        <w:t>()</w:t>
      </w:r>
    </w:p>
    <w:p w14:paraId="5F370D26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None of the above</w:t>
      </w:r>
    </w:p>
    <w:p w14:paraId="5E005E0B" w14:textId="77777777" w:rsidR="00A135E9" w:rsidRPr="00A135E9" w:rsidRDefault="00A135E9" w:rsidP="00A135E9">
      <w:pPr>
        <w:ind w:left="1440"/>
      </w:pPr>
    </w:p>
    <w:p w14:paraId="4F24B3C5" w14:textId="77777777" w:rsidR="00A135E9" w:rsidRPr="00A135E9" w:rsidRDefault="00A135E9" w:rsidP="00A135E9">
      <w:pPr>
        <w:numPr>
          <w:ilvl w:val="0"/>
          <w:numId w:val="1"/>
        </w:numPr>
      </w:pPr>
      <w:r w:rsidRPr="00A135E9">
        <w:t xml:space="preserve">What is the output of the predict() function? </w:t>
      </w:r>
    </w:p>
    <w:p w14:paraId="4E117C5C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a vector of probabilities of the predicted values</w:t>
      </w:r>
    </w:p>
    <w:p w14:paraId="0FDCAF90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the accuracy score of the classification algorithm</w:t>
      </w:r>
    </w:p>
    <w:p w14:paraId="2047EE7F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a vector of predicted values</w:t>
      </w:r>
    </w:p>
    <w:p w14:paraId="0295470C" w14:textId="77777777" w:rsidR="00A135E9" w:rsidRPr="00A135E9" w:rsidRDefault="00A135E9" w:rsidP="00A135E9">
      <w:pPr>
        <w:numPr>
          <w:ilvl w:val="1"/>
          <w:numId w:val="1"/>
        </w:numPr>
      </w:pPr>
      <w:r w:rsidRPr="00A135E9">
        <w:t>a vector of the actual values of the target variable</w:t>
      </w:r>
    </w:p>
    <w:p w14:paraId="33D340B9" w14:textId="77777777" w:rsidR="00A135E9" w:rsidRDefault="00A135E9" w:rsidP="00A135E9"/>
    <w:p w14:paraId="4A66B6E0" w14:textId="77777777" w:rsidR="00A135E9" w:rsidRDefault="00A135E9" w:rsidP="00A135E9"/>
    <w:p w14:paraId="61828CA9" w14:textId="77777777" w:rsidR="00A135E9" w:rsidRDefault="00A135E9" w:rsidP="00A135E9">
      <w:pPr>
        <w:rPr>
          <w:b/>
        </w:rPr>
      </w:pPr>
      <w:r>
        <w:rPr>
          <w:b/>
        </w:rPr>
        <w:t>Knowledge Check 3</w:t>
      </w:r>
    </w:p>
    <w:p w14:paraId="685B0EB4" w14:textId="77777777" w:rsidR="00A135E9" w:rsidRDefault="00A135E9" w:rsidP="00A135E9">
      <w:pPr>
        <w:ind w:left="720"/>
      </w:pPr>
    </w:p>
    <w:p w14:paraId="084FEB08" w14:textId="77777777" w:rsidR="00A135E9" w:rsidRPr="00A135E9" w:rsidRDefault="00A135E9" w:rsidP="00A135E9">
      <w:pPr>
        <w:numPr>
          <w:ilvl w:val="0"/>
          <w:numId w:val="3"/>
        </w:numPr>
        <w:rPr>
          <w:b/>
          <w:bCs/>
        </w:rPr>
      </w:pPr>
      <w:r w:rsidRPr="00A135E9">
        <w:rPr>
          <w:b/>
          <w:bCs/>
        </w:rPr>
        <w:t>Select the correct formula for Accuracy</w:t>
      </w:r>
    </w:p>
    <w:p w14:paraId="7CF84B00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( FP + FN ) / total</w:t>
      </w:r>
      <w:r w:rsidRPr="00A135E9">
        <w:rPr>
          <w:b/>
          <w:bCs/>
        </w:rPr>
        <w:tab/>
      </w:r>
    </w:p>
    <w:p w14:paraId="5C622893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( TP + TN ) / total</w:t>
      </w:r>
      <w:r w:rsidRPr="00A135E9">
        <w:rPr>
          <w:b/>
          <w:bCs/>
        </w:rPr>
        <w:tab/>
      </w:r>
    </w:p>
    <w:p w14:paraId="3CBB66B2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TN / ( FP + TN )</w:t>
      </w:r>
    </w:p>
    <w:p w14:paraId="7C5F8597" w14:textId="77777777" w:rsidR="00A135E9" w:rsidRPr="00A135E9" w:rsidRDefault="00A135E9" w:rsidP="00A135E9">
      <w:pPr>
        <w:ind w:left="1440"/>
        <w:rPr>
          <w:b/>
          <w:bCs/>
        </w:rPr>
      </w:pPr>
    </w:p>
    <w:p w14:paraId="7794E445" w14:textId="77777777" w:rsidR="00A135E9" w:rsidRPr="00A135E9" w:rsidRDefault="00A135E9" w:rsidP="00A135E9">
      <w:pPr>
        <w:numPr>
          <w:ilvl w:val="0"/>
          <w:numId w:val="3"/>
        </w:numPr>
        <w:rPr>
          <w:b/>
          <w:bCs/>
        </w:rPr>
      </w:pPr>
      <w:r w:rsidRPr="00A135E9">
        <w:rPr>
          <w:b/>
          <w:bCs/>
        </w:rPr>
        <w:t>Select the correct formula for Misclassification rate</w:t>
      </w:r>
      <w:r w:rsidRPr="00A135E9">
        <w:rPr>
          <w:b/>
          <w:bCs/>
        </w:rPr>
        <w:tab/>
      </w:r>
    </w:p>
    <w:p w14:paraId="260612FE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( FP + FN ) / total</w:t>
      </w:r>
      <w:r w:rsidRPr="00A135E9">
        <w:rPr>
          <w:b/>
          <w:bCs/>
        </w:rPr>
        <w:tab/>
      </w:r>
    </w:p>
    <w:p w14:paraId="521371B7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( TP + TN ) / total</w:t>
      </w:r>
      <w:r w:rsidRPr="00A135E9">
        <w:rPr>
          <w:b/>
          <w:bCs/>
        </w:rPr>
        <w:tab/>
      </w:r>
    </w:p>
    <w:p w14:paraId="4EFE5258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TN / ( FP + TN )</w:t>
      </w:r>
    </w:p>
    <w:p w14:paraId="0DA9E425" w14:textId="77777777" w:rsidR="00A135E9" w:rsidRPr="00A135E9" w:rsidRDefault="00A135E9" w:rsidP="00A135E9">
      <w:pPr>
        <w:ind w:left="1440"/>
        <w:rPr>
          <w:b/>
          <w:bCs/>
        </w:rPr>
      </w:pPr>
    </w:p>
    <w:p w14:paraId="49A221AE" w14:textId="77777777" w:rsidR="00A135E9" w:rsidRPr="00A135E9" w:rsidRDefault="00A135E9" w:rsidP="00A135E9">
      <w:pPr>
        <w:numPr>
          <w:ilvl w:val="0"/>
          <w:numId w:val="3"/>
        </w:numPr>
        <w:rPr>
          <w:b/>
          <w:bCs/>
        </w:rPr>
      </w:pPr>
      <w:r w:rsidRPr="00A135E9">
        <w:rPr>
          <w:b/>
          <w:bCs/>
        </w:rPr>
        <w:t>Select the correct formula for True Negative Rate (Specificity)</w:t>
      </w:r>
      <w:r w:rsidRPr="00A135E9">
        <w:rPr>
          <w:b/>
          <w:bCs/>
        </w:rPr>
        <w:tab/>
      </w:r>
    </w:p>
    <w:p w14:paraId="6BF2D990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( FP + FN ) / total</w:t>
      </w:r>
      <w:r w:rsidRPr="00A135E9">
        <w:rPr>
          <w:b/>
          <w:bCs/>
        </w:rPr>
        <w:tab/>
      </w:r>
    </w:p>
    <w:p w14:paraId="5E9162D8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( TP + TN ) / total</w:t>
      </w:r>
      <w:r w:rsidRPr="00A135E9">
        <w:rPr>
          <w:b/>
          <w:bCs/>
        </w:rPr>
        <w:tab/>
      </w:r>
    </w:p>
    <w:p w14:paraId="0A89EA4A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TN / ( FP + TN )</w:t>
      </w:r>
    </w:p>
    <w:p w14:paraId="67EDC8FC" w14:textId="77777777" w:rsidR="00A135E9" w:rsidRPr="00A135E9" w:rsidRDefault="00A135E9" w:rsidP="00A135E9">
      <w:pPr>
        <w:ind w:left="720"/>
        <w:rPr>
          <w:b/>
          <w:bCs/>
        </w:rPr>
      </w:pPr>
    </w:p>
    <w:p w14:paraId="28445CEA" w14:textId="77777777" w:rsidR="00A135E9" w:rsidRPr="00A135E9" w:rsidRDefault="00A135E9" w:rsidP="00A135E9">
      <w:pPr>
        <w:numPr>
          <w:ilvl w:val="0"/>
          <w:numId w:val="3"/>
        </w:numPr>
        <w:rPr>
          <w:b/>
          <w:bCs/>
        </w:rPr>
      </w:pPr>
      <w:r w:rsidRPr="00A135E9">
        <w:rPr>
          <w:b/>
          <w:bCs/>
        </w:rPr>
        <w:t xml:space="preserve">[True or False] ROC is the plot of the true positive rate (TPR) against the false positive rate (FPR). </w:t>
      </w:r>
    </w:p>
    <w:p w14:paraId="61AD5007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True</w:t>
      </w:r>
    </w:p>
    <w:p w14:paraId="50E40046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False</w:t>
      </w:r>
    </w:p>
    <w:p w14:paraId="55EB4E34" w14:textId="77777777" w:rsidR="00A135E9" w:rsidRPr="00A135E9" w:rsidRDefault="00A135E9" w:rsidP="00A135E9">
      <w:pPr>
        <w:ind w:left="1440"/>
        <w:rPr>
          <w:b/>
          <w:bCs/>
        </w:rPr>
      </w:pPr>
    </w:p>
    <w:p w14:paraId="3F23F363" w14:textId="77777777" w:rsidR="00A135E9" w:rsidRPr="00A135E9" w:rsidRDefault="00A135E9" w:rsidP="00A135E9">
      <w:pPr>
        <w:numPr>
          <w:ilvl w:val="0"/>
          <w:numId w:val="3"/>
        </w:numPr>
        <w:rPr>
          <w:b/>
          <w:bCs/>
        </w:rPr>
      </w:pPr>
      <w:r w:rsidRPr="00A135E9">
        <w:rPr>
          <w:b/>
          <w:bCs/>
        </w:rPr>
        <w:t>[Select all that apply] Which of the following is true about the area under the curve (AUC</w:t>
      </w:r>
      <w:proofErr w:type="gramStart"/>
      <w:r w:rsidRPr="00A135E9">
        <w:rPr>
          <w:b/>
          <w:bCs/>
        </w:rPr>
        <w:t>)?:</w:t>
      </w:r>
      <w:proofErr w:type="gramEnd"/>
      <w:r w:rsidRPr="00A135E9">
        <w:rPr>
          <w:b/>
          <w:bCs/>
        </w:rPr>
        <w:t xml:space="preserve"> </w:t>
      </w:r>
    </w:p>
    <w:p w14:paraId="613CF647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The AUC should be above .5 to say the model is better than a random guess</w:t>
      </w:r>
    </w:p>
    <w:p w14:paraId="7AC0EF69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A perfect AUC would have a value of 0</w:t>
      </w:r>
    </w:p>
    <w:p w14:paraId="56AD8561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The AUC should be below .5 to say the model is better than a random guess</w:t>
      </w:r>
    </w:p>
    <w:p w14:paraId="59E2CC5A" w14:textId="77777777" w:rsidR="00A135E9" w:rsidRPr="00A135E9" w:rsidRDefault="00A135E9" w:rsidP="00A135E9">
      <w:pPr>
        <w:numPr>
          <w:ilvl w:val="1"/>
          <w:numId w:val="3"/>
        </w:numPr>
        <w:rPr>
          <w:b/>
          <w:bCs/>
        </w:rPr>
      </w:pPr>
      <w:r w:rsidRPr="00A135E9">
        <w:rPr>
          <w:b/>
          <w:bCs/>
        </w:rPr>
        <w:t>A perfect AUC would have a value of 1</w:t>
      </w:r>
    </w:p>
    <w:p w14:paraId="1FB01F65" w14:textId="77777777" w:rsidR="00F46D2F" w:rsidRPr="00A135E9" w:rsidRDefault="00A135E9">
      <w:pPr>
        <w:rPr>
          <w:b/>
          <w:bCs/>
        </w:rPr>
      </w:pPr>
    </w:p>
    <w:sectPr w:rsidR="00F46D2F" w:rsidRPr="00A1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C9E"/>
    <w:multiLevelType w:val="multilevel"/>
    <w:tmpl w:val="74962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940F1"/>
    <w:multiLevelType w:val="multilevel"/>
    <w:tmpl w:val="60A0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57166C"/>
    <w:multiLevelType w:val="multilevel"/>
    <w:tmpl w:val="A0E87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9"/>
    <w:rsid w:val="000176E3"/>
    <w:rsid w:val="00064A21"/>
    <w:rsid w:val="000D6318"/>
    <w:rsid w:val="000F4437"/>
    <w:rsid w:val="00127564"/>
    <w:rsid w:val="00154629"/>
    <w:rsid w:val="001723D7"/>
    <w:rsid w:val="001B3815"/>
    <w:rsid w:val="001F4764"/>
    <w:rsid w:val="00220EE1"/>
    <w:rsid w:val="00225E85"/>
    <w:rsid w:val="002371DB"/>
    <w:rsid w:val="00256199"/>
    <w:rsid w:val="002B1B47"/>
    <w:rsid w:val="002F1BE0"/>
    <w:rsid w:val="00302ABA"/>
    <w:rsid w:val="00304DF5"/>
    <w:rsid w:val="00336CE5"/>
    <w:rsid w:val="00392B63"/>
    <w:rsid w:val="00396FE2"/>
    <w:rsid w:val="003F24C3"/>
    <w:rsid w:val="00405613"/>
    <w:rsid w:val="004663E4"/>
    <w:rsid w:val="00493CB7"/>
    <w:rsid w:val="004B4676"/>
    <w:rsid w:val="004C45D2"/>
    <w:rsid w:val="00513D87"/>
    <w:rsid w:val="00541A8A"/>
    <w:rsid w:val="005716EE"/>
    <w:rsid w:val="005A3C5D"/>
    <w:rsid w:val="005A7F9F"/>
    <w:rsid w:val="005D5B18"/>
    <w:rsid w:val="006271AF"/>
    <w:rsid w:val="00654B8B"/>
    <w:rsid w:val="0067404F"/>
    <w:rsid w:val="006B7C55"/>
    <w:rsid w:val="006F04C5"/>
    <w:rsid w:val="006F4CC3"/>
    <w:rsid w:val="00717687"/>
    <w:rsid w:val="007D20C8"/>
    <w:rsid w:val="007E7051"/>
    <w:rsid w:val="007F1AE3"/>
    <w:rsid w:val="007F22E1"/>
    <w:rsid w:val="008241FB"/>
    <w:rsid w:val="00834373"/>
    <w:rsid w:val="0087397F"/>
    <w:rsid w:val="008A06D5"/>
    <w:rsid w:val="008F18D7"/>
    <w:rsid w:val="00956831"/>
    <w:rsid w:val="00987F39"/>
    <w:rsid w:val="009A14DD"/>
    <w:rsid w:val="009A15D5"/>
    <w:rsid w:val="009C33F9"/>
    <w:rsid w:val="00A071C5"/>
    <w:rsid w:val="00A135E9"/>
    <w:rsid w:val="00A13BB3"/>
    <w:rsid w:val="00A21E96"/>
    <w:rsid w:val="00AB64AC"/>
    <w:rsid w:val="00AD4F8C"/>
    <w:rsid w:val="00AE30D0"/>
    <w:rsid w:val="00B12507"/>
    <w:rsid w:val="00B506AA"/>
    <w:rsid w:val="00B747D9"/>
    <w:rsid w:val="00BB3A87"/>
    <w:rsid w:val="00BF7994"/>
    <w:rsid w:val="00C307A8"/>
    <w:rsid w:val="00C859B7"/>
    <w:rsid w:val="00C85ECF"/>
    <w:rsid w:val="00CB130C"/>
    <w:rsid w:val="00CC7AB7"/>
    <w:rsid w:val="00CD119D"/>
    <w:rsid w:val="00CF6804"/>
    <w:rsid w:val="00D33B04"/>
    <w:rsid w:val="00D555A7"/>
    <w:rsid w:val="00DB13CB"/>
    <w:rsid w:val="00DF036A"/>
    <w:rsid w:val="00E10F20"/>
    <w:rsid w:val="00E329C2"/>
    <w:rsid w:val="00E360FF"/>
    <w:rsid w:val="00E42B82"/>
    <w:rsid w:val="00E464AD"/>
    <w:rsid w:val="00E61BB3"/>
    <w:rsid w:val="00E7155C"/>
    <w:rsid w:val="00E755D4"/>
    <w:rsid w:val="00EA173F"/>
    <w:rsid w:val="00EA7ACB"/>
    <w:rsid w:val="00EB7C2E"/>
    <w:rsid w:val="00EE20CB"/>
    <w:rsid w:val="00F01F2A"/>
    <w:rsid w:val="00FE1B70"/>
    <w:rsid w:val="00FE3DBB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CF80"/>
  <w15:chartTrackingRefBased/>
  <w15:docId w15:val="{6AED8A11-F472-4CF3-BB72-42185234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E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Format">
    <w:name w:val="Code Format"/>
    <w:basedOn w:val="Normal"/>
    <w:qFormat/>
    <w:rsid w:val="00CD119D"/>
    <w:pPr>
      <w:spacing w:line="240" w:lineRule="auto"/>
      <w:ind w:right="-91"/>
    </w:pPr>
    <w:rPr>
      <w:rFonts w:ascii="Courier New" w:eastAsia="Calibri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Keenan</dc:creator>
  <cp:keywords/>
  <dc:description/>
  <cp:lastModifiedBy>Chris Keenan</cp:lastModifiedBy>
  <cp:revision>1</cp:revision>
  <dcterms:created xsi:type="dcterms:W3CDTF">2021-06-09T18:01:00Z</dcterms:created>
  <dcterms:modified xsi:type="dcterms:W3CDTF">2021-06-09T18:02:00Z</dcterms:modified>
</cp:coreProperties>
</file>