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20B2" w:rsidRDefault="00AF20B2">
      <w:pPr>
        <w:spacing w:before="0" w:after="242" w:line="259" w:lineRule="auto"/>
        <w:ind w:left="29" w:firstLine="0"/>
      </w:pPr>
    </w:p>
    <w:p w:rsidR="00AF20B2" w:rsidRDefault="00AB15D6">
      <w:pPr>
        <w:pStyle w:val="Heading1"/>
      </w:pPr>
      <w:r>
        <w:t>MATILDA DUAH</w:t>
      </w:r>
    </w:p>
    <w:p w:rsidR="00AF20B2" w:rsidRDefault="00AB15D6">
      <w:pPr>
        <w:spacing w:before="399" w:after="140" w:line="252" w:lineRule="auto"/>
        <w:ind w:left="54"/>
        <w:jc w:val="center"/>
      </w:pPr>
      <w:r>
        <w:rPr>
          <w:color w:val="000000"/>
        </w:rPr>
        <w:t xml:space="preserve">P.O. Box NT1, Ghana, Old </w:t>
      </w:r>
      <w:proofErr w:type="spellStart"/>
      <w:r>
        <w:rPr>
          <w:color w:val="000000"/>
        </w:rPr>
        <w:t>Tafo</w:t>
      </w:r>
      <w:proofErr w:type="spellEnd"/>
      <w:r w:rsidR="007A7447">
        <w:rPr>
          <w:color w:val="000000"/>
        </w:rPr>
        <w:t>.</w:t>
      </w:r>
    </w:p>
    <w:p w:rsidR="00AF20B2" w:rsidRDefault="00AB15D6">
      <w:pPr>
        <w:spacing w:before="0" w:after="127" w:line="259" w:lineRule="auto"/>
        <w:ind w:left="2113" w:firstLine="0"/>
      </w:pPr>
      <w:r>
        <w:rPr>
          <w:color w:val="000000"/>
        </w:rPr>
        <w:t>Telephone: +233554033104/+233549456604</w:t>
      </w:r>
    </w:p>
    <w:p w:rsidR="00AF20B2" w:rsidRDefault="007A7447">
      <w:pPr>
        <w:spacing w:before="0" w:after="189" w:line="252" w:lineRule="auto"/>
        <w:ind w:left="54" w:right="44"/>
        <w:jc w:val="center"/>
      </w:pPr>
      <w:r>
        <w:rPr>
          <w:color w:val="000000"/>
        </w:rPr>
        <w:t>Ema</w:t>
      </w:r>
      <w:r w:rsidR="00AB15D6">
        <w:rPr>
          <w:color w:val="000000"/>
        </w:rPr>
        <w:t>il:tillyduah22@gmail.com</w:t>
      </w:r>
    </w:p>
    <w:p w:rsidR="00AF20B2" w:rsidRDefault="007A7447">
      <w:pPr>
        <w:spacing w:before="0" w:after="189" w:line="252" w:lineRule="auto"/>
        <w:ind w:left="54" w:right="5"/>
        <w:jc w:val="center"/>
      </w:pPr>
      <w:proofErr w:type="gramStart"/>
      <w:r>
        <w:rPr>
          <w:color w:val="000000"/>
        </w:rPr>
        <w:t>Language :</w:t>
      </w:r>
      <w:proofErr w:type="gramEnd"/>
      <w:r>
        <w:rPr>
          <w:color w:val="000000"/>
        </w:rPr>
        <w:t xml:space="preserve"> English (Advanced), Twi (Native)</w:t>
      </w:r>
    </w:p>
    <w:p w:rsidR="00AF20B2" w:rsidRDefault="007A7447">
      <w:pPr>
        <w:spacing w:before="0" w:after="6" w:line="259" w:lineRule="auto"/>
        <w:ind w:left="0" w:right="464" w:firstLine="0"/>
        <w:jc w:val="center"/>
      </w:pPr>
      <w:r>
        <w:rPr>
          <w:color w:val="984807"/>
        </w:rPr>
        <w:t>PERSONAL PROFILE</w:t>
      </w:r>
    </w:p>
    <w:p w:rsidR="00AF20B2" w:rsidRDefault="007A7447">
      <w:pPr>
        <w:spacing w:after="38"/>
        <w:ind w:left="24" w:right="70"/>
      </w:pPr>
      <w:r>
        <w:t>A registered general nurse with 3 years of experience who is flexible, caring, and open-minded.</w:t>
      </w:r>
    </w:p>
    <w:p w:rsidR="00AF20B2" w:rsidRDefault="00AB15D6">
      <w:pPr>
        <w:spacing w:before="0" w:after="516"/>
        <w:ind w:left="24" w:right="70"/>
      </w:pPr>
      <w:r>
        <w:t>She</w:t>
      </w:r>
      <w:r w:rsidR="007A7447">
        <w:t xml:space="preserve"> has incredible and outstanding nursing knowledge, the ability to remain calm and meticulous in a hectic environment, and is empathetic, hardworking, and adaptable as well as possess good computer skills. He is outstanding because he always go the extra mile in delivering safe and efficient care to patients and everyone counts. Having passed the IELTS and CBT exam and in the final stage of my UKNMC regist</w:t>
      </w:r>
      <w:r>
        <w:t xml:space="preserve">ration with a PRN of </w:t>
      </w:r>
      <w:r w:rsidR="007A7447">
        <w:t>will like to explain more of my qualities with your interview panel.</w:t>
      </w:r>
    </w:p>
    <w:p w:rsidR="00AF20B2" w:rsidRDefault="007A7447">
      <w:pPr>
        <w:spacing w:before="0" w:after="22" w:line="259" w:lineRule="auto"/>
        <w:ind w:left="0" w:right="638" w:firstLine="0"/>
        <w:jc w:val="center"/>
      </w:pPr>
      <w:r>
        <w:rPr>
          <w:color w:val="8E0000"/>
        </w:rPr>
        <w:t>EDUCATION</w:t>
      </w:r>
    </w:p>
    <w:p w:rsidR="00AF20B2" w:rsidRDefault="007A7447">
      <w:pPr>
        <w:spacing w:before="158" w:after="192"/>
        <w:ind w:left="24" w:right="70"/>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532830</wp:posOffset>
                </wp:positionV>
                <wp:extent cx="7552228" cy="18395"/>
                <wp:effectExtent l="0" t="0" r="0" b="0"/>
                <wp:wrapTopAndBottom/>
                <wp:docPr id="18031" name="Group 18031"/>
                <wp:cNvGraphicFramePr/>
                <a:graphic xmlns:a="http://schemas.openxmlformats.org/drawingml/2006/main">
                  <a:graphicData uri="http://schemas.microsoft.com/office/word/2010/wordprocessingGroup">
                    <wpg:wgp>
                      <wpg:cNvGrpSpPr/>
                      <wpg:grpSpPr>
                        <a:xfrm>
                          <a:off x="0" y="0"/>
                          <a:ext cx="7552228" cy="18395"/>
                          <a:chOff x="0" y="0"/>
                          <a:chExt cx="7552228" cy="18395"/>
                        </a:xfrm>
                      </wpg:grpSpPr>
                      <wps:wsp>
                        <wps:cNvPr id="2230" name="Shape 2230"/>
                        <wps:cNvSpPr/>
                        <wps:spPr>
                          <a:xfrm>
                            <a:off x="0" y="18395"/>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31" name="Shape 2231"/>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32" name="Shape 2232"/>
                        <wps:cNvSpPr/>
                        <wps:spPr>
                          <a:xfrm>
                            <a:off x="0" y="18395"/>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33" name="Shape 2233"/>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4C4457D1" id="Group 18031" o:spid="_x0000_s1026" style="position:absolute;margin-left:0;margin-top:41.95pt;width:594.65pt;height:1.45pt;z-index:251658240;mso-position-horizontal-relative:page;mso-position-vertical-relative:page" coordsize="75522,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">
                <v:shape id="Shape 2230" o:spid="_x0000_s1027" style="position:absolute;top:183;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bzEMIA&#10;AADdAAAADwAAAGRycy9kb3ducmV2LnhtbERPS2vCQBC+F/oflhG81Y0plJq6ihS0FunBB/Q6ZMck&#10;mp0N2THGf+8eBI8f33s6712tOmpD5dnAeJSAIs69rbgwcNgv3z5BBUG2WHsmAzcKMJ+9vkwxs/7K&#10;W+p2UqgYwiFDA6VIk2kd8pIchpFviCN39K1DibAttG3xGsNdrdMk+dAOK44NJTb0XVJ+3l2cgfpW&#10;8GR12UjotlZ++9PP8W/8b8xw0C++QAn18hQ/3GtrIE3f4/74Jj4BP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ZvMQwgAAAN0AAAAPAAAAAAAAAAAAAAAAAJgCAABkcnMvZG93&#10;bnJldi54bWxQSwUGAAAAAAQABAD1AAAAhwMAAAAA&#10;" path="m7552228,l,e" filled="f" strokecolor="#ed7d31" strokeweight=".35239mm">
                  <v:stroke miterlimit="1" joinstyle="miter"/>
                  <v:path arrowok="t" textboxrect="0,0,7552228,0"/>
                </v:shape>
                <v:shape id="Shape 2231" o:spid="_x0000_s1028"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Wi8YA&#10;AADdAAAADwAAAGRycy9kb3ducmV2LnhtbESPX2vCQBDE3wt+h2OFvtVLIkibeooIrZXSB/9AX5fc&#10;mqTN7YXcGuO37wlCH4eZ+Q0zXw6uUT11ofZsIJ0koIgLb2suDRwPb0/PoIIgW2w8k4ErBVguRg9z&#10;zK2/8I76vZQqQjjkaKASaXOtQ1GRwzDxLXH0Tr5zKFF2pbYdXiLcNTpLkpl2WHNcqLCldUXF7/7s&#10;DDTXkl/ez58S+p2V7fCzOX2l38Y8jofVKyihQf7D9/aHNZBl0xRub+IT0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pWi8YAAADdAAAADwAAAAAAAAAAAAAAAACYAgAAZHJz&#10;L2Rvd25yZXYueG1sUEsFBgAAAAAEAAQA9QAAAIsDAAAAAA==&#10;" path="m7552228,l,e" filled="f" strokecolor="#ed7d31" strokeweight=".35239mm">
                  <v:stroke miterlimit="1" joinstyle="miter"/>
                  <v:path arrowok="t" textboxrect="0,0,7552228,0"/>
                </v:shape>
                <v:shape id="Shape 2232" o:spid="_x0000_s1029" style="position:absolute;top:183;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jI/MUA&#10;AADdAAAADwAAAGRycy9kb3ducmV2LnhtbESPX2vCQBDE3wv9DscWfKsXI0gbPaUUWpXSB/+Ar0tu&#10;TaK5vZBbY/z2PUHo4zAzv2Fmi97VqqM2VJ4NjIYJKOLc24oLA/vd1+sbqCDIFmvPZOBGARbz56cZ&#10;ZtZfeUPdVgoVIRwyNFCKNJnWIS/JYRj6hjh6R986lCjbQtsWrxHuap0myUQ7rDgulNjQZ0n5eXtx&#10;Bupbwe/flx8J3cbKuj8tj7+jgzGDl/5jCkqol//wo72yBtJ0nML9TXwCe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Mj8xQAAAN0AAAAPAAAAAAAAAAAAAAAAAJgCAABkcnMv&#10;ZG93bnJldi54bWxQSwUGAAAAAAQABAD1AAAAigMAAAAA&#10;" path="m7552228,l,e" filled="f" strokecolor="#ed7d31" strokeweight=".35239mm">
                  <v:stroke miterlimit="1" joinstyle="miter"/>
                  <v:path arrowok="t" textboxrect="0,0,7552228,0"/>
                </v:shape>
                <v:shape id="Shape 2233" o:spid="_x0000_s1030"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RtZ8UA&#10;AADdAAAADwAAAGRycy9kb3ducmV2LnhtbESPQWvCQBSE7wX/w/KE3urGCNJGVymCWik9aAWvj+wz&#10;ic2+DdlnjP++Wyh4HGbmG2a+7F2tOmpD5dnAeJSAIs69rbgwcPxev7yCCoJssfZMBu4UYLkYPM0x&#10;s/7Ge+oOUqgI4ZChgVKkybQOeUkOw8g3xNE7+9ahRNkW2rZ4i3BX6zRJptphxXGhxIZWJeU/h6sz&#10;UN8LfttcPyV0eyu7/rI9f41PxjwP+/cZKKFeHuH/9oc1kKaTCfy9iU9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G1nxQAAAN0AAAAPAAAAAAAAAAAAAAAAAJgCAABkcnMv&#10;ZG93bnJldi54bWxQSwUGAAAAAAQABAD1AAAAigMAAAAA&#10;" path="m7552228,l,e" filled="f" strokecolor="#ed7d31" strokeweight=".35239mm">
                  <v:stroke miterlimit="1" joinstyle="miter"/>
                  <v:path arrowok="t" textboxrect="0,0,7552228,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971146</wp:posOffset>
                </wp:positionV>
                <wp:extent cx="7552228" cy="22836"/>
                <wp:effectExtent l="0" t="0" r="0" b="0"/>
                <wp:wrapTopAndBottom/>
                <wp:docPr id="18032" name="Group 18032"/>
                <wp:cNvGraphicFramePr/>
                <a:graphic xmlns:a="http://schemas.openxmlformats.org/drawingml/2006/main">
                  <a:graphicData uri="http://schemas.microsoft.com/office/word/2010/wordprocessingGroup">
                    <wpg:wgp>
                      <wpg:cNvGrpSpPr/>
                      <wpg:grpSpPr>
                        <a:xfrm>
                          <a:off x="0" y="0"/>
                          <a:ext cx="7552228" cy="22836"/>
                          <a:chOff x="0" y="0"/>
                          <a:chExt cx="7552228" cy="22836"/>
                        </a:xfrm>
                      </wpg:grpSpPr>
                      <wps:wsp>
                        <wps:cNvPr id="2234" name="Shape 2234"/>
                        <wps:cNvSpPr/>
                        <wps:spPr>
                          <a:xfrm>
                            <a:off x="0" y="22836"/>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35" name="Shape 2235"/>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36" name="Shape 2236"/>
                        <wps:cNvSpPr/>
                        <wps:spPr>
                          <a:xfrm>
                            <a:off x="0" y="22836"/>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37" name="Shape 2237"/>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3C320EE1" id="Group 18032" o:spid="_x0000_s1026" style="position:absolute;margin-left:0;margin-top:76.45pt;width:594.65pt;height:1.8pt;z-index:251659264;mso-position-horizontal-relative:page;mso-position-vertical-relative:page" coordsize="7552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">
                <v:shape id="Shape 2234" o:spid="_x0000_s1027" style="position:absolute;top:228;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31E8UA&#10;AADdAAAADwAAAGRycy9kb3ducmV2LnhtbESPQWvCQBSE70L/w/IKvdWNqRSbukopaCvFg1ro9ZF9&#10;JtHs25B9xvjvXaHgcZiZb5jpvHe16qgNlWcDo2ECijj3tuLCwO9u8TwBFQTZYu2ZDFwowHz2MJhi&#10;Zv2ZN9RtpVARwiFDA6VIk2kd8pIchqFviKO3961DibIttG3xHOGu1mmSvGqHFceFEhv6LCk/bk/O&#10;QH0p+G15+pHQbays+sPXfj36M+bpsf94ByXUyz383/62BtL0ZQy3N/EJ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fUTxQAAAN0AAAAPAAAAAAAAAAAAAAAAAJgCAABkcnMv&#10;ZG93bnJldi54bWxQSwUGAAAAAAQABAD1AAAAigMAAAAA&#10;" path="m7552228,l,e" filled="f" strokecolor="#ed7d31" strokeweight=".35239mm">
                  <v:stroke miterlimit="1" joinstyle="miter"/>
                  <v:path arrowok="t" textboxrect="0,0,7552228,0"/>
                </v:shape>
                <v:shape id="Shape 2235" o:spid="_x0000_s1028"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FQiMUA&#10;AADdAAAADwAAAGRycy9kb3ducmV2LnhtbESPQWvCQBSE70L/w/IKvdWNKRabukopaCvFg1ro9ZF9&#10;JtHs25B9xvjvXaHgcZiZb5jpvHe16qgNlWcDo2ECijj3tuLCwO9u8TwBFQTZYu2ZDFwowHz2MJhi&#10;Zv2ZN9RtpVARwiFDA6VIk2kd8pIchqFviKO3961DibIttG3xHOGu1mmSvGqHFceFEhv6LCk/bk/O&#10;QH0p+G15+pHQbays+sPXfj36M+bpsf94ByXUyz383/62BtL0ZQy3N/EJ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EVCIxQAAAN0AAAAPAAAAAAAAAAAAAAAAAJgCAABkcnMv&#10;ZG93bnJldi54bWxQSwUGAAAAAAQABAD1AAAAigMAAAAA&#10;" path="m7552228,l,e" filled="f" strokecolor="#ed7d31" strokeweight=".35239mm">
                  <v:stroke miterlimit="1" joinstyle="miter"/>
                  <v:path arrowok="t" textboxrect="0,0,7552228,0"/>
                </v:shape>
                <v:shape id="Shape 2236" o:spid="_x0000_s1029" style="position:absolute;top:228;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PO/8UA&#10;AADdAAAADwAAAGRycy9kb3ducmV2LnhtbESPX2vCQBDE3wW/w7FC3/RiCqKpp4hg/1B8UAt9XXJr&#10;kprbC7k1xm/fKxR8HGbmN8xy3btaddSGyrOB6SQBRZx7W3Fh4Ou0G89BBUG2WHsmA3cKsF4NB0vM&#10;rL/xgbqjFCpCOGRooBRpMq1DXpLDMPENcfTOvnUoUbaFti3eItzVOk2SmXZYcVwosaFtSfnleHUG&#10;6nvBi9frp4TuYOWj/3k776ffxjyN+s0LKKFeHuH/9rs1kKbPM/h7E5+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w87/xQAAAN0AAAAPAAAAAAAAAAAAAAAAAJgCAABkcnMv&#10;ZG93bnJldi54bWxQSwUGAAAAAAQABAD1AAAAigMAAAAA&#10;" path="m7552228,l,e" filled="f" strokecolor="#ed7d31" strokeweight=".35239mm">
                  <v:stroke miterlimit="1" joinstyle="miter"/>
                  <v:path arrowok="t" textboxrect="0,0,7552228,0"/>
                </v:shape>
                <v:shape id="Shape 2237" o:spid="_x0000_s1030"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9rZMUA&#10;AADdAAAADwAAAGRycy9kb3ducmV2LnhtbESPQWvCQBSE70L/w/IKvdWNKVibukopaCvFg1ro9ZF9&#10;JtHs25B9xvjvXaHgcZiZb5jpvHe16qgNlWcDo2ECijj3tuLCwO9u8TwBFQTZYu2ZDFwowHz2MJhi&#10;Zv2ZN9RtpVARwiFDA6VIk2kd8pIchqFviKO3961DibIttG3xHOGu1mmSjLXDiuNCiQ19lpQftydn&#10;oL4U/LY8/UjoNlZW/eFrvx79GfP02H+8gxLq5R7+b39bA2n68gq3N/EJ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2tkxQAAAN0AAAAPAAAAAAAAAAAAAAAAAJgCAABkcnMv&#10;ZG93bnJldi54bWxQSwUGAAAAAAQABAD1AAAAigMAAAAA&#10;" path="m7552228,l,e" filled="f" strokecolor="#ed7d31" strokeweight=".35239mm">
                  <v:stroke miterlimit="1" joinstyle="miter"/>
                  <v:path arrowok="t" textboxrect="0,0,7552228,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2814483</wp:posOffset>
                </wp:positionV>
                <wp:extent cx="7552228" cy="12052"/>
                <wp:effectExtent l="0" t="0" r="0" b="0"/>
                <wp:wrapTopAndBottom/>
                <wp:docPr id="18033" name="Group 18033"/>
                <wp:cNvGraphicFramePr/>
                <a:graphic xmlns:a="http://schemas.openxmlformats.org/drawingml/2006/main">
                  <a:graphicData uri="http://schemas.microsoft.com/office/word/2010/wordprocessingGroup">
                    <wpg:wgp>
                      <wpg:cNvGrpSpPr/>
                      <wpg:grpSpPr>
                        <a:xfrm>
                          <a:off x="0" y="0"/>
                          <a:ext cx="7552228" cy="12052"/>
                          <a:chOff x="0" y="0"/>
                          <a:chExt cx="7552228" cy="12052"/>
                        </a:xfrm>
                      </wpg:grpSpPr>
                      <wps:wsp>
                        <wps:cNvPr id="2238" name="Shape 2238"/>
                        <wps:cNvSpPr/>
                        <wps:spPr>
                          <a:xfrm>
                            <a:off x="0" y="12052"/>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39" name="Shape 2239"/>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40" name="Shape 2240"/>
                        <wps:cNvSpPr/>
                        <wps:spPr>
                          <a:xfrm>
                            <a:off x="0" y="12052"/>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41" name="Shape 2241"/>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72D71C18" id="Group 18033" o:spid="_x0000_s1026" style="position:absolute;margin-left:0;margin-top:221.6pt;width:594.65pt;height:.95pt;z-index:251660288;mso-position-horizontal-relative:page;mso-position-vertical-relative:page" coordsize="7552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">
                <v:shape id="Shape 2238" o:spid="_x0000_s1027" style="position:absolute;top:120;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D/FsIA&#10;AADdAAAADwAAAGRycy9kb3ducmV2LnhtbERPS2vCQBC+F/oflhG81Y0plJq6ihS0FunBB/Q6ZMck&#10;mp0N2THGf+8eBI8f33s6712tOmpD5dnAeJSAIs69rbgwcNgv3z5BBUG2WHsmAzcKMJ+9vkwxs/7K&#10;W+p2UqgYwiFDA6VIk2kd8pIchpFviCN39K1DibAttG3xGsNdrdMk+dAOK44NJTb0XVJ+3l2cgfpW&#10;8GR12UjotlZ++9PP8W/8b8xw0C++QAn18hQ/3GtrIE3f49z4Jj4BP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EP8WwgAAAN0AAAAPAAAAAAAAAAAAAAAAAJgCAABkcnMvZG93&#10;bnJldi54bWxQSwUGAAAAAAQABAD1AAAAhwMAAAAA&#10;" path="m7552228,l,e" filled="f" strokecolor="#ed7d31" strokeweight=".35239mm">
                  <v:stroke miterlimit="1" joinstyle="miter"/>
                  <v:path arrowok="t" textboxrect="0,0,7552228,0"/>
                </v:shape>
                <v:shape id="Shape 2239" o:spid="_x0000_s1028"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xajcUA&#10;AADdAAAADwAAAGRycy9kb3ducmV2LnhtbESPX2vCQBDE3wt+h2OFvtWLEUqNniJCa0vpg3/A1yW3&#10;JtHcXsitMX77XqHg4zAzv2Hmy97VqqM2VJ4NjEcJKOLc24oLA4f9+8sbqCDIFmvPZOBOAZaLwdMc&#10;M+tvvKVuJ4WKEA4ZGihFmkzrkJfkMIx8Qxy9k28dSpRtoW2Ltwh3tU6T5FU7rDgulNjQuqT8srs6&#10;A/W94OnH9VtCt7Xy1Z83p5/x0ZjnYb+agRLq5RH+b39aA2k6mcLfm/g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XFqNxQAAAN0AAAAPAAAAAAAAAAAAAAAAAJgCAABkcnMv&#10;ZG93bnJldi54bWxQSwUGAAAAAAQABAD1AAAAigMAAAAA&#10;" path="m7552228,l,e" filled="f" strokecolor="#ed7d31" strokeweight=".35239mm">
                  <v:stroke miterlimit="1" joinstyle="miter"/>
                  <v:path arrowok="t" textboxrect="0,0,7552228,0"/>
                </v:shape>
                <v:shape id="Shape 2240" o:spid="_x0000_s1029" style="position:absolute;top:120;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AbcIA&#10;AADdAAAADwAAAGRycy9kb3ducmV2LnhtbERPS2vCQBC+F/oflhG81Y2hlJq6ihS0FunBB/Q6ZMck&#10;mp0N2THGf+8eBI8f33s6712tOmpD5dnAeJSAIs69rbgwcNgv3z5BBUG2WHsmAzcKMJ+9vkwxs/7K&#10;W+p2UqgYwiFDA6VIk2kd8pIchpFviCN39K1DibAttG3xGsNdrdMk+dAOK44NJTb0XVJ+3l2cgfpW&#10;8GR12UjotlZ++9PP8W/8b8xw0C++QAn18hQ/3GtrIE3f4/74Jj4BP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IBtwgAAAN0AAAAPAAAAAAAAAAAAAAAAAJgCAABkcnMvZG93&#10;bnJldi54bWxQSwUGAAAAAAQABAD1AAAAhwMAAAAA&#10;" path="m7552228,l,e" filled="f" strokecolor="#ed7d31" strokeweight=".35239mm">
                  <v:stroke miterlimit="1" joinstyle="miter"/>
                  <v:path arrowok="t" textboxrect="0,0,7552228,0"/>
                </v:shape>
                <v:shape id="Shape 2241" o:spid="_x0000_s1030"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l9sYA&#10;AADdAAAADwAAAGRycy9kb3ducmV2LnhtbESPX2vCQBDE3wt+h2OFvtVLgkibeooIrZXSB/9AX5fc&#10;mqTN7YXcGuO37wlCH4eZ+Q0zXw6uUT11ofZsIJ0koIgLb2suDRwPb0/PoIIgW2w8k4ErBVguRg9z&#10;zK2/8I76vZQqQjjkaKASaXOtQ1GRwzDxLXH0Tr5zKFF2pbYdXiLcNTpLkpl2WHNcqLCldUXF7/7s&#10;DDTXkl/ez58S+p2V7fCzOX2l38Y8jofVKyihQf7D9/aHNZBl0xRub+IT0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wl9sYAAADdAAAADwAAAAAAAAAAAAAAAACYAgAAZHJz&#10;L2Rvd25yZXYueG1sUEsFBgAAAAAEAAQA9QAAAIsDAAAAAA==&#10;" path="m7552228,l,e" filled="f" strokecolor="#ed7d31" strokeweight=".35239mm">
                  <v:stroke miterlimit="1" joinstyle="miter"/>
                  <v:path arrowok="t" textboxrect="0,0,7552228,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7004175</wp:posOffset>
                </wp:positionV>
                <wp:extent cx="7552228" cy="12052"/>
                <wp:effectExtent l="0" t="0" r="0" b="0"/>
                <wp:wrapTopAndBottom/>
                <wp:docPr id="18034" name="Group 18034"/>
                <wp:cNvGraphicFramePr/>
                <a:graphic xmlns:a="http://schemas.openxmlformats.org/drawingml/2006/main">
                  <a:graphicData uri="http://schemas.microsoft.com/office/word/2010/wordprocessingGroup">
                    <wpg:wgp>
                      <wpg:cNvGrpSpPr/>
                      <wpg:grpSpPr>
                        <a:xfrm>
                          <a:off x="0" y="0"/>
                          <a:ext cx="7552228" cy="12052"/>
                          <a:chOff x="0" y="0"/>
                          <a:chExt cx="7552228" cy="12052"/>
                        </a:xfrm>
                      </wpg:grpSpPr>
                      <wps:wsp>
                        <wps:cNvPr id="2242" name="Shape 2242"/>
                        <wps:cNvSpPr/>
                        <wps:spPr>
                          <a:xfrm>
                            <a:off x="0" y="12052"/>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43" name="Shape 2243"/>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44" name="Shape 2244"/>
                        <wps:cNvSpPr/>
                        <wps:spPr>
                          <a:xfrm>
                            <a:off x="0" y="12052"/>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45" name="Shape 2245"/>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2154F344" id="Group 18034" o:spid="_x0000_s1026" style="position:absolute;margin-left:0;margin-top:551.5pt;width:594.65pt;height:.95pt;z-index:251661312;mso-position-horizontal-relative:page;mso-position-vertical-relative:page" coordsize="7552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">
                <v:shape id="Shape 2242" o:spid="_x0000_s1027" style="position:absolute;top:120;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67gcUA&#10;AADdAAAADwAAAGRycy9kb3ducmV2LnhtbESPX2vCQBDE3wv9DscWfKsXg0gbPaUUWpXSB/+Ar0tu&#10;TaK5vZBbY/z2PUHo4zAzv2Fmi97VqqM2VJ4NjIYJKOLc24oLA/vd1+sbqCDIFmvPZOBGARbz56cZ&#10;ZtZfeUPdVgoVIRwyNFCKNJnWIS/JYRj6hjh6R986lCjbQtsWrxHuap0myUQ7rDgulNjQZ0n5eXtx&#10;Bupbwe/flx8J3cbKuj8tj7+jgzGDl/5jCkqol//wo72yBtJ0nML9TXwCe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uBxQAAAN0AAAAPAAAAAAAAAAAAAAAAAJgCAABkcnMv&#10;ZG93bnJldi54bWxQSwUGAAAAAAQABAD1AAAAigMAAAAA&#10;" path="m7552228,l,e" filled="f" strokecolor="#ed7d31" strokeweight=".35239mm">
                  <v:stroke miterlimit="1" joinstyle="miter"/>
                  <v:path arrowok="t" textboxrect="0,0,7552228,0"/>
                </v:shape>
                <v:shape id="Shape 2243" o:spid="_x0000_s1028"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IeGsUA&#10;AADdAAAADwAAAGRycy9kb3ducmV2LnhtbESPQWvCQBSE70L/w/IKvdWNqRSbukopaCvFg1ro9ZF9&#10;JtHs25B9xvjvXaHgcZiZb5jpvHe16qgNlWcDo2ECijj3tuLCwO9u8TwBFQTZYu2ZDFwowHz2MJhi&#10;Zv2ZN9RtpVARwiFDA6VIk2kd8pIchqFviKO3961DibIttG3xHOGu1mmSvGqHFceFEhv6LCk/bk/O&#10;QH0p+G15+pHQbays+sPXfj36M+bpsf94ByXUyz383/62BtJ0/AK3N/EJ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h4axQAAAN0AAAAPAAAAAAAAAAAAAAAAAJgCAABkcnMv&#10;ZG93bnJldi54bWxQSwUGAAAAAAQABAD1AAAAigMAAAAA&#10;" path="m7552228,l,e" filled="f" strokecolor="#ed7d31" strokeweight=".35239mm">
                  <v:stroke miterlimit="1" joinstyle="miter"/>
                  <v:path arrowok="t" textboxrect="0,0,7552228,0"/>
                </v:shape>
                <v:shape id="Shape 2244" o:spid="_x0000_s1029" style="position:absolute;top:120;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uGbsUA&#10;AADdAAAADwAAAGRycy9kb3ducmV2LnhtbESPQWvCQBSE7wX/w/KE3urGINJGVymCWik9aAWvj+wz&#10;ic2+DdlnjP++Wyh4HGbmG2a+7F2tOmpD5dnAeJSAIs69rbgwcPxev7yCCoJssfZMBu4UYLkYPM0x&#10;s/7Ge+oOUqgI4ZChgVKkybQOeUkOw8g3xNE7+9ahRNkW2rZ4i3BX6zRJptphxXGhxIZWJeU/h6sz&#10;UN8LfttcPyV0eyu7/rI9f41PxjwP+/cZKKFeHuH/9oc1kKaTCfy9iU9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4ZuxQAAAN0AAAAPAAAAAAAAAAAAAAAAAJgCAABkcnMv&#10;ZG93bnJldi54bWxQSwUGAAAAAAQABAD1AAAAigMAAAAA&#10;" path="m7552228,l,e" filled="f" strokecolor="#ed7d31" strokeweight=".35239mm">
                  <v:stroke miterlimit="1" joinstyle="miter"/>
                  <v:path arrowok="t" textboxrect="0,0,7552228,0"/>
                </v:shape>
                <v:shape id="Shape 2245" o:spid="_x0000_s1030"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cj9cUA&#10;AADdAAAADwAAAGRycy9kb3ducmV2LnhtbESPQWvCQBSE70L/w/IKvdWNoRabukopaCvFg1ro9ZF9&#10;JtHs25B9xvjvXaHgcZiZb5jpvHe16qgNlWcDo2ECijj3tuLCwO9u8TwBFQTZYu2ZDFwowHz2MJhi&#10;Zv2ZN9RtpVARwiFDA6VIk2kd8pIchqFviKO3961DibIttG3xHOGu1mmSvGqHFceFEhv6LCk/bk/O&#10;QH0p+G15+pHQbays+sPXfj36M+bpsf94ByXUyz383/62BtL0ZQy3N/EJ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FyP1xQAAAN0AAAAPAAAAAAAAAAAAAAAAAJgCAABkcnMv&#10;ZG93bnJldi54bWxQSwUGAAAAAAQABAD1AAAAigMAAAAA&#10;" path="m7552228,l,e" filled="f" strokecolor="#ed7d31" strokeweight=".35239mm">
                  <v:stroke miterlimit="1" joinstyle="miter"/>
                  <v:path arrowok="t" textboxrect="0,0,7552228,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4895691</wp:posOffset>
                </wp:positionV>
                <wp:extent cx="7552228" cy="12686"/>
                <wp:effectExtent l="0" t="0" r="0" b="0"/>
                <wp:wrapTopAndBottom/>
                <wp:docPr id="18035" name="Group 18035"/>
                <wp:cNvGraphicFramePr/>
                <a:graphic xmlns:a="http://schemas.openxmlformats.org/drawingml/2006/main">
                  <a:graphicData uri="http://schemas.microsoft.com/office/word/2010/wordprocessingGroup">
                    <wpg:wgp>
                      <wpg:cNvGrpSpPr/>
                      <wpg:grpSpPr>
                        <a:xfrm>
                          <a:off x="0" y="0"/>
                          <a:ext cx="7552228" cy="12686"/>
                          <a:chOff x="0" y="0"/>
                          <a:chExt cx="7552228" cy="12686"/>
                        </a:xfrm>
                      </wpg:grpSpPr>
                      <wps:wsp>
                        <wps:cNvPr id="2246" name="Shape 2246"/>
                        <wps:cNvSpPr/>
                        <wps:spPr>
                          <a:xfrm>
                            <a:off x="0" y="12686"/>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47" name="Shape 2247"/>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48" name="Shape 2248"/>
                        <wps:cNvSpPr/>
                        <wps:spPr>
                          <a:xfrm>
                            <a:off x="0" y="12686"/>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2249" name="Shape 2249"/>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41088767" id="Group 18035" o:spid="_x0000_s1026" style="position:absolute;margin-left:0;margin-top:385.5pt;width:594.65pt;height:1pt;z-index:251662336;mso-position-horizontal-relative:page;mso-position-vertical-relative:page" coordsize="75522,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">
                <v:shape id="Shape 2246" o:spid="_x0000_s1027" style="position:absolute;top:126;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W9gsUA&#10;AADdAAAADwAAAGRycy9kb3ducmV2LnhtbESPX2vCQBDE3wW/w7FC3/RiKKKpp4hg/1B8UAt9XXJr&#10;kprbC7k1xm/fKxR8HGbmN8xy3btaddSGyrOB6SQBRZx7W3Fh4Ou0G89BBUG2WHsmA3cKsF4NB0vM&#10;rL/xgbqjFCpCOGRooBRpMq1DXpLDMPENcfTOvnUoUbaFti3eItzVOk2SmXZYcVwosaFtSfnleHUG&#10;6nvBi9frp4TuYOWj/3k776ffxjyN+s0LKKFeHuH/9rs1kKbPM/h7E5+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xb2CxQAAAN0AAAAPAAAAAAAAAAAAAAAAAJgCAABkcnMv&#10;ZG93bnJldi54bWxQSwUGAAAAAAQABAD1AAAAigMAAAAA&#10;" path="m7552228,l,e" filled="f" strokecolor="#ed7d31" strokeweight=".35239mm">
                  <v:stroke miterlimit="1" joinstyle="miter"/>
                  <v:path arrowok="t" textboxrect="0,0,7552228,0"/>
                </v:shape>
                <v:shape id="Shape 2247" o:spid="_x0000_s1028"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kYGcUA&#10;AADdAAAADwAAAGRycy9kb3ducmV2LnhtbESPQWvCQBSE70L/w/IKvdWNoVibukopaCvFg1ro9ZF9&#10;JtHs25B9xvjvXaHgcZiZb5jpvHe16qgNlWcDo2ECijj3tuLCwO9u8TwBFQTZYu2ZDFwowHz2MJhi&#10;Zv2ZN9RtpVARwiFDA6VIk2kd8pIchqFviKO3961DibIttG3xHOGu1mmSjLXDiuNCiQ19lpQftydn&#10;oL4U/LY8/UjoNlZW/eFrvx79GfP02H+8gxLq5R7+b39bA2n68gq3N/EJ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RgZxQAAAN0AAAAPAAAAAAAAAAAAAAAAAJgCAABkcnMv&#10;ZG93bnJldi54bWxQSwUGAAAAAAQABAD1AAAAigMAAAAA&#10;" path="m7552228,l,e" filled="f" strokecolor="#ed7d31" strokeweight=".35239mm">
                  <v:stroke miterlimit="1" joinstyle="miter"/>
                  <v:path arrowok="t" textboxrect="0,0,7552228,0"/>
                </v:shape>
                <v:shape id="Shape 2248" o:spid="_x0000_s1029" style="position:absolute;top:126;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aMa8IA&#10;AADdAAAADwAAAGRycy9kb3ducmV2LnhtbERPS2vCQBC+F/oflhG81Y2hlJq6ihS0FunBB/Q6ZMck&#10;mp0N2THGf+8eBI8f33s6712tOmpD5dnAeJSAIs69rbgwcNgv3z5BBUG2WHsmAzcKMJ+9vkwxs/7K&#10;W+p2UqgYwiFDA6VIk2kd8pIchpFviCN39K1DibAttG3xGsNdrdMk+dAOK44NJTb0XVJ+3l2cgfpW&#10;8GR12UjotlZ++9PP8W/8b8xw0C++QAn18hQ/3GtrIE3f49z4Jj4BP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FoxrwgAAAN0AAAAPAAAAAAAAAAAAAAAAAJgCAABkcnMvZG93&#10;bnJldi54bWxQSwUGAAAAAAQABAD1AAAAhwMAAAAA&#10;" path="m7552228,l,e" filled="f" strokecolor="#ed7d31" strokeweight=".35239mm">
                  <v:stroke miterlimit="1" joinstyle="miter"/>
                  <v:path arrowok="t" textboxrect="0,0,7552228,0"/>
                </v:shape>
                <v:shape id="Shape 2249" o:spid="_x0000_s1030"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p8MUA&#10;AADdAAAADwAAAGRycy9kb3ducmV2LnhtbESPX2vCQBDE3wt+h2OFvtWLQUqNniJCa0vpg3/A1yW3&#10;JtHcXsitMX77XqHg4zAzv2Hmy97VqqM2VJ4NjEcJKOLc24oLA4f9+8sbqCDIFmvPZOBOAZaLwdMc&#10;M+tvvKVuJ4WKEA4ZGihFmkzrkJfkMIx8Qxy9k28dSpRtoW2Ltwh3tU6T5FU7rDgulNjQuqT8srs6&#10;A/W94OnH9VtCt7Xy1Z83p5/x0ZjnYb+agRLq5RH+b39aA2k6mcLfm/g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inwxQAAAN0AAAAPAAAAAAAAAAAAAAAAAJgCAABkcnMv&#10;ZG93bnJldi54bWxQSwUGAAAAAAQABAD1AAAAigMAAAAA&#10;" path="m7552228,l,e" filled="f" strokecolor="#ed7d31" strokeweight=".35239mm">
                  <v:stroke miterlimit="1" joinstyle="miter"/>
                  <v:path arrowok="t" textboxrect="0,0,7552228,0"/>
                </v:shape>
                <w10:wrap type="topAndBottom" anchorx="page" anchory="page"/>
              </v:group>
            </w:pict>
          </mc:Fallback>
        </mc:AlternateContent>
      </w:r>
      <w:r>
        <w:t>September 2018 Affiliate Examination, Kwame Nkrumah University of Science and Technology.</w:t>
      </w:r>
    </w:p>
    <w:p w:rsidR="00AF20B2" w:rsidRDefault="007A7447">
      <w:pPr>
        <w:spacing w:before="0" w:after="193"/>
        <w:ind w:left="24" w:right="70"/>
      </w:pPr>
      <w:r>
        <w:t xml:space="preserve">September 2015 - to - September 2018, Diploma in General Nursing, </w:t>
      </w:r>
      <w:proofErr w:type="spellStart"/>
      <w:r>
        <w:t>Kokofu</w:t>
      </w:r>
      <w:proofErr w:type="spellEnd"/>
      <w:r>
        <w:t xml:space="preserve"> Nursing Training College.</w:t>
      </w:r>
    </w:p>
    <w:p w:rsidR="00AF20B2" w:rsidRDefault="00EB268C" w:rsidP="00EB268C">
      <w:pPr>
        <w:spacing w:before="0" w:after="195"/>
        <w:ind w:left="24" w:right="70"/>
      </w:pPr>
      <w:r>
        <w:t xml:space="preserve">September 2011 - to - June 2014, </w:t>
      </w:r>
      <w:proofErr w:type="spellStart"/>
      <w:r>
        <w:t>Serwaa</w:t>
      </w:r>
      <w:proofErr w:type="spellEnd"/>
      <w:r>
        <w:t xml:space="preserve"> </w:t>
      </w:r>
      <w:proofErr w:type="spellStart"/>
      <w:r>
        <w:t>Nyarko</w:t>
      </w:r>
      <w:proofErr w:type="spellEnd"/>
      <w:r>
        <w:t xml:space="preserve"> Girls Senior Secondary School</w:t>
      </w:r>
      <w:r w:rsidR="007A7447">
        <w:t>.</w:t>
      </w:r>
    </w:p>
    <w:p w:rsidR="00AF20B2" w:rsidRDefault="007A7447">
      <w:pPr>
        <w:spacing w:before="0" w:after="6" w:line="259" w:lineRule="auto"/>
        <w:ind w:left="0" w:right="921" w:firstLine="0"/>
        <w:jc w:val="center"/>
      </w:pPr>
      <w:r>
        <w:rPr>
          <w:color w:val="993300"/>
        </w:rPr>
        <w:t>WORK EXPERIENCE</w:t>
      </w:r>
    </w:p>
    <w:p w:rsidR="00AF20B2" w:rsidRDefault="007A7447">
      <w:pPr>
        <w:tabs>
          <w:tab w:val="center" w:pos="2616"/>
          <w:tab w:val="center" w:pos="4544"/>
        </w:tabs>
        <w:spacing w:before="62"/>
        <w:ind w:left="0" w:firstLine="0"/>
      </w:pPr>
      <w:r>
        <w:rPr>
          <w:color w:val="000000"/>
          <w:sz w:val="22"/>
        </w:rPr>
        <w:tab/>
        <w:t>.</w:t>
      </w:r>
      <w:r>
        <w:rPr>
          <w:color w:val="000000"/>
          <w:sz w:val="22"/>
        </w:rPr>
        <w:tab/>
      </w:r>
      <w:r>
        <w:t>April 2021 to Present</w:t>
      </w:r>
    </w:p>
    <w:p w:rsidR="00AF20B2" w:rsidRDefault="007A7447">
      <w:pPr>
        <w:spacing w:before="0" w:after="156" w:line="339" w:lineRule="auto"/>
        <w:ind w:left="24" w:right="70"/>
      </w:pPr>
      <w:r>
        <w:t xml:space="preserve">Delivery of exemplary care 205 bedded adult wards with patients who have both acute and chronic health issues (Medical and Surgical wards). </w:t>
      </w:r>
      <w:r>
        <w:rPr>
          <w:sz w:val="25"/>
          <w:u w:val="single" w:color="330066"/>
        </w:rPr>
        <w:t>Key</w:t>
      </w:r>
      <w:r w:rsidR="00EB268C">
        <w:rPr>
          <w:sz w:val="25"/>
          <w:u w:val="single" w:color="330066"/>
        </w:rPr>
        <w:t xml:space="preserve"> responsibilities:</w:t>
      </w:r>
    </w:p>
    <w:p w:rsidR="00AF20B2" w:rsidRDefault="007A7447">
      <w:pPr>
        <w:spacing w:before="0"/>
        <w:ind w:left="24" w:right="70"/>
      </w:pPr>
      <w:r>
        <w:t xml:space="preserve">Provide care to patients, managing acute to chronic health problems by assessing, planning, implementing and evaluating the outcome of care of individual patients over their stay in the hospital. Ensures that the appropriate ward reviews are done and assisting in daily ward </w:t>
      </w:r>
      <w:proofErr w:type="spellStart"/>
      <w:r>
        <w:t>rounds.Writing</w:t>
      </w:r>
      <w:proofErr w:type="spellEnd"/>
      <w:r>
        <w:t>, reporting and documenting care, activities, drugs, complains and incidence as it should be. Collaborates with the multidisciplinary team for quality care for patients. (E.g. Physiotherapist, Optometrist, Nutritionist etc.).Check vital signs, reporting, recording and intervening when necessary.</w:t>
      </w:r>
      <w:r w:rsidR="00C23E28">
        <w:t xml:space="preserve"> </w:t>
      </w:r>
      <w:r>
        <w:t>Ensures that patients are groomed either with assistance or not. Insertion of urinary catheter and caring for it as well as monitoring intake and output as prescribed. Serving and documentation of medication by observing all the rights.</w:t>
      </w:r>
      <w:r w:rsidR="00913F05">
        <w:t xml:space="preserve"> </w:t>
      </w:r>
      <w:r>
        <w:t>Ensures the ward environment is safe and secure to work in. Does cardiopulmonary Resuscitation - As in 30 Chest compressions and 2 breath Cycle for about 40 minutes or more for</w:t>
      </w:r>
    </w:p>
    <w:p w:rsidR="00AF20B2" w:rsidRDefault="00913F05">
      <w:pPr>
        <w:spacing w:before="0" w:after="322"/>
        <w:ind w:left="24" w:right="70"/>
      </w:pPr>
      <w:r>
        <w:t>E</w:t>
      </w:r>
      <w:r w:rsidR="007A7447">
        <w:t>mergency</w:t>
      </w:r>
      <w:r>
        <w:t xml:space="preserve"> </w:t>
      </w:r>
      <w:r w:rsidR="007A7447">
        <w:t>(unresponsive patients) cases.</w:t>
      </w:r>
      <w:r>
        <w:t xml:space="preserve"> </w:t>
      </w:r>
      <w:r w:rsidR="007A7447">
        <w:t>Educates patients on their conditions for, medication and nutritional modifications for about 30 minutes.</w:t>
      </w:r>
      <w:r>
        <w:t xml:space="preserve"> </w:t>
      </w:r>
      <w:r w:rsidR="007A7447">
        <w:t>Administration of prescribed oxygen and monitoring of oxygen saturation every 15 minutes, 30 minutes and hourly depending on his condition progression.</w:t>
      </w:r>
      <w:r>
        <w:t xml:space="preserve"> </w:t>
      </w:r>
      <w:r w:rsidR="007A7447">
        <w:t>Monitor record, report and resuscitate patients whose condition deteriorates (every 15 minutes for half an hour</w:t>
      </w:r>
      <w:r>
        <w:t xml:space="preserve"> then 30 minutes then hourly).</w:t>
      </w:r>
      <w:r w:rsidR="007A7447">
        <w:t>Palliative care of patients.</w:t>
      </w:r>
    </w:p>
    <w:p w:rsidR="00AF20B2" w:rsidRDefault="00913F05">
      <w:pPr>
        <w:tabs>
          <w:tab w:val="center" w:pos="7112"/>
        </w:tabs>
        <w:spacing w:before="0" w:after="0" w:line="259" w:lineRule="auto"/>
        <w:ind w:left="0" w:firstLine="0"/>
      </w:pPr>
      <w:r>
        <w:rPr>
          <w:u w:val="single" w:color="330066"/>
        </w:rPr>
        <w:lastRenderedPageBreak/>
        <w:t xml:space="preserve">2019 to 2020 </w:t>
      </w:r>
      <w:r w:rsidR="007A7447">
        <w:rPr>
          <w:u w:val="single" w:color="330066"/>
        </w:rPr>
        <w:t>Rotational Nurs</w:t>
      </w:r>
      <w:r>
        <w:rPr>
          <w:u w:val="single" w:color="330066"/>
        </w:rPr>
        <w:t xml:space="preserve">e (National service) at </w:t>
      </w:r>
      <w:proofErr w:type="spellStart"/>
      <w:r>
        <w:rPr>
          <w:u w:val="single" w:color="330066"/>
        </w:rPr>
        <w:t>Manhyia</w:t>
      </w:r>
      <w:proofErr w:type="spellEnd"/>
      <w:r>
        <w:rPr>
          <w:u w:val="single" w:color="330066"/>
        </w:rPr>
        <w:t xml:space="preserve"> District</w:t>
      </w:r>
    </w:p>
    <w:p w:rsidR="00AF20B2" w:rsidRDefault="007A7447">
      <w:pPr>
        <w:spacing w:before="0" w:after="303" w:line="259" w:lineRule="auto"/>
        <w:ind w:left="19"/>
      </w:pPr>
      <w:r>
        <w:rPr>
          <w:u w:val="single" w:color="330066"/>
        </w:rPr>
        <w:t>Hospital</w:t>
      </w:r>
    </w:p>
    <w:p w:rsidR="00AF20B2" w:rsidRDefault="007A7447">
      <w:pPr>
        <w:spacing w:before="0"/>
        <w:ind w:left="24" w:right="70"/>
      </w:pPr>
      <w:r>
        <w:t>Provided care to different kinds of patients from babies to the elderly under supervision. Provided first aid care for patients at the emergency ward applying the basic life support resuscitation.</w:t>
      </w:r>
      <w:r w:rsidR="00913F05">
        <w:t xml:space="preserve"> </w:t>
      </w:r>
      <w:r>
        <w:t>Triaging of patients at the emergency ward and checking of vital signs.</w:t>
      </w:r>
    </w:p>
    <w:p w:rsidR="00AF20B2" w:rsidRDefault="007A7447">
      <w:pPr>
        <w:spacing w:before="0" w:after="469"/>
        <w:ind w:left="24"/>
      </w:pPr>
      <w:r>
        <w:t>Administration of prescribed nasal oxygen and monitoring of patients.</w:t>
      </w:r>
      <w:r w:rsidR="00913F05">
        <w:t xml:space="preserve"> </w:t>
      </w:r>
      <w:r>
        <w:t>Giving blood transfusion to patients and monitoring them for advert reactions. Wound dressing for patients both surgical and clean wounds.</w:t>
      </w:r>
    </w:p>
    <w:p w:rsidR="00AF20B2" w:rsidRDefault="00913F05" w:rsidP="00913F05">
      <w:pPr>
        <w:spacing w:before="0" w:after="132" w:line="259" w:lineRule="auto"/>
        <w:ind w:left="19"/>
      </w:pPr>
      <w:r>
        <w:rPr>
          <w:u w:val="single" w:color="330066"/>
        </w:rPr>
        <w:t>June 2020 to February 2021</w:t>
      </w:r>
      <w:r w:rsidR="007A7447">
        <w:rPr>
          <w:u w:val="single" w:color="330066"/>
        </w:rPr>
        <w:t xml:space="preserve"> </w:t>
      </w:r>
      <w:proofErr w:type="spellStart"/>
      <w:r>
        <w:rPr>
          <w:u w:val="single" w:color="330066"/>
        </w:rPr>
        <w:t>Famcare</w:t>
      </w:r>
      <w:proofErr w:type="spellEnd"/>
      <w:r>
        <w:rPr>
          <w:u w:val="single" w:color="330066"/>
        </w:rPr>
        <w:t xml:space="preserve"> Medical Hospital and Home care services</w:t>
      </w:r>
    </w:p>
    <w:p w:rsidR="00AF20B2" w:rsidRDefault="007A7447">
      <w:pPr>
        <w:spacing w:before="0" w:after="193"/>
        <w:ind w:left="293" w:right="70"/>
      </w:pPr>
      <w:r>
        <w:t>Job responsibility:</w:t>
      </w:r>
    </w:p>
    <w:p w:rsidR="00AF20B2" w:rsidRDefault="007A7447" w:rsidP="009A67C2">
      <w:pPr>
        <w:pStyle w:val="ListParagraph"/>
        <w:spacing w:before="0"/>
        <w:ind w:right="70" w:firstLine="0"/>
        <w:jc w:val="both"/>
      </w:pPr>
      <w:r>
        <w:t>Assessing Physical examinations and checking vital signs and reporting any abnormalities to my in charge.</w:t>
      </w:r>
      <w:r w:rsidR="00913F05">
        <w:t xml:space="preserve"> </w:t>
      </w:r>
      <w:r>
        <w:t>Daily weighing of malnourished children and working with the Nutritionist.</w:t>
      </w:r>
    </w:p>
    <w:p w:rsidR="00AF20B2" w:rsidRDefault="007A7447" w:rsidP="009A67C2">
      <w:pPr>
        <w:pStyle w:val="ListParagraph"/>
        <w:spacing w:before="0"/>
        <w:ind w:right="70" w:firstLine="0"/>
        <w:jc w:val="both"/>
      </w:pPr>
      <w:r>
        <w:t>Administration of drugs, reporting and treating adverse drugs reactions.</w:t>
      </w:r>
      <w:r w:rsidR="00913F05">
        <w:t xml:space="preserve"> </w:t>
      </w:r>
      <w:r>
        <w:t xml:space="preserve">Using of </w:t>
      </w:r>
      <w:r w:rsidR="00913F05">
        <w:t>diversional</w:t>
      </w:r>
      <w:r>
        <w:t xml:space="preserve"> therapy for painful procedures and care of the children. </w:t>
      </w:r>
      <w:r w:rsidR="00913F05">
        <w:t xml:space="preserve">Dressing of wounds aseptically. </w:t>
      </w:r>
      <w:r>
        <w:t>Tepid sponging of children with raised body temperatures.</w:t>
      </w:r>
      <w:r w:rsidR="00913F05">
        <w:t xml:space="preserve"> Blood transfusion</w:t>
      </w:r>
      <w:r>
        <w:t>. Ensure that diagnostic tests are completed.</w:t>
      </w:r>
      <w:r w:rsidR="00913F05">
        <w:t xml:space="preserve"> </w:t>
      </w:r>
      <w:r>
        <w:t>Ad</w:t>
      </w:r>
      <w:r w:rsidR="009A67C2">
        <w:t xml:space="preserve">minister medications or minor </w:t>
      </w:r>
      <w:r>
        <w:t>procedur</w:t>
      </w:r>
      <w:r w:rsidR="009A67C2">
        <w:t>e</w:t>
      </w:r>
      <w:r>
        <w:t xml:space="preserve">. </w:t>
      </w:r>
      <w:r w:rsidR="009A67C2">
        <w:t>Create</w:t>
      </w:r>
      <w:r>
        <w:t xml:space="preserve"> a treatment plan for or</w:t>
      </w:r>
    </w:p>
    <w:p w:rsidR="00AF20B2" w:rsidRPr="009A67C2" w:rsidRDefault="009A67C2" w:rsidP="009A67C2">
      <w:pPr>
        <w:pStyle w:val="ListParagraph"/>
        <w:spacing w:before="0" w:after="344"/>
        <w:ind w:right="1481" w:firstLine="0"/>
        <w:jc w:val="both"/>
        <w:rPr>
          <w:u w:color="330066"/>
        </w:rPr>
      </w:pPr>
      <w:r>
        <w:t>Coordinate</w:t>
      </w:r>
      <w:r w:rsidR="007A7447">
        <w:t xml:space="preserve"> follow up care.</w:t>
      </w:r>
      <w:r>
        <w:t xml:space="preserve"> </w:t>
      </w:r>
      <w:r w:rsidR="007A7447">
        <w:t xml:space="preserve">Educate family members on treatment option </w:t>
      </w:r>
      <w:r w:rsidRPr="009A67C2">
        <w:rPr>
          <w:u w:color="330066"/>
        </w:rPr>
        <w:t>equipment</w:t>
      </w:r>
      <w:r w:rsidR="007A7447" w:rsidRPr="009A67C2">
        <w:rPr>
          <w:u w:color="330066"/>
        </w:rPr>
        <w:t xml:space="preserve"> in use</w:t>
      </w:r>
      <w:r w:rsidRPr="009A67C2">
        <w:rPr>
          <w:u w:color="330066"/>
        </w:rPr>
        <w:t xml:space="preserve"> on daily basis </w:t>
      </w:r>
      <w:r>
        <w:t>Sphygmomanometer</w:t>
      </w:r>
      <w:r w:rsidR="007A7447">
        <w:t xml:space="preserve">, Glucometer machine, flowmeter and oxygen cylinders, Nasal </w:t>
      </w:r>
      <w:proofErr w:type="spellStart"/>
      <w:r w:rsidR="007A7447">
        <w:t>cath</w:t>
      </w:r>
      <w:r w:rsidR="00797D7F">
        <w:t>s</w:t>
      </w:r>
      <w:r w:rsidR="007A7447">
        <w:t>eters</w:t>
      </w:r>
      <w:proofErr w:type="spellEnd"/>
      <w:r w:rsidR="007A7447">
        <w:t>, IV</w:t>
      </w:r>
      <w:r>
        <w:t xml:space="preserve"> </w:t>
      </w:r>
      <w:r w:rsidR="007A7447">
        <w:t>Cannula set, Urinary Catheter set, Wound Dressing and suturing pack, ECG Machine, Defibrillator,</w:t>
      </w:r>
      <w:r w:rsidRPr="009A67C2">
        <w:rPr>
          <w:u w:color="330066"/>
        </w:rPr>
        <w:t xml:space="preserve"> </w:t>
      </w:r>
      <w:proofErr w:type="spellStart"/>
      <w:r w:rsidR="007A7447">
        <w:t>Ambubag</w:t>
      </w:r>
      <w:proofErr w:type="spellEnd"/>
      <w:r w:rsidR="007A7447">
        <w:t>, Cardiac Monitor, Computer (</w:t>
      </w:r>
      <w:proofErr w:type="spellStart"/>
      <w:r w:rsidR="007A7447">
        <w:t>Aksoft</w:t>
      </w:r>
      <w:proofErr w:type="spellEnd"/>
      <w:r w:rsidR="007A7447">
        <w:t xml:space="preserve"> application), Blood pressure Apparatus,</w:t>
      </w:r>
    </w:p>
    <w:p w:rsidR="00AF20B2" w:rsidRDefault="007A7447">
      <w:pPr>
        <w:spacing w:before="0" w:after="329" w:line="265" w:lineRule="auto"/>
        <w:ind w:left="3247"/>
      </w:pPr>
      <w:r>
        <w:rPr>
          <w:color w:val="993300"/>
        </w:rPr>
        <w:t>ACHIEVEMENTS</w:t>
      </w:r>
    </w:p>
    <w:p w:rsidR="00AF20B2" w:rsidRDefault="007A7447">
      <w:pPr>
        <w:spacing w:before="0" w:after="350"/>
        <w:ind w:left="24" w:right="70"/>
      </w:pPr>
      <w:r>
        <w:t xml:space="preserve">Acts as the ward in charge when my two </w:t>
      </w:r>
      <w:proofErr w:type="spellStart"/>
      <w:r w:rsidR="009A67C2">
        <w:t>incharges</w:t>
      </w:r>
      <w:proofErr w:type="spellEnd"/>
      <w:r>
        <w:t xml:space="preserve"> are not around.</w:t>
      </w:r>
      <w:r w:rsidR="009A67C2">
        <w:t xml:space="preserve"> </w:t>
      </w:r>
      <w:proofErr w:type="gramStart"/>
      <w:r>
        <w:t>and</w:t>
      </w:r>
      <w:proofErr w:type="gramEnd"/>
      <w:r>
        <w:t xml:space="preserve"> teach students and junior colleagues on our ward. Used good </w:t>
      </w:r>
      <w:r w:rsidR="009A67C2">
        <w:t>communication</w:t>
      </w:r>
      <w:r>
        <w:t xml:space="preserve"> to solve complex staff to patient or </w:t>
      </w:r>
      <w:proofErr w:type="gramStart"/>
      <w:r>
        <w:t>patients</w:t>
      </w:r>
      <w:proofErr w:type="gramEnd"/>
      <w:r>
        <w:t xml:space="preserve"> relative issues as well as treated patients carefully and in a safe manner. Has a good relationship with staffs, Patients and </w:t>
      </w:r>
      <w:r w:rsidR="009A67C2">
        <w:t>relative</w:t>
      </w:r>
      <w:r>
        <w:t>. Taken good initiatives and innovations in an evidence based manner on the ward for proper delivery care</w:t>
      </w:r>
    </w:p>
    <w:p w:rsidR="00AF20B2" w:rsidRDefault="007A7447">
      <w:pPr>
        <w:spacing w:before="0" w:after="0" w:line="265" w:lineRule="auto"/>
        <w:ind w:left="3666"/>
      </w:pPr>
      <w:r>
        <w:rPr>
          <w:color w:val="993300"/>
        </w:rPr>
        <w:t>SKILLS</w:t>
      </w:r>
    </w:p>
    <w:p w:rsidR="00AF20B2" w:rsidRDefault="007A7447">
      <w:pPr>
        <w:spacing w:before="344"/>
        <w:ind w:left="24" w:right="70"/>
      </w:pPr>
      <w:r>
        <w:t>Collaborative, Adaptable, Good communicator,</w:t>
      </w:r>
      <w:r w:rsidR="009A67C2">
        <w:t xml:space="preserve"> </w:t>
      </w:r>
      <w:r>
        <w:t>Active listener Emotional intelligence,</w:t>
      </w:r>
    </w:p>
    <w:p w:rsidR="00AF20B2" w:rsidRDefault="007A7447">
      <w:pPr>
        <w:spacing w:before="0" w:after="804"/>
        <w:ind w:left="24" w:right="70"/>
      </w:pPr>
      <w:r>
        <w:t>Teaching,</w:t>
      </w:r>
      <w:r w:rsidR="009A67C2">
        <w:t xml:space="preserve"> </w:t>
      </w:r>
      <w:r>
        <w:t xml:space="preserve">Drug calculations, Resilient, Good writing, Presentation skills, Computer </w:t>
      </w:r>
      <w:r w:rsidR="009A67C2">
        <w:t>Literate,</w:t>
      </w:r>
      <w:r>
        <w:t xml:space="preserve"> Understanding and giving injections, taking vital signs,</w:t>
      </w:r>
      <w:r w:rsidR="009A67C2">
        <w:t xml:space="preserve"> </w:t>
      </w:r>
      <w:r>
        <w:t>Physical examination, scheduling, patient preparation, operating a simple electrocardiogram (EKG) machine, oxygen therapy, disinfection and decontamination,</w:t>
      </w:r>
      <w:r w:rsidR="009A67C2">
        <w:t xml:space="preserve"> </w:t>
      </w:r>
      <w:r>
        <w:t>Hardworking.</w:t>
      </w:r>
    </w:p>
    <w:p w:rsidR="00AF20B2" w:rsidRDefault="007A7447" w:rsidP="009A67C2">
      <w:pPr>
        <w:spacing w:before="0" w:after="118" w:line="395" w:lineRule="auto"/>
        <w:ind w:left="14" w:right="4440" w:firstLine="0"/>
      </w:pPr>
      <w:r>
        <w:rPr>
          <w:color w:val="993300"/>
        </w:rPr>
        <w:t xml:space="preserve">LICENSE </w:t>
      </w:r>
      <w:r w:rsidR="009A67C2">
        <w:t xml:space="preserve">Nursing </w:t>
      </w:r>
      <w:r>
        <w:t>and Midwifery Council, Ghana.</w:t>
      </w:r>
    </w:p>
    <w:p w:rsidR="00AF20B2" w:rsidRDefault="007A7447">
      <w:pPr>
        <w:spacing w:before="0" w:after="457" w:line="265" w:lineRule="auto"/>
        <w:ind w:left="3090"/>
      </w:pPr>
      <w:r>
        <w:rPr>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0</wp:posOffset>
                </wp:positionH>
                <wp:positionV relativeFrom="page">
                  <wp:posOffset>6521456</wp:posOffset>
                </wp:positionV>
                <wp:extent cx="7516072" cy="12686"/>
                <wp:effectExtent l="0" t="0" r="0" b="0"/>
                <wp:wrapTopAndBottom/>
                <wp:docPr id="18155" name="Group 18155"/>
                <wp:cNvGraphicFramePr/>
                <a:graphic xmlns:a="http://schemas.openxmlformats.org/drawingml/2006/main">
                  <a:graphicData uri="http://schemas.microsoft.com/office/word/2010/wordprocessingGroup">
                    <wpg:wgp>
                      <wpg:cNvGrpSpPr/>
                      <wpg:grpSpPr>
                        <a:xfrm>
                          <a:off x="0" y="0"/>
                          <a:ext cx="7516072" cy="12686"/>
                          <a:chOff x="0" y="0"/>
                          <a:chExt cx="7516072" cy="12686"/>
                        </a:xfrm>
                      </wpg:grpSpPr>
                      <wps:wsp>
                        <wps:cNvPr id="5341" name="Shape 5341"/>
                        <wps:cNvSpPr/>
                        <wps:spPr>
                          <a:xfrm>
                            <a:off x="0" y="12686"/>
                            <a:ext cx="7516072" cy="0"/>
                          </a:xfrm>
                          <a:custGeom>
                            <a:avLst/>
                            <a:gdLst/>
                            <a:ahLst/>
                            <a:cxnLst/>
                            <a:rect l="0" t="0" r="0" b="0"/>
                            <a:pathLst>
                              <a:path w="7516072">
                                <a:moveTo>
                                  <a:pt x="7516072"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42" name="Shape 5342"/>
                        <wps:cNvSpPr/>
                        <wps:spPr>
                          <a:xfrm>
                            <a:off x="0" y="0"/>
                            <a:ext cx="7516072" cy="0"/>
                          </a:xfrm>
                          <a:custGeom>
                            <a:avLst/>
                            <a:gdLst/>
                            <a:ahLst/>
                            <a:cxnLst/>
                            <a:rect l="0" t="0" r="0" b="0"/>
                            <a:pathLst>
                              <a:path w="7516072">
                                <a:moveTo>
                                  <a:pt x="7516072"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43" name="Shape 5343"/>
                        <wps:cNvSpPr/>
                        <wps:spPr>
                          <a:xfrm>
                            <a:off x="0" y="12686"/>
                            <a:ext cx="7516072" cy="0"/>
                          </a:xfrm>
                          <a:custGeom>
                            <a:avLst/>
                            <a:gdLst/>
                            <a:ahLst/>
                            <a:cxnLst/>
                            <a:rect l="0" t="0" r="0" b="0"/>
                            <a:pathLst>
                              <a:path w="7516072">
                                <a:moveTo>
                                  <a:pt x="7516072"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44" name="Shape 5344"/>
                        <wps:cNvSpPr/>
                        <wps:spPr>
                          <a:xfrm>
                            <a:off x="0" y="0"/>
                            <a:ext cx="7516072" cy="0"/>
                          </a:xfrm>
                          <a:custGeom>
                            <a:avLst/>
                            <a:gdLst/>
                            <a:ahLst/>
                            <a:cxnLst/>
                            <a:rect l="0" t="0" r="0" b="0"/>
                            <a:pathLst>
                              <a:path w="7516072">
                                <a:moveTo>
                                  <a:pt x="7516072"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38D07CE7" id="Group 18155" o:spid="_x0000_s1026" style="position:absolute;margin-left:0;margin-top:513.5pt;width:591.8pt;height:1pt;z-index:251663360;mso-position-horizontal-relative:page;mso-position-vertical-relative:page" coordsize="7516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">
                <v:shape id="Shape 5341" o:spid="_x0000_s1027" style="position:absolute;top:126;width:75160;height:0;visibility:visible;mso-wrap-style:square;v-text-anchor:top" coordsize="75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Z4asYA&#10;AADdAAAADwAAAGRycy9kb3ducmV2LnhtbESPQWvCQBSE70L/w/IKvekmUUtJ3UipSCteNBWkt9fs&#10;axLMvg3ZrYn/3hWEHoeZ+YZZLAfTiDN1rrasIJ5EIIgLq2suFRy+1uMXEM4ja2wsk4ILOVhmD6MF&#10;ptr2vKdz7ksRIOxSVFB536ZSuqIig25iW+Lg/drOoA+yK6XusA9w08gkip6lwZrDQoUtvVdUnPI/&#10;o2DbWEqij5/jPj9tvtfMO79KeqWeHoe3VxCeBv8fvrc/tYL5dBbD7U14AjK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Z4asYAAADdAAAADwAAAAAAAAAAAAAAAACYAgAAZHJz&#10;L2Rvd25yZXYueG1sUEsFBgAAAAAEAAQA9QAAAIsDAAAAAA==&#10;" path="m7516072,l,e" filled="f" strokecolor="#ed7d31" strokeweight=".35239mm">
                  <v:stroke miterlimit="1" joinstyle="miter"/>
                  <v:path arrowok="t" textboxrect="0,0,7516072,0"/>
                </v:shape>
                <v:shape id="Shape 5342" o:spid="_x0000_s1028" style="position:absolute;width:75160;height:0;visibility:visible;mso-wrap-style:square;v-text-anchor:top" coordsize="75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mHcUA&#10;AADdAAAADwAAAGRycy9kb3ducmV2LnhtbESPQWvCQBSE74L/YXlCb7pptEWiq5SKqPSiqSDentnX&#10;JJh9G7JbE/+9Wyh4HGbmG2a+7EwlbtS40rKC11EEgjizuuRcwfF7PZyCcB5ZY2WZFNzJwXLR780x&#10;0bblA91Sn4sAYZeggsL7OpHSZQUZdCNbEwfvxzYGfZBNLnWDbYCbSsZR9C4NlhwWCqzps6Dsmv4a&#10;BV+VpTjaXE6H9Lo7r5n3fhW3Sr0Muo8ZCE+df4b/21ut4G08ieHvTXgCcvE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OYdxQAAAN0AAAAPAAAAAAAAAAAAAAAAAJgCAABkcnMv&#10;ZG93bnJldi54bWxQSwUGAAAAAAQABAD1AAAAigMAAAAA&#10;" path="m7516072,l,e" filled="f" strokecolor="#ed7d31" strokeweight=".35239mm">
                  <v:stroke miterlimit="1" joinstyle="miter"/>
                  <v:path arrowok="t" textboxrect="0,0,7516072,0"/>
                </v:shape>
                <v:shape id="Shape 5343" o:spid="_x0000_s1029" style="position:absolute;top:126;width:75160;height:0;visibility:visible;mso-wrap-style:square;v-text-anchor:top" coordsize="75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DhsYA&#10;AADdAAAADwAAAGRycy9kb3ducmV2LnhtbESPQWvCQBSE70L/w/IKvemmUUtJ3YSiSCteNBWkt9fs&#10;axLMvg3ZrYn/3hWEHoeZ+YZZZINpxJk6V1tW8DyJQBAXVtdcKjh8rcevIJxH1thYJgUXcpClD6MF&#10;Jtr2vKdz7ksRIOwSVFB53yZSuqIig25iW+Lg/drOoA+yK6XusA9w08g4il6kwZrDQoUtLSsqTvmf&#10;UbBtLMXRx89xn58232vmnV/FvVJPj8P7GwhPg/8P39ufWsF8OpvC7U14AjK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RhDhsYAAADdAAAADwAAAAAAAAAAAAAAAACYAgAAZHJz&#10;L2Rvd25yZXYueG1sUEsFBgAAAAAEAAQA9QAAAIsDAAAAAA==&#10;" path="m7516072,l,e" filled="f" strokecolor="#ed7d31" strokeweight=".35239mm">
                  <v:stroke miterlimit="1" joinstyle="miter"/>
                  <v:path arrowok="t" textboxrect="0,0,7516072,0"/>
                </v:shape>
                <v:shape id="Shape 5344" o:spid="_x0000_s1030" style="position:absolute;width:75160;height:0;visibility:visible;mso-wrap-style:square;v-text-anchor:top" coordsize="75160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b8sUA&#10;AADdAAAADwAAAGRycy9kb3ducmV2LnhtbESPQWvCQBSE70L/w/IK3nTTqEWiqxRFrPSiURBvr9nX&#10;JJh9G7KrSf+9WxB6HGbmG2a+7Ewl7tS40rKCt2EEgjizuuRcwem4GUxBOI+ssbJMCn7JwXLx0ptj&#10;om3LB7qnPhcBwi5BBYX3dSKlywoy6Ia2Jg7ej20M+iCbXOoG2wA3lYyj6F0aLDksFFjTqqDsmt6M&#10;gq/KUhxtv8+H9Lq7bJj3fh23SvVfu48ZCE+d/w8/259awWQ0HsPfm/A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8dvyxQAAAN0AAAAPAAAAAAAAAAAAAAAAAJgCAABkcnMv&#10;ZG93bnJldi54bWxQSwUGAAAAAAQABAD1AAAAigMAAAAA&#10;" path="m7516072,l,e" filled="f" strokecolor="#ed7d31" strokeweight=".35239mm">
                  <v:stroke miterlimit="1" joinstyle="miter"/>
                  <v:path arrowok="t" textboxrect="0,0,7516072,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0</wp:posOffset>
                </wp:positionH>
                <wp:positionV relativeFrom="page">
                  <wp:posOffset>1960687</wp:posOffset>
                </wp:positionV>
                <wp:extent cx="7552228" cy="13321"/>
                <wp:effectExtent l="0" t="0" r="0" b="0"/>
                <wp:wrapTopAndBottom/>
                <wp:docPr id="18156" name="Group 18156"/>
                <wp:cNvGraphicFramePr/>
                <a:graphic xmlns:a="http://schemas.openxmlformats.org/drawingml/2006/main">
                  <a:graphicData uri="http://schemas.microsoft.com/office/word/2010/wordprocessingGroup">
                    <wpg:wgp>
                      <wpg:cNvGrpSpPr/>
                      <wpg:grpSpPr>
                        <a:xfrm>
                          <a:off x="0" y="0"/>
                          <a:ext cx="7552228" cy="13321"/>
                          <a:chOff x="0" y="0"/>
                          <a:chExt cx="7552228" cy="13321"/>
                        </a:xfrm>
                      </wpg:grpSpPr>
                      <wps:wsp>
                        <wps:cNvPr id="5345" name="Shape 5345"/>
                        <wps:cNvSpPr/>
                        <wps:spPr>
                          <a:xfrm>
                            <a:off x="0" y="13321"/>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46" name="Shape 5346"/>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47" name="Shape 5347"/>
                        <wps:cNvSpPr/>
                        <wps:spPr>
                          <a:xfrm>
                            <a:off x="0" y="13321"/>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48" name="Shape 5348"/>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4D0BEEBF" id="Group 18156" o:spid="_x0000_s1026" style="position:absolute;margin-left:0;margin-top:154.4pt;width:594.65pt;height:1.05pt;z-index:251664384;mso-position-horizontal-relative:page;mso-position-vertical-relative:page" coordsize="75522,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">
                <v:shape id="Shape 5345" o:spid="_x0000_s1027" style="position:absolute;top:133;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88YA&#10;AADdAAAADwAAAGRycy9kb3ducmV2LnhtbESPX2vCQBDE3wt+h2OFvtWLWkVTTymCbaX0wT/g65Jb&#10;k7S5vZBbY/z2PaHQx2FmfsMsVp2rVEtNKD0bGA4SUMSZtyXnBo6HzdMMVBBki5VnMnCjAKtl72GB&#10;qfVX3lG7l1xFCIcUDRQidap1yApyGAa+Jo7e2TcOJcom17bBa4S7So+SZKodlhwXCqxpXVD2s784&#10;A9Ut5/nb5VNCu7Oy7b7fz1/DkzGP/e71BZRQJ//hv/aHNTAZP0/g/iY+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kt88YAAADdAAAADwAAAAAAAAAAAAAAAACYAgAAZHJz&#10;L2Rvd25yZXYueG1sUEsFBgAAAAAEAAQA9QAAAIsDAAAAAA==&#10;" path="m7552228,l,e" filled="f" strokecolor="#ed7d31" strokeweight=".35239mm">
                  <v:stroke miterlimit="1" joinstyle="miter"/>
                  <v:path arrowok="t" textboxrect="0,0,7552228,0"/>
                </v:shape>
                <v:shape id="Shape 5346" o:spid="_x0000_s1028"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uzhMYA&#10;AADdAAAADwAAAGRycy9kb3ducmV2LnhtbESPX2vCQBDE3wt+h2OFvtWL2oqmnlIE20rxwT/g65Jb&#10;k7S5vZBbY/z2PaHQx2FmfsPMl52rVEtNKD0bGA4SUMSZtyXnBo6H9dMUVBBki5VnMnCjAMtF72GO&#10;qfVX3lG7l1xFCIcUDRQidap1yApyGAa+Jo7e2TcOJcom17bBa4S7So+SZKIdlhwXCqxpVVD2s784&#10;A9Ut59n75UtCu7Oy6b4/ztvhyZjHfvf2Ckqok//wX/vTGngZP0/g/iY+Ab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yuzhMYAAADdAAAADwAAAAAAAAAAAAAAAACYAgAAZHJz&#10;L2Rvd25yZXYueG1sUEsFBgAAAAAEAAQA9QAAAIsDAAAAAA==&#10;" path="m7552228,l,e" filled="f" strokecolor="#ed7d31" strokeweight=".35239mm">
                  <v:stroke miterlimit="1" joinstyle="miter"/>
                  <v:path arrowok="t" textboxrect="0,0,7552228,0"/>
                </v:shape>
                <v:shape id="Shape 5347" o:spid="_x0000_s1029" style="position:absolute;top:133;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cWH8YA&#10;AADdAAAADwAAAGRycy9kb3ducmV2LnhtbESPX2vCQBDE3wW/w7GFvtWL/WNt6imloFXEB63Q1yW3&#10;JrG5vZBbY/z2XqHg4zAzv2Ems85VqqUmlJ4NDAcJKOLM25JzA/vv+cMYVBBki5VnMnChALNpvzfB&#10;1Pozb6ndSa4ihEOKBgqROtU6ZAU5DANfE0fv4BuHEmWTa9vgOcJdpR+TZKQdlhwXCqzps6Dsd3dy&#10;BqpLzm+L01pCu7Wy6o5fh83wx5j7u+7jHZRQJ7fwf3tpDbw8Pb/C35v4BPT0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cWH8YAAADdAAAADwAAAAAAAAAAAAAAAACYAgAAZHJz&#10;L2Rvd25yZXYueG1sUEsFBgAAAAAEAAQA9QAAAIsDAAAAAA==&#10;" path="m7552228,l,e" filled="f" strokecolor="#ed7d31" strokeweight=".35239mm">
                  <v:stroke miterlimit="1" joinstyle="miter"/>
                  <v:path arrowok="t" textboxrect="0,0,7552228,0"/>
                </v:shape>
                <v:shape id="Shape 5348" o:spid="_x0000_s1030"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iCbcMA&#10;AADdAAAADwAAAGRycy9kb3ducmV2LnhtbERPTWvCQBC9F/wPywi96UZrxUZXEaG1RTxoC70O2TGJ&#10;ZmdDdozx33cPQo+P971Yda5SLTWh9GxgNExAEWfelpwb+Pl+H8xABUG2WHkmA3cKsFr2nhaYWn/j&#10;A7VHyVUM4ZCigUKkTrUOWUEOw9DXxJE7+cahRNjk2jZ4i+Gu0uMkmWqHJceGAmvaFJRdjldnoLrn&#10;/PZx3UloD1a+uvP2tB/9GvPc79ZzUEKd/Isf7k9r4PVlEufGN/EJ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iCbcMAAADdAAAADwAAAAAAAAAAAAAAAACYAgAAZHJzL2Rv&#10;d25yZXYueG1sUEsFBgAAAAAEAAQA9QAAAIgDAAAAAA==&#10;" path="m7552228,l,e" filled="f" strokecolor="#ed7d31" strokeweight=".35239mm">
                  <v:stroke miterlimit="1" joinstyle="miter"/>
                  <v:path arrowok="t" textboxrect="0,0,7552228,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0</wp:posOffset>
                </wp:positionH>
                <wp:positionV relativeFrom="page">
                  <wp:posOffset>378055</wp:posOffset>
                </wp:positionV>
                <wp:extent cx="7552228" cy="13321"/>
                <wp:effectExtent l="0" t="0" r="0" b="0"/>
                <wp:wrapSquare wrapText="bothSides"/>
                <wp:docPr id="18157" name="Group 18157"/>
                <wp:cNvGraphicFramePr/>
                <a:graphic xmlns:a="http://schemas.openxmlformats.org/drawingml/2006/main">
                  <a:graphicData uri="http://schemas.microsoft.com/office/word/2010/wordprocessingGroup">
                    <wpg:wgp>
                      <wpg:cNvGrpSpPr/>
                      <wpg:grpSpPr>
                        <a:xfrm>
                          <a:off x="0" y="0"/>
                          <a:ext cx="7552228" cy="13321"/>
                          <a:chOff x="0" y="0"/>
                          <a:chExt cx="7552228" cy="13321"/>
                        </a:xfrm>
                      </wpg:grpSpPr>
                      <wps:wsp>
                        <wps:cNvPr id="5349" name="Shape 5349"/>
                        <wps:cNvSpPr/>
                        <wps:spPr>
                          <a:xfrm>
                            <a:off x="0" y="13321"/>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50" name="Shape 5350"/>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51" name="Shape 5351"/>
                        <wps:cNvSpPr/>
                        <wps:spPr>
                          <a:xfrm>
                            <a:off x="0" y="13321"/>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52" name="Shape 5352"/>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35088047" id="Group 18157" o:spid="_x0000_s1026" style="position:absolute;margin-left:0;margin-top:29.75pt;width:594.65pt;height:1.05pt;z-index:251665408;mso-position-horizontal-relative:page;mso-position-vertical-relative:page" coordsize="75522,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">
                <v:shape id="Shape 5349" o:spid="_x0000_s1027" style="position:absolute;top:133;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n9sUA&#10;AADdAAAADwAAAGRycy9kb3ducmV2LnhtbESPX2vCQBDE3wt+h2MLfdOLtopGT5FC/yE+aAu+Lrk1&#10;Sc3thdwa47fvCUIfh5n5DbNYda5SLTWh9GxgOEhAEWfelpwb+Pl+609BBUG2WHkmA1cKsFr2HhaY&#10;Wn/hHbV7yVWEcEjRQCFSp1qHrCCHYeBr4ugdfeNQomxybRu8RLir9ChJJtphyXGhwJpeC8pO+7Mz&#10;UF1znr2fNxLanZWv7vfjuB0ejHl67NZzUEKd/Ifv7U9rYPz8MoPbm/gE9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Cf2xQAAAN0AAAAPAAAAAAAAAAAAAAAAAJgCAABkcnMv&#10;ZG93bnJldi54bWxQSwUGAAAAAAQABAD1AAAAigMAAAAA&#10;" path="m7552228,l,e" filled="f" strokecolor="#ed7d31" strokeweight=".35239mm">
                  <v:stroke miterlimit="1" joinstyle="miter"/>
                  <v:path arrowok="t" textboxrect="0,0,7552228,0"/>
                </v:shape>
                <v:shape id="Shape 5350" o:spid="_x0000_s1028"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cYtsMA&#10;AADdAAAADwAAAGRycy9kb3ducmV2LnhtbERPS2vCQBC+C/0PyxS86UZFaVM3UgRtpfSgLfQ6ZCeP&#10;NjsbsmOM/949FDx+fO/1ZnCN6qkLtWcDs2kCijj3tubSwPfXbvIEKgiyxcYzGbhSgE32MFpjav2F&#10;j9SfpFQxhEOKBiqRNtU65BU5DFPfEkeu8J1DibArte3wEsNdo+dJstIOa44NFba0rSj/O52dgeZa&#10;8vP+/CGhP1o5DL9vxefsx5jx4/D6AkpokLv43/1uDSwXy7g/volPQ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cYtsMAAADdAAAADwAAAAAAAAAAAAAAAACYAgAAZHJzL2Rv&#10;d25yZXYueG1sUEsFBgAAAAAEAAQA9QAAAIgDAAAAAA==&#10;" path="m7552228,l,e" filled="f" strokecolor="#ed7d31" strokeweight=".35239mm">
                  <v:stroke miterlimit="1" joinstyle="miter"/>
                  <v:path arrowok="t" textboxrect="0,0,7552228,0"/>
                </v:shape>
                <v:shape id="Shape 5351" o:spid="_x0000_s1029" style="position:absolute;top:133;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9LcUA&#10;AADdAAAADwAAAGRycy9kb3ducmV2LnhtbESPQWvCQBSE7wX/w/KE3uomFYtNXUWE2krxoBZ6fWSf&#10;STT7NmSfMf77rlDocZiZb5jZone16qgNlWcD6SgBRZx7W3Fh4Pvw/jQFFQTZYu2ZDNwowGI+eJhh&#10;Zv2Vd9TtpVARwiFDA6VIk2kd8pIchpFviKN39K1DibIttG3xGuGu1s9J8qIdVhwXSmxoVVJ+3l+c&#10;gfpW8Ov68iWh21nZ9KeP4zb9MeZx2C/fQAn18h/+a39aA5PxJIX7m/gE9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G70txQAAAN0AAAAPAAAAAAAAAAAAAAAAAJgCAABkcnMv&#10;ZG93bnJldi54bWxQSwUGAAAAAAQABAD1AAAAigMAAAAA&#10;" path="m7552228,l,e" filled="f" strokecolor="#ed7d31" strokeweight=".35239mm">
                  <v:stroke miterlimit="1" joinstyle="miter"/>
                  <v:path arrowok="t" textboxrect="0,0,7552228,0"/>
                </v:shape>
                <v:shape id="Shape 5352" o:spid="_x0000_s1030"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kjWsYA&#10;AADdAAAADwAAAGRycy9kb3ducmV2LnhtbESPX2vCQBDE3wt+h2OFvtWLiqVGT5FCbaX0wT/g65Jb&#10;k2huL+TWGL99Tyj0cZiZ3zDzZecq1VITSs8GhoMEFHHmbcm5gcP+4+UNVBBki5VnMnCnAMtF72mO&#10;qfU33lK7k1xFCIcUDRQidap1yApyGAa+Jo7eyTcOJcom17bBW4S7So+S5FU7LDkuFFjTe0HZZXd1&#10;Bqp7ztP19VtCu7Wy6c6fp5/h0ZjnfreagRLq5D/81/6yBibjyQgeb+IT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kjWsYAAADdAAAADwAAAAAAAAAAAAAAAACYAgAAZHJz&#10;L2Rvd25yZXYueG1sUEsFBgAAAAAEAAQA9QAAAIsDAAAAAA==&#10;" path="m7552228,l,e" filled="f" strokecolor="#ed7d31" strokeweight=".35239mm">
                  <v:stroke miterlimit="1" joinstyle="miter"/>
                  <v:path arrowok="t" textboxrect="0,0,7552228,0"/>
                </v:shape>
                <w10:wrap type="square" anchorx="page" anchory="page"/>
              </v:group>
            </w:pict>
          </mc:Fallback>
        </mc:AlternateContent>
      </w:r>
      <w:r>
        <w:rPr>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0</wp:posOffset>
                </wp:positionH>
                <wp:positionV relativeFrom="page">
                  <wp:posOffset>3799584</wp:posOffset>
                </wp:positionV>
                <wp:extent cx="7552228" cy="12686"/>
                <wp:effectExtent l="0" t="0" r="0" b="0"/>
                <wp:wrapSquare wrapText="bothSides"/>
                <wp:docPr id="18158" name="Group 18158"/>
                <wp:cNvGraphicFramePr/>
                <a:graphic xmlns:a="http://schemas.openxmlformats.org/drawingml/2006/main">
                  <a:graphicData uri="http://schemas.microsoft.com/office/word/2010/wordprocessingGroup">
                    <wpg:wgp>
                      <wpg:cNvGrpSpPr/>
                      <wpg:grpSpPr>
                        <a:xfrm>
                          <a:off x="0" y="0"/>
                          <a:ext cx="7552228" cy="12686"/>
                          <a:chOff x="0" y="0"/>
                          <a:chExt cx="7552228" cy="12686"/>
                        </a:xfrm>
                      </wpg:grpSpPr>
                      <wps:wsp>
                        <wps:cNvPr id="5353" name="Shape 5353"/>
                        <wps:cNvSpPr/>
                        <wps:spPr>
                          <a:xfrm>
                            <a:off x="0" y="12686"/>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54" name="Shape 5354"/>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55" name="Shape 5355"/>
                        <wps:cNvSpPr/>
                        <wps:spPr>
                          <a:xfrm>
                            <a:off x="0" y="12686"/>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56" name="Shape 5356"/>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2232A93F" id="Group 18158" o:spid="_x0000_s1026" style="position:absolute;margin-left:0;margin-top:299.2pt;width:594.65pt;height:1pt;z-index:251666432;mso-position-horizontal-relative:page;mso-position-vertical-relative:page" coordsize="75522,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">
                <v:shape id="Shape 5353" o:spid="_x0000_s1027" style="position:absolute;top:126;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WGwcUA&#10;AADdAAAADwAAAGRycy9kb3ducmV2LnhtbESPQWvCQBSE74L/YXmCt7qxorSpq0hBbZEetILXR/aZ&#10;pGbfhuwzxn/fLRQ8DjPzDTNfdq5SLTWh9GxgPEpAEWfelpwbOH6vn15ABUG2WHkmA3cKsFz0e3NM&#10;rb/xntqD5CpCOKRooBCpU61DVpDDMPI1cfTOvnEoUTa5tg3eItxV+jlJZtphyXGhwJreC8ouh6sz&#10;UN1zft1cdxLavZXP7md7/hqfjBkOutUbKKFOHuH/9oc1MJ1MJ/D3Jj4B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hYbBxQAAAN0AAAAPAAAAAAAAAAAAAAAAAJgCAABkcnMv&#10;ZG93bnJldi54bWxQSwUGAAAAAAQABAD1AAAAigMAAAAA&#10;" path="m7552228,l,e" filled="f" strokecolor="#ed7d31" strokeweight=".35239mm">
                  <v:stroke miterlimit="1" joinstyle="miter"/>
                  <v:path arrowok="t" textboxrect="0,0,7552228,0"/>
                </v:shape>
                <v:shape id="Shape 5354" o:spid="_x0000_s1028"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wetcYA&#10;AADdAAAADwAAAGRycy9kb3ducmV2LnhtbESPX2vCQBDE3wt+h2OFvtWLWkVTTymCbaX0wT/g65Jb&#10;k7S5vZBbY/z2PaHQx2FmfsMsVp2rVEtNKD0bGA4SUMSZtyXnBo6HzdMMVBBki5VnMnCjAKtl72GB&#10;qfVX3lG7l1xFCIcUDRQidap1yApyGAa+Jo7e2TcOJcom17bBa4S7So+SZKodlhwXCqxpXVD2s784&#10;A9Ut5/nb5VNCu7Oy7b7fz1/DkzGP/e71BZRQJ//hv/aHNTAZT57h/iY+Ab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wetcYAAADdAAAADwAAAAAAAAAAAAAAAACYAgAAZHJz&#10;L2Rvd25yZXYueG1sUEsFBgAAAAAEAAQA9QAAAIsDAAAAAA==&#10;" path="m7552228,l,e" filled="f" strokecolor="#ed7d31" strokeweight=".35239mm">
                  <v:stroke miterlimit="1" joinstyle="miter"/>
                  <v:path arrowok="t" textboxrect="0,0,7552228,0"/>
                </v:shape>
                <v:shape id="Shape 5355" o:spid="_x0000_s1029" style="position:absolute;top:126;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C7LsUA&#10;AADdAAAADwAAAGRycy9kb3ducmV2LnhtbESPQWvCQBSE7wX/w/KE3urGSopNXUWEWkvxoBZ6fWSf&#10;STT7NmSfMf57t1DocZiZb5jZone16qgNlWcD41ECijj3tuLCwPfh/WkKKgiyxdozGbhRgMV88DDD&#10;zPor76jbS6EihEOGBkqRJtM65CU5DCPfEEfv6FuHEmVbaNviNcJdrZ+T5EU7rDgulNjQqqT8vL84&#10;A/Wt4Nf15UtCt7Py2Z8+jtvxjzGPw375Bkqol//wX3tjDaSTNIXfN/EJ6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ILsuxQAAAN0AAAAPAAAAAAAAAAAAAAAAAJgCAABkcnMv&#10;ZG93bnJldi54bWxQSwUGAAAAAAQABAD1AAAAigMAAAAA&#10;" path="m7552228,l,e" filled="f" strokecolor="#ed7d31" strokeweight=".35239mm">
                  <v:stroke miterlimit="1" joinstyle="miter"/>
                  <v:path arrowok="t" textboxrect="0,0,7552228,0"/>
                </v:shape>
                <v:shape id="Shape 5356" o:spid="_x0000_s1030"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lWcUA&#10;AADdAAAADwAAAGRycy9kb3ducmV2LnhtbESPS4vCQBCE74L/YWhhbzpxF2WNjiIL+2LZgw/w2mTa&#10;JJrpCZk2xn+/syB4LKrqK2qx6lylWmpC6dnAeJSAIs68LTk3sN+9D19BBUG2WHkmAzcKsFr2ewtM&#10;rb/yhtqt5CpCOKRooBCpU61DVpDDMPI1cfSOvnEoUTa5tg1eI9xV+jlJptphyXGhwJreCsrO24sz&#10;UN1ynn1cfiS0Gyvf3enz+Ds+GPM06NZzUEKdPML39pc1MHmZTOH/TXwCe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8iVZxQAAAN0AAAAPAAAAAAAAAAAAAAAAAJgCAABkcnMv&#10;ZG93bnJldi54bWxQSwUGAAAAAAQABAD1AAAAigMAAAAA&#10;" path="m7552228,l,e" filled="f" strokecolor="#ed7d31" strokeweight=".35239mm">
                  <v:stroke miterlimit="1" joinstyle="miter"/>
                  <v:path arrowok="t" textboxrect="0,0,7552228,0"/>
                </v:shape>
                <w10:wrap type="square" anchorx="page" anchory="page"/>
              </v:group>
            </w:pict>
          </mc:Fallback>
        </mc:AlternateContent>
      </w:r>
      <w:r>
        <w:rPr>
          <w:noProof/>
          <w:color w:val="000000"/>
          <w:sz w:val="22"/>
        </w:rPr>
        <mc:AlternateContent>
          <mc:Choice Requires="wpg">
            <w:drawing>
              <wp:anchor distT="0" distB="0" distL="114300" distR="114300" simplePos="0" relativeHeight="251667456" behindDoc="0" locked="0" layoutInCell="1" allowOverlap="1">
                <wp:simplePos x="0" y="0"/>
                <wp:positionH relativeFrom="page">
                  <wp:posOffset>0</wp:posOffset>
                </wp:positionH>
                <wp:positionV relativeFrom="page">
                  <wp:posOffset>4495434</wp:posOffset>
                </wp:positionV>
                <wp:extent cx="7552228" cy="12052"/>
                <wp:effectExtent l="0" t="0" r="0" b="0"/>
                <wp:wrapTopAndBottom/>
                <wp:docPr id="18159" name="Group 18159"/>
                <wp:cNvGraphicFramePr/>
                <a:graphic xmlns:a="http://schemas.openxmlformats.org/drawingml/2006/main">
                  <a:graphicData uri="http://schemas.microsoft.com/office/word/2010/wordprocessingGroup">
                    <wpg:wgp>
                      <wpg:cNvGrpSpPr/>
                      <wpg:grpSpPr>
                        <a:xfrm>
                          <a:off x="0" y="0"/>
                          <a:ext cx="7552228" cy="12052"/>
                          <a:chOff x="0" y="0"/>
                          <a:chExt cx="7552228" cy="12052"/>
                        </a:xfrm>
                      </wpg:grpSpPr>
                      <wps:wsp>
                        <wps:cNvPr id="5357" name="Shape 5357"/>
                        <wps:cNvSpPr/>
                        <wps:spPr>
                          <a:xfrm>
                            <a:off x="0" y="12052"/>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58" name="Shape 5358"/>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59" name="Shape 5359"/>
                        <wps:cNvSpPr/>
                        <wps:spPr>
                          <a:xfrm>
                            <a:off x="0" y="12052"/>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s:wsp>
                        <wps:cNvPr id="5360" name="Shape 5360"/>
                        <wps:cNvSpPr/>
                        <wps:spPr>
                          <a:xfrm>
                            <a:off x="0" y="0"/>
                            <a:ext cx="7552228" cy="0"/>
                          </a:xfrm>
                          <a:custGeom>
                            <a:avLst/>
                            <a:gdLst/>
                            <a:ahLst/>
                            <a:cxnLst/>
                            <a:rect l="0" t="0" r="0" b="0"/>
                            <a:pathLst>
                              <a:path w="7552228">
                                <a:moveTo>
                                  <a:pt x="7552228" y="0"/>
                                </a:moveTo>
                                <a:lnTo>
                                  <a:pt x="0" y="0"/>
                                </a:lnTo>
                              </a:path>
                            </a:pathLst>
                          </a:custGeom>
                          <a:ln w="12686" cap="flat">
                            <a:miter lim="100000"/>
                          </a:ln>
                        </wps:spPr>
                        <wps:style>
                          <a:lnRef idx="1">
                            <a:srgbClr val="ED7D31"/>
                          </a:lnRef>
                          <a:fillRef idx="0">
                            <a:srgbClr val="000000">
                              <a:alpha val="0"/>
                            </a:srgbClr>
                          </a:fillRef>
                          <a:effectRef idx="0">
                            <a:scrgbClr r="0" g="0" b="0"/>
                          </a:effectRef>
                          <a:fontRef idx="none"/>
                        </wps:style>
                        <wps:bodyPr/>
                      </wps:wsp>
                    </wpg:wgp>
                  </a:graphicData>
                </a:graphic>
              </wp:anchor>
            </w:drawing>
          </mc:Choice>
          <mc:Fallback>
            <w:pict>
              <v:group w14:anchorId="11FFB303" id="Group 18159" o:spid="_x0000_s1026" style="position:absolute;margin-left:0;margin-top:353.95pt;width:594.65pt;height:.95pt;z-index:251667456;mso-position-horizontal-relative:page;mso-position-vertical-relative:page" coordsize="7552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">
                <v:shape id="Shape 5357" o:spid="_x0000_s1027" style="position:absolute;top:120;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6AwsYA&#10;AADdAAAADwAAAGRycy9kb3ducmV2LnhtbESPQWvCQBSE7wX/w/IEb3WjYltTVymCtiIetAWvj+wz&#10;SZt9G7LPGP+9Wyj0OMzMN8x82blKtdSE0rOB0TABRZx5W3Ju4Otz/fgCKgiyxcozGbhRgOWi9zDH&#10;1PorH6g9Sq4ihEOKBgqROtU6ZAU5DENfE0fv7BuHEmWTa9vgNcJdpcdJ8qQdlhwXCqxpVVD2c7w4&#10;A9Ut59nmspPQHqxsu+/38350MmbQ795eQQl18h/+a39YA9PJ9Bl+38Qno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6AwsYAAADdAAAADwAAAAAAAAAAAAAAAACYAgAAZHJz&#10;L2Rvd25yZXYueG1sUEsFBgAAAAAEAAQA9QAAAIsDAAAAAA==&#10;" path="m7552228,l,e" filled="f" strokecolor="#ed7d31" strokeweight=".35239mm">
                  <v:stroke miterlimit="1" joinstyle="miter"/>
                  <v:path arrowok="t" textboxrect="0,0,7552228,0"/>
                </v:shape>
                <v:shape id="Shape 5358" o:spid="_x0000_s1028"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EUsMMA&#10;AADdAAAADwAAAGRycy9kb3ducmV2LnhtbERPS2vCQBC+C/0PyxS86UZFaVM3UgRtpfSgLfQ6ZCeP&#10;NjsbsmOM/949FDx+fO/1ZnCN6qkLtWcDs2kCijj3tubSwPfXbvIEKgiyxcYzGbhSgE32MFpjav2F&#10;j9SfpFQxhEOKBiqRNtU65BU5DFPfEkeu8J1DibArte3wEsNdo+dJstIOa44NFba0rSj/O52dgeZa&#10;8vP+/CGhP1o5DL9vxefsx5jx4/D6AkpokLv43/1uDSwXyzg3volPQG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EUsMMAAADdAAAADwAAAAAAAAAAAAAAAACYAgAAZHJzL2Rv&#10;d25yZXYueG1sUEsFBgAAAAAEAAQA9QAAAIgDAAAAAA==&#10;" path="m7552228,l,e" filled="f" strokecolor="#ed7d31" strokeweight=".35239mm">
                  <v:stroke miterlimit="1" joinstyle="miter"/>
                  <v:path arrowok="t" textboxrect="0,0,7552228,0"/>
                </v:shape>
                <v:shape id="Shape 5359" o:spid="_x0000_s1029" style="position:absolute;top:120;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2xK8YA&#10;AADdAAAADwAAAGRycy9kb3ducmV2LnhtbESPX2vCQBDE3wv9DscW+lYvKhaNnlIK2krxwT/g65Jb&#10;k2huL+TWGL99Tyj0cZiZ3zCzRecq1VITSs8G+r0EFHHmbcm5gcN++TYGFQTZYuWZDNwpwGL+/DTD&#10;1Pobb6ndSa4ihEOKBgqROtU6ZAU5DD1fE0fv5BuHEmWTa9vgLcJdpQdJ8q4dlhwXCqzps6Dssrs6&#10;A9U958nq+iOh3VpZd+ev06Z/NOb1pfuYghLq5D/81/62BkbD0QQeb+IT0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2xK8YAAADdAAAADwAAAAAAAAAAAAAAAACYAgAAZHJz&#10;L2Rvd25yZXYueG1sUEsFBgAAAAAEAAQA9QAAAIsDAAAAAA==&#10;" path="m7552228,l,e" filled="f" strokecolor="#ed7d31" strokeweight=".35239mm">
                  <v:stroke miterlimit="1" joinstyle="miter"/>
                  <v:path arrowok="t" textboxrect="0,0,7552228,0"/>
                </v:shape>
                <v:shape id="Shape 5360" o:spid="_x0000_s1030" style="position:absolute;width:75522;height:0;visibility:visible;mso-wrap-style:square;v-text-anchor:top" coordsize="75522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vSC8IA&#10;AADdAAAADwAAAGRycy9kb3ducmV2LnhtbERPS2vCQBC+F/wPywi96UZLpaZuRIQ+RHpQC70O2cmj&#10;ZmdDdozx33cPQo8f33u1HlyjeupC7dnAbJqAIs69rbk08H16m7yACoJssfFMBm4UYJ2NHlaYWn/l&#10;A/VHKVUM4ZCigUqkTbUOeUUOw9S3xJErfOdQIuxKbTu8xnDX6HmSLLTDmmNDhS1tK8rPx4sz0NxK&#10;Xr5f9hL6g5Xd8PtRfM1+jHkcD5tXUEKD/Ivv7k9r4PlpEffHN/EJ6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O9ILwgAAAN0AAAAPAAAAAAAAAAAAAAAAAJgCAABkcnMvZG93&#10;bnJldi54bWxQSwUGAAAAAAQABAD1AAAAhwMAAAAA&#10;" path="m7552228,l,e" filled="f" strokecolor="#ed7d31" strokeweight=".35239mm">
                  <v:stroke miterlimit="1" joinstyle="miter"/>
                  <v:path arrowok="t" textboxrect="0,0,7552228,0"/>
                </v:shape>
                <w10:wrap type="topAndBottom" anchorx="page" anchory="page"/>
              </v:group>
            </w:pict>
          </mc:Fallback>
        </mc:AlternateContent>
      </w:r>
      <w:r>
        <w:rPr>
          <w:color w:val="993300"/>
        </w:rPr>
        <w:t>WORKSHOPS ATTENDED</w:t>
      </w:r>
    </w:p>
    <w:p w:rsidR="00AF20B2" w:rsidRDefault="007A7447">
      <w:pPr>
        <w:spacing w:before="0" w:after="346"/>
        <w:ind w:left="24" w:right="70"/>
      </w:pPr>
      <w:r>
        <w:lastRenderedPageBreak/>
        <w:t>Infection Control and Prevention</w:t>
      </w:r>
      <w:r w:rsidR="00785070">
        <w:t xml:space="preserve"> – St. Michael Hospital </w:t>
      </w:r>
      <w:proofErr w:type="spellStart"/>
      <w:r w:rsidR="00785070">
        <w:t>Pramso</w:t>
      </w:r>
      <w:proofErr w:type="spellEnd"/>
      <w:r>
        <w:t>.</w:t>
      </w:r>
    </w:p>
    <w:p w:rsidR="00AF20B2" w:rsidRDefault="007A7447">
      <w:pPr>
        <w:spacing w:before="0" w:after="346"/>
        <w:ind w:left="24" w:right="70"/>
      </w:pPr>
      <w:r>
        <w:t xml:space="preserve">Cold Chain training </w:t>
      </w:r>
      <w:r w:rsidR="00785070">
        <w:t xml:space="preserve">– </w:t>
      </w:r>
      <w:proofErr w:type="spellStart"/>
      <w:r w:rsidR="00785070">
        <w:t>Manhyia</w:t>
      </w:r>
      <w:proofErr w:type="spellEnd"/>
      <w:r w:rsidR="00785070">
        <w:t xml:space="preserve"> District Hospital</w:t>
      </w:r>
      <w:r>
        <w:t>.</w:t>
      </w:r>
    </w:p>
    <w:p w:rsidR="00AF20B2" w:rsidRDefault="007A7447">
      <w:pPr>
        <w:spacing w:before="0" w:after="346"/>
        <w:ind w:left="24" w:right="70"/>
      </w:pPr>
      <w:r>
        <w:t>Legal issues on the ward and outpatient department</w:t>
      </w:r>
      <w:r w:rsidR="00785070">
        <w:t xml:space="preserve"> nursing - St. Michael Hospital </w:t>
      </w:r>
      <w:proofErr w:type="spellStart"/>
      <w:r w:rsidR="00785070">
        <w:t>Pramso</w:t>
      </w:r>
      <w:proofErr w:type="spellEnd"/>
      <w:r>
        <w:t>.</w:t>
      </w:r>
    </w:p>
    <w:p w:rsidR="00785070" w:rsidRDefault="007A7447">
      <w:pPr>
        <w:spacing w:before="0" w:after="343" w:line="374" w:lineRule="auto"/>
        <w:ind w:left="3910" w:right="3330" w:hanging="3896"/>
      </w:pPr>
      <w:r>
        <w:t>Reducing medication</w:t>
      </w:r>
      <w:r w:rsidR="00785070">
        <w:t xml:space="preserve"> error – St. Michael Hospital </w:t>
      </w:r>
      <w:proofErr w:type="spellStart"/>
      <w:r w:rsidR="00785070">
        <w:t>Pramso</w:t>
      </w:r>
      <w:proofErr w:type="spellEnd"/>
    </w:p>
    <w:p w:rsidR="00AF20B2" w:rsidRDefault="007A7447">
      <w:pPr>
        <w:spacing w:before="0" w:after="343" w:line="374" w:lineRule="auto"/>
        <w:ind w:left="3910" w:right="3330" w:hanging="3896"/>
      </w:pPr>
      <w:r>
        <w:rPr>
          <w:color w:val="800000"/>
        </w:rPr>
        <w:t>REFERENCES</w:t>
      </w:r>
    </w:p>
    <w:p w:rsidR="00785070" w:rsidRDefault="00785070">
      <w:pPr>
        <w:tabs>
          <w:tab w:val="center" w:pos="3304"/>
        </w:tabs>
        <w:spacing w:before="0"/>
        <w:ind w:left="0" w:firstLine="0"/>
      </w:pPr>
      <w:r>
        <w:t xml:space="preserve">              </w:t>
      </w:r>
      <w:proofErr w:type="spellStart"/>
      <w:r>
        <w:t>Owusu</w:t>
      </w:r>
      <w:proofErr w:type="spellEnd"/>
      <w:r>
        <w:t xml:space="preserve"> </w:t>
      </w:r>
      <w:proofErr w:type="spellStart"/>
      <w:r>
        <w:t>Enock</w:t>
      </w:r>
      <w:proofErr w:type="spellEnd"/>
      <w:r w:rsidR="007A7447">
        <w:tab/>
      </w:r>
    </w:p>
    <w:p w:rsidR="00AF20B2" w:rsidRDefault="00785070">
      <w:pPr>
        <w:tabs>
          <w:tab w:val="center" w:pos="3304"/>
        </w:tabs>
        <w:spacing w:before="0"/>
        <w:ind w:left="0" w:firstLine="0"/>
      </w:pPr>
      <w:r>
        <w:t xml:space="preserve">              </w:t>
      </w:r>
      <w:r w:rsidR="007A7447">
        <w:t>The Nurse Manager</w:t>
      </w:r>
    </w:p>
    <w:p w:rsidR="00AF20B2" w:rsidRDefault="00612CB9">
      <w:pPr>
        <w:spacing w:before="0"/>
        <w:ind w:left="818" w:right="70"/>
      </w:pPr>
      <w:proofErr w:type="spellStart"/>
      <w:r>
        <w:t>Manhyia</w:t>
      </w:r>
      <w:proofErr w:type="spellEnd"/>
      <w:r>
        <w:t xml:space="preserve"> District</w:t>
      </w:r>
      <w:r w:rsidR="00785070">
        <w:t xml:space="preserve"> Hospital</w:t>
      </w:r>
    </w:p>
    <w:p w:rsidR="00AF20B2" w:rsidRPr="00785070" w:rsidRDefault="00785070">
      <w:pPr>
        <w:tabs>
          <w:tab w:val="center" w:pos="1480"/>
          <w:tab w:val="center" w:pos="3814"/>
        </w:tabs>
        <w:spacing w:before="0" w:after="612" w:line="259" w:lineRule="auto"/>
        <w:ind w:left="0" w:firstLine="0"/>
        <w:rPr>
          <w:color w:val="000000"/>
        </w:rPr>
      </w:pPr>
      <w:r>
        <w:rPr>
          <w:color w:val="000000"/>
          <w:sz w:val="22"/>
        </w:rPr>
        <w:t xml:space="preserve">                </w:t>
      </w:r>
      <w:r w:rsidR="00612CB9">
        <w:t>+233</w:t>
      </w:r>
      <w:r>
        <w:t>549456604</w:t>
      </w:r>
      <w:r w:rsidR="007A7447">
        <w:rPr>
          <w:color w:val="000000"/>
        </w:rPr>
        <w:tab/>
      </w:r>
      <w:r w:rsidR="007A7447">
        <w:t xml:space="preserve">Email: </w:t>
      </w:r>
      <w:r>
        <w:rPr>
          <w:color w:val="0563C1"/>
          <w:u w:val="single" w:color="0563C1"/>
        </w:rPr>
        <w:t>enock7800</w:t>
      </w:r>
      <w:r w:rsidR="007A7447">
        <w:rPr>
          <w:color w:val="0563C1"/>
          <w:u w:val="single" w:color="0563C1"/>
        </w:rPr>
        <w:t>@gmail.com</w:t>
      </w:r>
    </w:p>
    <w:p w:rsidR="00AF20B2" w:rsidRDefault="00785070" w:rsidP="00785070">
      <w:pPr>
        <w:spacing w:before="0"/>
        <w:ind w:left="24" w:right="70"/>
      </w:pPr>
      <w:r>
        <w:t xml:space="preserve">             Dr. Eunice </w:t>
      </w:r>
      <w:proofErr w:type="spellStart"/>
      <w:r w:rsidR="00612CB9">
        <w:t>Quartey</w:t>
      </w:r>
      <w:proofErr w:type="spellEnd"/>
    </w:p>
    <w:p w:rsidR="00612CB9" w:rsidRDefault="00612CB9" w:rsidP="00785070">
      <w:pPr>
        <w:spacing w:before="0"/>
        <w:ind w:left="24" w:right="70"/>
      </w:pPr>
      <w:r>
        <w:t xml:space="preserve">              Medical Officer</w:t>
      </w:r>
    </w:p>
    <w:p w:rsidR="00612CB9" w:rsidRDefault="00612CB9" w:rsidP="00785070">
      <w:pPr>
        <w:spacing w:before="0"/>
        <w:ind w:left="24" w:right="70"/>
      </w:pPr>
      <w:r>
        <w:t xml:space="preserve">              St. Michael Hospital </w:t>
      </w:r>
      <w:proofErr w:type="spellStart"/>
      <w:r>
        <w:t>Pramso</w:t>
      </w:r>
      <w:proofErr w:type="spellEnd"/>
    </w:p>
    <w:p w:rsidR="00612CB9" w:rsidRDefault="00612CB9" w:rsidP="00785070">
      <w:pPr>
        <w:spacing w:before="0"/>
        <w:ind w:left="24" w:right="70"/>
      </w:pPr>
      <w:r>
        <w:t xml:space="preserve">               +233201611247</w:t>
      </w:r>
    </w:p>
    <w:p w:rsidR="002334B6" w:rsidRDefault="002334B6" w:rsidP="00785070">
      <w:pPr>
        <w:spacing w:before="0"/>
        <w:ind w:left="24" w:right="70"/>
      </w:pPr>
    </w:p>
    <w:p w:rsidR="002334B6" w:rsidRDefault="002334B6" w:rsidP="00785070">
      <w:pPr>
        <w:spacing w:before="0"/>
        <w:ind w:left="24" w:right="70"/>
      </w:pPr>
      <w:r>
        <w:t xml:space="preserve">              Richard </w:t>
      </w:r>
      <w:proofErr w:type="spellStart"/>
      <w:r>
        <w:t>Osei</w:t>
      </w:r>
      <w:proofErr w:type="spellEnd"/>
      <w:r>
        <w:t xml:space="preserve"> </w:t>
      </w:r>
      <w:proofErr w:type="spellStart"/>
      <w:r>
        <w:t>Amaniampong</w:t>
      </w:r>
      <w:proofErr w:type="spellEnd"/>
    </w:p>
    <w:p w:rsidR="002334B6" w:rsidRDefault="002334B6" w:rsidP="00785070">
      <w:pPr>
        <w:spacing w:before="0"/>
        <w:ind w:left="24" w:right="70"/>
      </w:pPr>
      <w:r>
        <w:t xml:space="preserve">               Hospital Administrator</w:t>
      </w:r>
    </w:p>
    <w:p w:rsidR="002334B6" w:rsidRDefault="002334B6" w:rsidP="002334B6">
      <w:pPr>
        <w:spacing w:before="0"/>
        <w:ind w:left="24" w:right="70"/>
      </w:pPr>
      <w:r>
        <w:t xml:space="preserve">                St. Michael Hospital </w:t>
      </w:r>
      <w:proofErr w:type="spellStart"/>
      <w:r>
        <w:t>Pramso</w:t>
      </w:r>
      <w:proofErr w:type="spellEnd"/>
    </w:p>
    <w:p w:rsidR="002334B6" w:rsidRDefault="002334B6" w:rsidP="002334B6">
      <w:pPr>
        <w:spacing w:before="0"/>
        <w:ind w:left="24" w:right="70"/>
      </w:pPr>
      <w:r>
        <w:t xml:space="preserve">                 +233209372751</w:t>
      </w:r>
    </w:p>
    <w:p w:rsidR="00612CB9" w:rsidRDefault="00612CB9" w:rsidP="00785070">
      <w:pPr>
        <w:spacing w:before="0"/>
        <w:ind w:left="24" w:right="70"/>
      </w:pPr>
      <w:r>
        <w:t xml:space="preserve">             </w:t>
      </w:r>
    </w:p>
    <w:p w:rsidR="00AF20B2" w:rsidRDefault="00AF20B2" w:rsidP="00C23E28">
      <w:pPr>
        <w:spacing w:before="0"/>
        <w:ind w:right="70"/>
      </w:pPr>
      <w:bookmarkStart w:id="0" w:name="_GoBack"/>
      <w:bookmarkEnd w:id="0"/>
    </w:p>
    <w:sectPr w:rsidR="00AF20B2">
      <w:footerReference w:type="even" r:id="rId7"/>
      <w:footerReference w:type="default" r:id="rId8"/>
      <w:footerReference w:type="first" r:id="rId9"/>
      <w:pgSz w:w="11900" w:h="16820"/>
      <w:pgMar w:top="336" w:right="865" w:bottom="899" w:left="678" w:header="720" w:footer="10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648" w:rsidRDefault="00D73648">
      <w:pPr>
        <w:spacing w:before="0" w:after="0" w:line="240" w:lineRule="auto"/>
      </w:pPr>
      <w:r>
        <w:separator/>
      </w:r>
    </w:p>
  </w:endnote>
  <w:endnote w:type="continuationSeparator" w:id="0">
    <w:p w:rsidR="00D73648" w:rsidRDefault="00D736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B2" w:rsidRDefault="007A7447">
    <w:pPr>
      <w:spacing w:before="0" w:after="0" w:line="259" w:lineRule="auto"/>
      <w:ind w:left="-678" w:right="3629" w:firstLine="0"/>
    </w:pPr>
    <w:r>
      <w:rPr>
        <w:noProof/>
      </w:rPr>
      <w:drawing>
        <wp:anchor distT="0" distB="0" distL="114300" distR="114300" simplePos="0" relativeHeight="251658240" behindDoc="0" locked="0" layoutInCell="1" allowOverlap="0">
          <wp:simplePos x="0" y="0"/>
          <wp:positionH relativeFrom="page">
            <wp:posOffset>3013404</wp:posOffset>
          </wp:positionH>
          <wp:positionV relativeFrom="page">
            <wp:posOffset>10311137</wp:posOffset>
          </wp:positionV>
          <wp:extent cx="1689100" cy="304800"/>
          <wp:effectExtent l="0" t="0" r="0" b="0"/>
          <wp:wrapSquare wrapText="bothSides"/>
          <wp:docPr id="2251" name="Picture 2251"/>
          <wp:cNvGraphicFramePr/>
          <a:graphic xmlns:a="http://schemas.openxmlformats.org/drawingml/2006/main">
            <a:graphicData uri="http://schemas.openxmlformats.org/drawingml/2006/picture">
              <pic:pic xmlns:pic="http://schemas.openxmlformats.org/drawingml/2006/picture">
                <pic:nvPicPr>
                  <pic:cNvPr id="2251" name="Picture 2251"/>
                  <pic:cNvPicPr/>
                </pic:nvPicPr>
                <pic:blipFill>
                  <a:blip r:embed="rId1"/>
                  <a:stretch>
                    <a:fillRect/>
                  </a:stretch>
                </pic:blipFill>
                <pic:spPr>
                  <a:xfrm>
                    <a:off x="0" y="0"/>
                    <a:ext cx="1689100" cy="304800"/>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B2" w:rsidRDefault="007A7447">
    <w:pPr>
      <w:spacing w:before="0" w:after="0" w:line="259" w:lineRule="auto"/>
      <w:ind w:left="-678" w:right="3629" w:firstLine="0"/>
    </w:pPr>
    <w:r>
      <w:rPr>
        <w:noProof/>
      </w:rPr>
      <w:drawing>
        <wp:anchor distT="0" distB="0" distL="114300" distR="114300" simplePos="0" relativeHeight="251659264" behindDoc="0" locked="0" layoutInCell="1" allowOverlap="0">
          <wp:simplePos x="0" y="0"/>
          <wp:positionH relativeFrom="page">
            <wp:posOffset>3013404</wp:posOffset>
          </wp:positionH>
          <wp:positionV relativeFrom="page">
            <wp:posOffset>10311137</wp:posOffset>
          </wp:positionV>
          <wp:extent cx="1689100" cy="3048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251" name="Picture 2251"/>
                  <pic:cNvPicPr/>
                </pic:nvPicPr>
                <pic:blipFill>
                  <a:blip r:embed="rId1"/>
                  <a:stretch>
                    <a:fillRect/>
                  </a:stretch>
                </pic:blipFill>
                <pic:spPr>
                  <a:xfrm>
                    <a:off x="0" y="0"/>
                    <a:ext cx="1689100" cy="30480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0B2" w:rsidRDefault="007A7447">
    <w:pPr>
      <w:spacing w:before="0" w:after="0" w:line="259" w:lineRule="auto"/>
      <w:ind w:left="-678" w:right="3629" w:firstLine="0"/>
    </w:pPr>
    <w:r>
      <w:rPr>
        <w:noProof/>
      </w:rPr>
      <w:drawing>
        <wp:anchor distT="0" distB="0" distL="114300" distR="114300" simplePos="0" relativeHeight="251660288" behindDoc="0" locked="0" layoutInCell="1" allowOverlap="0">
          <wp:simplePos x="0" y="0"/>
          <wp:positionH relativeFrom="page">
            <wp:posOffset>3013404</wp:posOffset>
          </wp:positionH>
          <wp:positionV relativeFrom="page">
            <wp:posOffset>10311137</wp:posOffset>
          </wp:positionV>
          <wp:extent cx="1689100" cy="3048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251" name="Picture 2251"/>
                  <pic:cNvPicPr/>
                </pic:nvPicPr>
                <pic:blipFill>
                  <a:blip r:embed="rId1"/>
                  <a:stretch>
                    <a:fillRect/>
                  </a:stretch>
                </pic:blipFill>
                <pic:spPr>
                  <a:xfrm>
                    <a:off x="0" y="0"/>
                    <a:ext cx="1689100" cy="3048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648" w:rsidRDefault="00D73648">
      <w:pPr>
        <w:spacing w:before="0" w:after="0" w:line="240" w:lineRule="auto"/>
      </w:pPr>
      <w:r>
        <w:separator/>
      </w:r>
    </w:p>
  </w:footnote>
  <w:footnote w:type="continuationSeparator" w:id="0">
    <w:p w:rsidR="00D73648" w:rsidRDefault="00D7364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A59A4"/>
    <w:multiLevelType w:val="hybridMultilevel"/>
    <w:tmpl w:val="7924D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0B2"/>
    <w:rsid w:val="002334B6"/>
    <w:rsid w:val="002E20BE"/>
    <w:rsid w:val="004B702D"/>
    <w:rsid w:val="00612CB9"/>
    <w:rsid w:val="00785070"/>
    <w:rsid w:val="00797D7F"/>
    <w:rsid w:val="007A7447"/>
    <w:rsid w:val="00913F05"/>
    <w:rsid w:val="009A67C2"/>
    <w:rsid w:val="00AB15D6"/>
    <w:rsid w:val="00AF20B2"/>
    <w:rsid w:val="00C23E28"/>
    <w:rsid w:val="00D73648"/>
    <w:rsid w:val="00EB2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5560B2-405C-4551-8FEF-B8C9B3C4A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66" w:after="15" w:line="249" w:lineRule="auto"/>
      <w:ind w:left="10" w:hanging="10"/>
    </w:pPr>
    <w:rPr>
      <w:rFonts w:ascii="Calibri" w:eastAsia="Calibri" w:hAnsi="Calibri" w:cs="Calibri"/>
      <w:color w:val="330066"/>
      <w:sz w:val="24"/>
    </w:rPr>
  </w:style>
  <w:style w:type="paragraph" w:styleId="Heading1">
    <w:name w:val="heading 1"/>
    <w:next w:val="Normal"/>
    <w:link w:val="Heading1Char"/>
    <w:uiPriority w:val="9"/>
    <w:unhideWhenUsed/>
    <w:qFormat/>
    <w:pPr>
      <w:keepNext/>
      <w:keepLines/>
      <w:spacing w:before="91" w:after="149"/>
      <w:ind w:left="130"/>
      <w:jc w:val="center"/>
      <w:outlineLvl w:val="0"/>
    </w:pPr>
    <w:rPr>
      <w:rFonts w:ascii="Calibri" w:eastAsia="Calibri" w:hAnsi="Calibri" w:cs="Calibri"/>
      <w:color w:val="9933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993300"/>
      <w:sz w:val="36"/>
    </w:rPr>
  </w:style>
  <w:style w:type="paragraph" w:styleId="ListParagraph">
    <w:name w:val="List Paragraph"/>
    <w:basedOn w:val="Normal"/>
    <w:uiPriority w:val="34"/>
    <w:qFormat/>
    <w:rsid w:val="009A6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887</Words>
  <Characters>5058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EMPERORR-JALLO</dc:creator>
  <cp:keywords/>
  <cp:lastModifiedBy>EMPERORR-JALLO</cp:lastModifiedBy>
  <cp:revision>37</cp:revision>
  <dcterms:created xsi:type="dcterms:W3CDTF">2023-05-15T19:28:00Z</dcterms:created>
  <dcterms:modified xsi:type="dcterms:W3CDTF">2023-05-16T18:02:00Z</dcterms:modified>
</cp:coreProperties>
</file>