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32330" w14:textId="77777777" w:rsidR="0083080A" w:rsidRPr="0083080A" w:rsidRDefault="0083080A" w:rsidP="008308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83080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Strategia Operativa per la Gestione dei Lead e Clienti nel CRM</w:t>
      </w:r>
    </w:p>
    <w:p w14:paraId="3E19BBD5" w14:textId="77777777" w:rsidR="0083080A" w:rsidRPr="0083080A" w:rsidRDefault="0083080A" w:rsidP="0083080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</w:pPr>
      <w:r w:rsidRPr="0083080A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Cluster 1: Lead che si sono iscritti ma non hanno acquistato</w:t>
      </w:r>
    </w:p>
    <w:p w14:paraId="7C47BA95" w14:textId="77777777" w:rsidR="0083080A" w:rsidRPr="0083080A" w:rsidRDefault="0083080A" w:rsidP="0083080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it-IT"/>
          <w14:ligatures w14:val="none"/>
        </w:rPr>
      </w:pPr>
      <w:r w:rsidRPr="0083080A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it-IT"/>
          <w14:ligatures w14:val="none"/>
        </w:rPr>
        <w:t xml:space="preserve">Task 1: Definizione del </w:t>
      </w:r>
      <w:proofErr w:type="spellStart"/>
      <w:r w:rsidRPr="0083080A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it-IT"/>
          <w14:ligatures w14:val="none"/>
        </w:rPr>
        <w:t>funnel</w:t>
      </w:r>
      <w:proofErr w:type="spellEnd"/>
      <w:r w:rsidRPr="0083080A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it-IT"/>
          <w14:ligatures w14:val="none"/>
        </w:rPr>
        <w:t xml:space="preserve"> di vendita</w:t>
      </w:r>
    </w:p>
    <w:p w14:paraId="66CDEF05" w14:textId="77777777" w:rsidR="0083080A" w:rsidRPr="0083080A" w:rsidRDefault="0083080A" w:rsidP="0083080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3080A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Identificare gli obiettivi:</w:t>
      </w:r>
    </w:p>
    <w:p w14:paraId="05578DA1" w14:textId="77777777" w:rsidR="0083080A" w:rsidRPr="0083080A" w:rsidRDefault="0083080A" w:rsidP="0083080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3080A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Obiettivo:</w:t>
      </w:r>
      <w:r w:rsidRPr="0083080A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Convertire i lead in clienti attivi che effettuano il primo acquisto.</w:t>
      </w:r>
    </w:p>
    <w:p w14:paraId="0AE101CE" w14:textId="77777777" w:rsidR="0083080A" w:rsidRPr="0083080A" w:rsidRDefault="0083080A" w:rsidP="0083080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3080A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Segmentazione del pubblico:</w:t>
      </w:r>
    </w:p>
    <w:p w14:paraId="750EE4AB" w14:textId="77777777" w:rsidR="0083080A" w:rsidRPr="0083080A" w:rsidRDefault="0083080A" w:rsidP="0083080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3080A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Interessi:</w:t>
      </w:r>
    </w:p>
    <w:p w14:paraId="57677419" w14:textId="77777777" w:rsidR="0083080A" w:rsidRPr="0083080A" w:rsidRDefault="0083080A" w:rsidP="0083080A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3080A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Utilizzare questionari durante l'iscrizione per raccogliere dati sugli interessi.</w:t>
      </w:r>
    </w:p>
    <w:p w14:paraId="36DDC637" w14:textId="77777777" w:rsidR="0083080A" w:rsidRPr="0083080A" w:rsidRDefault="0083080A" w:rsidP="0083080A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3080A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Analizzare il comportamento di navigazione sul sito per determinare gli interessi impliciti.</w:t>
      </w:r>
    </w:p>
    <w:p w14:paraId="7509EB5E" w14:textId="77777777" w:rsidR="0083080A" w:rsidRPr="0083080A" w:rsidRDefault="0083080A" w:rsidP="0083080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3080A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Comportamento di navigazione:</w:t>
      </w:r>
    </w:p>
    <w:p w14:paraId="1897689E" w14:textId="77777777" w:rsidR="0083080A" w:rsidRPr="0083080A" w:rsidRDefault="0083080A" w:rsidP="0083080A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3080A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Implementare strumenti di analisi come Google Analytics per tracciare il comportamento dei lead sul sito.</w:t>
      </w:r>
    </w:p>
    <w:p w14:paraId="0395256E" w14:textId="77777777" w:rsidR="0083080A" w:rsidRPr="0083080A" w:rsidRDefault="0083080A" w:rsidP="0083080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3080A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Fonti di iscrizione:</w:t>
      </w:r>
    </w:p>
    <w:p w14:paraId="0BC9B100" w14:textId="77777777" w:rsidR="0083080A" w:rsidRPr="0083080A" w:rsidRDefault="0083080A" w:rsidP="0083080A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3080A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Creare campagne specifiche per social media, </w:t>
      </w:r>
      <w:proofErr w:type="gramStart"/>
      <w:r w:rsidRPr="0083080A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email</w:t>
      </w:r>
      <w:proofErr w:type="gramEnd"/>
      <w:r w:rsidRPr="0083080A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marketing, e </w:t>
      </w:r>
      <w:proofErr w:type="spellStart"/>
      <w:r w:rsidRPr="0083080A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referral</w:t>
      </w:r>
      <w:proofErr w:type="spellEnd"/>
      <w:r w:rsidRPr="0083080A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, e monitorare le performance.</w:t>
      </w:r>
    </w:p>
    <w:p w14:paraId="5397FDC7" w14:textId="77777777" w:rsidR="0083080A" w:rsidRPr="0083080A" w:rsidRDefault="0083080A" w:rsidP="0083080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3080A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Creazione del Customer </w:t>
      </w:r>
      <w:proofErr w:type="spellStart"/>
      <w:r w:rsidRPr="0083080A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Journey</w:t>
      </w:r>
      <w:proofErr w:type="spellEnd"/>
      <w:r w:rsidRPr="0083080A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:</w:t>
      </w:r>
    </w:p>
    <w:p w14:paraId="08EF9EA7" w14:textId="77777777" w:rsidR="0083080A" w:rsidRPr="0083080A" w:rsidRDefault="0083080A" w:rsidP="0083080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3080A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Iscrizione:</w:t>
      </w:r>
    </w:p>
    <w:p w14:paraId="6BA61A99" w14:textId="77777777" w:rsidR="0083080A" w:rsidRPr="0083080A" w:rsidRDefault="0083080A" w:rsidP="0083080A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3080A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Il lead si iscrive al CRM attraverso una landing page dedicata con un’offerta di sconto del 10%.</w:t>
      </w:r>
    </w:p>
    <w:p w14:paraId="5E5746AF" w14:textId="77777777" w:rsidR="0083080A" w:rsidRPr="0083080A" w:rsidRDefault="0083080A" w:rsidP="0083080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3080A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Messaggio di benvenuto:</w:t>
      </w:r>
    </w:p>
    <w:p w14:paraId="553F7F04" w14:textId="77777777" w:rsidR="0083080A" w:rsidRPr="0083080A" w:rsidRDefault="0083080A" w:rsidP="0083080A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proofErr w:type="gramStart"/>
      <w:r w:rsidRPr="0083080A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Email</w:t>
      </w:r>
      <w:proofErr w:type="gramEnd"/>
      <w:r w:rsidRPr="0083080A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:</w:t>
      </w:r>
      <w:r w:rsidRPr="0083080A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"Grazie per esserti iscritto! Ecco il tuo sconto del 10%."</w:t>
      </w:r>
    </w:p>
    <w:p w14:paraId="7FF89551" w14:textId="77777777" w:rsidR="0083080A" w:rsidRPr="0083080A" w:rsidRDefault="0083080A" w:rsidP="0083080A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3080A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Contenuto:</w:t>
      </w:r>
      <w:r w:rsidRPr="0083080A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Introduzione ai benefici del prodotto/servizio, link a pagine informative.</w:t>
      </w:r>
    </w:p>
    <w:p w14:paraId="7E852E98" w14:textId="77777777" w:rsidR="0083080A" w:rsidRPr="0083080A" w:rsidRDefault="0083080A" w:rsidP="0083080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3080A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Contenuti educativi:</w:t>
      </w:r>
    </w:p>
    <w:p w14:paraId="56598C41" w14:textId="77777777" w:rsidR="0083080A" w:rsidRPr="0083080A" w:rsidRDefault="0083080A" w:rsidP="0083080A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proofErr w:type="gramStart"/>
      <w:r w:rsidRPr="0083080A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Email</w:t>
      </w:r>
      <w:proofErr w:type="gramEnd"/>
      <w:r w:rsidRPr="0083080A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 1 (Giorno 3):</w:t>
      </w:r>
      <w:r w:rsidRPr="0083080A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"Scopri come il nostro prodotto può migliorare la tua vita."</w:t>
      </w:r>
    </w:p>
    <w:p w14:paraId="44669060" w14:textId="77777777" w:rsidR="0083080A" w:rsidRPr="0083080A" w:rsidRDefault="0083080A" w:rsidP="0083080A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proofErr w:type="gramStart"/>
      <w:r w:rsidRPr="0083080A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Email</w:t>
      </w:r>
      <w:proofErr w:type="gramEnd"/>
      <w:r w:rsidRPr="0083080A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 2 (Giorno 6):</w:t>
      </w:r>
      <w:r w:rsidRPr="0083080A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"Guida pratica: come utilizzare al meglio il nostro servizio."</w:t>
      </w:r>
    </w:p>
    <w:p w14:paraId="2DBD88E5" w14:textId="77777777" w:rsidR="0083080A" w:rsidRPr="0083080A" w:rsidRDefault="0083080A" w:rsidP="0083080A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proofErr w:type="gramStart"/>
      <w:r w:rsidRPr="0083080A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Email</w:t>
      </w:r>
      <w:proofErr w:type="gramEnd"/>
      <w:r w:rsidRPr="0083080A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 3 (Giorno 9):</w:t>
      </w:r>
      <w:r w:rsidRPr="0083080A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"Tutto ciò che devi sapere per iniziare."</w:t>
      </w:r>
    </w:p>
    <w:p w14:paraId="5B3980BF" w14:textId="77777777" w:rsidR="0083080A" w:rsidRPr="0083080A" w:rsidRDefault="0083080A" w:rsidP="0083080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3080A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Contenuti di prova/social </w:t>
      </w:r>
      <w:proofErr w:type="spellStart"/>
      <w:r w:rsidRPr="0083080A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proof</w:t>
      </w:r>
      <w:proofErr w:type="spellEnd"/>
      <w:r w:rsidRPr="0083080A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:</w:t>
      </w:r>
    </w:p>
    <w:p w14:paraId="480D0B22" w14:textId="77777777" w:rsidR="0083080A" w:rsidRPr="0083080A" w:rsidRDefault="0083080A" w:rsidP="0083080A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proofErr w:type="gramStart"/>
      <w:r w:rsidRPr="0083080A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Email</w:t>
      </w:r>
      <w:proofErr w:type="gramEnd"/>
      <w:r w:rsidRPr="0083080A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 4 (Giorno 12):</w:t>
      </w:r>
      <w:r w:rsidRPr="0083080A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"Cosa dicono i nostri clienti: testimonianze e recensioni."</w:t>
      </w:r>
    </w:p>
    <w:p w14:paraId="3770F8D6" w14:textId="77777777" w:rsidR="0083080A" w:rsidRPr="0083080A" w:rsidRDefault="0083080A" w:rsidP="0083080A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proofErr w:type="gramStart"/>
      <w:r w:rsidRPr="0083080A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Email</w:t>
      </w:r>
      <w:proofErr w:type="gramEnd"/>
      <w:r w:rsidRPr="0083080A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 5 (Giorno 15):</w:t>
      </w:r>
      <w:r w:rsidRPr="0083080A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"Storie di successo: come abbiamo aiutato altri come te."</w:t>
      </w:r>
    </w:p>
    <w:p w14:paraId="0406E949" w14:textId="77777777" w:rsidR="0083080A" w:rsidRPr="0083080A" w:rsidRDefault="0083080A" w:rsidP="0083080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3080A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Offerte speciali:</w:t>
      </w:r>
    </w:p>
    <w:p w14:paraId="18304A32" w14:textId="77777777" w:rsidR="0083080A" w:rsidRPr="0083080A" w:rsidRDefault="0083080A" w:rsidP="0083080A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proofErr w:type="gramStart"/>
      <w:r w:rsidRPr="0083080A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Email</w:t>
      </w:r>
      <w:proofErr w:type="gramEnd"/>
      <w:r w:rsidRPr="0083080A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 6 (Giorno 18):</w:t>
      </w:r>
      <w:r w:rsidRPr="0083080A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"Offerta speciale per te: sconto del 15% sui tuoi primi acquisti!"</w:t>
      </w:r>
    </w:p>
    <w:p w14:paraId="0F9B2E3E" w14:textId="77777777" w:rsidR="0083080A" w:rsidRPr="0083080A" w:rsidRDefault="0083080A" w:rsidP="0083080A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proofErr w:type="gramStart"/>
      <w:r w:rsidRPr="0083080A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Email</w:t>
      </w:r>
      <w:proofErr w:type="gramEnd"/>
      <w:r w:rsidRPr="0083080A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 7 (Giorno 21):</w:t>
      </w:r>
      <w:r w:rsidRPr="0083080A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"Non perdere questa occasione: promozioni a tempo limitato."</w:t>
      </w:r>
    </w:p>
    <w:p w14:paraId="4F49BE57" w14:textId="77777777" w:rsidR="0083080A" w:rsidRPr="0083080A" w:rsidRDefault="0083080A" w:rsidP="0083080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it-IT"/>
          <w14:ligatures w14:val="none"/>
        </w:rPr>
      </w:pPr>
      <w:r w:rsidRPr="0083080A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it-IT"/>
          <w14:ligatures w14:val="none"/>
        </w:rPr>
        <w:t>Task 2: Creazione dei contenuti</w:t>
      </w:r>
    </w:p>
    <w:p w14:paraId="5B17E3D3" w14:textId="77777777" w:rsidR="0083080A" w:rsidRPr="0083080A" w:rsidRDefault="0083080A" w:rsidP="0083080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3080A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Contenuti di benvenuto:</w:t>
      </w:r>
    </w:p>
    <w:p w14:paraId="3E8BF5C9" w14:textId="77777777" w:rsidR="0083080A" w:rsidRPr="0083080A" w:rsidRDefault="0083080A" w:rsidP="0083080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proofErr w:type="gramStart"/>
      <w:r w:rsidRPr="0083080A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Email</w:t>
      </w:r>
      <w:proofErr w:type="gramEnd"/>
      <w:r w:rsidRPr="0083080A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:</w:t>
      </w:r>
      <w:r w:rsidRPr="0083080A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"Benvenuto! Ecco cosa aspettarti"</w:t>
      </w:r>
    </w:p>
    <w:p w14:paraId="1A60FB96" w14:textId="77777777" w:rsidR="0083080A" w:rsidRPr="0083080A" w:rsidRDefault="0083080A" w:rsidP="0083080A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3080A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Testo:</w:t>
      </w:r>
      <w:r w:rsidRPr="0083080A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"Grazie per esserti iscritto. Il tuo codice sconto del 10% è: WELCOME10. Usa questo codice al checkout. Scopri i nostri prodotti [link]."</w:t>
      </w:r>
    </w:p>
    <w:p w14:paraId="15A05B9F" w14:textId="77777777" w:rsidR="0083080A" w:rsidRPr="0083080A" w:rsidRDefault="0083080A" w:rsidP="0083080A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3080A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lastRenderedPageBreak/>
        <w:t>Call-to-Action (CTA):</w:t>
      </w:r>
      <w:r w:rsidRPr="0083080A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"Inizia subito"</w:t>
      </w:r>
    </w:p>
    <w:p w14:paraId="43E7AA18" w14:textId="77777777" w:rsidR="0083080A" w:rsidRPr="0083080A" w:rsidRDefault="0083080A" w:rsidP="0083080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3080A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Contenuti educativi:</w:t>
      </w:r>
    </w:p>
    <w:p w14:paraId="29753190" w14:textId="77777777" w:rsidR="0083080A" w:rsidRPr="0083080A" w:rsidRDefault="0083080A" w:rsidP="0083080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proofErr w:type="gramStart"/>
      <w:r w:rsidRPr="0083080A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Email</w:t>
      </w:r>
      <w:proofErr w:type="gramEnd"/>
      <w:r w:rsidRPr="0083080A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 1:</w:t>
      </w:r>
      <w:r w:rsidRPr="0083080A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"Guida introduttiva al nostro prodotto"</w:t>
      </w:r>
    </w:p>
    <w:p w14:paraId="0FFB28CC" w14:textId="77777777" w:rsidR="0083080A" w:rsidRPr="0083080A" w:rsidRDefault="0083080A" w:rsidP="0083080A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3080A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Testo:</w:t>
      </w:r>
      <w:r w:rsidRPr="0083080A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"Scopri come il nostro prodotto può risolvere i tuoi problemi quotidiani. Leggi la nostra guida completa [link]."</w:t>
      </w:r>
    </w:p>
    <w:p w14:paraId="3158D887" w14:textId="77777777" w:rsidR="0083080A" w:rsidRPr="0083080A" w:rsidRDefault="0083080A" w:rsidP="0083080A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3080A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CTA:</w:t>
      </w:r>
      <w:r w:rsidRPr="0083080A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"Leggi la guida"</w:t>
      </w:r>
    </w:p>
    <w:p w14:paraId="38777249" w14:textId="77777777" w:rsidR="0083080A" w:rsidRPr="0083080A" w:rsidRDefault="0083080A" w:rsidP="0083080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proofErr w:type="gramStart"/>
      <w:r w:rsidRPr="0083080A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Email</w:t>
      </w:r>
      <w:proofErr w:type="gramEnd"/>
      <w:r w:rsidRPr="0083080A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 2:</w:t>
      </w:r>
      <w:r w:rsidRPr="0083080A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"Tutorial: primi passi"</w:t>
      </w:r>
    </w:p>
    <w:p w14:paraId="596819AF" w14:textId="77777777" w:rsidR="0083080A" w:rsidRPr="0083080A" w:rsidRDefault="0083080A" w:rsidP="0083080A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3080A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Testo:</w:t>
      </w:r>
      <w:r w:rsidRPr="0083080A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"Guarda questo video per imparare a utilizzare al meglio il nostro servizio. [link al video]."</w:t>
      </w:r>
    </w:p>
    <w:p w14:paraId="09AE2D23" w14:textId="77777777" w:rsidR="0083080A" w:rsidRPr="0083080A" w:rsidRDefault="0083080A" w:rsidP="0083080A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3080A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CTA:</w:t>
      </w:r>
      <w:r w:rsidRPr="0083080A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"Guarda il video"</w:t>
      </w:r>
    </w:p>
    <w:p w14:paraId="7A065407" w14:textId="77777777" w:rsidR="0083080A" w:rsidRPr="0083080A" w:rsidRDefault="0083080A" w:rsidP="0083080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3080A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Contenuti di prova/social </w:t>
      </w:r>
      <w:proofErr w:type="spellStart"/>
      <w:r w:rsidRPr="0083080A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proof</w:t>
      </w:r>
      <w:proofErr w:type="spellEnd"/>
      <w:r w:rsidRPr="0083080A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:</w:t>
      </w:r>
    </w:p>
    <w:p w14:paraId="5FD29936" w14:textId="77777777" w:rsidR="0083080A" w:rsidRPr="0083080A" w:rsidRDefault="0083080A" w:rsidP="0083080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proofErr w:type="gramStart"/>
      <w:r w:rsidRPr="0083080A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Email</w:t>
      </w:r>
      <w:proofErr w:type="gramEnd"/>
      <w:r w:rsidRPr="0083080A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 3:</w:t>
      </w:r>
      <w:r w:rsidRPr="0083080A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"Testimonianze dei nostri clienti"</w:t>
      </w:r>
    </w:p>
    <w:p w14:paraId="2D4C9272" w14:textId="77777777" w:rsidR="0083080A" w:rsidRPr="0083080A" w:rsidRDefault="0083080A" w:rsidP="0083080A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3080A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Testo:</w:t>
      </w:r>
      <w:r w:rsidRPr="0083080A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"Ecco cosa dicono i nostri clienti. [link alle recensioni]."</w:t>
      </w:r>
    </w:p>
    <w:p w14:paraId="6D9AF37B" w14:textId="77777777" w:rsidR="0083080A" w:rsidRPr="0083080A" w:rsidRDefault="0083080A" w:rsidP="0083080A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3080A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CTA:</w:t>
      </w:r>
      <w:r w:rsidRPr="0083080A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"Leggi le testimonianze"</w:t>
      </w:r>
    </w:p>
    <w:p w14:paraId="6C7BAE3E" w14:textId="77777777" w:rsidR="0083080A" w:rsidRPr="0083080A" w:rsidRDefault="0083080A" w:rsidP="0083080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proofErr w:type="gramStart"/>
      <w:r w:rsidRPr="0083080A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Email</w:t>
      </w:r>
      <w:proofErr w:type="gramEnd"/>
      <w:r w:rsidRPr="0083080A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 4:</w:t>
      </w:r>
      <w:r w:rsidRPr="0083080A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"Casi di studio"</w:t>
      </w:r>
    </w:p>
    <w:p w14:paraId="5FD86467" w14:textId="77777777" w:rsidR="0083080A" w:rsidRPr="0083080A" w:rsidRDefault="0083080A" w:rsidP="0083080A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3080A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Testo:</w:t>
      </w:r>
      <w:r w:rsidRPr="0083080A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"Scopri come abbiamo aiutato altri clienti a raggiungere i loro obiettivi. [link ai casi di studio]."</w:t>
      </w:r>
    </w:p>
    <w:p w14:paraId="0B90A235" w14:textId="77777777" w:rsidR="0083080A" w:rsidRPr="0083080A" w:rsidRDefault="0083080A" w:rsidP="0083080A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3080A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CTA:</w:t>
      </w:r>
      <w:r w:rsidRPr="0083080A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"Scopri di più"</w:t>
      </w:r>
    </w:p>
    <w:p w14:paraId="46AB761D" w14:textId="77777777" w:rsidR="0083080A" w:rsidRPr="0083080A" w:rsidRDefault="0083080A" w:rsidP="0083080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3080A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Offerte speciali:</w:t>
      </w:r>
    </w:p>
    <w:p w14:paraId="3ADF0C7B" w14:textId="77777777" w:rsidR="0083080A" w:rsidRPr="0083080A" w:rsidRDefault="0083080A" w:rsidP="0083080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proofErr w:type="gramStart"/>
      <w:r w:rsidRPr="0083080A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Email</w:t>
      </w:r>
      <w:proofErr w:type="gramEnd"/>
      <w:r w:rsidRPr="0083080A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 5:</w:t>
      </w:r>
      <w:r w:rsidRPr="0083080A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"Offerta esclusiva per nuovi iscritti"</w:t>
      </w:r>
    </w:p>
    <w:p w14:paraId="19EE8B46" w14:textId="77777777" w:rsidR="0083080A" w:rsidRPr="0083080A" w:rsidRDefault="0083080A" w:rsidP="0083080A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3080A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Testo:</w:t>
      </w:r>
      <w:r w:rsidRPr="0083080A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"Solo per te: sconto del 15% sui tuoi primi acquisti. Usa il codice NEW15 al checkout."</w:t>
      </w:r>
    </w:p>
    <w:p w14:paraId="6F61C5EF" w14:textId="77777777" w:rsidR="0083080A" w:rsidRPr="0083080A" w:rsidRDefault="0083080A" w:rsidP="0083080A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3080A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CTA:</w:t>
      </w:r>
      <w:r w:rsidRPr="0083080A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"Approfittane ora"</w:t>
      </w:r>
    </w:p>
    <w:p w14:paraId="14F342EF" w14:textId="77777777" w:rsidR="0083080A" w:rsidRPr="0083080A" w:rsidRDefault="0083080A" w:rsidP="0083080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it-IT"/>
          <w14:ligatures w14:val="none"/>
        </w:rPr>
      </w:pPr>
      <w:r w:rsidRPr="0083080A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it-IT"/>
          <w14:ligatures w14:val="none"/>
        </w:rPr>
        <w:t>Task 3: Piano di invio dei contenuti</w:t>
      </w:r>
    </w:p>
    <w:p w14:paraId="535B8DE2" w14:textId="77777777" w:rsidR="0083080A" w:rsidRPr="0083080A" w:rsidRDefault="0083080A" w:rsidP="0083080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3080A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Frequenza e tempistica:</w:t>
      </w:r>
    </w:p>
    <w:p w14:paraId="7A5F06BE" w14:textId="77777777" w:rsidR="0083080A" w:rsidRPr="0083080A" w:rsidRDefault="0083080A" w:rsidP="0083080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3080A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Messaggio di benvenuto:</w:t>
      </w:r>
      <w:r w:rsidRPr="0083080A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Immediatamente dopo l'iscrizione.</w:t>
      </w:r>
    </w:p>
    <w:p w14:paraId="2A929997" w14:textId="77777777" w:rsidR="0083080A" w:rsidRPr="0083080A" w:rsidRDefault="0083080A" w:rsidP="0083080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3080A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Contenuti educativi:</w:t>
      </w:r>
      <w:r w:rsidRPr="0083080A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Ogni 3 giorni per le prime due settimane.</w:t>
      </w:r>
    </w:p>
    <w:p w14:paraId="551B055A" w14:textId="77777777" w:rsidR="0083080A" w:rsidRPr="0083080A" w:rsidRDefault="0083080A" w:rsidP="0083080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3080A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Contenuti di Prova/Social </w:t>
      </w:r>
      <w:proofErr w:type="spellStart"/>
      <w:r w:rsidRPr="0083080A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Proof</w:t>
      </w:r>
      <w:proofErr w:type="spellEnd"/>
      <w:r w:rsidRPr="0083080A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:</w:t>
      </w:r>
      <w:r w:rsidRPr="0083080A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Una volta a settimana dopo il primo mese.</w:t>
      </w:r>
    </w:p>
    <w:p w14:paraId="08A94330" w14:textId="77777777" w:rsidR="0083080A" w:rsidRPr="0083080A" w:rsidRDefault="0083080A" w:rsidP="0083080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3080A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Offerte speciali:</w:t>
      </w:r>
      <w:r w:rsidRPr="0083080A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5-7 giorni dopo l'iscrizione, e poi mensilmente.</w:t>
      </w:r>
    </w:p>
    <w:p w14:paraId="608334B8" w14:textId="77777777" w:rsidR="0083080A" w:rsidRPr="0083080A" w:rsidRDefault="0083080A" w:rsidP="0083080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it-IT"/>
          <w14:ligatures w14:val="none"/>
        </w:rPr>
      </w:pPr>
      <w:r w:rsidRPr="0083080A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it-IT"/>
          <w14:ligatures w14:val="none"/>
        </w:rPr>
        <w:t>Task 4: Gestione dei Lead non convertiti</w:t>
      </w:r>
    </w:p>
    <w:p w14:paraId="248A5E19" w14:textId="77777777" w:rsidR="0083080A" w:rsidRPr="0083080A" w:rsidRDefault="0083080A" w:rsidP="0083080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3080A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Analisi dei feedback:</w:t>
      </w:r>
    </w:p>
    <w:p w14:paraId="6B48A418" w14:textId="77777777" w:rsidR="0083080A" w:rsidRPr="0083080A" w:rsidRDefault="0083080A" w:rsidP="0083080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3080A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Monitoraggio:</w:t>
      </w:r>
      <w:r w:rsidRPr="0083080A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Utilizzare il CRM per tracciare l'apertura delle </w:t>
      </w:r>
      <w:proofErr w:type="gramStart"/>
      <w:r w:rsidRPr="0083080A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email</w:t>
      </w:r>
      <w:proofErr w:type="gramEnd"/>
      <w:r w:rsidRPr="0083080A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, i click sui link e il comportamento dei lead.</w:t>
      </w:r>
    </w:p>
    <w:p w14:paraId="5CCC23B4" w14:textId="77777777" w:rsidR="0083080A" w:rsidRPr="0083080A" w:rsidRDefault="0083080A" w:rsidP="0083080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3080A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Survey:</w:t>
      </w:r>
      <w:r w:rsidRPr="0083080A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Inviare una survey per chiedere perché non hanno ancora acquistato.</w:t>
      </w:r>
    </w:p>
    <w:p w14:paraId="1E829B51" w14:textId="77777777" w:rsidR="0083080A" w:rsidRPr="0083080A" w:rsidRDefault="0083080A" w:rsidP="0083080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3080A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Ottimizzazione dei contenuti:</w:t>
      </w:r>
    </w:p>
    <w:p w14:paraId="138D2D9F" w14:textId="77777777" w:rsidR="0083080A" w:rsidRPr="0083080A" w:rsidRDefault="0083080A" w:rsidP="0083080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3080A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A/B Testing:</w:t>
      </w:r>
      <w:r w:rsidRPr="0083080A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Testare diverse versioni di </w:t>
      </w:r>
      <w:proofErr w:type="gramStart"/>
      <w:r w:rsidRPr="0083080A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email</w:t>
      </w:r>
      <w:proofErr w:type="gramEnd"/>
      <w:r w:rsidRPr="0083080A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per vedere quale performa meglio.</w:t>
      </w:r>
    </w:p>
    <w:p w14:paraId="2A1BF345" w14:textId="77777777" w:rsidR="0083080A" w:rsidRPr="0083080A" w:rsidRDefault="0083080A" w:rsidP="0083080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3080A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Feedback loop:</w:t>
      </w:r>
      <w:r w:rsidRPr="0083080A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Raccogliere feedback dai lead tramite survey e modificare i contenuti di conseguenza.</w:t>
      </w:r>
    </w:p>
    <w:p w14:paraId="0D5074FD" w14:textId="77777777" w:rsidR="0083080A" w:rsidRPr="0083080A" w:rsidRDefault="0083080A" w:rsidP="0083080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3080A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Azioni di Follow-up:</w:t>
      </w:r>
    </w:p>
    <w:p w14:paraId="62A4B5FF" w14:textId="77777777" w:rsidR="0083080A" w:rsidRPr="0083080A" w:rsidRDefault="0083080A" w:rsidP="0083080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proofErr w:type="gramStart"/>
      <w:r w:rsidRPr="0083080A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Email</w:t>
      </w:r>
      <w:proofErr w:type="gramEnd"/>
      <w:r w:rsidRPr="0083080A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 di follow-up:</w:t>
      </w:r>
      <w:r w:rsidRPr="0083080A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"Abbiamo notato che non hai ancora effettuato un acquisto. C'è qualcosa che possiamo fare per aiutarti?"</w:t>
      </w:r>
    </w:p>
    <w:p w14:paraId="63E6D84B" w14:textId="77777777" w:rsidR="0083080A" w:rsidRPr="0083080A" w:rsidRDefault="0083080A" w:rsidP="0083080A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3080A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Incentivi:</w:t>
      </w:r>
      <w:r w:rsidRPr="0083080A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Offrire un ulteriore sconto o un webinar gratuito.</w:t>
      </w:r>
    </w:p>
    <w:p w14:paraId="2A049B3A" w14:textId="77777777" w:rsidR="0083080A" w:rsidRPr="0083080A" w:rsidRDefault="0083080A" w:rsidP="0083080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</w:pPr>
      <w:r w:rsidRPr="0083080A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Cluster 2: Clienti che hanno effettuato il primo acquisto</w:t>
      </w:r>
    </w:p>
    <w:p w14:paraId="0DC3BBB7" w14:textId="77777777" w:rsidR="0083080A" w:rsidRPr="0083080A" w:rsidRDefault="0083080A" w:rsidP="0083080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it-IT"/>
          <w14:ligatures w14:val="none"/>
        </w:rPr>
      </w:pPr>
      <w:r w:rsidRPr="0083080A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it-IT"/>
          <w14:ligatures w14:val="none"/>
        </w:rPr>
        <w:t xml:space="preserve">Task 1: Definizione del </w:t>
      </w:r>
      <w:proofErr w:type="spellStart"/>
      <w:r w:rsidRPr="0083080A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it-IT"/>
          <w14:ligatures w14:val="none"/>
        </w:rPr>
        <w:t>funnel</w:t>
      </w:r>
      <w:proofErr w:type="spellEnd"/>
      <w:r w:rsidRPr="0083080A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it-IT"/>
          <w14:ligatures w14:val="none"/>
        </w:rPr>
        <w:t xml:space="preserve"> di vendita</w:t>
      </w:r>
    </w:p>
    <w:p w14:paraId="29052570" w14:textId="77777777" w:rsidR="0083080A" w:rsidRPr="0083080A" w:rsidRDefault="0083080A" w:rsidP="0083080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3080A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Identificare gli obiettivi:</w:t>
      </w:r>
    </w:p>
    <w:p w14:paraId="4579F7E1" w14:textId="77777777" w:rsidR="0083080A" w:rsidRPr="0083080A" w:rsidRDefault="0083080A" w:rsidP="0083080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3080A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lastRenderedPageBreak/>
        <w:t>Obiettivo:</w:t>
      </w:r>
      <w:r w:rsidRPr="0083080A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Fidelizzare i clienti e aumentare il valore medio dell'ordine.</w:t>
      </w:r>
    </w:p>
    <w:p w14:paraId="7327436F" w14:textId="77777777" w:rsidR="0083080A" w:rsidRPr="0083080A" w:rsidRDefault="0083080A" w:rsidP="0083080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3080A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Segmentazione del pubblico:</w:t>
      </w:r>
    </w:p>
    <w:p w14:paraId="4452EB37" w14:textId="77777777" w:rsidR="0083080A" w:rsidRPr="0083080A" w:rsidRDefault="0083080A" w:rsidP="0083080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3080A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Frequenza di acquisto:</w:t>
      </w:r>
    </w:p>
    <w:p w14:paraId="3C167A6B" w14:textId="77777777" w:rsidR="0083080A" w:rsidRPr="0083080A" w:rsidRDefault="0083080A" w:rsidP="0083080A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3080A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Creare segmenti basati su clienti che acquistano frequentemente vs. quelli che acquistano raramente.</w:t>
      </w:r>
    </w:p>
    <w:p w14:paraId="456321C1" w14:textId="77777777" w:rsidR="0083080A" w:rsidRPr="0083080A" w:rsidRDefault="0083080A" w:rsidP="0083080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3080A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Tipo di prodotto acquistato:</w:t>
      </w:r>
    </w:p>
    <w:p w14:paraId="0712BC83" w14:textId="77777777" w:rsidR="0083080A" w:rsidRPr="0083080A" w:rsidRDefault="0083080A" w:rsidP="0083080A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3080A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Segmentare in base alle categorie di prodotti acquistati.</w:t>
      </w:r>
    </w:p>
    <w:p w14:paraId="74D6A76E" w14:textId="77777777" w:rsidR="0083080A" w:rsidRPr="0083080A" w:rsidRDefault="0083080A" w:rsidP="0083080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3080A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Valore medio degli ordini:</w:t>
      </w:r>
    </w:p>
    <w:p w14:paraId="69E22FDA" w14:textId="77777777" w:rsidR="0083080A" w:rsidRPr="0083080A" w:rsidRDefault="0083080A" w:rsidP="0083080A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3080A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Identificare clienti con ordini di alto valore per offerte premium.</w:t>
      </w:r>
    </w:p>
    <w:p w14:paraId="2552B901" w14:textId="77777777" w:rsidR="0083080A" w:rsidRPr="0083080A" w:rsidRDefault="0083080A" w:rsidP="0083080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3080A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Creazione del Customer </w:t>
      </w:r>
      <w:proofErr w:type="spellStart"/>
      <w:r w:rsidRPr="0083080A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Journey</w:t>
      </w:r>
      <w:proofErr w:type="spellEnd"/>
      <w:r w:rsidRPr="0083080A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:</w:t>
      </w:r>
    </w:p>
    <w:p w14:paraId="71902A09" w14:textId="77777777" w:rsidR="0083080A" w:rsidRPr="0083080A" w:rsidRDefault="0083080A" w:rsidP="0083080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3080A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Acquisto iniziale:</w:t>
      </w:r>
    </w:p>
    <w:p w14:paraId="42A990D5" w14:textId="77777777" w:rsidR="0083080A" w:rsidRPr="0083080A" w:rsidRDefault="0083080A" w:rsidP="0083080A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3080A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Cliente effettua il primo acquisto.</w:t>
      </w:r>
    </w:p>
    <w:p w14:paraId="7E261511" w14:textId="77777777" w:rsidR="0083080A" w:rsidRPr="0083080A" w:rsidRDefault="0083080A" w:rsidP="0083080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3080A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Messaggio di ringraziamento:</w:t>
      </w:r>
    </w:p>
    <w:p w14:paraId="16031747" w14:textId="77777777" w:rsidR="0083080A" w:rsidRPr="0083080A" w:rsidRDefault="0083080A" w:rsidP="0083080A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proofErr w:type="gramStart"/>
      <w:r w:rsidRPr="0083080A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Email</w:t>
      </w:r>
      <w:proofErr w:type="gramEnd"/>
      <w:r w:rsidRPr="0083080A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:</w:t>
      </w:r>
      <w:r w:rsidRPr="0083080A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"Grazie per il tuo acquisto!"</w:t>
      </w:r>
    </w:p>
    <w:p w14:paraId="0FA0BA11" w14:textId="77777777" w:rsidR="0083080A" w:rsidRPr="0083080A" w:rsidRDefault="0083080A" w:rsidP="0083080A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3080A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Contenuto:</w:t>
      </w:r>
      <w:r w:rsidRPr="0083080A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Conferma dell'ordine, dettagli sulla spedizione, suggerimenti su come iniziare.</w:t>
      </w:r>
    </w:p>
    <w:p w14:paraId="240EC54A" w14:textId="77777777" w:rsidR="0083080A" w:rsidRPr="0083080A" w:rsidRDefault="0083080A" w:rsidP="0083080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3080A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Contenuti di </w:t>
      </w:r>
      <w:proofErr w:type="spellStart"/>
      <w:r w:rsidRPr="0083080A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onboarding</w:t>
      </w:r>
      <w:proofErr w:type="spellEnd"/>
      <w:r w:rsidRPr="0083080A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:</w:t>
      </w:r>
    </w:p>
    <w:p w14:paraId="65B37AAD" w14:textId="77777777" w:rsidR="0083080A" w:rsidRPr="0083080A" w:rsidRDefault="0083080A" w:rsidP="0083080A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proofErr w:type="gramStart"/>
      <w:r w:rsidRPr="0083080A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Email</w:t>
      </w:r>
      <w:proofErr w:type="gramEnd"/>
      <w:r w:rsidRPr="0083080A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 1 (Giorno 3):</w:t>
      </w:r>
      <w:r w:rsidRPr="0083080A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"Come ottenere il massimo dal tuo nuovo acquisto."</w:t>
      </w:r>
    </w:p>
    <w:p w14:paraId="31763409" w14:textId="77777777" w:rsidR="0083080A" w:rsidRPr="0083080A" w:rsidRDefault="0083080A" w:rsidP="0083080A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proofErr w:type="gramStart"/>
      <w:r w:rsidRPr="0083080A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Email</w:t>
      </w:r>
      <w:proofErr w:type="gramEnd"/>
      <w:r w:rsidRPr="0083080A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 2 (Giorno 6):</w:t>
      </w:r>
      <w:r w:rsidRPr="0083080A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"Guida passo-passo per usare il tuo prodotto."</w:t>
      </w:r>
    </w:p>
    <w:p w14:paraId="1EB71A68" w14:textId="77777777" w:rsidR="0083080A" w:rsidRPr="0083080A" w:rsidRDefault="0083080A" w:rsidP="0083080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3080A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Contenuti di valore aggiunto:</w:t>
      </w:r>
    </w:p>
    <w:p w14:paraId="717CD927" w14:textId="77777777" w:rsidR="0083080A" w:rsidRPr="0083080A" w:rsidRDefault="0083080A" w:rsidP="0083080A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proofErr w:type="gramStart"/>
      <w:r w:rsidRPr="0083080A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Email</w:t>
      </w:r>
      <w:proofErr w:type="gramEnd"/>
      <w:r w:rsidRPr="0083080A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 3 (Giorno 9):</w:t>
      </w:r>
      <w:r w:rsidRPr="0083080A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"Suggerimenti e trucchi per esperti."</w:t>
      </w:r>
    </w:p>
    <w:p w14:paraId="5DA3910C" w14:textId="77777777" w:rsidR="0083080A" w:rsidRPr="0083080A" w:rsidRDefault="0083080A" w:rsidP="0083080A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proofErr w:type="gramStart"/>
      <w:r w:rsidRPr="0083080A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Email</w:t>
      </w:r>
      <w:proofErr w:type="gramEnd"/>
      <w:r w:rsidRPr="0083080A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 4 (Giorno 12):</w:t>
      </w:r>
      <w:r w:rsidRPr="0083080A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"Aggiornamenti e novità sul prodotto."</w:t>
      </w:r>
    </w:p>
    <w:p w14:paraId="67005824" w14:textId="77777777" w:rsidR="0083080A" w:rsidRPr="0083080A" w:rsidRDefault="0083080A" w:rsidP="0083080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3080A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Offerte di up-sell e cross-sell:</w:t>
      </w:r>
    </w:p>
    <w:p w14:paraId="134254AB" w14:textId="77777777" w:rsidR="0083080A" w:rsidRPr="0083080A" w:rsidRDefault="0083080A" w:rsidP="0083080A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proofErr w:type="gramStart"/>
      <w:r w:rsidRPr="0083080A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Email</w:t>
      </w:r>
      <w:proofErr w:type="gramEnd"/>
      <w:r w:rsidRPr="0083080A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 5 (Giorno 15):</w:t>
      </w:r>
      <w:r w:rsidRPr="0083080A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"Prodotti complementari che potrebbero interessarti."</w:t>
      </w:r>
    </w:p>
    <w:p w14:paraId="72B6D3B3" w14:textId="77777777" w:rsidR="0083080A" w:rsidRPr="0083080A" w:rsidRDefault="0083080A" w:rsidP="0083080A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proofErr w:type="gramStart"/>
      <w:r w:rsidRPr="0083080A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Email</w:t>
      </w:r>
      <w:proofErr w:type="gramEnd"/>
      <w:r w:rsidRPr="0083080A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 6 (Giorno 30):</w:t>
      </w:r>
      <w:r w:rsidRPr="0083080A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"Offerta speciale per i nostri clienti fedeli."</w:t>
      </w:r>
    </w:p>
    <w:p w14:paraId="6AE460FA" w14:textId="77777777" w:rsidR="0083080A" w:rsidRPr="0083080A" w:rsidRDefault="0083080A" w:rsidP="0083080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it-IT"/>
          <w14:ligatures w14:val="none"/>
        </w:rPr>
      </w:pPr>
      <w:r w:rsidRPr="0083080A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it-IT"/>
          <w14:ligatures w14:val="none"/>
        </w:rPr>
        <w:t>Task 2: Creazione dei contenuti</w:t>
      </w:r>
    </w:p>
    <w:p w14:paraId="566946B0" w14:textId="77777777" w:rsidR="0083080A" w:rsidRPr="0083080A" w:rsidRDefault="0083080A" w:rsidP="0083080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3080A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Contenuti di ringraziamento:</w:t>
      </w:r>
    </w:p>
    <w:p w14:paraId="1FC9AF1F" w14:textId="77777777" w:rsidR="0083080A" w:rsidRPr="0083080A" w:rsidRDefault="0083080A" w:rsidP="0083080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proofErr w:type="gramStart"/>
      <w:r w:rsidRPr="0083080A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Email</w:t>
      </w:r>
      <w:proofErr w:type="gramEnd"/>
      <w:r w:rsidRPr="0083080A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:</w:t>
      </w:r>
      <w:r w:rsidRPr="0083080A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"Grazie per il tuo acquisto!"</w:t>
      </w:r>
    </w:p>
    <w:p w14:paraId="1750024B" w14:textId="77777777" w:rsidR="0083080A" w:rsidRPr="0083080A" w:rsidRDefault="0083080A" w:rsidP="0083080A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3080A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Testo:</w:t>
      </w:r>
      <w:r w:rsidRPr="0083080A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"Grazie per aver scelto il nostro prodotto. Il tuo ordine è in lavorazione e ti terremo aggiornato su ogni passo."</w:t>
      </w:r>
    </w:p>
    <w:p w14:paraId="7374BC67" w14:textId="77777777" w:rsidR="0083080A" w:rsidRPr="0083080A" w:rsidRDefault="0083080A" w:rsidP="0083080A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3080A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CTA:</w:t>
      </w:r>
      <w:r w:rsidRPr="0083080A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"Visualizza il tuo ordine"</w:t>
      </w:r>
    </w:p>
    <w:p w14:paraId="606CAE5B" w14:textId="77777777" w:rsidR="0083080A" w:rsidRPr="0083080A" w:rsidRDefault="0083080A" w:rsidP="0083080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3080A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Contenuti di </w:t>
      </w:r>
      <w:proofErr w:type="spellStart"/>
      <w:r w:rsidRPr="0083080A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onboarding</w:t>
      </w:r>
      <w:proofErr w:type="spellEnd"/>
      <w:r w:rsidRPr="0083080A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:</w:t>
      </w:r>
    </w:p>
    <w:p w14:paraId="4469CB53" w14:textId="77777777" w:rsidR="0083080A" w:rsidRPr="0083080A" w:rsidRDefault="0083080A" w:rsidP="0083080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proofErr w:type="gramStart"/>
      <w:r w:rsidRPr="0083080A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Email</w:t>
      </w:r>
      <w:proofErr w:type="gramEnd"/>
      <w:r w:rsidRPr="0083080A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 1:</w:t>
      </w:r>
      <w:r w:rsidRPr="0083080A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"Inizia qui: primi passi con il tuo nuovo prodotto"</w:t>
      </w:r>
    </w:p>
    <w:p w14:paraId="29AA0911" w14:textId="77777777" w:rsidR="0083080A" w:rsidRPr="0083080A" w:rsidRDefault="0083080A" w:rsidP="0083080A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3080A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Testo:</w:t>
      </w:r>
      <w:r w:rsidRPr="0083080A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"Ecco una guida su come iniziare a usare il tuo prodotto. [link alla guida]."</w:t>
      </w:r>
    </w:p>
    <w:p w14:paraId="7B2AA9D0" w14:textId="77777777" w:rsidR="0083080A" w:rsidRPr="0083080A" w:rsidRDefault="0083080A" w:rsidP="0083080A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3080A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CTA:</w:t>
      </w:r>
      <w:r w:rsidRPr="0083080A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"Leggi la guida"</w:t>
      </w:r>
    </w:p>
    <w:p w14:paraId="2EC18C32" w14:textId="77777777" w:rsidR="0083080A" w:rsidRPr="0083080A" w:rsidRDefault="0083080A" w:rsidP="0083080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proofErr w:type="gramStart"/>
      <w:r w:rsidRPr="0083080A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Email</w:t>
      </w:r>
      <w:proofErr w:type="gramEnd"/>
      <w:r w:rsidRPr="0083080A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 2:</w:t>
      </w:r>
      <w:r w:rsidRPr="0083080A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"Consigli utili per sfruttare al meglio il tuo acquisto"</w:t>
      </w:r>
    </w:p>
    <w:p w14:paraId="522C28C3" w14:textId="77777777" w:rsidR="0083080A" w:rsidRPr="0083080A" w:rsidRDefault="0083080A" w:rsidP="0083080A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3080A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Testo:</w:t>
      </w:r>
      <w:r w:rsidRPr="0083080A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"Suggerimenti e trucchi per ottenere il massimo dal tuo prodotto. [link al blog]."</w:t>
      </w:r>
    </w:p>
    <w:p w14:paraId="0324AF70" w14:textId="77777777" w:rsidR="0083080A" w:rsidRPr="0083080A" w:rsidRDefault="0083080A" w:rsidP="0083080A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3080A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CTA:</w:t>
      </w:r>
      <w:r w:rsidRPr="0083080A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"Scopri di più"</w:t>
      </w:r>
    </w:p>
    <w:p w14:paraId="316B1310" w14:textId="77777777" w:rsidR="0083080A" w:rsidRPr="0083080A" w:rsidRDefault="0083080A" w:rsidP="0083080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3080A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Contenuti di valore aggiunto:</w:t>
      </w:r>
    </w:p>
    <w:p w14:paraId="73C70934" w14:textId="77777777" w:rsidR="0083080A" w:rsidRPr="0083080A" w:rsidRDefault="0083080A" w:rsidP="0083080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proofErr w:type="gramStart"/>
      <w:r w:rsidRPr="0083080A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Email</w:t>
      </w:r>
      <w:proofErr w:type="gramEnd"/>
      <w:r w:rsidRPr="0083080A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 3:</w:t>
      </w:r>
      <w:r w:rsidRPr="0083080A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"Rimani aggiornato: novità e aggiornamenti"</w:t>
      </w:r>
    </w:p>
    <w:p w14:paraId="35B9102B" w14:textId="77777777" w:rsidR="0083080A" w:rsidRPr="0083080A" w:rsidRDefault="0083080A" w:rsidP="0083080A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3080A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Testo:</w:t>
      </w:r>
      <w:r w:rsidRPr="0083080A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"Scopri le ultime novità e gli aggiornamenti per il tuo prodotto. [link agli aggiornamenti]."</w:t>
      </w:r>
    </w:p>
    <w:p w14:paraId="17AE1A44" w14:textId="77777777" w:rsidR="0083080A" w:rsidRPr="0083080A" w:rsidRDefault="0083080A" w:rsidP="0083080A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3080A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CTA:</w:t>
      </w:r>
      <w:r w:rsidRPr="0083080A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"Scopri di più"</w:t>
      </w:r>
    </w:p>
    <w:p w14:paraId="0D32519D" w14:textId="77777777" w:rsidR="0083080A" w:rsidRPr="0083080A" w:rsidRDefault="0083080A" w:rsidP="0083080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proofErr w:type="gramStart"/>
      <w:r w:rsidRPr="0083080A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Email</w:t>
      </w:r>
      <w:proofErr w:type="gramEnd"/>
      <w:r w:rsidRPr="0083080A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 4:</w:t>
      </w:r>
      <w:r w:rsidRPr="0083080A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"Suggerimenti avanzati per utenti esperti"</w:t>
      </w:r>
    </w:p>
    <w:p w14:paraId="5E719C45" w14:textId="77777777" w:rsidR="0083080A" w:rsidRPr="0083080A" w:rsidRDefault="0083080A" w:rsidP="0083080A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3080A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Testo:</w:t>
      </w:r>
      <w:r w:rsidRPr="0083080A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"Suggerimenti e trucchi avanzati per utilizzare il tuo prodotto come un professionista. [link al blog]."</w:t>
      </w:r>
    </w:p>
    <w:p w14:paraId="4784F1A9" w14:textId="77777777" w:rsidR="0083080A" w:rsidRPr="0083080A" w:rsidRDefault="0083080A" w:rsidP="0083080A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3080A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CTA:</w:t>
      </w:r>
      <w:r w:rsidRPr="0083080A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"Leggi di più"</w:t>
      </w:r>
    </w:p>
    <w:p w14:paraId="5237BE21" w14:textId="77777777" w:rsidR="0083080A" w:rsidRPr="0083080A" w:rsidRDefault="0083080A" w:rsidP="0083080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it-IT"/>
          <w14:ligatures w14:val="none"/>
        </w:rPr>
      </w:pPr>
      <w:r w:rsidRPr="0083080A">
        <w:rPr>
          <w:rFonts w:ascii="Times New Roman" w:eastAsia="Times New Roman" w:hAnsi="Times New Roman" w:cs="Times New Roman"/>
          <w:b/>
          <w:bCs/>
          <w:kern w:val="0"/>
          <w:lang w:val="en-US" w:eastAsia="it-IT"/>
          <w14:ligatures w14:val="none"/>
        </w:rPr>
        <w:lastRenderedPageBreak/>
        <w:t>Offerte di Up-sell/Cross-sell:</w:t>
      </w:r>
    </w:p>
    <w:p w14:paraId="3F85DABE" w14:textId="77777777" w:rsidR="0083080A" w:rsidRPr="0083080A" w:rsidRDefault="0083080A" w:rsidP="0083080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proofErr w:type="gramStart"/>
      <w:r w:rsidRPr="0083080A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Email</w:t>
      </w:r>
      <w:proofErr w:type="gramEnd"/>
      <w:r w:rsidRPr="0083080A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 5:</w:t>
      </w:r>
      <w:r w:rsidRPr="0083080A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"Prodotti complementari che potrebbero piacerti"</w:t>
      </w:r>
    </w:p>
    <w:p w14:paraId="0D25944D" w14:textId="77777777" w:rsidR="0083080A" w:rsidRPr="0083080A" w:rsidRDefault="0083080A" w:rsidP="0083080A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3080A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Testo:</w:t>
      </w:r>
      <w:r w:rsidRPr="0083080A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"Abbiamo selezionato alcuni prodotti che potrebbero interessarti. [link ai prodotti]."</w:t>
      </w:r>
    </w:p>
    <w:p w14:paraId="75B70950" w14:textId="77777777" w:rsidR="0083080A" w:rsidRPr="0083080A" w:rsidRDefault="0083080A" w:rsidP="0083080A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3080A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CTA:</w:t>
      </w:r>
      <w:r w:rsidRPr="0083080A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"Scopri di più"</w:t>
      </w:r>
    </w:p>
    <w:p w14:paraId="09ED3CE0" w14:textId="77777777" w:rsidR="0083080A" w:rsidRPr="0083080A" w:rsidRDefault="0083080A" w:rsidP="0083080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proofErr w:type="gramStart"/>
      <w:r w:rsidRPr="0083080A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Email</w:t>
      </w:r>
      <w:proofErr w:type="gramEnd"/>
      <w:r w:rsidRPr="0083080A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 6:</w:t>
      </w:r>
      <w:r w:rsidRPr="0083080A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"Offerta speciale per i nostri clienti fedeli"</w:t>
      </w:r>
    </w:p>
    <w:p w14:paraId="6D4505C2" w14:textId="77777777" w:rsidR="0083080A" w:rsidRPr="0083080A" w:rsidRDefault="0083080A" w:rsidP="0083080A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3080A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Testo:</w:t>
      </w:r>
      <w:r w:rsidRPr="0083080A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"Come ringraziamento per la tua fedeltà, ecco uno sconto esclusivo del 20% sul tuo prossimo acquisto. Usa il codice LOYAL20 al checkout."</w:t>
      </w:r>
    </w:p>
    <w:p w14:paraId="0BFAE003" w14:textId="77777777" w:rsidR="0083080A" w:rsidRPr="0083080A" w:rsidRDefault="0083080A" w:rsidP="0083080A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3080A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CTA:</w:t>
      </w:r>
      <w:r w:rsidRPr="0083080A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"Approfitta dell'offerta"</w:t>
      </w:r>
    </w:p>
    <w:p w14:paraId="32708239" w14:textId="77777777" w:rsidR="0083080A" w:rsidRPr="0083080A" w:rsidRDefault="0083080A" w:rsidP="0083080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it-IT"/>
          <w14:ligatures w14:val="none"/>
        </w:rPr>
      </w:pPr>
      <w:r w:rsidRPr="0083080A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it-IT"/>
          <w14:ligatures w14:val="none"/>
        </w:rPr>
        <w:t>Task 3: Piano di invio dei contenuti</w:t>
      </w:r>
    </w:p>
    <w:p w14:paraId="214081DA" w14:textId="77777777" w:rsidR="0083080A" w:rsidRPr="0083080A" w:rsidRDefault="0083080A" w:rsidP="0083080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3080A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Frequenza e Tempistica:</w:t>
      </w:r>
    </w:p>
    <w:p w14:paraId="42C24410" w14:textId="77777777" w:rsidR="0083080A" w:rsidRPr="0083080A" w:rsidRDefault="0083080A" w:rsidP="0083080A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3080A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Messaggio di ringraziamento:</w:t>
      </w:r>
      <w:r w:rsidRPr="0083080A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Subito dopo l'acquisto.</w:t>
      </w:r>
    </w:p>
    <w:p w14:paraId="31B9F8AC" w14:textId="77777777" w:rsidR="0083080A" w:rsidRPr="0083080A" w:rsidRDefault="0083080A" w:rsidP="0083080A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3080A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Contenuti di </w:t>
      </w:r>
      <w:proofErr w:type="spellStart"/>
      <w:r w:rsidRPr="0083080A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Onboarding</w:t>
      </w:r>
      <w:proofErr w:type="spellEnd"/>
      <w:r w:rsidRPr="0083080A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:</w:t>
      </w:r>
      <w:r w:rsidRPr="0083080A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Ogni 3 giorni per le prime due settimane.</w:t>
      </w:r>
    </w:p>
    <w:p w14:paraId="4685B6AD" w14:textId="77777777" w:rsidR="0083080A" w:rsidRPr="0083080A" w:rsidRDefault="0083080A" w:rsidP="0083080A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3080A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Contenuti di Valore Aggiunto:</w:t>
      </w:r>
      <w:r w:rsidRPr="0083080A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Due volte al mese.</w:t>
      </w:r>
    </w:p>
    <w:p w14:paraId="12BDDCAC" w14:textId="77777777" w:rsidR="0083080A" w:rsidRPr="0083080A" w:rsidRDefault="0083080A" w:rsidP="0083080A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3080A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Offerte di Up-sell/Cross-sell:</w:t>
      </w:r>
      <w:r w:rsidRPr="0083080A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Dopo 15 giorni dal primo acquisto, e poi mensilmente.</w:t>
      </w:r>
    </w:p>
    <w:p w14:paraId="18C77373" w14:textId="77777777" w:rsidR="0083080A" w:rsidRPr="0083080A" w:rsidRDefault="0083080A" w:rsidP="0083080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it-IT"/>
          <w14:ligatures w14:val="none"/>
        </w:rPr>
      </w:pPr>
      <w:r w:rsidRPr="0083080A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it-IT"/>
          <w14:ligatures w14:val="none"/>
        </w:rPr>
        <w:t>Task 4: Azioni di Up-sell e Cross-sell</w:t>
      </w:r>
    </w:p>
    <w:p w14:paraId="36A4C8C3" w14:textId="77777777" w:rsidR="0083080A" w:rsidRPr="0083080A" w:rsidRDefault="0083080A" w:rsidP="0083080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3080A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Identificazione del Target:</w:t>
      </w:r>
    </w:p>
    <w:p w14:paraId="6AB6AD57" w14:textId="77777777" w:rsidR="0083080A" w:rsidRPr="0083080A" w:rsidRDefault="0083080A" w:rsidP="0083080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3080A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Analisi dei dati di acquisto:</w:t>
      </w:r>
      <w:r w:rsidRPr="0083080A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Utilizzare il CRM per identificare i clienti con maggiori probabilità di acquistare prodotti complementari.</w:t>
      </w:r>
    </w:p>
    <w:p w14:paraId="7D24CDE6" w14:textId="77777777" w:rsidR="0083080A" w:rsidRPr="0083080A" w:rsidRDefault="0083080A" w:rsidP="0083080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3080A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Creazione di Offerte Personalizzate:</w:t>
      </w:r>
    </w:p>
    <w:p w14:paraId="07FBF4F5" w14:textId="77777777" w:rsidR="0083080A" w:rsidRPr="0083080A" w:rsidRDefault="0083080A" w:rsidP="0083080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3080A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Sconti su prodotti correlati:</w:t>
      </w:r>
      <w:r w:rsidRPr="0083080A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Offrire sconti su prodotti complementari o superiori.</w:t>
      </w:r>
    </w:p>
    <w:p w14:paraId="67F10CFB" w14:textId="77777777" w:rsidR="0083080A" w:rsidRPr="0083080A" w:rsidRDefault="0083080A" w:rsidP="0083080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3080A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Personalizzazione delle offerte:</w:t>
      </w:r>
      <w:r w:rsidRPr="0083080A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Personalizzare le offerte in base ai dati del cliente.</w:t>
      </w:r>
    </w:p>
    <w:p w14:paraId="258BD8F2" w14:textId="77777777" w:rsidR="0083080A" w:rsidRPr="0083080A" w:rsidRDefault="0083080A" w:rsidP="0083080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3080A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Tempistica delle Azioni:</w:t>
      </w:r>
    </w:p>
    <w:p w14:paraId="010E74A4" w14:textId="77777777" w:rsidR="0083080A" w:rsidRPr="0083080A" w:rsidRDefault="0083080A" w:rsidP="0083080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3080A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Invio delle offerte:</w:t>
      </w:r>
      <w:r w:rsidRPr="0083080A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Inviare offerte di up-sell e cross-sell a 15, 30, e 60 giorni dal primo acquisto.</w:t>
      </w:r>
    </w:p>
    <w:p w14:paraId="229D57F3" w14:textId="77777777" w:rsidR="0083080A" w:rsidRPr="0083080A" w:rsidRDefault="0083080A" w:rsidP="0083080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proofErr w:type="gramStart"/>
      <w:r w:rsidRPr="0083080A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Email</w:t>
      </w:r>
      <w:proofErr w:type="gramEnd"/>
      <w:r w:rsidRPr="0083080A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 di follow-up:</w:t>
      </w:r>
      <w:r w:rsidRPr="0083080A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Follow-up personalizzati per incentivare ulteriori acquisti.</w:t>
      </w:r>
    </w:p>
    <w:p w14:paraId="0943CABE" w14:textId="77777777" w:rsidR="0083080A" w:rsidRPr="0083080A" w:rsidRDefault="0083080A" w:rsidP="008308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83080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Implementazione e Monitoraggio</w:t>
      </w:r>
    </w:p>
    <w:p w14:paraId="08C58241" w14:textId="77777777" w:rsidR="0083080A" w:rsidRPr="0083080A" w:rsidRDefault="0083080A" w:rsidP="0083080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3080A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Implementazione:</w:t>
      </w:r>
    </w:p>
    <w:p w14:paraId="1C229B52" w14:textId="77777777" w:rsidR="0083080A" w:rsidRPr="0083080A" w:rsidRDefault="0083080A" w:rsidP="0083080A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3080A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Utilizzare un CRM per gestire e monitorare le campagne </w:t>
      </w:r>
      <w:proofErr w:type="gramStart"/>
      <w:r w:rsidRPr="0083080A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email</w:t>
      </w:r>
      <w:proofErr w:type="gramEnd"/>
      <w:r w:rsidRPr="0083080A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.</w:t>
      </w:r>
    </w:p>
    <w:p w14:paraId="76AD4E3F" w14:textId="77777777" w:rsidR="0083080A" w:rsidRPr="0083080A" w:rsidRDefault="0083080A" w:rsidP="0083080A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3080A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Creare template </w:t>
      </w:r>
      <w:proofErr w:type="gramStart"/>
      <w:r w:rsidRPr="0083080A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email</w:t>
      </w:r>
      <w:proofErr w:type="gramEnd"/>
      <w:r w:rsidRPr="0083080A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per ciascuna fase del </w:t>
      </w:r>
      <w:proofErr w:type="spellStart"/>
      <w:r w:rsidRPr="0083080A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funnel</w:t>
      </w:r>
      <w:proofErr w:type="spellEnd"/>
      <w:r w:rsidRPr="0083080A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.</w:t>
      </w:r>
    </w:p>
    <w:p w14:paraId="719FCAF2" w14:textId="77777777" w:rsidR="0083080A" w:rsidRPr="0083080A" w:rsidRDefault="0083080A" w:rsidP="0083080A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3080A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Configurare l'invio automatico delle </w:t>
      </w:r>
      <w:proofErr w:type="gramStart"/>
      <w:r w:rsidRPr="0083080A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email</w:t>
      </w:r>
      <w:proofErr w:type="gramEnd"/>
      <w:r w:rsidRPr="0083080A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in base alla segmentazione e al comportamento del lead/cliente.</w:t>
      </w:r>
    </w:p>
    <w:p w14:paraId="1A399855" w14:textId="77777777" w:rsidR="0083080A" w:rsidRPr="0083080A" w:rsidRDefault="0083080A" w:rsidP="0083080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3080A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Monitoraggio:</w:t>
      </w:r>
    </w:p>
    <w:p w14:paraId="2E95B671" w14:textId="77777777" w:rsidR="0083080A" w:rsidRPr="0083080A" w:rsidRDefault="0083080A" w:rsidP="0083080A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3080A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Tracciare l'apertura delle </w:t>
      </w:r>
      <w:proofErr w:type="gramStart"/>
      <w:r w:rsidRPr="0083080A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email</w:t>
      </w:r>
      <w:proofErr w:type="gramEnd"/>
      <w:r w:rsidRPr="0083080A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, i click sui link e le conversioni.</w:t>
      </w:r>
    </w:p>
    <w:p w14:paraId="4084E46B" w14:textId="77777777" w:rsidR="0083080A" w:rsidRPr="0083080A" w:rsidRDefault="0083080A" w:rsidP="0083080A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3080A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Utilizzare report e dashboard per monitorare la performance delle campagne.</w:t>
      </w:r>
    </w:p>
    <w:p w14:paraId="453BAEC5" w14:textId="77777777" w:rsidR="0083080A" w:rsidRPr="0083080A" w:rsidRDefault="0083080A" w:rsidP="0083080A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3080A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Raccogliere feedback e ottimizzare continuamente i contenuti e le strategie.</w:t>
      </w:r>
    </w:p>
    <w:p w14:paraId="1DAC8380" w14:textId="77777777" w:rsidR="0083080A" w:rsidRPr="0083080A" w:rsidRDefault="0083080A" w:rsidP="0083080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3080A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Ottimizzazione continua:</w:t>
      </w:r>
    </w:p>
    <w:p w14:paraId="7E3D875C" w14:textId="77777777" w:rsidR="0083080A" w:rsidRPr="0083080A" w:rsidRDefault="0083080A" w:rsidP="0083080A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3080A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A/B Testing: Testare diverse versioni di </w:t>
      </w:r>
      <w:proofErr w:type="gramStart"/>
      <w:r w:rsidRPr="0083080A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email</w:t>
      </w:r>
      <w:proofErr w:type="gramEnd"/>
      <w:r w:rsidRPr="0083080A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e offerte per migliorare la performance.</w:t>
      </w:r>
    </w:p>
    <w:p w14:paraId="197EC7AA" w14:textId="77777777" w:rsidR="0083080A" w:rsidRPr="0083080A" w:rsidRDefault="0083080A" w:rsidP="0083080A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3080A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Analisi dei dati: Utilizzare i dati raccolti per affinare la segmentazione e le offerte.</w:t>
      </w:r>
    </w:p>
    <w:p w14:paraId="2FBE862C" w14:textId="77777777" w:rsidR="0083080A" w:rsidRPr="0083080A" w:rsidRDefault="0083080A" w:rsidP="0083080A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83080A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Ascolto attivo: Raccogliere e analizzare i </w:t>
      </w:r>
      <w:proofErr w:type="gramStart"/>
      <w:r w:rsidRPr="0083080A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feedback</w:t>
      </w:r>
      <w:proofErr w:type="gramEnd"/>
      <w:r w:rsidRPr="0083080A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dei clienti per migliorare l'esperienza complessiva.</w:t>
      </w:r>
    </w:p>
    <w:p w14:paraId="2B8A9D48" w14:textId="1E8A8A95" w:rsidR="0083080A" w:rsidRPr="0083080A" w:rsidRDefault="0083080A" w:rsidP="0083080A"/>
    <w:sectPr w:rsidR="0083080A" w:rsidRPr="0083080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C0D1E"/>
    <w:multiLevelType w:val="multilevel"/>
    <w:tmpl w:val="EAAED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1D589D"/>
    <w:multiLevelType w:val="multilevel"/>
    <w:tmpl w:val="73A4B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B04C6A"/>
    <w:multiLevelType w:val="multilevel"/>
    <w:tmpl w:val="63D09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D253B5"/>
    <w:multiLevelType w:val="multilevel"/>
    <w:tmpl w:val="09EC1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515A5D"/>
    <w:multiLevelType w:val="multilevel"/>
    <w:tmpl w:val="D2443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05749C"/>
    <w:multiLevelType w:val="multilevel"/>
    <w:tmpl w:val="BE787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0D118A"/>
    <w:multiLevelType w:val="multilevel"/>
    <w:tmpl w:val="FFCE1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2DA25AA"/>
    <w:multiLevelType w:val="multilevel"/>
    <w:tmpl w:val="4BBA7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A6591E"/>
    <w:multiLevelType w:val="multilevel"/>
    <w:tmpl w:val="55841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DBE3C31"/>
    <w:multiLevelType w:val="multilevel"/>
    <w:tmpl w:val="D3EA3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1980923"/>
    <w:multiLevelType w:val="multilevel"/>
    <w:tmpl w:val="66BCC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3496341"/>
    <w:multiLevelType w:val="multilevel"/>
    <w:tmpl w:val="F2487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42C5FCD"/>
    <w:multiLevelType w:val="multilevel"/>
    <w:tmpl w:val="1FE61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B06416B"/>
    <w:multiLevelType w:val="multilevel"/>
    <w:tmpl w:val="E93AF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BF21259"/>
    <w:multiLevelType w:val="multilevel"/>
    <w:tmpl w:val="0D78F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EF62C9F"/>
    <w:multiLevelType w:val="multilevel"/>
    <w:tmpl w:val="023C2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0077C6A"/>
    <w:multiLevelType w:val="multilevel"/>
    <w:tmpl w:val="9FEE0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DED5367"/>
    <w:multiLevelType w:val="multilevel"/>
    <w:tmpl w:val="9990D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40774517">
    <w:abstractNumId w:val="2"/>
  </w:num>
  <w:num w:numId="2" w16cid:durableId="2122072243">
    <w:abstractNumId w:val="10"/>
  </w:num>
  <w:num w:numId="3" w16cid:durableId="1833138478">
    <w:abstractNumId w:val="13"/>
  </w:num>
  <w:num w:numId="4" w16cid:durableId="318119305">
    <w:abstractNumId w:val="6"/>
  </w:num>
  <w:num w:numId="5" w16cid:durableId="452017599">
    <w:abstractNumId w:val="12"/>
  </w:num>
  <w:num w:numId="6" w16cid:durableId="2028170963">
    <w:abstractNumId w:val="0"/>
  </w:num>
  <w:num w:numId="7" w16cid:durableId="810903029">
    <w:abstractNumId w:val="11"/>
  </w:num>
  <w:num w:numId="8" w16cid:durableId="1922595630">
    <w:abstractNumId w:val="8"/>
  </w:num>
  <w:num w:numId="9" w16cid:durableId="1098018997">
    <w:abstractNumId w:val="15"/>
  </w:num>
  <w:num w:numId="10" w16cid:durableId="93601435">
    <w:abstractNumId w:val="7"/>
  </w:num>
  <w:num w:numId="11" w16cid:durableId="525027172">
    <w:abstractNumId w:val="4"/>
  </w:num>
  <w:num w:numId="12" w16cid:durableId="1575622200">
    <w:abstractNumId w:val="1"/>
  </w:num>
  <w:num w:numId="13" w16cid:durableId="384526518">
    <w:abstractNumId w:val="3"/>
  </w:num>
  <w:num w:numId="14" w16cid:durableId="1673217885">
    <w:abstractNumId w:val="9"/>
  </w:num>
  <w:num w:numId="15" w16cid:durableId="128936105">
    <w:abstractNumId w:val="17"/>
  </w:num>
  <w:num w:numId="16" w16cid:durableId="2010056517">
    <w:abstractNumId w:val="14"/>
  </w:num>
  <w:num w:numId="17" w16cid:durableId="1800687753">
    <w:abstractNumId w:val="5"/>
  </w:num>
  <w:num w:numId="18" w16cid:durableId="193196010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80A"/>
    <w:rsid w:val="001F034E"/>
    <w:rsid w:val="00830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3E1C956"/>
  <w15:chartTrackingRefBased/>
  <w15:docId w15:val="{1AB5AA0E-131D-3641-91D4-4F0DFE549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308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8308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8308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8308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8308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308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308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308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308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308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8308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8308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rsid w:val="0083080A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rsid w:val="0083080A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3080A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3080A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3080A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3080A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8308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308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308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308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8308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3080A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83080A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83080A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308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3080A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83080A"/>
    <w:rPr>
      <w:b/>
      <w:bCs/>
      <w:smallCaps/>
      <w:color w:val="0F4761" w:themeColor="accent1" w:themeShade="BF"/>
      <w:spacing w:val="5"/>
    </w:rPr>
  </w:style>
  <w:style w:type="paragraph" w:styleId="NormaleWeb">
    <w:name w:val="Normal (Web)"/>
    <w:basedOn w:val="Normale"/>
    <w:uiPriority w:val="99"/>
    <w:semiHidden/>
    <w:unhideWhenUsed/>
    <w:rsid w:val="008308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83080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3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1242</Words>
  <Characters>7084</Characters>
  <Application>Microsoft Office Word</Application>
  <DocSecurity>0</DocSecurity>
  <Lines>59</Lines>
  <Paragraphs>16</Paragraphs>
  <ScaleCrop>false</ScaleCrop>
  <Company/>
  <LinksUpToDate>false</LinksUpToDate>
  <CharactersWithSpaces>8310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CHIMIENTI FEDERICA</dc:creator>
  <cp:keywords/>
  <dc:description/>
  <cp:lastModifiedBy>CHIMIENTI FEDERICA</cp:lastModifiedBy>
  <cp:revision>1</cp:revision>
  <dcterms:created xsi:type="dcterms:W3CDTF">2024-06-16T15:40:00Z</dcterms:created>
  <dcterms:modified xsi:type="dcterms:W3CDTF">2024-06-16T15:44:00Z</dcterms:modified>
</cp:coreProperties>
</file>