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1758C" w14:textId="3E76971F" w:rsidR="00EF23FD" w:rsidRDefault="00EF23FD" w:rsidP="00EF23FD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75F12071" w14:textId="77777777" w:rsidR="00EF23FD" w:rsidRDefault="00EF23FD" w:rsidP="00EF23FD"/>
    <w:p w14:paraId="47774417" w14:textId="4C93357D" w:rsidR="00EF23FD" w:rsidRDefault="00EF23FD" w:rsidP="00EF23FD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60FBD0E1" w14:textId="77777777" w:rsidR="00EF23FD" w:rsidRDefault="00EF23FD" w:rsidP="00EF23FD">
      <w:pPr>
        <w:pStyle w:val="ListParagraph"/>
      </w:pPr>
    </w:p>
    <w:p w14:paraId="3D71A9FD" w14:textId="77777777" w:rsidR="00EF23FD" w:rsidRDefault="00EF23FD" w:rsidP="00EF23FD"/>
    <w:p w14:paraId="32F58F0E" w14:textId="1FB25484" w:rsidR="00EF23FD" w:rsidRDefault="00EF23FD" w:rsidP="00EF23FD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2B1D577E" w14:textId="6DCD0DAD" w:rsidR="00EF23FD" w:rsidRDefault="00EF23FD" w:rsidP="00EF23FD"/>
    <w:p w14:paraId="6E929C28" w14:textId="479C1491" w:rsidR="00EF23FD" w:rsidRDefault="00EF23FD" w:rsidP="00EF23FD">
      <w:r>
        <w:t xml:space="preserve">This is something I struggle with, I’m not sure how to bring it up or how to see the full picture of the data. It could be because I don’t really care for the Data on the spreadsheets, since is something that I’m not familiar with so I do not know what’s important.  </w:t>
      </w:r>
    </w:p>
    <w:sectPr w:rsidR="00EF2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82B5A"/>
    <w:multiLevelType w:val="hybridMultilevel"/>
    <w:tmpl w:val="C598D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FD"/>
    <w:rsid w:val="00CC21A5"/>
    <w:rsid w:val="00EF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FAC3"/>
  <w15:chartTrackingRefBased/>
  <w15:docId w15:val="{24EFF379-6C04-43B8-B7DE-E5D58372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Vargas</dc:creator>
  <cp:keywords/>
  <dc:description/>
  <cp:lastModifiedBy>Christian Vargas</cp:lastModifiedBy>
  <cp:revision>2</cp:revision>
  <dcterms:created xsi:type="dcterms:W3CDTF">2020-08-23T09:29:00Z</dcterms:created>
  <dcterms:modified xsi:type="dcterms:W3CDTF">2020-08-23T09:29:00Z</dcterms:modified>
</cp:coreProperties>
</file>