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BFC5" w14:textId="35A8275C" w:rsidR="00DD40E6" w:rsidRPr="00DD40E6" w:rsidRDefault="00DD40E6" w:rsidP="00DD40E6">
      <w:pPr>
        <w:spacing w:line="240" w:lineRule="auto"/>
        <w:contextualSpacing/>
        <w:jc w:val="center"/>
        <w:rPr>
          <w:b/>
          <w:bCs/>
        </w:rPr>
      </w:pPr>
      <w:r w:rsidRPr="00DD40E6">
        <w:rPr>
          <w:b/>
          <w:bCs/>
        </w:rPr>
        <w:t>P</w:t>
      </w:r>
      <w:r w:rsidRPr="00DD40E6">
        <w:rPr>
          <w:b/>
          <w:bCs/>
        </w:rPr>
        <w:t>rofessional Mediations, LLC</w:t>
      </w:r>
    </w:p>
    <w:p w14:paraId="79C4C387" w14:textId="77777777" w:rsidR="00DD40E6" w:rsidRDefault="00DD40E6" w:rsidP="00DD40E6">
      <w:pPr>
        <w:spacing w:line="240" w:lineRule="auto"/>
        <w:contextualSpacing/>
        <w:jc w:val="center"/>
        <w:rPr>
          <w:b/>
          <w:bCs/>
        </w:rPr>
      </w:pPr>
      <w:r w:rsidRPr="00DD40E6">
        <w:rPr>
          <w:b/>
          <w:bCs/>
        </w:rPr>
        <w:t>From Conflict to Common Ground</w:t>
      </w:r>
    </w:p>
    <w:p w14:paraId="4B59D49F" w14:textId="77777777" w:rsidR="00DD40E6" w:rsidRPr="00DD40E6" w:rsidRDefault="00DD40E6" w:rsidP="00DD40E6">
      <w:pPr>
        <w:spacing w:line="240" w:lineRule="auto"/>
        <w:contextualSpacing/>
        <w:jc w:val="center"/>
      </w:pPr>
    </w:p>
    <w:p w14:paraId="0C8DFF84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🌟</w:t>
      </w:r>
      <w:r w:rsidRPr="00DD40E6">
        <w:rPr>
          <w:b/>
          <w:bCs/>
        </w:rPr>
        <w:t xml:space="preserve"> Our Mission</w:t>
      </w:r>
    </w:p>
    <w:p w14:paraId="3E902CF7" w14:textId="77777777" w:rsidR="00DD40E6" w:rsidRDefault="00DD40E6" w:rsidP="00DD40E6">
      <w:pPr>
        <w:spacing w:line="240" w:lineRule="auto"/>
        <w:contextualSpacing/>
      </w:pPr>
      <w:r w:rsidRPr="00DD40E6">
        <w:t xml:space="preserve">To transform conflict into opportunity by offering </w:t>
      </w:r>
      <w:r w:rsidRPr="00DD40E6">
        <w:rPr>
          <w:b/>
          <w:bCs/>
        </w:rPr>
        <w:t>relationship</w:t>
      </w:r>
      <w:r w:rsidRPr="00DD40E6">
        <w:rPr>
          <w:b/>
          <w:bCs/>
        </w:rPr>
        <w:noBreakHyphen/>
        <w:t>preserving mediation</w:t>
      </w:r>
      <w:r w:rsidRPr="00DD40E6">
        <w:t xml:space="preserve"> that reduces frustration, addresses fear, and builds confidence in outcomes.</w:t>
      </w:r>
    </w:p>
    <w:p w14:paraId="42C34058" w14:textId="77777777" w:rsidR="00DD40E6" w:rsidRPr="00DD40E6" w:rsidRDefault="00DD40E6" w:rsidP="00DD40E6">
      <w:pPr>
        <w:spacing w:line="240" w:lineRule="auto"/>
        <w:contextualSpacing/>
      </w:pPr>
    </w:p>
    <w:p w14:paraId="3C19DA8B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✅</w:t>
      </w:r>
      <w:r w:rsidRPr="00DD40E6">
        <w:rPr>
          <w:b/>
          <w:bCs/>
        </w:rPr>
        <w:t xml:space="preserve"> What We Do</w:t>
      </w:r>
    </w:p>
    <w:p w14:paraId="46E1E608" w14:textId="77777777" w:rsidR="00DD40E6" w:rsidRPr="00DD40E6" w:rsidRDefault="00DD40E6" w:rsidP="00DD40E6">
      <w:pPr>
        <w:numPr>
          <w:ilvl w:val="0"/>
          <w:numId w:val="1"/>
        </w:numPr>
        <w:spacing w:line="240" w:lineRule="auto"/>
        <w:contextualSpacing/>
      </w:pPr>
      <w:r w:rsidRPr="00DD40E6">
        <w:t>Family Mediation: Estate disputes, parenting conflicts, and relationship challenges.</w:t>
      </w:r>
    </w:p>
    <w:p w14:paraId="63428B15" w14:textId="77777777" w:rsidR="00DD40E6" w:rsidRPr="00DD40E6" w:rsidRDefault="00DD40E6" w:rsidP="00DD40E6">
      <w:pPr>
        <w:numPr>
          <w:ilvl w:val="0"/>
          <w:numId w:val="1"/>
        </w:numPr>
        <w:spacing w:line="240" w:lineRule="auto"/>
        <w:contextualSpacing/>
      </w:pPr>
      <w:r w:rsidRPr="00DD40E6">
        <w:t>Workplace Mediation: Employee disputes, team breakdowns, and organizational conflict.</w:t>
      </w:r>
    </w:p>
    <w:p w14:paraId="0ADE9E17" w14:textId="77777777" w:rsidR="00DD40E6" w:rsidRPr="00DD40E6" w:rsidRDefault="00DD40E6" w:rsidP="00DD40E6">
      <w:pPr>
        <w:numPr>
          <w:ilvl w:val="0"/>
          <w:numId w:val="1"/>
        </w:numPr>
        <w:spacing w:line="240" w:lineRule="auto"/>
        <w:contextualSpacing/>
      </w:pPr>
      <w:r w:rsidRPr="00DD40E6">
        <w:t>Community Mediation: Churches, veterans’ groups, and neighborhood issues.</w:t>
      </w:r>
    </w:p>
    <w:p w14:paraId="19639CB1" w14:textId="77777777" w:rsidR="00DD40E6" w:rsidRDefault="00DD40E6" w:rsidP="00DD40E6">
      <w:pPr>
        <w:numPr>
          <w:ilvl w:val="0"/>
          <w:numId w:val="1"/>
        </w:numPr>
        <w:spacing w:line="240" w:lineRule="auto"/>
        <w:contextualSpacing/>
      </w:pPr>
      <w:r w:rsidRPr="00DD40E6">
        <w:t>Legal Mediation: Guided by attorney</w:t>
      </w:r>
      <w:r w:rsidRPr="00DD40E6">
        <w:noBreakHyphen/>
        <w:t>mediators, nationally certified through the National Association of Certified Mediators (NACM).</w:t>
      </w:r>
    </w:p>
    <w:p w14:paraId="248CA477" w14:textId="77777777" w:rsidR="00DD40E6" w:rsidRPr="00DD40E6" w:rsidRDefault="00DD40E6" w:rsidP="00DD40E6">
      <w:pPr>
        <w:spacing w:line="240" w:lineRule="auto"/>
        <w:ind w:left="720"/>
        <w:contextualSpacing/>
      </w:pPr>
    </w:p>
    <w:p w14:paraId="1D7EFEF4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🔑</w:t>
      </w:r>
      <w:r w:rsidRPr="00DD40E6">
        <w:rPr>
          <w:b/>
          <w:bCs/>
        </w:rPr>
        <w:t xml:space="preserve"> Why Mediation Matters</w:t>
      </w:r>
    </w:p>
    <w:p w14:paraId="2C07A983" w14:textId="77777777" w:rsidR="00DD40E6" w:rsidRPr="00DD40E6" w:rsidRDefault="00DD40E6" w:rsidP="00DD40E6">
      <w:pPr>
        <w:numPr>
          <w:ilvl w:val="0"/>
          <w:numId w:val="2"/>
        </w:numPr>
        <w:spacing w:line="240" w:lineRule="auto"/>
        <w:contextualSpacing/>
      </w:pPr>
      <w:r w:rsidRPr="00DD40E6">
        <w:t>Voluntary &amp; Confidential: Participants choose to engage, and discussions remain private.</w:t>
      </w:r>
    </w:p>
    <w:p w14:paraId="3CFEDC62" w14:textId="77777777" w:rsidR="00DD40E6" w:rsidRPr="00DD40E6" w:rsidRDefault="00DD40E6" w:rsidP="00DD40E6">
      <w:pPr>
        <w:numPr>
          <w:ilvl w:val="0"/>
          <w:numId w:val="2"/>
        </w:numPr>
        <w:spacing w:line="240" w:lineRule="auto"/>
        <w:contextualSpacing/>
      </w:pPr>
      <w:r w:rsidRPr="00DD40E6">
        <w:t>Neutral &amp; Respectful: Mediators don’t take sides—they facilitate dialogue.</w:t>
      </w:r>
    </w:p>
    <w:p w14:paraId="1859749E" w14:textId="77777777" w:rsidR="00DD40E6" w:rsidRPr="00DD40E6" w:rsidRDefault="00DD40E6" w:rsidP="00DD40E6">
      <w:pPr>
        <w:numPr>
          <w:ilvl w:val="0"/>
          <w:numId w:val="2"/>
        </w:numPr>
        <w:spacing w:line="240" w:lineRule="auto"/>
        <w:contextualSpacing/>
      </w:pPr>
      <w:r w:rsidRPr="00DD40E6">
        <w:t>Cost</w:t>
      </w:r>
      <w:r w:rsidRPr="00DD40E6">
        <w:noBreakHyphen/>
        <w:t>Effective: Avoids lengthy, expensive litigation.</w:t>
      </w:r>
    </w:p>
    <w:p w14:paraId="3ADBA325" w14:textId="77777777" w:rsidR="00DD40E6" w:rsidRDefault="00DD40E6" w:rsidP="00DD40E6">
      <w:pPr>
        <w:numPr>
          <w:ilvl w:val="0"/>
          <w:numId w:val="2"/>
        </w:numPr>
        <w:spacing w:line="240" w:lineRule="auto"/>
        <w:contextualSpacing/>
      </w:pPr>
      <w:r w:rsidRPr="00DD40E6">
        <w:t>Relationship</w:t>
      </w:r>
      <w:r w:rsidRPr="00DD40E6">
        <w:noBreakHyphen/>
        <w:t>Preserving: Focused on dignity, trust, and long</w:t>
      </w:r>
      <w:r w:rsidRPr="00DD40E6">
        <w:noBreakHyphen/>
        <w:t>term solutions.</w:t>
      </w:r>
    </w:p>
    <w:p w14:paraId="64121958" w14:textId="77777777" w:rsidR="00DD40E6" w:rsidRPr="00DD40E6" w:rsidRDefault="00DD40E6" w:rsidP="00DD40E6">
      <w:pPr>
        <w:spacing w:line="240" w:lineRule="auto"/>
        <w:ind w:left="720"/>
        <w:contextualSpacing/>
      </w:pPr>
    </w:p>
    <w:p w14:paraId="170EA2CD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📌</w:t>
      </w:r>
      <w:r w:rsidRPr="00DD40E6">
        <w:rPr>
          <w:b/>
          <w:bCs/>
        </w:rPr>
        <w:t xml:space="preserve"> Current Progress</w:t>
      </w:r>
    </w:p>
    <w:p w14:paraId="27885C94" w14:textId="77777777" w:rsidR="00DD40E6" w:rsidRPr="00DD40E6" w:rsidRDefault="00DD40E6" w:rsidP="00DD40E6">
      <w:pPr>
        <w:numPr>
          <w:ilvl w:val="0"/>
          <w:numId w:val="3"/>
        </w:numPr>
        <w:spacing w:line="240" w:lineRule="auto"/>
        <w:contextualSpacing/>
      </w:pPr>
      <w:r w:rsidRPr="00DD40E6">
        <w:t>Facebook campaign launched with values</w:t>
      </w:r>
      <w:r w:rsidRPr="00DD40E6">
        <w:noBreakHyphen/>
        <w:t>driven messaging.</w:t>
      </w:r>
    </w:p>
    <w:p w14:paraId="355465E5" w14:textId="77777777" w:rsidR="00DD40E6" w:rsidRPr="00DD40E6" w:rsidRDefault="00DD40E6" w:rsidP="00DD40E6">
      <w:pPr>
        <w:numPr>
          <w:ilvl w:val="0"/>
          <w:numId w:val="3"/>
        </w:numPr>
        <w:spacing w:line="240" w:lineRule="auto"/>
        <w:contextualSpacing/>
      </w:pPr>
      <w:r w:rsidRPr="00DD40E6">
        <w:t>Outreach log tracking contacts with counselors, attorneys, and community leaders.</w:t>
      </w:r>
    </w:p>
    <w:p w14:paraId="01D5CAA7" w14:textId="77777777" w:rsidR="00DD40E6" w:rsidRPr="00DD40E6" w:rsidRDefault="00DD40E6" w:rsidP="00DD40E6">
      <w:pPr>
        <w:numPr>
          <w:ilvl w:val="0"/>
          <w:numId w:val="3"/>
        </w:numPr>
        <w:spacing w:line="240" w:lineRule="auto"/>
        <w:contextualSpacing/>
      </w:pPr>
      <w:r w:rsidRPr="00DD40E6">
        <w:t>Website development underway with Greg to expand visibility.</w:t>
      </w:r>
    </w:p>
    <w:p w14:paraId="01CC0E96" w14:textId="77777777" w:rsidR="00DD40E6" w:rsidRDefault="00DD40E6" w:rsidP="00DD40E6">
      <w:pPr>
        <w:numPr>
          <w:ilvl w:val="0"/>
          <w:numId w:val="3"/>
        </w:numPr>
        <w:spacing w:line="240" w:lineRule="auto"/>
        <w:contextualSpacing/>
      </w:pPr>
      <w:r w:rsidRPr="00DD40E6">
        <w:t xml:space="preserve">Bid submitted to BCPS; </w:t>
      </w:r>
      <w:proofErr w:type="spellStart"/>
      <w:r w:rsidRPr="00DD40E6">
        <w:t>AnswerNet</w:t>
      </w:r>
      <w:proofErr w:type="spellEnd"/>
      <w:r w:rsidRPr="00DD40E6">
        <w:t xml:space="preserve"> service live.</w:t>
      </w:r>
    </w:p>
    <w:p w14:paraId="66BB9BB5" w14:textId="77777777" w:rsidR="00DD40E6" w:rsidRPr="00DD40E6" w:rsidRDefault="00DD40E6" w:rsidP="00DD40E6">
      <w:pPr>
        <w:spacing w:line="240" w:lineRule="auto"/>
        <w:ind w:left="720"/>
        <w:contextualSpacing/>
      </w:pPr>
    </w:p>
    <w:p w14:paraId="0C584087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🎯</w:t>
      </w:r>
      <w:r w:rsidRPr="00DD40E6">
        <w:rPr>
          <w:b/>
          <w:bCs/>
        </w:rPr>
        <w:t xml:space="preserve"> Goals</w:t>
      </w:r>
    </w:p>
    <w:p w14:paraId="30B02FB7" w14:textId="77777777" w:rsidR="00DD40E6" w:rsidRPr="00DD40E6" w:rsidRDefault="00DD40E6" w:rsidP="00DD40E6">
      <w:pPr>
        <w:spacing w:line="240" w:lineRule="auto"/>
        <w:contextualSpacing/>
      </w:pPr>
      <w:r w:rsidRPr="00DD40E6">
        <w:t>Short</w:t>
      </w:r>
      <w:r w:rsidRPr="00DD40E6">
        <w:noBreakHyphen/>
        <w:t>Term (30–90 days):</w:t>
      </w:r>
    </w:p>
    <w:p w14:paraId="722345EE" w14:textId="77777777" w:rsidR="00DD40E6" w:rsidRPr="00DD40E6" w:rsidRDefault="00DD40E6" w:rsidP="00DD40E6">
      <w:pPr>
        <w:numPr>
          <w:ilvl w:val="0"/>
          <w:numId w:val="4"/>
        </w:numPr>
        <w:spacing w:line="240" w:lineRule="auto"/>
        <w:contextualSpacing/>
      </w:pPr>
      <w:r w:rsidRPr="00DD40E6">
        <w:t>Expand visibility through workshops, Facebook ads, and partnerships.</w:t>
      </w:r>
    </w:p>
    <w:p w14:paraId="4E3EA9E8" w14:textId="77777777" w:rsidR="00DD40E6" w:rsidRPr="00DD40E6" w:rsidRDefault="00DD40E6" w:rsidP="00DD40E6">
      <w:pPr>
        <w:numPr>
          <w:ilvl w:val="0"/>
          <w:numId w:val="4"/>
        </w:numPr>
        <w:spacing w:line="240" w:lineRule="auto"/>
        <w:contextualSpacing/>
      </w:pPr>
      <w:r w:rsidRPr="00DD40E6">
        <w:t>Refine website with clear “What Is Mediation” section and calls to action.</w:t>
      </w:r>
    </w:p>
    <w:p w14:paraId="5508F93B" w14:textId="77777777" w:rsidR="00DD40E6" w:rsidRPr="00DD40E6" w:rsidRDefault="00DD40E6" w:rsidP="00DD40E6">
      <w:pPr>
        <w:spacing w:line="240" w:lineRule="auto"/>
        <w:contextualSpacing/>
      </w:pPr>
      <w:r w:rsidRPr="00DD40E6">
        <w:t>Long</w:t>
      </w:r>
      <w:r w:rsidRPr="00DD40E6">
        <w:noBreakHyphen/>
        <w:t>Term (1–3 years):</w:t>
      </w:r>
    </w:p>
    <w:p w14:paraId="544E1F01" w14:textId="77777777" w:rsidR="00DD40E6" w:rsidRPr="00DD40E6" w:rsidRDefault="00DD40E6" w:rsidP="00DD40E6">
      <w:pPr>
        <w:numPr>
          <w:ilvl w:val="0"/>
          <w:numId w:val="5"/>
        </w:numPr>
        <w:spacing w:line="240" w:lineRule="auto"/>
        <w:contextualSpacing/>
      </w:pPr>
      <w:r w:rsidRPr="00DD40E6">
        <w:t>Establish mediation as a trusted community skill in Essex and Baltimore.</w:t>
      </w:r>
    </w:p>
    <w:p w14:paraId="540849A5" w14:textId="77777777" w:rsidR="00DD40E6" w:rsidRPr="00DD40E6" w:rsidRDefault="00DD40E6" w:rsidP="00DD40E6">
      <w:pPr>
        <w:numPr>
          <w:ilvl w:val="0"/>
          <w:numId w:val="5"/>
        </w:numPr>
        <w:spacing w:line="240" w:lineRule="auto"/>
        <w:contextualSpacing/>
      </w:pPr>
      <w:r w:rsidRPr="00DD40E6">
        <w:t>Build systemic precedent for confidentiality and disability rights.</w:t>
      </w:r>
    </w:p>
    <w:p w14:paraId="5CFE2870" w14:textId="77777777" w:rsidR="00DD40E6" w:rsidRPr="00DD40E6" w:rsidRDefault="00DD40E6" w:rsidP="00DD40E6">
      <w:pPr>
        <w:numPr>
          <w:ilvl w:val="0"/>
          <w:numId w:val="5"/>
        </w:numPr>
        <w:spacing w:line="240" w:lineRule="auto"/>
        <w:contextualSpacing/>
      </w:pPr>
      <w:r w:rsidRPr="00DD40E6">
        <w:t xml:space="preserve">Position PM </w:t>
      </w:r>
      <w:proofErr w:type="gramStart"/>
      <w:r w:rsidRPr="00DD40E6">
        <w:t>as</w:t>
      </w:r>
      <w:proofErr w:type="gramEnd"/>
      <w:r w:rsidRPr="00DD40E6">
        <w:t xml:space="preserve"> the go</w:t>
      </w:r>
      <w:r w:rsidRPr="00DD40E6">
        <w:noBreakHyphen/>
        <w:t>to resource for families, workplaces, and communities.</w:t>
      </w:r>
    </w:p>
    <w:p w14:paraId="377A5F78" w14:textId="77777777" w:rsidR="00DD40E6" w:rsidRDefault="00DD40E6" w:rsidP="00DD40E6">
      <w:pPr>
        <w:spacing w:line="240" w:lineRule="auto"/>
        <w:contextualSpacing/>
        <w:rPr>
          <w:rFonts w:ascii="Segoe UI Emoji" w:hAnsi="Segoe UI Emoji" w:cs="Segoe UI Emoji"/>
        </w:rPr>
      </w:pPr>
    </w:p>
    <w:p w14:paraId="1D62474D" w14:textId="4651496B" w:rsidR="00DD40E6" w:rsidRPr="00DD40E6" w:rsidRDefault="00DD40E6" w:rsidP="00DD40E6">
      <w:pPr>
        <w:spacing w:line="240" w:lineRule="auto"/>
        <w:contextualSpacing/>
      </w:pPr>
      <w:r w:rsidRPr="00DD40E6">
        <w:rPr>
          <w:rFonts w:ascii="Segoe UI Emoji" w:hAnsi="Segoe UI Emoji" w:cs="Segoe UI Emoji"/>
        </w:rPr>
        <w:t>📞</w:t>
      </w:r>
      <w:r w:rsidRPr="00DD40E6">
        <w:t xml:space="preserve"> Contact</w:t>
      </w:r>
    </w:p>
    <w:p w14:paraId="5E561D0D" w14:textId="77777777" w:rsidR="00DD40E6" w:rsidRPr="00DD40E6" w:rsidRDefault="00DD40E6" w:rsidP="00DD40E6">
      <w:pPr>
        <w:spacing w:line="240" w:lineRule="auto"/>
        <w:contextualSpacing/>
      </w:pPr>
      <w:r w:rsidRPr="00DD40E6">
        <w:rPr>
          <w:b/>
          <w:bCs/>
        </w:rPr>
        <w:t>Christian Piatt, Founder</w:t>
      </w:r>
      <w:r w:rsidRPr="00DD40E6">
        <w:br/>
        <w:t>Professional Mediations, LLC</w:t>
      </w:r>
      <w:r w:rsidRPr="00DD40E6">
        <w:br/>
      </w:r>
      <w:r w:rsidRPr="00DD40E6">
        <w:rPr>
          <w:rFonts w:ascii="Segoe UI Emoji" w:hAnsi="Segoe UI Emoji" w:cs="Segoe UI Emoji"/>
        </w:rPr>
        <w:t>📍</w:t>
      </w:r>
      <w:r w:rsidRPr="00DD40E6">
        <w:t xml:space="preserve"> Essex, Maryland</w:t>
      </w:r>
      <w:r w:rsidRPr="00DD40E6">
        <w:br/>
      </w:r>
      <w:r w:rsidRPr="00DD40E6">
        <w:rPr>
          <w:rFonts w:ascii="Segoe UI Emoji" w:hAnsi="Segoe UI Emoji" w:cs="Segoe UI Emoji"/>
        </w:rPr>
        <w:t>🌐</w:t>
      </w:r>
      <w:r w:rsidRPr="00DD40E6">
        <w:t xml:space="preserve"> </w:t>
      </w:r>
      <w:hyperlink r:id="rId6" w:history="1">
        <w:r w:rsidRPr="00DD40E6">
          <w:rPr>
            <w:rStyle w:val="Hyperlink"/>
          </w:rPr>
          <w:t>www.pro-mediations.com</w:t>
        </w:r>
      </w:hyperlink>
    </w:p>
    <w:p w14:paraId="121EE9C2" w14:textId="1C4AB8C7" w:rsidR="00856B02" w:rsidRDefault="00DD40E6" w:rsidP="00DD40E6">
      <w:pPr>
        <w:spacing w:line="240" w:lineRule="auto"/>
        <w:contextualSpacing/>
      </w:pPr>
      <w:hyperlink r:id="rId7" w:history="1">
        <w:r w:rsidRPr="00C54D4C">
          <w:rPr>
            <w:rStyle w:val="Hyperlink"/>
          </w:rPr>
          <w:t>Christian.piatt@pro-mediations.com</w:t>
        </w:r>
      </w:hyperlink>
      <w:r>
        <w:t xml:space="preserve"> </w:t>
      </w:r>
    </w:p>
    <w:p w14:paraId="0A0683B4" w14:textId="77777777" w:rsidR="00DD40E6" w:rsidRPr="00DD40E6" w:rsidRDefault="00DD40E6" w:rsidP="00DD40E6">
      <w:pPr>
        <w:spacing w:line="240" w:lineRule="auto"/>
        <w:contextualSpacing/>
        <w:jc w:val="center"/>
        <w:rPr>
          <w:b/>
          <w:bCs/>
        </w:rPr>
      </w:pPr>
      <w:r w:rsidRPr="00DD40E6">
        <w:rPr>
          <w:b/>
          <w:bCs/>
        </w:rPr>
        <w:lastRenderedPageBreak/>
        <w:t>Professional Mediations, LLC</w:t>
      </w:r>
    </w:p>
    <w:p w14:paraId="36F741FE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🌟</w:t>
      </w:r>
      <w:r w:rsidRPr="00DD40E6">
        <w:rPr>
          <w:b/>
          <w:bCs/>
        </w:rPr>
        <w:t xml:space="preserve"> Values Statement</w:t>
      </w:r>
    </w:p>
    <w:p w14:paraId="1BA80A5A" w14:textId="77777777" w:rsidR="00DD40E6" w:rsidRDefault="00DD40E6" w:rsidP="00DD40E6">
      <w:pPr>
        <w:spacing w:line="240" w:lineRule="auto"/>
        <w:contextualSpacing/>
      </w:pPr>
    </w:p>
    <w:p w14:paraId="46AB908E" w14:textId="48D12C94" w:rsidR="00DD40E6" w:rsidRDefault="00DD40E6" w:rsidP="00DD40E6">
      <w:pPr>
        <w:spacing w:line="240" w:lineRule="auto"/>
        <w:contextualSpacing/>
      </w:pPr>
      <w:r w:rsidRPr="00DD40E6">
        <w:t>At Professional Mediations, LLC, we believe conflict can be transformed into common ground when approached with dignity, clarity, and compassion.</w:t>
      </w:r>
      <w:r w:rsidRPr="00DD40E6">
        <w:br/>
        <w:t>Our work is guided by four core values:</w:t>
      </w:r>
    </w:p>
    <w:p w14:paraId="306D4ABC" w14:textId="77777777" w:rsidR="00DD40E6" w:rsidRPr="00DD40E6" w:rsidRDefault="00DD40E6" w:rsidP="00DD40E6">
      <w:pPr>
        <w:spacing w:line="240" w:lineRule="auto"/>
        <w:contextualSpacing/>
      </w:pPr>
    </w:p>
    <w:p w14:paraId="3ED564EA" w14:textId="77777777" w:rsidR="00DD40E6" w:rsidRDefault="00DD40E6" w:rsidP="00DD40E6">
      <w:pPr>
        <w:numPr>
          <w:ilvl w:val="0"/>
          <w:numId w:val="6"/>
        </w:numPr>
        <w:spacing w:line="240" w:lineRule="auto"/>
        <w:contextualSpacing/>
      </w:pPr>
      <w:r w:rsidRPr="00DD40E6">
        <w:t>Accountability: Every decision is transparent, traceable, and aligned with the goals of those we serve.</w:t>
      </w:r>
    </w:p>
    <w:p w14:paraId="1B8D29DF" w14:textId="77777777" w:rsidR="00DD40E6" w:rsidRPr="00DD40E6" w:rsidRDefault="00DD40E6" w:rsidP="00DD40E6">
      <w:pPr>
        <w:numPr>
          <w:ilvl w:val="0"/>
          <w:numId w:val="6"/>
        </w:numPr>
        <w:spacing w:line="240" w:lineRule="auto"/>
        <w:contextualSpacing/>
      </w:pPr>
      <w:r w:rsidRPr="00DD40E6">
        <w:t>Clarity: We simplify complex disputes into understandable paths toward resolution.</w:t>
      </w:r>
    </w:p>
    <w:p w14:paraId="118C00B8" w14:textId="77777777" w:rsidR="00DD40E6" w:rsidRPr="00DD40E6" w:rsidRDefault="00DD40E6" w:rsidP="00DD40E6">
      <w:pPr>
        <w:numPr>
          <w:ilvl w:val="0"/>
          <w:numId w:val="6"/>
        </w:numPr>
        <w:spacing w:line="240" w:lineRule="auto"/>
        <w:contextualSpacing/>
      </w:pPr>
      <w:r w:rsidRPr="00DD40E6">
        <w:t>Humility: We listen first, honor each perspective, and adapt with evidence</w:t>
      </w:r>
      <w:r w:rsidRPr="00DD40E6">
        <w:noBreakHyphen/>
        <w:t>based learning.</w:t>
      </w:r>
    </w:p>
    <w:p w14:paraId="430448DE" w14:textId="77777777" w:rsidR="00DD40E6" w:rsidRPr="00DD40E6" w:rsidRDefault="00DD40E6" w:rsidP="00DD40E6">
      <w:pPr>
        <w:numPr>
          <w:ilvl w:val="0"/>
          <w:numId w:val="6"/>
        </w:numPr>
        <w:spacing w:line="240" w:lineRule="auto"/>
        <w:contextualSpacing/>
      </w:pPr>
      <w:r w:rsidRPr="00DD40E6">
        <w:t>Preservation: We prioritize relationships, ensuring that resolution strengthens trust rather than erodes it.</w:t>
      </w:r>
    </w:p>
    <w:p w14:paraId="1AFBC003" w14:textId="77777777" w:rsidR="00DD40E6" w:rsidRDefault="00DD40E6" w:rsidP="00DD40E6">
      <w:pPr>
        <w:spacing w:line="240" w:lineRule="auto"/>
        <w:contextualSpacing/>
      </w:pPr>
    </w:p>
    <w:p w14:paraId="166C4511" w14:textId="6367A939" w:rsidR="00DD40E6" w:rsidRPr="00DD40E6" w:rsidRDefault="00DD40E6" w:rsidP="00DD40E6">
      <w:pPr>
        <w:spacing w:line="240" w:lineRule="auto"/>
        <w:contextualSpacing/>
      </w:pPr>
      <w:proofErr w:type="gramStart"/>
      <w:r w:rsidRPr="00DD40E6">
        <w:rPr>
          <w:rFonts w:ascii="Segoe UI Emoji" w:hAnsi="Segoe UI Emoji" w:cs="Segoe UI Emoji"/>
        </w:rPr>
        <w:t>👉</w:t>
      </w:r>
      <w:r w:rsidRPr="00DD40E6">
        <w:t xml:space="preserve"> </w:t>
      </w:r>
      <w:r>
        <w:t xml:space="preserve"> </w:t>
      </w:r>
      <w:r w:rsidRPr="00DD40E6">
        <w:t>We</w:t>
      </w:r>
      <w:proofErr w:type="gramEnd"/>
      <w:r w:rsidRPr="00DD40E6">
        <w:t xml:space="preserve"> are committed to creating safe spaces where frustration is relieved, fear is reduced, and confidence in outcomes is built.</w:t>
      </w:r>
    </w:p>
    <w:p w14:paraId="52A25D8A" w14:textId="19D9160E" w:rsidR="00DD40E6" w:rsidRPr="00DD40E6" w:rsidRDefault="00DD40E6" w:rsidP="00DD40E6">
      <w:pPr>
        <w:spacing w:line="240" w:lineRule="auto"/>
        <w:contextualSpacing/>
      </w:pPr>
    </w:p>
    <w:p w14:paraId="39EB5219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💡</w:t>
      </w:r>
      <w:r w:rsidRPr="00DD40E6">
        <w:rPr>
          <w:b/>
          <w:bCs/>
        </w:rPr>
        <w:t xml:space="preserve"> Value Proposition</w:t>
      </w:r>
    </w:p>
    <w:p w14:paraId="13B95031" w14:textId="382FCE3C" w:rsidR="00DD40E6" w:rsidRDefault="00DD40E6" w:rsidP="00DD40E6">
      <w:pPr>
        <w:spacing w:line="240" w:lineRule="auto"/>
        <w:contextualSpacing/>
      </w:pPr>
      <w:r w:rsidRPr="00DD40E6">
        <w:t>At Professional Mediations, LLC, we don’t just resolve disputes—we help people move from frustration, fear, and anger to clarity, confidence, and peace of mind.</w:t>
      </w:r>
    </w:p>
    <w:p w14:paraId="2FE5AF9D" w14:textId="77777777" w:rsidR="00DD40E6" w:rsidRPr="00DD40E6" w:rsidRDefault="00DD40E6" w:rsidP="00DD40E6">
      <w:pPr>
        <w:spacing w:line="240" w:lineRule="auto"/>
        <w:contextualSpacing/>
      </w:pPr>
    </w:p>
    <w:p w14:paraId="474629BD" w14:textId="77777777" w:rsidR="00DD40E6" w:rsidRPr="00DD40E6" w:rsidRDefault="00DD40E6" w:rsidP="00DD40E6">
      <w:pPr>
        <w:numPr>
          <w:ilvl w:val="0"/>
          <w:numId w:val="7"/>
        </w:numPr>
        <w:spacing w:line="240" w:lineRule="auto"/>
        <w:contextualSpacing/>
      </w:pPr>
      <w:r w:rsidRPr="00DD40E6">
        <w:t>Attorney</w:t>
      </w:r>
      <w:r w:rsidRPr="00DD40E6">
        <w:noBreakHyphen/>
        <w:t>Mediators, Nationally Certified (NACM): Bringing both legal expertise and nationally recognized mediation standards.</w:t>
      </w:r>
    </w:p>
    <w:p w14:paraId="69BC0B81" w14:textId="77777777" w:rsidR="00DD40E6" w:rsidRPr="00DD40E6" w:rsidRDefault="00DD40E6" w:rsidP="00DD40E6">
      <w:pPr>
        <w:numPr>
          <w:ilvl w:val="0"/>
          <w:numId w:val="7"/>
        </w:numPr>
        <w:spacing w:line="240" w:lineRule="auto"/>
        <w:contextualSpacing/>
      </w:pPr>
      <w:r w:rsidRPr="00DD40E6">
        <w:t>Emotional Shift at the Core: Mediation transforms the experience of conflict—turning tension into dialogue, mistrust into understanding, and stalemate into forward movement.</w:t>
      </w:r>
    </w:p>
    <w:p w14:paraId="6E123784" w14:textId="77777777" w:rsidR="00DD40E6" w:rsidRPr="00DD40E6" w:rsidRDefault="00DD40E6" w:rsidP="00DD40E6">
      <w:pPr>
        <w:numPr>
          <w:ilvl w:val="0"/>
          <w:numId w:val="7"/>
        </w:numPr>
        <w:spacing w:line="240" w:lineRule="auto"/>
        <w:contextualSpacing/>
      </w:pPr>
      <w:r w:rsidRPr="00DD40E6">
        <w:t>Relationship</w:t>
      </w:r>
      <w:r w:rsidRPr="00DD40E6">
        <w:noBreakHyphen/>
        <w:t>Preserving Outcomes: Instead of winners and losers, participants leave with dignity intact and trust strengthened.</w:t>
      </w:r>
    </w:p>
    <w:p w14:paraId="4BE8B31F" w14:textId="77777777" w:rsidR="00DD40E6" w:rsidRPr="00DD40E6" w:rsidRDefault="00DD40E6" w:rsidP="00DD40E6">
      <w:pPr>
        <w:numPr>
          <w:ilvl w:val="0"/>
          <w:numId w:val="7"/>
        </w:numPr>
        <w:spacing w:line="240" w:lineRule="auto"/>
        <w:contextualSpacing/>
      </w:pPr>
      <w:r w:rsidRPr="00DD40E6">
        <w:t>Community Impact: Families, workplaces, and congregations gain healthier ways to address conflict, reducing stress and building resilience.</w:t>
      </w:r>
    </w:p>
    <w:p w14:paraId="1C990544" w14:textId="77777777" w:rsidR="00DD40E6" w:rsidRDefault="00DD40E6" w:rsidP="00DD40E6">
      <w:pPr>
        <w:spacing w:line="240" w:lineRule="auto"/>
        <w:contextualSpacing/>
        <w:rPr>
          <w:rFonts w:ascii="Segoe UI Emoji" w:hAnsi="Segoe UI Emoji" w:cs="Segoe UI Emoji"/>
        </w:rPr>
      </w:pPr>
    </w:p>
    <w:p w14:paraId="392C82F4" w14:textId="198EF6A6" w:rsidR="00DD40E6" w:rsidRPr="00DD40E6" w:rsidRDefault="00DD40E6" w:rsidP="00DD40E6">
      <w:pPr>
        <w:spacing w:line="240" w:lineRule="auto"/>
        <w:contextualSpacing/>
      </w:pPr>
      <w:r w:rsidRPr="00DD40E6">
        <w:rPr>
          <w:rFonts w:ascii="Segoe UI Emoji" w:hAnsi="Segoe UI Emoji" w:cs="Segoe UI Emoji"/>
        </w:rPr>
        <w:t>👉</w:t>
      </w:r>
      <w:r w:rsidRPr="00DD40E6">
        <w:t xml:space="preserve"> In short: </w:t>
      </w:r>
      <w:r w:rsidRPr="00DD40E6">
        <w:rPr>
          <w:i/>
          <w:iCs/>
        </w:rPr>
        <w:t>We guide people through the emotional storm of conflict toward common ground, where resolution feels safe, respectful, and empowering.</w:t>
      </w:r>
    </w:p>
    <w:p w14:paraId="7BA8AA8C" w14:textId="0388E76B" w:rsidR="00DD40E6" w:rsidRPr="00DD40E6" w:rsidRDefault="00DD40E6" w:rsidP="00DD40E6">
      <w:pPr>
        <w:spacing w:line="240" w:lineRule="auto"/>
        <w:contextualSpacing/>
      </w:pPr>
    </w:p>
    <w:p w14:paraId="10A3A9E2" w14:textId="77777777" w:rsid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🌟</w:t>
      </w:r>
      <w:r w:rsidRPr="00DD40E6">
        <w:rPr>
          <w:b/>
          <w:bCs/>
        </w:rPr>
        <w:t xml:space="preserve"> Tagline Options</w:t>
      </w:r>
    </w:p>
    <w:p w14:paraId="71B901AA" w14:textId="77777777" w:rsidR="00DD40E6" w:rsidRPr="00DD40E6" w:rsidRDefault="00DD40E6" w:rsidP="00DD40E6">
      <w:pPr>
        <w:numPr>
          <w:ilvl w:val="0"/>
          <w:numId w:val="8"/>
        </w:numPr>
        <w:spacing w:line="240" w:lineRule="auto"/>
        <w:contextualSpacing/>
      </w:pPr>
      <w:r w:rsidRPr="00DD40E6">
        <w:t>“From frustration and fear to clarity and confidence—Professional Mediations helps you find common ground.”</w:t>
      </w:r>
    </w:p>
    <w:p w14:paraId="6181CA4C" w14:textId="77777777" w:rsidR="00DD40E6" w:rsidRPr="00DD40E6" w:rsidRDefault="00DD40E6" w:rsidP="00DD40E6">
      <w:pPr>
        <w:numPr>
          <w:ilvl w:val="0"/>
          <w:numId w:val="8"/>
        </w:numPr>
        <w:spacing w:line="240" w:lineRule="auto"/>
        <w:contextualSpacing/>
      </w:pPr>
      <w:r w:rsidRPr="00DD40E6">
        <w:t>“We transform conflict into dialogue, mistrust into understanding, and anger into peace of mind.”</w:t>
      </w:r>
    </w:p>
    <w:p w14:paraId="4B3AA30B" w14:textId="77777777" w:rsidR="00DD40E6" w:rsidRPr="00DD40E6" w:rsidRDefault="00DD40E6" w:rsidP="00DD40E6">
      <w:pPr>
        <w:numPr>
          <w:ilvl w:val="0"/>
          <w:numId w:val="8"/>
        </w:numPr>
        <w:spacing w:line="240" w:lineRule="auto"/>
        <w:contextualSpacing/>
      </w:pPr>
      <w:r w:rsidRPr="00DD40E6">
        <w:t>“Guiding people through the storm of conflict toward resolution that feels safe, respectful, and empowering.”</w:t>
      </w:r>
    </w:p>
    <w:p w14:paraId="13FA1E7C" w14:textId="4E4EAD39" w:rsidR="00DD40E6" w:rsidRDefault="00DD40E6">
      <w:r>
        <w:br w:type="page"/>
      </w:r>
    </w:p>
    <w:p w14:paraId="342D5D08" w14:textId="36691FFC" w:rsidR="00DD40E6" w:rsidRPr="00DD40E6" w:rsidRDefault="00DD40E6" w:rsidP="00DD40E6">
      <w:pPr>
        <w:spacing w:line="240" w:lineRule="auto"/>
        <w:contextualSpacing/>
        <w:jc w:val="center"/>
        <w:rPr>
          <w:b/>
          <w:bCs/>
        </w:rPr>
      </w:pPr>
      <w:r>
        <w:rPr>
          <w:b/>
          <w:bCs/>
        </w:rPr>
        <w:lastRenderedPageBreak/>
        <w:t>P</w:t>
      </w:r>
      <w:r w:rsidRPr="00DD40E6">
        <w:rPr>
          <w:b/>
          <w:bCs/>
        </w:rPr>
        <w:t>rofessional Mediations, LLC</w:t>
      </w:r>
    </w:p>
    <w:p w14:paraId="4B56D2AC" w14:textId="77777777" w:rsidR="00DD40E6" w:rsidRDefault="00DD40E6" w:rsidP="00DD40E6">
      <w:pPr>
        <w:spacing w:line="240" w:lineRule="auto"/>
        <w:contextualSpacing/>
        <w:jc w:val="center"/>
        <w:rPr>
          <w:b/>
          <w:bCs/>
        </w:rPr>
      </w:pPr>
      <w:r w:rsidRPr="00DD40E6">
        <w:rPr>
          <w:b/>
          <w:bCs/>
        </w:rPr>
        <w:t>From Conflict to Common Ground</w:t>
      </w:r>
    </w:p>
    <w:p w14:paraId="71D7CE90" w14:textId="77777777" w:rsidR="00DD40E6" w:rsidRDefault="00DD40E6" w:rsidP="00DD40E6">
      <w:pPr>
        <w:spacing w:line="240" w:lineRule="auto"/>
        <w:contextualSpacing/>
        <w:rPr>
          <w:b/>
          <w:bCs/>
        </w:rPr>
      </w:pPr>
    </w:p>
    <w:p w14:paraId="7C4C8871" w14:textId="1E483064" w:rsidR="00DD40E6" w:rsidRPr="00DD40E6" w:rsidRDefault="00DD40E6" w:rsidP="00DD40E6">
      <w:pPr>
        <w:spacing w:line="240" w:lineRule="auto"/>
        <w:contextualSpacing/>
        <w:jc w:val="center"/>
      </w:pPr>
      <w:r>
        <w:rPr>
          <w:b/>
          <w:bCs/>
        </w:rPr>
        <w:t>Basic Business Plan</w:t>
      </w:r>
    </w:p>
    <w:p w14:paraId="240A6D53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🌟</w:t>
      </w:r>
      <w:r w:rsidRPr="00DD40E6">
        <w:rPr>
          <w:b/>
          <w:bCs/>
        </w:rPr>
        <w:t xml:space="preserve"> Mission</w:t>
      </w:r>
    </w:p>
    <w:p w14:paraId="3F10C804" w14:textId="77777777" w:rsidR="00DD40E6" w:rsidRPr="00DD40E6" w:rsidRDefault="00DD40E6" w:rsidP="00DD40E6">
      <w:pPr>
        <w:spacing w:line="240" w:lineRule="auto"/>
        <w:contextualSpacing/>
      </w:pPr>
      <w:r w:rsidRPr="00DD40E6">
        <w:t>Transform conflict into common ground through relationship</w:t>
      </w:r>
      <w:r w:rsidRPr="00DD40E6">
        <w:noBreakHyphen/>
        <w:t>preserving mediation that reduces frustration, addresses fear, and builds confidence in outcomes.</w:t>
      </w:r>
    </w:p>
    <w:p w14:paraId="05B60409" w14:textId="77777777" w:rsidR="00DD40E6" w:rsidRDefault="00DD40E6" w:rsidP="00DD40E6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</w:p>
    <w:p w14:paraId="102963AB" w14:textId="722161E8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✅</w:t>
      </w:r>
      <w:r w:rsidRPr="00DD40E6">
        <w:rPr>
          <w:b/>
          <w:bCs/>
        </w:rPr>
        <w:t xml:space="preserve"> Services</w:t>
      </w:r>
    </w:p>
    <w:p w14:paraId="1EE15192" w14:textId="77777777" w:rsidR="00DD40E6" w:rsidRPr="00DD40E6" w:rsidRDefault="00DD40E6" w:rsidP="00DD40E6">
      <w:pPr>
        <w:numPr>
          <w:ilvl w:val="0"/>
          <w:numId w:val="9"/>
        </w:numPr>
        <w:spacing w:line="240" w:lineRule="auto"/>
        <w:contextualSpacing/>
      </w:pPr>
      <w:r w:rsidRPr="00DD40E6">
        <w:t>Family Mediation: Estate disputes, parenting conflicts, relationship challenges.</w:t>
      </w:r>
    </w:p>
    <w:p w14:paraId="45030C3B" w14:textId="77777777" w:rsidR="00DD40E6" w:rsidRPr="00DD40E6" w:rsidRDefault="00DD40E6" w:rsidP="00DD40E6">
      <w:pPr>
        <w:numPr>
          <w:ilvl w:val="0"/>
          <w:numId w:val="9"/>
        </w:numPr>
        <w:spacing w:line="240" w:lineRule="auto"/>
        <w:contextualSpacing/>
      </w:pPr>
      <w:r w:rsidRPr="00DD40E6">
        <w:t>Workplace Mediation: Employee disputes, team breakdowns, organizational conflict.</w:t>
      </w:r>
    </w:p>
    <w:p w14:paraId="20F90422" w14:textId="77777777" w:rsidR="00DD40E6" w:rsidRPr="00DD40E6" w:rsidRDefault="00DD40E6" w:rsidP="00DD40E6">
      <w:pPr>
        <w:numPr>
          <w:ilvl w:val="0"/>
          <w:numId w:val="9"/>
        </w:numPr>
        <w:spacing w:line="240" w:lineRule="auto"/>
        <w:contextualSpacing/>
      </w:pPr>
      <w:r w:rsidRPr="00DD40E6">
        <w:t>Community Mediation: Churches, veterans’ groups, neighborhood issues.</w:t>
      </w:r>
    </w:p>
    <w:p w14:paraId="0C2057E2" w14:textId="77777777" w:rsidR="00DD40E6" w:rsidRPr="00DD40E6" w:rsidRDefault="00DD40E6" w:rsidP="00DD40E6">
      <w:pPr>
        <w:numPr>
          <w:ilvl w:val="0"/>
          <w:numId w:val="9"/>
        </w:numPr>
        <w:spacing w:line="240" w:lineRule="auto"/>
        <w:contextualSpacing/>
      </w:pPr>
      <w:r w:rsidRPr="00DD40E6">
        <w:t>Legal Mediation: Conducted by attorney</w:t>
      </w:r>
      <w:r w:rsidRPr="00DD40E6">
        <w:noBreakHyphen/>
        <w:t>mediators, nationally certified through NACM.</w:t>
      </w:r>
    </w:p>
    <w:p w14:paraId="225D58B8" w14:textId="77777777" w:rsidR="00DD40E6" w:rsidRDefault="00DD40E6" w:rsidP="00DD40E6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</w:p>
    <w:p w14:paraId="33BCF53B" w14:textId="581E6D8B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💡</w:t>
      </w:r>
      <w:r w:rsidRPr="00DD40E6">
        <w:rPr>
          <w:b/>
          <w:bCs/>
        </w:rPr>
        <w:t xml:space="preserve"> Value Proposition</w:t>
      </w:r>
    </w:p>
    <w:p w14:paraId="7318ABD3" w14:textId="77777777" w:rsidR="00DD40E6" w:rsidRPr="00DD40E6" w:rsidRDefault="00DD40E6" w:rsidP="00DD40E6">
      <w:pPr>
        <w:spacing w:line="240" w:lineRule="auto"/>
        <w:ind w:left="360"/>
        <w:contextualSpacing/>
      </w:pPr>
      <w:r w:rsidRPr="00DD40E6">
        <w:t xml:space="preserve">We don’t just resolve </w:t>
      </w:r>
      <w:proofErr w:type="gramStart"/>
      <w:r w:rsidRPr="00DD40E6">
        <w:t>disputes—</w:t>
      </w:r>
      <w:proofErr w:type="gramEnd"/>
      <w:r w:rsidRPr="00DD40E6">
        <w:t>we help people move from frustration, fear, and anger to clarity, confidence, and peace of mind.</w:t>
      </w:r>
    </w:p>
    <w:p w14:paraId="1484C43A" w14:textId="77777777" w:rsidR="00DD40E6" w:rsidRPr="00DD40E6" w:rsidRDefault="00DD40E6" w:rsidP="00DD40E6">
      <w:pPr>
        <w:numPr>
          <w:ilvl w:val="0"/>
          <w:numId w:val="10"/>
        </w:numPr>
        <w:spacing w:line="240" w:lineRule="auto"/>
        <w:contextualSpacing/>
      </w:pPr>
      <w:r w:rsidRPr="00DD40E6">
        <w:t>Attorney</w:t>
      </w:r>
      <w:r w:rsidRPr="00DD40E6">
        <w:noBreakHyphen/>
        <w:t>mediators with NACM certification.</w:t>
      </w:r>
    </w:p>
    <w:p w14:paraId="4468A13D" w14:textId="77777777" w:rsidR="00DD40E6" w:rsidRPr="00DD40E6" w:rsidRDefault="00DD40E6" w:rsidP="00DD40E6">
      <w:pPr>
        <w:numPr>
          <w:ilvl w:val="0"/>
          <w:numId w:val="10"/>
        </w:numPr>
        <w:spacing w:line="240" w:lineRule="auto"/>
        <w:contextualSpacing/>
      </w:pPr>
      <w:r w:rsidRPr="00DD40E6">
        <w:t>Emotional shift at the core: tension → dialogue, mistrust → understanding, stalemate → forward movement.</w:t>
      </w:r>
    </w:p>
    <w:p w14:paraId="7CFE7587" w14:textId="77777777" w:rsidR="00DD40E6" w:rsidRPr="00DD40E6" w:rsidRDefault="00DD40E6" w:rsidP="00DD40E6">
      <w:pPr>
        <w:numPr>
          <w:ilvl w:val="0"/>
          <w:numId w:val="10"/>
        </w:numPr>
        <w:spacing w:line="240" w:lineRule="auto"/>
        <w:contextualSpacing/>
      </w:pPr>
      <w:r w:rsidRPr="00DD40E6">
        <w:t>Relationship</w:t>
      </w:r>
      <w:r w:rsidRPr="00DD40E6">
        <w:noBreakHyphen/>
        <w:t>preserving outcomes that strengthen trust.</w:t>
      </w:r>
    </w:p>
    <w:p w14:paraId="48EFAA1D" w14:textId="77777777" w:rsidR="00DD40E6" w:rsidRPr="00DD40E6" w:rsidRDefault="00DD40E6" w:rsidP="00DD40E6">
      <w:pPr>
        <w:numPr>
          <w:ilvl w:val="0"/>
          <w:numId w:val="10"/>
        </w:numPr>
        <w:spacing w:line="240" w:lineRule="auto"/>
        <w:contextualSpacing/>
      </w:pPr>
      <w:r w:rsidRPr="00DD40E6">
        <w:t>Community impact: healthier families, workplaces, and congregations.</w:t>
      </w:r>
    </w:p>
    <w:p w14:paraId="2D5DEDEF" w14:textId="32C57F66" w:rsidR="00DD40E6" w:rsidRPr="00DD40E6" w:rsidRDefault="00DD40E6" w:rsidP="00DD40E6">
      <w:pPr>
        <w:spacing w:line="240" w:lineRule="auto"/>
        <w:contextualSpacing/>
      </w:pPr>
    </w:p>
    <w:p w14:paraId="077DA3AC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📌</w:t>
      </w:r>
      <w:r w:rsidRPr="00DD40E6">
        <w:rPr>
          <w:b/>
          <w:bCs/>
        </w:rPr>
        <w:t xml:space="preserve"> Current Progress</w:t>
      </w:r>
    </w:p>
    <w:p w14:paraId="79FCB9A6" w14:textId="77777777" w:rsidR="00DD40E6" w:rsidRPr="00DD40E6" w:rsidRDefault="00DD40E6" w:rsidP="00DD40E6">
      <w:pPr>
        <w:numPr>
          <w:ilvl w:val="0"/>
          <w:numId w:val="11"/>
        </w:numPr>
        <w:spacing w:line="240" w:lineRule="auto"/>
        <w:contextualSpacing/>
      </w:pPr>
      <w:r w:rsidRPr="00DD40E6">
        <w:t>Facebook campaign launched with values</w:t>
      </w:r>
      <w:r w:rsidRPr="00DD40E6">
        <w:noBreakHyphen/>
        <w:t>driven messaging.</w:t>
      </w:r>
    </w:p>
    <w:p w14:paraId="6F6B1009" w14:textId="77777777" w:rsidR="00DD40E6" w:rsidRPr="00DD40E6" w:rsidRDefault="00DD40E6" w:rsidP="00DD40E6">
      <w:pPr>
        <w:numPr>
          <w:ilvl w:val="0"/>
          <w:numId w:val="11"/>
        </w:numPr>
        <w:spacing w:line="240" w:lineRule="auto"/>
        <w:contextualSpacing/>
      </w:pPr>
      <w:r w:rsidRPr="00DD40E6">
        <w:t>Outreach log tracking counselors, attorneys, and community leaders.</w:t>
      </w:r>
    </w:p>
    <w:p w14:paraId="7953177C" w14:textId="77777777" w:rsidR="00DD40E6" w:rsidRPr="00DD40E6" w:rsidRDefault="00DD40E6" w:rsidP="00DD40E6">
      <w:pPr>
        <w:numPr>
          <w:ilvl w:val="0"/>
          <w:numId w:val="11"/>
        </w:numPr>
        <w:spacing w:line="240" w:lineRule="auto"/>
        <w:contextualSpacing/>
      </w:pPr>
      <w:r w:rsidRPr="00DD40E6">
        <w:t>Website development underway.</w:t>
      </w:r>
    </w:p>
    <w:p w14:paraId="03B8F7BF" w14:textId="77777777" w:rsidR="00DD40E6" w:rsidRPr="00DD40E6" w:rsidRDefault="00DD40E6" w:rsidP="00DD40E6">
      <w:pPr>
        <w:numPr>
          <w:ilvl w:val="0"/>
          <w:numId w:val="11"/>
        </w:numPr>
        <w:spacing w:line="240" w:lineRule="auto"/>
        <w:contextualSpacing/>
      </w:pPr>
      <w:r w:rsidRPr="00DD40E6">
        <w:t xml:space="preserve">Bid submitted to BCPS; </w:t>
      </w:r>
      <w:proofErr w:type="spellStart"/>
      <w:r w:rsidRPr="00DD40E6">
        <w:t>AnswerNet</w:t>
      </w:r>
      <w:proofErr w:type="spellEnd"/>
      <w:r w:rsidRPr="00DD40E6">
        <w:t xml:space="preserve"> service live.</w:t>
      </w:r>
    </w:p>
    <w:p w14:paraId="6A050C10" w14:textId="650669AF" w:rsidR="00DD40E6" w:rsidRPr="00DD40E6" w:rsidRDefault="00DD40E6" w:rsidP="00DD40E6">
      <w:pPr>
        <w:spacing w:line="240" w:lineRule="auto"/>
        <w:contextualSpacing/>
      </w:pPr>
    </w:p>
    <w:p w14:paraId="5EACAC0F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🎯</w:t>
      </w:r>
      <w:r w:rsidRPr="00DD40E6">
        <w:rPr>
          <w:b/>
          <w:bCs/>
        </w:rPr>
        <w:t xml:space="preserve"> Goals</w:t>
      </w:r>
    </w:p>
    <w:p w14:paraId="2151AB05" w14:textId="77777777" w:rsidR="00DD40E6" w:rsidRPr="00DD40E6" w:rsidRDefault="00DD40E6" w:rsidP="00DD40E6">
      <w:pPr>
        <w:spacing w:line="240" w:lineRule="auto"/>
        <w:contextualSpacing/>
      </w:pPr>
      <w:r w:rsidRPr="00DD40E6">
        <w:rPr>
          <w:b/>
          <w:bCs/>
        </w:rPr>
        <w:t>Short</w:t>
      </w:r>
      <w:r w:rsidRPr="00DD40E6">
        <w:rPr>
          <w:b/>
          <w:bCs/>
        </w:rPr>
        <w:noBreakHyphen/>
        <w:t>Term (30–90 days):</w:t>
      </w:r>
      <w:r w:rsidRPr="00DD40E6">
        <w:t xml:space="preserve"> Expand visibility, refine website, secure workshops, track outreach conversions.</w:t>
      </w:r>
      <w:r w:rsidRPr="00DD40E6">
        <w:br/>
      </w:r>
      <w:r w:rsidRPr="00DD40E6">
        <w:rPr>
          <w:b/>
          <w:bCs/>
        </w:rPr>
        <w:t>Mid</w:t>
      </w:r>
      <w:r w:rsidRPr="00DD40E6">
        <w:rPr>
          <w:b/>
          <w:bCs/>
        </w:rPr>
        <w:noBreakHyphen/>
        <w:t>Term (6–12 months):</w:t>
      </w:r>
      <w:r w:rsidRPr="00DD40E6">
        <w:t xml:space="preserve"> Build referral network, secure institutional contracts, establish credibility through testimonials.</w:t>
      </w:r>
      <w:r w:rsidRPr="00DD40E6">
        <w:br/>
      </w:r>
      <w:r w:rsidRPr="00DD40E6">
        <w:rPr>
          <w:b/>
          <w:bCs/>
        </w:rPr>
        <w:t>Long</w:t>
      </w:r>
      <w:r w:rsidRPr="00DD40E6">
        <w:rPr>
          <w:b/>
          <w:bCs/>
        </w:rPr>
        <w:noBreakHyphen/>
        <w:t>Term (1–3 years):</w:t>
      </w:r>
      <w:r w:rsidRPr="00DD40E6">
        <w:t xml:space="preserve"> Position PM as the trusted mediation resource in Essex/Baltimore, set precedent for confidentiality/disability rights, embed mediation as a community skill.</w:t>
      </w:r>
    </w:p>
    <w:p w14:paraId="551AA40D" w14:textId="42114C1F" w:rsidR="00DD40E6" w:rsidRPr="00DD40E6" w:rsidRDefault="00DD40E6" w:rsidP="00DD40E6">
      <w:pPr>
        <w:spacing w:line="240" w:lineRule="auto"/>
        <w:contextualSpacing/>
      </w:pPr>
    </w:p>
    <w:p w14:paraId="7A145A44" w14:textId="77777777" w:rsidR="00DD40E6" w:rsidRPr="00DD40E6" w:rsidRDefault="00DD40E6" w:rsidP="00DD40E6">
      <w:pPr>
        <w:spacing w:line="240" w:lineRule="auto"/>
        <w:contextualSpacing/>
        <w:rPr>
          <w:b/>
          <w:bCs/>
        </w:rPr>
      </w:pPr>
      <w:r w:rsidRPr="00DD40E6">
        <w:rPr>
          <w:rFonts w:ascii="Segoe UI Emoji" w:hAnsi="Segoe UI Emoji" w:cs="Segoe UI Emoji"/>
          <w:b/>
          <w:bCs/>
        </w:rPr>
        <w:t>📞</w:t>
      </w:r>
      <w:r w:rsidRPr="00DD40E6">
        <w:rPr>
          <w:b/>
          <w:bCs/>
        </w:rPr>
        <w:t xml:space="preserve"> Contact</w:t>
      </w:r>
    </w:p>
    <w:p w14:paraId="3B58341B" w14:textId="3E806D52" w:rsidR="00DD40E6" w:rsidRPr="00DD40E6" w:rsidRDefault="00DD40E6" w:rsidP="00DD40E6">
      <w:pPr>
        <w:spacing w:line="240" w:lineRule="auto"/>
        <w:contextualSpacing/>
      </w:pPr>
      <w:r w:rsidRPr="00DD40E6">
        <w:rPr>
          <w:b/>
          <w:bCs/>
        </w:rPr>
        <w:t>Christian Piatt, Founder</w:t>
      </w:r>
      <w:r>
        <w:rPr>
          <w:b/>
          <w:bCs/>
        </w:rPr>
        <w:t xml:space="preserve"> / </w:t>
      </w:r>
      <w:hyperlink r:id="rId8" w:history="1">
        <w:r w:rsidRPr="00C54D4C">
          <w:rPr>
            <w:rStyle w:val="Hyperlink"/>
            <w:b/>
            <w:bCs/>
          </w:rPr>
          <w:t>Christian.piatt@pro-mediations.com</w:t>
        </w:r>
      </w:hyperlink>
      <w:r>
        <w:rPr>
          <w:b/>
          <w:bCs/>
        </w:rPr>
        <w:t xml:space="preserve"> </w:t>
      </w:r>
      <w:r w:rsidRPr="00DD40E6">
        <w:br/>
        <w:t>Professional Mediations, LLC</w:t>
      </w:r>
      <w:r>
        <w:t xml:space="preserve"> / </w:t>
      </w:r>
      <w:hyperlink r:id="rId9" w:history="1">
        <w:r w:rsidRPr="00C54D4C">
          <w:rPr>
            <w:rStyle w:val="Hyperlink"/>
          </w:rPr>
          <w:t>www.pro-mediations.com</w:t>
        </w:r>
      </w:hyperlink>
      <w:r>
        <w:t xml:space="preserve"> </w:t>
      </w:r>
      <w:r w:rsidRPr="00DD40E6">
        <w:br/>
      </w:r>
    </w:p>
    <w:sectPr w:rsidR="00DD40E6" w:rsidRPr="00DD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351"/>
    <w:multiLevelType w:val="multilevel"/>
    <w:tmpl w:val="780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477BB"/>
    <w:multiLevelType w:val="multilevel"/>
    <w:tmpl w:val="076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0576"/>
    <w:multiLevelType w:val="multilevel"/>
    <w:tmpl w:val="469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23F56"/>
    <w:multiLevelType w:val="multilevel"/>
    <w:tmpl w:val="FE8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26767"/>
    <w:multiLevelType w:val="multilevel"/>
    <w:tmpl w:val="324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004D"/>
    <w:multiLevelType w:val="multilevel"/>
    <w:tmpl w:val="4ED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80974"/>
    <w:multiLevelType w:val="multilevel"/>
    <w:tmpl w:val="999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94F47"/>
    <w:multiLevelType w:val="multilevel"/>
    <w:tmpl w:val="5F4A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B6ABD"/>
    <w:multiLevelType w:val="multilevel"/>
    <w:tmpl w:val="444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73AF5"/>
    <w:multiLevelType w:val="multilevel"/>
    <w:tmpl w:val="029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85AF9"/>
    <w:multiLevelType w:val="multilevel"/>
    <w:tmpl w:val="B27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25590">
    <w:abstractNumId w:val="6"/>
  </w:num>
  <w:num w:numId="2" w16cid:durableId="1081944574">
    <w:abstractNumId w:val="0"/>
  </w:num>
  <w:num w:numId="3" w16cid:durableId="2002542222">
    <w:abstractNumId w:val="4"/>
  </w:num>
  <w:num w:numId="4" w16cid:durableId="1977297889">
    <w:abstractNumId w:val="3"/>
  </w:num>
  <w:num w:numId="5" w16cid:durableId="833646551">
    <w:abstractNumId w:val="1"/>
  </w:num>
  <w:num w:numId="6" w16cid:durableId="1062019906">
    <w:abstractNumId w:val="10"/>
  </w:num>
  <w:num w:numId="7" w16cid:durableId="1744447008">
    <w:abstractNumId w:val="9"/>
  </w:num>
  <w:num w:numId="8" w16cid:durableId="293097610">
    <w:abstractNumId w:val="8"/>
  </w:num>
  <w:num w:numId="9" w16cid:durableId="1655525249">
    <w:abstractNumId w:val="5"/>
  </w:num>
  <w:num w:numId="10" w16cid:durableId="1793593345">
    <w:abstractNumId w:val="7"/>
  </w:num>
  <w:num w:numId="11" w16cid:durableId="646277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E6"/>
    <w:rsid w:val="00124073"/>
    <w:rsid w:val="00856B02"/>
    <w:rsid w:val="008B3346"/>
    <w:rsid w:val="00DD40E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F3F4"/>
  <w15:chartTrackingRefBased/>
  <w15:docId w15:val="{3F56C13A-52BC-4BF5-97FE-26DFB1EC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.piatt@pro-mediations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hristian.piatt@pro-media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o-mediations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pro-mediat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F110B-9141-4C94-8233-83F818C23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754</Words>
  <Characters>5005</Characters>
  <Application>Microsoft Office Word</Application>
  <DocSecurity>0</DocSecurity>
  <Lines>106</Lines>
  <Paragraphs>84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2025-12-03T17:02:00Z</dcterms:created>
  <dcterms:modified xsi:type="dcterms:W3CDTF">2025-12-03T17:12:00Z</dcterms:modified>
</cp:coreProperties>
</file>