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46595" w14:textId="77777777" w:rsidR="00CD6397" w:rsidRDefault="00CD6397" w:rsidP="00CD6397">
      <w:pPr>
        <w:rPr>
          <w:b/>
          <w:bCs/>
        </w:rPr>
      </w:pPr>
      <w:r>
        <w:rPr>
          <w:b/>
          <w:bCs/>
        </w:rPr>
        <w:t>GitHub Repository Link</w:t>
      </w:r>
    </w:p>
    <w:p w14:paraId="0D79DBF9" w14:textId="77777777" w:rsidR="00CD6397" w:rsidRDefault="00AC3853" w:rsidP="00CD6397">
      <w:hyperlink r:id="rId5" w:history="1">
        <w:r w:rsidR="00CD6397">
          <w:rPr>
            <w:rStyle w:val="Hyperlink"/>
          </w:rPr>
          <w:t>https://github.com/christopherkngo/1973352_ChristopherNgo_TCSMEANStackTraining</w:t>
        </w:r>
      </w:hyperlink>
    </w:p>
    <w:p w14:paraId="16F8A6F1" w14:textId="77777777" w:rsidR="00CD6397" w:rsidRPr="00CD6397" w:rsidRDefault="00CD6397" w:rsidP="00CD6397">
      <w:pPr>
        <w:rPr>
          <w:b/>
          <w:bCs/>
        </w:rPr>
      </w:pPr>
      <w:r w:rsidRPr="00CD6397">
        <w:rPr>
          <w:b/>
          <w:bCs/>
        </w:rPr>
        <w:t>GitHub Project Folder</w:t>
      </w:r>
    </w:p>
    <w:p w14:paraId="5C2929F7" w14:textId="3FC3FB83" w:rsidR="00CD6397" w:rsidRDefault="00CD6397" w:rsidP="00CD6397">
      <w:r w:rsidRPr="00CD6397">
        <w:t>1973352_ChristopherNgo_TCSMEANStackTraining/</w:t>
      </w:r>
      <w:r w:rsidR="006F3BBA">
        <w:t>Team Budget Planner</w:t>
      </w:r>
      <w:r w:rsidRPr="00CD6397">
        <w:t>/</w:t>
      </w:r>
    </w:p>
    <w:p w14:paraId="327647D9" w14:textId="77777777" w:rsidR="00CD6397" w:rsidRDefault="00CD6397" w:rsidP="00CD6397"/>
    <w:p w14:paraId="5603AA0F" w14:textId="4A98A0A3" w:rsidR="00ED6667" w:rsidRPr="00CD6397" w:rsidRDefault="00CD6397" w:rsidP="00CD6397">
      <w:pPr>
        <w:rPr>
          <w:b/>
          <w:bCs/>
        </w:rPr>
      </w:pPr>
      <w:r w:rsidRPr="00CD6397">
        <w:rPr>
          <w:b/>
          <w:bCs/>
        </w:rPr>
        <w:t>Project Details:</w:t>
      </w:r>
    </w:p>
    <w:p w14:paraId="02C36857" w14:textId="5D4D694C" w:rsidR="00CD6397" w:rsidRDefault="006F3BBA" w:rsidP="00CD6397">
      <w:r>
        <w:t>Open index.html to start the Team Budget Planner application</w:t>
      </w:r>
      <w:r w:rsidR="00AC3853">
        <w:t>.</w:t>
      </w:r>
      <w:r>
        <w:t xml:space="preserve"> </w:t>
      </w:r>
    </w:p>
    <w:p w14:paraId="466FCD78" w14:textId="43BC1429" w:rsidR="006F3BBA" w:rsidRDefault="006F3BBA" w:rsidP="006F3BBA">
      <w:pPr>
        <w:pStyle w:val="ListParagraph"/>
        <w:numPr>
          <w:ilvl w:val="0"/>
          <w:numId w:val="1"/>
        </w:numPr>
      </w:pPr>
      <w:r>
        <w:t xml:space="preserve">index.html is the main page of the Team Budget planner which has links to program managers page and finance </w:t>
      </w:r>
      <w:proofErr w:type="gramStart"/>
      <w:r>
        <w:t>teams</w:t>
      </w:r>
      <w:proofErr w:type="gramEnd"/>
      <w:r>
        <w:t xml:space="preserve"> page</w:t>
      </w:r>
    </w:p>
    <w:p w14:paraId="243E84A7" w14:textId="215E4A4E" w:rsidR="006F3BBA" w:rsidRDefault="006F3BBA" w:rsidP="006F3BBA">
      <w:pPr>
        <w:pStyle w:val="ListParagraph"/>
        <w:numPr>
          <w:ilvl w:val="0"/>
          <w:numId w:val="1"/>
        </w:numPr>
      </w:pPr>
      <w:r>
        <w:t xml:space="preserve">programManagers.html allow the user to input client name, project name, and budget to add to the list of budgets displayed on the finance </w:t>
      </w:r>
      <w:proofErr w:type="gramStart"/>
      <w:r>
        <w:t>teams</w:t>
      </w:r>
      <w:proofErr w:type="gramEnd"/>
      <w:r>
        <w:t xml:space="preserve"> page</w:t>
      </w:r>
    </w:p>
    <w:p w14:paraId="39554AE8" w14:textId="2E888A55" w:rsidR="006F3BBA" w:rsidRDefault="006F3BBA" w:rsidP="006F3BBA">
      <w:pPr>
        <w:pStyle w:val="ListParagraph"/>
        <w:numPr>
          <w:ilvl w:val="0"/>
          <w:numId w:val="1"/>
        </w:numPr>
      </w:pPr>
      <w:r>
        <w:t>financeTeams.html shows a table of all the budgets added by the user including total budget</w:t>
      </w:r>
    </w:p>
    <w:p w14:paraId="472FB8A5" w14:textId="0E41DD52" w:rsidR="006F3BBA" w:rsidRDefault="006F3BBA" w:rsidP="006F3BBA">
      <w:pPr>
        <w:pStyle w:val="ListParagraph"/>
        <w:numPr>
          <w:ilvl w:val="0"/>
          <w:numId w:val="1"/>
        </w:numPr>
      </w:pPr>
      <w:r>
        <w:t xml:space="preserve">script.js is the JavaScript code that allows the </w:t>
      </w:r>
      <w:proofErr w:type="spellStart"/>
      <w:r>
        <w:t>programManager</w:t>
      </w:r>
      <w:proofErr w:type="spellEnd"/>
      <w:r>
        <w:t xml:space="preserve"> and </w:t>
      </w:r>
      <w:proofErr w:type="spellStart"/>
      <w:r>
        <w:t>financeTeams</w:t>
      </w:r>
      <w:proofErr w:type="spellEnd"/>
      <w:r>
        <w:t xml:space="preserve"> pages to add and load budgets using local storage</w:t>
      </w:r>
    </w:p>
    <w:p w14:paraId="3684ECF9" w14:textId="2483D238" w:rsidR="006F3BBA" w:rsidRDefault="006F3BBA" w:rsidP="006F3BBA">
      <w:pPr>
        <w:pStyle w:val="ListParagraph"/>
        <w:numPr>
          <w:ilvl w:val="0"/>
          <w:numId w:val="1"/>
        </w:numPr>
      </w:pPr>
      <w:r>
        <w:t xml:space="preserve">styles.css contains the styling </w:t>
      </w:r>
      <w:proofErr w:type="spellStart"/>
      <w:r>
        <w:t>css</w:t>
      </w:r>
      <w:proofErr w:type="spellEnd"/>
      <w:r>
        <w:t xml:space="preserve"> code used in this project</w:t>
      </w:r>
    </w:p>
    <w:p w14:paraId="3852FF31" w14:textId="398D06A0" w:rsidR="001719FC" w:rsidRPr="00CD6397" w:rsidRDefault="006F3BBA" w:rsidP="006F3BBA">
      <w:pPr>
        <w:pStyle w:val="ListParagraph"/>
        <w:numPr>
          <w:ilvl w:val="0"/>
          <w:numId w:val="1"/>
        </w:numPr>
      </w:pPr>
      <w:r>
        <w:t>Screenshots of the outputs are provided in the Screenshots folder</w:t>
      </w:r>
    </w:p>
    <w:sectPr w:rsidR="001719FC" w:rsidRPr="00CD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C1DB0"/>
    <w:multiLevelType w:val="hybridMultilevel"/>
    <w:tmpl w:val="5A50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F3"/>
    <w:rsid w:val="001719FC"/>
    <w:rsid w:val="006B53CB"/>
    <w:rsid w:val="006F3BBA"/>
    <w:rsid w:val="00716525"/>
    <w:rsid w:val="009F41F3"/>
    <w:rsid w:val="00AC3853"/>
    <w:rsid w:val="00CD6397"/>
    <w:rsid w:val="00D1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CE56"/>
  <w15:chartTrackingRefBased/>
  <w15:docId w15:val="{E3B0D9B2-3D58-4E20-81B5-4E3D5F1F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3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3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7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opherkngo/1973352_ChristopherNgo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Christopher Khoa</dc:creator>
  <cp:keywords/>
  <dc:description/>
  <cp:lastModifiedBy>Ngo, Christopher Khoa</cp:lastModifiedBy>
  <cp:revision>6</cp:revision>
  <dcterms:created xsi:type="dcterms:W3CDTF">2021-03-13T04:44:00Z</dcterms:created>
  <dcterms:modified xsi:type="dcterms:W3CDTF">2021-03-16T05:12:00Z</dcterms:modified>
</cp:coreProperties>
</file>