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5904"/>
        <w:gridCol w:w="4160"/>
        <w:gridCol w:w="2569"/>
      </w:tblGrid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1412A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Phase - Zeit</w:t>
            </w:r>
          </w:p>
        </w:tc>
        <w:tc>
          <w:tcPr>
            <w:tcW w:w="59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1412A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Impuls – Inhalt</w:t>
            </w:r>
          </w:p>
        </w:tc>
        <w:tc>
          <w:tcPr>
            <w:tcW w:w="4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1412A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Funktion</w:t>
            </w:r>
          </w:p>
        </w:tc>
        <w:tc>
          <w:tcPr>
            <w:tcW w:w="2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A5452" w:rsidRDefault="006A5452" w:rsidP="001412A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Methode</w:t>
            </w:r>
          </w:p>
          <w:p w:rsidR="006A5452" w:rsidRDefault="006A5452" w:rsidP="001412A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(Sozialformen/Medien)</w:t>
            </w:r>
          </w:p>
        </w:tc>
      </w:tr>
      <w:tr w:rsidR="005319EA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E79CD" w:rsidRDefault="0053353A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1761A7" w:rsidRDefault="00410555" w:rsidP="0041055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Betrachtung einer Collage mit verschiedenen Menschen mit offensichtlich verschiedenen Lebensstilen</w:t>
            </w:r>
          </w:p>
          <w:p w:rsidR="00410555" w:rsidRDefault="00410555" w:rsidP="00410555">
            <w:pPr>
              <w:rPr>
                <w:rFonts w:ascii="Calibri" w:hAnsi="Calibri" w:cs="Calibri"/>
              </w:rPr>
            </w:pPr>
          </w:p>
          <w:p w:rsidR="00410555" w:rsidRDefault="00410555" w:rsidP="0041055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Betrachtet und beschreibt.</w:t>
            </w:r>
          </w:p>
          <w:p w:rsidR="00410555" w:rsidRDefault="00410555" w:rsidP="0041055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Worin unterscheiden sich die Menschen?</w:t>
            </w:r>
          </w:p>
          <w:p w:rsidR="00410555" w:rsidRPr="00EA76C5" w:rsidRDefault="00410555" w:rsidP="00410555">
            <w:pPr>
              <w:rPr>
                <w:rFonts w:ascii="Calibri" w:hAnsi="Calibri" w:cs="Calibri"/>
              </w:rPr>
            </w:pPr>
            <w:r w:rsidRPr="000272B9">
              <w:rPr>
                <w:rFonts w:ascii="Calibri" w:hAnsi="Calibri" w:cs="Calibri"/>
                <w:b/>
              </w:rPr>
              <w:t>Hinweis am Ende</w:t>
            </w:r>
            <w:r>
              <w:rPr>
                <w:rFonts w:ascii="Calibri" w:hAnsi="Calibri" w:cs="Calibri"/>
              </w:rPr>
              <w:t>: Die Menschen sind alle Christen.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53353A" w:rsidRDefault="00410555" w:rsidP="001412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Collage Lebensstile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1412AA">
            <w:pPr>
              <w:rPr>
                <w:rFonts w:ascii="Calibri" w:hAnsi="Calibri" w:cs="Calibri"/>
              </w:rPr>
            </w:pPr>
          </w:p>
          <w:p w:rsidR="0053353A" w:rsidRDefault="0053353A" w:rsidP="001412AA">
            <w:pPr>
              <w:rPr>
                <w:rFonts w:ascii="Calibri" w:hAnsi="Calibri" w:cs="Calibri"/>
              </w:rPr>
            </w:pPr>
          </w:p>
        </w:tc>
      </w:tr>
      <w:tr w:rsidR="00C43238" w:rsidTr="001412AA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A773F6" w:rsidP="003B197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Überleitung</w:t>
            </w:r>
          </w:p>
          <w:p w:rsidR="00A773F6" w:rsidRDefault="00A773F6" w:rsidP="003B1971">
            <w:pPr>
              <w:rPr>
                <w:rFonts w:ascii="Calibri" w:hAnsi="Calibri" w:cs="Calibri"/>
              </w:rPr>
            </w:pPr>
          </w:p>
          <w:p w:rsidR="00A773F6" w:rsidRDefault="00A773F6" w:rsidP="003B1971">
            <w:pPr>
              <w:rPr>
                <w:rFonts w:ascii="Calibri" w:hAnsi="Calibri" w:cs="Calibri"/>
              </w:rPr>
            </w:pPr>
          </w:p>
          <w:p w:rsidR="00A773F6" w:rsidRDefault="00A773F6" w:rsidP="003B1971">
            <w:pPr>
              <w:rPr>
                <w:rFonts w:ascii="Calibri" w:hAnsi="Calibri" w:cs="Calibri"/>
              </w:rPr>
            </w:pPr>
          </w:p>
          <w:p w:rsidR="00A773F6" w:rsidRPr="003B1971" w:rsidRDefault="00A773F6" w:rsidP="003B197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  <w:p w:rsidR="003B1971" w:rsidRPr="003B1971" w:rsidRDefault="003B1971" w:rsidP="003B1971">
            <w:pPr>
              <w:rPr>
                <w:rFonts w:ascii="Calibri" w:hAnsi="Calibri" w:cs="Calibri"/>
              </w:rPr>
            </w:pPr>
          </w:p>
          <w:p w:rsidR="003B1971" w:rsidRPr="003B1971" w:rsidRDefault="003B1971" w:rsidP="003B1971">
            <w:pPr>
              <w:rPr>
                <w:rFonts w:ascii="Calibri" w:hAnsi="Calibri" w:cs="Calibri"/>
              </w:rPr>
            </w:pPr>
          </w:p>
          <w:p w:rsidR="003B1971" w:rsidRPr="003B1971" w:rsidRDefault="003B1971" w:rsidP="003B1971">
            <w:pPr>
              <w:rPr>
                <w:rFonts w:ascii="Calibri" w:hAnsi="Calibri" w:cs="Calibri"/>
              </w:rPr>
            </w:pPr>
          </w:p>
          <w:p w:rsidR="003B1971" w:rsidRPr="003B1971" w:rsidRDefault="003B1971" w:rsidP="003B1971">
            <w:pPr>
              <w:rPr>
                <w:rFonts w:ascii="Calibri" w:hAnsi="Calibri" w:cs="Calibri"/>
              </w:rPr>
            </w:pPr>
          </w:p>
          <w:p w:rsidR="003B1971" w:rsidRDefault="003B1971" w:rsidP="003B1971">
            <w:pPr>
              <w:rPr>
                <w:rFonts w:ascii="Calibri" w:hAnsi="Calibri" w:cs="Calibri"/>
              </w:rPr>
            </w:pPr>
          </w:p>
          <w:p w:rsidR="003B1971" w:rsidRPr="003B1971" w:rsidRDefault="003B1971" w:rsidP="003B197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Sicherung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1761A7" w:rsidRDefault="00410555" w:rsidP="001761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Auch im Judentum gibt es verschiedene Menschen und Gruppen mit verschiedenen Lebensstilen. Das war zu Jesu Lebzeiten auch schon so.</w:t>
            </w:r>
          </w:p>
          <w:p w:rsidR="00A773F6" w:rsidRDefault="00A773F6" w:rsidP="001761A7">
            <w:pPr>
              <w:rPr>
                <w:rFonts w:ascii="Calibri" w:hAnsi="Calibri" w:cs="Calibri"/>
              </w:rPr>
            </w:pPr>
          </w:p>
          <w:p w:rsidR="00A773F6" w:rsidRDefault="00A773F6" w:rsidP="001761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Schüler*innen erhalten Bild von ihrer Gruppierung, mit der sie sich dann auseinandersetzen sollen.</w:t>
            </w:r>
          </w:p>
          <w:p w:rsidR="000272B9" w:rsidRDefault="000272B9" w:rsidP="000272B9">
            <w:pPr>
              <w:pStyle w:val="Listenabsatz"/>
              <w:rPr>
                <w:rFonts w:ascii="Calibri" w:hAnsi="Calibri" w:cs="Calibri"/>
              </w:rPr>
            </w:pPr>
          </w:p>
          <w:p w:rsidR="00EE7CD0" w:rsidRDefault="00EE7CD0" w:rsidP="00AE2E3E">
            <w:pPr>
              <w:pStyle w:val="Listenabsatz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proofErr w:type="gramStart"/>
            <w:r w:rsidRPr="00AE2E3E">
              <w:rPr>
                <w:rFonts w:ascii="Calibri" w:hAnsi="Calibri" w:cs="Calibri"/>
              </w:rPr>
              <w:t>Füllt</w:t>
            </w:r>
            <w:proofErr w:type="gramEnd"/>
            <w:r w:rsidRPr="00AE2E3E">
              <w:rPr>
                <w:rFonts w:ascii="Calibri" w:hAnsi="Calibri" w:cs="Calibri"/>
              </w:rPr>
              <w:t xml:space="preserve"> die Spalten zu </w:t>
            </w:r>
            <w:r w:rsidR="00AE2E3E" w:rsidRPr="00AE2E3E">
              <w:rPr>
                <w:rFonts w:ascii="Calibri" w:hAnsi="Calibri" w:cs="Calibri"/>
              </w:rPr>
              <w:t xml:space="preserve">Eurer </w:t>
            </w:r>
            <w:r w:rsidR="00AE2E3E">
              <w:rPr>
                <w:rFonts w:ascii="Calibri" w:hAnsi="Calibri" w:cs="Calibri"/>
              </w:rPr>
              <w:t>Gruppierung</w:t>
            </w:r>
            <w:r w:rsidR="00AE2E3E" w:rsidRPr="00AE2E3E">
              <w:rPr>
                <w:rFonts w:ascii="Calibri" w:hAnsi="Calibri" w:cs="Calibri"/>
              </w:rPr>
              <w:t xml:space="preserve"> aus.</w:t>
            </w:r>
            <w:r w:rsidR="00AE2E3E">
              <w:rPr>
                <w:rFonts w:ascii="Calibri" w:hAnsi="Calibri" w:cs="Calibri"/>
              </w:rPr>
              <w:t xml:space="preserve"> (EA)</w:t>
            </w:r>
          </w:p>
          <w:p w:rsidR="00AE2E3E" w:rsidRDefault="00AE2E3E" w:rsidP="00AE2E3E">
            <w:pPr>
              <w:pStyle w:val="Listenabsatz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Kommt mit Mitschülern* Eurer Gruppierung zusammen und vergleicht Eure Ergebnisse (GA)</w:t>
            </w:r>
          </w:p>
          <w:p w:rsidR="00410555" w:rsidRPr="003B1971" w:rsidRDefault="00AE2E3E" w:rsidP="001761A7">
            <w:pPr>
              <w:pStyle w:val="Listenabsatz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Teilt Euer Expertenwissen mit anderen Experten der anderen Gruppierungen. Füllt die Tabelle mit ihrer Hilfe aus.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4970F4" w:rsidRDefault="004970F4" w:rsidP="001412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Kopie MM S. 78/79</w:t>
            </w:r>
          </w:p>
          <w:p w:rsidR="004970F4" w:rsidRDefault="004970F4" w:rsidP="001412AA">
            <w:pPr>
              <w:rPr>
                <w:rFonts w:ascii="Calibri" w:hAnsi="Calibri" w:cs="Calibri"/>
              </w:rPr>
            </w:pPr>
          </w:p>
          <w:p w:rsidR="00DD7CC5" w:rsidRDefault="001761A7" w:rsidP="001412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 Das Leben in Palästina zu Jesu Lebzeiten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1412AA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1761A7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Sicherung/</w:t>
            </w:r>
          </w:p>
          <w:p w:rsidR="001761A7" w:rsidRDefault="001761A7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Vertiefung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Methodenreflexion: Was lief gut? Was hätte man besser machen können?</w:t>
            </w:r>
          </w:p>
          <w:p w:rsidR="003B1971" w:rsidRDefault="003B1971" w:rsidP="004D095E">
            <w:pPr>
              <w:rPr>
                <w:rFonts w:ascii="Calibri" w:hAnsi="Calibri" w:cs="Calibri"/>
              </w:rPr>
            </w:pPr>
          </w:p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Inhaltlicher Vergleich: </w:t>
            </w:r>
          </w:p>
          <w:p w:rsidR="003B1971" w:rsidRPr="004D095E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 muss man unbedingt über die einzelnen Gruppierungen wissen.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1412AA">
            <w:pPr>
              <w:rPr>
                <w:rFonts w:ascii="Calibri" w:hAnsi="Calibri" w:cs="Calibri"/>
              </w:rPr>
            </w:pPr>
          </w:p>
        </w:tc>
      </w:tr>
      <w:tr w:rsidR="003B1971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EA II 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Jesus </w:t>
            </w:r>
          </w:p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Füllt die Tabelle für Jesus aus.</w:t>
            </w:r>
          </w:p>
          <w:p w:rsidR="003B1971" w:rsidRDefault="003B1971" w:rsidP="004D095E">
            <w:pPr>
              <w:rPr>
                <w:rFonts w:ascii="Calibri" w:hAnsi="Calibri" w:cs="Calibri"/>
              </w:rPr>
            </w:pPr>
          </w:p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 fällt das Wort Messias in dem Text.</w:t>
            </w:r>
          </w:p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Notiert kurz, was mit Messias gemeint ist.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1412AA">
            <w:pPr>
              <w:rPr>
                <w:rFonts w:ascii="Calibri" w:hAnsi="Calibri" w:cs="Calibri"/>
              </w:rPr>
            </w:pPr>
          </w:p>
        </w:tc>
      </w:tr>
      <w:tr w:rsidR="003B1971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Vertiefung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Mit welcher Gruppierung müsste sich Jesus gut verstehen, mit wem eher nicht?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3B1971" w:rsidRDefault="003B1971" w:rsidP="001412AA">
            <w:pPr>
              <w:rPr>
                <w:rFonts w:ascii="Calibri" w:hAnsi="Calibri" w:cs="Calibri"/>
              </w:rPr>
            </w:pPr>
          </w:p>
        </w:tc>
      </w:tr>
    </w:tbl>
    <w:p w:rsidR="00FD62A3" w:rsidRDefault="00FD62A3" w:rsidP="000272B9">
      <w:bookmarkStart w:id="0" w:name="_GoBack"/>
      <w:bookmarkEnd w:id="0"/>
    </w:p>
    <w:sectPr w:rsidR="00FD62A3" w:rsidSect="003B1971">
      <w:headerReference w:type="default" r:id="rId7"/>
      <w:footerReference w:type="default" r:id="rId8"/>
      <w:pgSz w:w="16838" w:h="11906" w:orient="landscape"/>
      <w:pgMar w:top="851" w:right="1417" w:bottom="0" w:left="1134" w:header="284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506D" w:rsidRDefault="0078506D" w:rsidP="006A5452">
      <w:r>
        <w:separator/>
      </w:r>
    </w:p>
  </w:endnote>
  <w:endnote w:type="continuationSeparator" w:id="0">
    <w:p w:rsidR="0078506D" w:rsidRDefault="0078506D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27317"/>
      <w:docPartObj>
        <w:docPartGallery w:val="Page Numbers (Bottom of Page)"/>
        <w:docPartUnique/>
      </w:docPartObj>
    </w:sdtPr>
    <w:sdtContent>
      <w:p w:rsidR="000A43DE" w:rsidRDefault="007B192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2A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43DE" w:rsidRDefault="000A43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506D" w:rsidRDefault="0078506D" w:rsidP="006A5452">
      <w:r>
        <w:separator/>
      </w:r>
    </w:p>
  </w:footnote>
  <w:footnote w:type="continuationSeparator" w:id="0">
    <w:p w:rsidR="0078506D" w:rsidRDefault="0078506D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452" w:rsidRPr="006A5452" w:rsidRDefault="00EA76C5" w:rsidP="003D537A">
    <w:pPr>
      <w:pStyle w:val="Kopfzeile"/>
      <w:rPr>
        <w:rFonts w:asciiTheme="majorHAnsi" w:hAnsiTheme="majorHAnsi"/>
      </w:rPr>
    </w:pPr>
    <w:r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 Religion </w:t>
    </w:r>
    <w:r w:rsidR="006A5452" w:rsidRPr="006A5452">
      <w:rPr>
        <w:rFonts w:asciiTheme="majorHAnsi" w:hAnsiTheme="majorHAnsi"/>
      </w:rPr>
      <w:tab/>
      <w:t xml:space="preserve">Sitzung </w:t>
    </w:r>
    <w:r w:rsidR="00D2603A"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: </w:t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1761A7">
      <w:rPr>
        <w:rFonts w:asciiTheme="majorHAnsi" w:hAnsiTheme="majorHAnsi"/>
      </w:rPr>
      <w:t>Dezember</w:t>
    </w:r>
    <w:r>
      <w:rPr>
        <w:rFonts w:asciiTheme="majorHAnsi" w:hAnsiTheme="majorHAnsi"/>
      </w:rPr>
      <w:t xml:space="preserve">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D62"/>
    <w:multiLevelType w:val="hybridMultilevel"/>
    <w:tmpl w:val="DAC8C7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564D"/>
    <w:multiLevelType w:val="hybridMultilevel"/>
    <w:tmpl w:val="CF742C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209A4"/>
    <w:multiLevelType w:val="hybridMultilevel"/>
    <w:tmpl w:val="95460F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B68CB"/>
    <w:multiLevelType w:val="hybridMultilevel"/>
    <w:tmpl w:val="B74A0F9E"/>
    <w:lvl w:ilvl="0" w:tplc="9AECDE6E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24C65"/>
    <w:multiLevelType w:val="hybridMultilevel"/>
    <w:tmpl w:val="DAC67E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52"/>
    <w:rsid w:val="000100B9"/>
    <w:rsid w:val="000272B9"/>
    <w:rsid w:val="00036648"/>
    <w:rsid w:val="000A43DE"/>
    <w:rsid w:val="000C35D0"/>
    <w:rsid w:val="001148C7"/>
    <w:rsid w:val="001412AA"/>
    <w:rsid w:val="001649DB"/>
    <w:rsid w:val="001761A7"/>
    <w:rsid w:val="0025523D"/>
    <w:rsid w:val="0030379E"/>
    <w:rsid w:val="00314904"/>
    <w:rsid w:val="003A4678"/>
    <w:rsid w:val="003B1971"/>
    <w:rsid w:val="003B6AF6"/>
    <w:rsid w:val="003D537A"/>
    <w:rsid w:val="003F3EED"/>
    <w:rsid w:val="00410555"/>
    <w:rsid w:val="00440C21"/>
    <w:rsid w:val="0048369B"/>
    <w:rsid w:val="0049028C"/>
    <w:rsid w:val="004970F4"/>
    <w:rsid w:val="004D095E"/>
    <w:rsid w:val="00501198"/>
    <w:rsid w:val="005319EA"/>
    <w:rsid w:val="0053353A"/>
    <w:rsid w:val="00535D12"/>
    <w:rsid w:val="005A3D9C"/>
    <w:rsid w:val="005B2D81"/>
    <w:rsid w:val="005B387A"/>
    <w:rsid w:val="005F358E"/>
    <w:rsid w:val="00664711"/>
    <w:rsid w:val="00674FF7"/>
    <w:rsid w:val="006A5452"/>
    <w:rsid w:val="006B18F4"/>
    <w:rsid w:val="006B7290"/>
    <w:rsid w:val="00705C7F"/>
    <w:rsid w:val="007100AC"/>
    <w:rsid w:val="00741B90"/>
    <w:rsid w:val="007435D5"/>
    <w:rsid w:val="00760817"/>
    <w:rsid w:val="0078506D"/>
    <w:rsid w:val="0079776D"/>
    <w:rsid w:val="007B1929"/>
    <w:rsid w:val="008842C0"/>
    <w:rsid w:val="0089263A"/>
    <w:rsid w:val="008A3BFA"/>
    <w:rsid w:val="0090470B"/>
    <w:rsid w:val="00A271D7"/>
    <w:rsid w:val="00A71F8B"/>
    <w:rsid w:val="00A73E4D"/>
    <w:rsid w:val="00A745F8"/>
    <w:rsid w:val="00A773F6"/>
    <w:rsid w:val="00A81154"/>
    <w:rsid w:val="00A8117E"/>
    <w:rsid w:val="00A84C82"/>
    <w:rsid w:val="00A90ADA"/>
    <w:rsid w:val="00AD48F4"/>
    <w:rsid w:val="00AE2E3E"/>
    <w:rsid w:val="00AE6FE3"/>
    <w:rsid w:val="00AF6F33"/>
    <w:rsid w:val="00B15BE2"/>
    <w:rsid w:val="00B51420"/>
    <w:rsid w:val="00C15561"/>
    <w:rsid w:val="00C43238"/>
    <w:rsid w:val="00C46B34"/>
    <w:rsid w:val="00D2603A"/>
    <w:rsid w:val="00D526FB"/>
    <w:rsid w:val="00D602DA"/>
    <w:rsid w:val="00DA6F7D"/>
    <w:rsid w:val="00DD7CC5"/>
    <w:rsid w:val="00DE0838"/>
    <w:rsid w:val="00DF52DB"/>
    <w:rsid w:val="00E07A42"/>
    <w:rsid w:val="00E92C53"/>
    <w:rsid w:val="00EA76C5"/>
    <w:rsid w:val="00EC6345"/>
    <w:rsid w:val="00EE79CD"/>
    <w:rsid w:val="00EE7CD0"/>
    <w:rsid w:val="00F00498"/>
    <w:rsid w:val="00F55AE1"/>
    <w:rsid w:val="00FD62A3"/>
    <w:rsid w:val="00FE62BD"/>
    <w:rsid w:val="00F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59E481"/>
  <w15:docId w15:val="{54799364-C9BE-4812-8033-B58C61C1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A545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45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45F8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5</cp:revision>
  <cp:lastPrinted>2021-09-03T08:06:00Z</cp:lastPrinted>
  <dcterms:created xsi:type="dcterms:W3CDTF">2021-12-09T08:29:00Z</dcterms:created>
  <dcterms:modified xsi:type="dcterms:W3CDTF">2021-12-09T18:50:00Z</dcterms:modified>
</cp:coreProperties>
</file>