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0FA3EC2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417089">
        <w:rPr>
          <w:lang w:val="en-GB"/>
        </w:rPr>
        <w:t>13</w:t>
      </w:r>
      <w:r w:rsidR="00192382">
        <w:rPr>
          <w:lang w:val="en-GB"/>
        </w:rPr>
        <w:t xml:space="preserve"> (</w:t>
      </w:r>
      <w:r w:rsidR="00B254B5">
        <w:rPr>
          <w:lang w:val="en-GB"/>
        </w:rPr>
        <w:t>4</w:t>
      </w:r>
      <w:r w:rsidR="0034739D">
        <w:rPr>
          <w:lang w:val="en-GB"/>
        </w:rPr>
        <w:t xml:space="preserve"> </w:t>
      </w:r>
      <w:r w:rsidR="00B254B5">
        <w:rPr>
          <w:lang w:val="en-GB"/>
        </w:rPr>
        <w:t>December</w:t>
      </w:r>
      <w:r w:rsidR="00417089">
        <w:rPr>
          <w:lang w:val="en-GB"/>
        </w:rPr>
        <w:t xml:space="preserve"> </w:t>
      </w:r>
      <w:r w:rsidR="009C3A59">
        <w:rPr>
          <w:lang w:val="en-GB"/>
        </w:rPr>
        <w:t>–</w:t>
      </w:r>
      <w:r w:rsidR="00417089">
        <w:rPr>
          <w:lang w:val="en-GB"/>
        </w:rPr>
        <w:t xml:space="preserve"> </w:t>
      </w:r>
      <w:r w:rsidR="00B254B5">
        <w:rPr>
          <w:lang w:val="en-GB"/>
        </w:rPr>
        <w:t>8</w:t>
      </w:r>
      <w:r w:rsidR="009C3A59">
        <w:rPr>
          <w:lang w:val="en-GB"/>
        </w:rPr>
        <w:t xml:space="preserve"> </w:t>
      </w:r>
      <w:r w:rsidR="00417089">
        <w:rPr>
          <w:lang w:val="en-GB"/>
        </w:rPr>
        <w:t>December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5B210ED7" w:rsidR="00F17415" w:rsidRDefault="0080763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Mailed and booked a room for the final product presentation</w:t>
      </w:r>
    </w:p>
    <w:p w14:paraId="13E4239F" w14:textId="0CEE25D7" w:rsidR="00807636" w:rsidRDefault="0080763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Booked a room for the internship assessment</w:t>
      </w:r>
    </w:p>
    <w:p w14:paraId="44EC8337" w14:textId="7B4BAD73" w:rsidR="00807636" w:rsidRDefault="0080763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implementing Bearer Strategy in the API for checking the validity of access token in the request Authorization</w:t>
      </w:r>
    </w:p>
    <w:p w14:paraId="3321E6C6" w14:textId="2E71F80B" w:rsidR="00807636" w:rsidRDefault="0080763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Update some pages in the client for creating, deleting, resuming, and pausing cron jobs</w:t>
      </w:r>
    </w:p>
    <w:p w14:paraId="35F0ABAE" w14:textId="47CAE464" w:rsidR="00807636" w:rsidRPr="00F17415" w:rsidRDefault="00807636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implementing functionalities for creating, deleting, pausing, and resuming cron jobs in the API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34739D"/>
    <w:rsid w:val="00394251"/>
    <w:rsid w:val="00417089"/>
    <w:rsid w:val="00442B56"/>
    <w:rsid w:val="00480F57"/>
    <w:rsid w:val="005A68A5"/>
    <w:rsid w:val="00642CA7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07636"/>
    <w:rsid w:val="008409C5"/>
    <w:rsid w:val="0084785B"/>
    <w:rsid w:val="00896B83"/>
    <w:rsid w:val="009003BB"/>
    <w:rsid w:val="009A32B4"/>
    <w:rsid w:val="009C3A59"/>
    <w:rsid w:val="00AB3D75"/>
    <w:rsid w:val="00B254B5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51</cp:revision>
  <dcterms:created xsi:type="dcterms:W3CDTF">2023-09-07T07:35:00Z</dcterms:created>
  <dcterms:modified xsi:type="dcterms:W3CDTF">2024-01-15T07:57:00Z</dcterms:modified>
</cp:coreProperties>
</file>