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color w:val="1E4E79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eastAsia="zh-CN"/>
        </w:rPr>
        <w:fldChar w:fldCharType="begin"/>
      </w:r>
      <w:r>
        <w:rPr>
          <w:rFonts w:hint="default" w:ascii="Calibri" w:hAnsi="Calibri" w:cs="Calibri"/>
          <w:sz w:val="32"/>
          <w:szCs w:val="32"/>
          <w:lang w:eastAsia="zh-CN"/>
        </w:rPr>
        <w:instrText xml:space="preserve"> HYPERLINK "http://www.cnblogs.com/einyboy/archive/2012/08/14/2637659.html" </w:instrText>
      </w:r>
      <w:r>
        <w:rPr>
          <w:rFonts w:hint="default" w:ascii="Calibri" w:hAnsi="Calibri" w:cs="Calibri"/>
          <w:sz w:val="32"/>
          <w:szCs w:val="3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32"/>
          <w:szCs w:val="32"/>
          <w:lang w:eastAsia="zh-CN"/>
        </w:rPr>
        <w:t>SQL Tuning Advisor使用实例</w:t>
      </w:r>
      <w:r>
        <w:rPr>
          <w:rFonts w:hint="default" w:ascii="Calibri" w:hAnsi="Calibri" w:cs="Calibri"/>
          <w:sz w:val="32"/>
          <w:szCs w:val="32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在oracle10g之前，想要优化一个sql语句是比较麻烦，但是在oracle10g这个版本推出的SQL Tuning Advisor这个工具，能大大减少sql调优的工作量，不过要想使用SQL Tuning Advisor，一定要保证你的优化器是CBO模式。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1.首先需要创建一个用于调优的用户bamboo,并授予advisor给创建的用户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create user bamboo identified by bamboo;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User created.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grant connect,resource to bamboo;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Grant succeeded.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grant advisor to bamboo;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Grant succeeded.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2.创建用户做测试的2张表,大表里面插入500万条数据，小表里面插入10万条数据，其创建方法如下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create table bigtable (id number(10),name varchar2(100));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Table created.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begin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2  for i in 1..5000000 loop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3  insert into bigtable values(i,'test'||i);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4  end loop;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5  end;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6  /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PL/SQL procedure successfully completed.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commti;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create table smalltable (id number(10),name varchar2(100));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Table created.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begin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2  for i in 1..100000 loop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3  insert into smalltable values(i,'test'||i);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4  end loop;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5  end;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6  /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PL/SQL procedure successfully completed.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commti;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3.然后对bigtable和smalltable做一个等连接查询，然后跟踪其执行计划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a.id,a.name,b.id,b.name from bigtable a,smalltable b where a.id=b.id and a.id=40000;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 ID NAME                                             ID NAME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---------------------------------------- ---------- 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40000 test40000                                     40000 test40000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Execution Plan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Plan hash value: 1703851322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Id  | Operation          | Name       | Rows  | Bytes | Cost (%CPU)| Time    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 0 | SELECT STATEMENT   |            |   839 |   106K|  3656   (5)| 00:00:44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 1 |  HASH JOIN         |            |   839 |   106K|  3656   (5)| 00:00:44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 2 |   TABLE ACCESS FULL| SMALLTABLE |     5 |   325 |    71   (3)|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 3 |   TABLE ACCESS FULL| BIGTABLE   |   173 | 11245 |  3584   (5)| 00:00:44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Predicate Information (identified by operation id):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1 - access("A"."ID"="B"."ID")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2 - filter("B"."ID"=40000)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3 - filter("A"."ID"=40000)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Note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- dynamic sampling used for this statement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Statistics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9  recursive calls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0  db block gets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 16151  consistent gets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 11469  physical reads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0  redo size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 588  bytes sent via SQL*Net to client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 385  bytes received via SQL*Net from client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2  SQL*Net roundtrips to/from client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2  sorts (memory)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0  sorts (disk)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1  rows processed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熟悉执行计划的就可以看出，这个sql执行是很慢的，2个表都做的是全表扫描，并且其物理读是11469，按照优化的经验，给2个表的id创建索引，减少查询时候的物理读,下面我们就看看通过优化器，oracle能我们什么样的建议呢？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4.下面就通过DBMS_SQLTUNE包的CREATE_TUNING_TASK来创建一个优化任务，然后通过DBMS_SQLTUNE.EXECUTE_TUNING_TASK来执行调优任务，生成调优建议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DECLARE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2    my_task_name VARCHAR2(30);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3    my_sqltext CLOB;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4  BEGIN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5    my_sqltext := 'select a.id,a.name,b.id,b.name from bigtable a,smalltable b where a.id=b.id and a.id=40000';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6 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7    my_task_name := DBMS_SQLTUNE.CREATE_TUNING_TASK(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8                            sql_text =&gt; my_sqltext,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9                            user_name =&gt; 'SCOTT',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10                             scope =&gt; 'COMPREHENSIVE',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11                             time_limit =&gt; 60,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12                             task_name =&gt; 'test_sql_tuning_task1',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13                             description =&gt; 'Task to tune a query');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14     DBMS_SQLTUNE.EXECUTE_TUNING_TASK(task_name =&gt; 'test_sql_tuning_task1');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15  END;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16  /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5.执行的过程中，也可以通过user_advisor_tasks或者dba_advisor_tasks来查看调优任务执行的状况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task_name,ADVISOR_NAME,STATUS from user_advisor_tasks;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TASK_NAME                      ADVISOR_NAME                             STATUS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 ---------------------------------------- 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test_sql_tuning_task1          SQL Tuning Advisor                       COMPLETED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如果status是EXECUTING，则表示任务正在执行，如果为COMPLETED，则任务已经执行完毕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6.通过调用dbms_sqltune.report_tuning_task可以查询调优的结果，不过在查询结果之前，得设置sqlplus的环境，如果不设置，则查询的结果出不来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set long 999999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set LONGCHUNKSIZE 999999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set serveroutput on size 999999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set linesize 200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dbms_sqltune.report_tuning_task('test_sql_tuning_task1') from dual;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dbms_sqltune.report_tuning_task('test_sql_tuning_task1') from dual;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DBMS_SQLTUNE.REPORT_TUNING_TASK('TEST_SQL_TUNING_TASK1')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GENERAL INFORMATION SECTION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Tuning Task Name                  : test_sql_tuning_task1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Tuning Task Owner                 : BAMBOO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Scope                             : COMPREHENSIVE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Time Limit(seconds)               : 60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Completion Status                 : COMPLETED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Started at                        : 10/13/2011 05:07:53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Completed at                      : 10/13/2011 05:08:18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Number of Statistic Findings      : 2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Number of Index Findings          : 1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DBMS_SQLTUNE.REPORT_TUNING_TASK('TEST_SQL_TUNING_TASK1')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Schema Name: SCOTT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 ID     : 7arau1k5a3mv1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 Text   : select a.id,a.name,b.id,b.name from bigtable a,smalltable b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  where a.id=b.id and a.id=40000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FINDINGS SECTION (3 findings)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DBMS_SQLTUNE.REPORT_TUNING_TASK('TEST_SQL_TUNING_TASK1')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1- Statistics Finding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Table "SCOTT"."SMALLTABLE" was not analyzed.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Recommendation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- Consider collecting optimizer statistics for this table.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execute dbms_stats.gather_table_stats(ownname =&gt; 'SCOTT', tabname =&gt;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 'SMALLTABLE', estimate_percent =&gt; DBMS_STATS.AUTO_SAMPLE_SIZE,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 method_opt =&gt; 'FOR ALL COLUMNS SIZE AUTO');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DBMS_SQLTUNE.REPORT_TUNING_TASK('TEST_SQL_TUNING_TASK1')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Rationale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The optimizer requires up-to-date statistics for the table in order to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select a good execution plan.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2- Statistics Finding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Table "SCOTT"."BIGTABLE" was not analyzed.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Recommendation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DBMS_SQLTUNE.REPORT_TUNING_TASK('TEST_SQL_TUNING_TASK1')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- Consider collecting optimizer statistics for this table.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execute dbms_stats.gather_table_stats(ownname =&gt; 'SCOTT', tabname =&gt;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 'BIGTABLE', estimate_percent =&gt; DBMS_STATS.AUTO_SAMPLE_SIZE,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 method_opt =&gt; 'FOR ALL COLUMNS SIZE AUTO');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Rationale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The optimizer requires up-to-date statistics for the table in order to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select a good execution plan.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3- Index Finding (see explain plans section below)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DBMS_SQLTUNE.REPORT_TUNING_TASK('TEST_SQL_TUNING_TASK1')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The execution plan of this statement can be improved by creating one or more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indices.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Recommendation (estimated benefit: 100%)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- Consider running the Access Advisor to improve the physical schema design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or creating the recommended index.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create index SCOTT.IDX$$_00790001 on SCOTT.SMALLTABLE('ID');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- Consider running the Access Advisor to improve the physical schema design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DBMS_SQLTUNE.REPORT_TUNING_TASK('TEST_SQL_TUNING_TASK1')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or creating the recommended index.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create index SCOTT.IDX$$_00790002 on SCOTT.BIGTABLE('ID');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Rationale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Creating the recommended indices significantly improves the execution plan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of this statement. However, it might be preferable to run "Access Advisor"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using a representative SQL workload as opposed to a single statement. This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will allow to get comprehensive index recommendations which takes into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account index maintenance overhead and additional space consumption.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DBMS_SQLTUNE.REPORT_TUNING_TASK('TEST_SQL_TUNING_TASK1')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EXPLAIN PLANS SECTION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1- Original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Plan hash value: 1703851322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Id  | Operation          | Name       | Rows  | Bytes | Cost (%CPU)| Time    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DBMS_SQLTUNE.REPORT_TUNING_TASK('TEST_SQL_TUNING_TASK1')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 0 | SELECT STATEMENT   |            |   839 |   106K|  3656   (5)| 00:00:44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 1 |  HASH JOIN         |            |   839 |   106K|  3656   (5)| 00:00:44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 2 |   TABLE ACCESS FULL| SMALLTABLE |     5 |   325 |    71   (3)|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 3 |   TABLE ACCESS FULL| BIGTABLE   |   173 | 11245 |  3584   (5)| 00:00:44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Predicate Information (identified by operation id):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1 - access("A"."ID"="B"."ID")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2 - filter("B"."ID"=40000)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DBMS_SQLTUNE.REPORT_TUNING_TASK('TEST_SQL_TUNING_TASK1')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3 - filter("A"."ID"=40000)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2- Using New Indices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Plan hash value: 3720188830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Id  | Operation                     | Name           | Rows  | Bytes | Cost (%CPU)| Time    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 0 | SELECT STATEMENT              |                |     1 |   130 |     5   (0)|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 1 |  TABLE ACCESS BY INDEX ROWID  | BIGTABLE       |     1 |    65 |     3   (0)|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DBMS_SQLTUNE.REPORT_TUNING_TASK('TEST_SQL_TUNING_TASK1')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 2 |   NESTED LOOPS                |                |     1 |   130 |     5   (0)|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 3 |    TABLE ACCESS BY INDEX ROWID| SMALLTABLE     |     1 |    65 |     2   (0)|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 4 |     INDEX RANGE SCAN          | IDX$$_00790001 |     1 |       |     1   (0)|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 5 |    INDEX RANGE SCAN           | IDX$$_00790002 |     1 |       |     2   (0)|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Predicate Information (identified by operation id):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4 - access("B"."ID"=40000)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5 - access("A"."ID"=40000)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从上面的结果可以看到oracle的调优顾问给我们3条建议：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（1）SCOTT.SMALLTABLE表没有做分析，需要做一下表结构的分析，并且给出一个分析的建议，如下所示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execute dbms_stats.gather_table_stats(ownname =&gt; 'SCOTT', tabname =&gt;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 'SMALLTABLE', estimate_percent =&gt; DBMS_STATS.AUTO_SAMPLE_SIZE,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 method_opt =&gt; 'FOR ALL COLUMNS SIZE AUTO');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（2）SCOTT.BIGTABLE表没有做分析，需要做一下表结构的分析，并且给出一个分析的建议，如下所示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execute dbms_stats.gather_table_stats(ownname =&gt; 'SCOTT', tabname =&gt;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 'BIGTABLE', estimate_percent =&gt; DBMS_STATS.AUTO_SAMPLE_SIZE,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 method_opt =&gt; 'FOR ALL COLUMNS SIZE AUTO');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（3）oracle建议我们在表SCOTT.SMALLTABLE，SCOTT.BIGTABLE的id列创建一个bitree索引，给的建议如下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 create index SCOTT.IDX$$_00790002 on SCOTT.BIGTABLE('ID'); 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 create index SCOTT.IDX$$_00790001 on SCOTT.SMALLTABLE('ID');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当然创建索引的名字可以改成别的名字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通过以上查看oracle的调优顾问给的建议，基本和我们在前面给出的调优方案是一致，因此当我们给一个大的ＳＱＬ做优化的时候，可以先使用oracle调优顾问，得到一些调优方案，然后根据实际情况做一些调整就可以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以下就是执行oracle调优顾问的建议，重新执行select a.id,a.name,b.id,b.name from bigtable a,smalltable b where a.id=b.id and a.id=40000这天语句得到的执行计划，可以看出查询时间和物理读大大减少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SQL&gt; select a.id,a.name,b.id,b.name from bigtable a,smalltable b where a.id=b.id and a.id=40000;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 ID NAME                                             ID NAME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---------------------------------------- ---------- 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40000 test40000                                     40000 test40000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Execution Plan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Plan hash value: 777647921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Id  | Operation                     | Name            | Rows  | Bytes | Cost (%CPU)| Time    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 0 | SELECT STATEMENT              |                 |     1 |    31 |     5   (0)|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 1 |  TABLE ACCESS BY INDEX ROWID  | BIGTABLE        |     1 |    17 |     3   (0)|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 2 |   NESTED LOOPS                |                 |     1 |    31 |     5   (0)|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  3 |    TABLE ACCESS BY INDEX ROWID| SMALLTABLE      |     1 |    14 |     2   (0)|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 4 |     INDEX RANGE SCAN          | I_ID_SAMLLTABLE |     1 |       |     1   (0)|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 5 |    INDEX RANGE SCAN           | I_ID_BIGTABLE   |     1 |       |     2   (0)| 00:00:01 |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Predicate Information (identified by operation id):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4 - access("B"."ID"=40000)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5 - access("A"."ID"=40000)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Statistics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0  recursive calls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0  db block gets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9  consistent gets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0  physical reads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0  redo size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 588  bytes sent via SQL*Net to client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 385  bytes received via SQL*Net from client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2  SQL*Net roundtrips to/from client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0  sorts (memory)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0  sorts (disk)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 1  rows processed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58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2021-01-27T09:10:00Z</dcterms:created>
  <dc:creator>xians</dc:creator>
  <cp:lastModifiedBy>Chris</cp:lastModifiedBy>
  <dcterms:modified xsi:type="dcterms:W3CDTF">2021-01-27T09:10:08Z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