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5B853" w14:textId="77777777" w:rsidR="009C1D88" w:rsidRDefault="007D7117" w:rsidP="007D7117">
      <w:p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CAS PY 106</w:t>
      </w:r>
    </w:p>
    <w:p w14:paraId="503D1ACC" w14:textId="77777777" w:rsidR="007D7117" w:rsidRDefault="007D7117" w:rsidP="007D7117">
      <w:p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In-Class Note 2</w:t>
      </w:r>
    </w:p>
    <w:p w14:paraId="5339EB5C" w14:textId="77777777" w:rsidR="007D7117" w:rsidRDefault="007D7117" w:rsidP="007D7117">
      <w:pPr>
        <w:spacing w:line="480" w:lineRule="auto"/>
        <w:rPr>
          <w:rFonts w:ascii="Times New Roman" w:hAnsi="Times New Roman" w:cs="Times New Roman"/>
          <w:lang w:eastAsia="ko-KR"/>
        </w:rPr>
      </w:pPr>
    </w:p>
    <w:p w14:paraId="70070DCC" w14:textId="77777777" w:rsidR="007D7117" w:rsidRDefault="007D7117" w:rsidP="007D71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Electric Force Between Charged Objects</w:t>
      </w:r>
    </w:p>
    <w:p w14:paraId="59A94218" w14:textId="77777777" w:rsidR="007D7117" w:rsidRPr="007D7117" w:rsidRDefault="007D7117" w:rsidP="007D71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Two charged objects, of charge q1 and q2, separated by a distance r, exert a force on one another. The magnitude of the force is</w:t>
      </w:r>
    </w:p>
    <w:p w14:paraId="4D597DA4" w14:textId="77777777" w:rsidR="007D7117" w:rsidRDefault="007D7117" w:rsidP="007D7117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Coulomb’s </w:t>
      </w:r>
      <w:proofErr w:type="gramStart"/>
      <w:r>
        <w:rPr>
          <w:rFonts w:ascii="Times New Roman" w:hAnsi="Times New Roman" w:cs="Times New Roman"/>
          <w:lang w:eastAsia="ko-KR"/>
        </w:rPr>
        <w:t>Law :</w:t>
      </w:r>
      <w:proofErr w:type="gramEnd"/>
      <w:r>
        <w:rPr>
          <w:rFonts w:ascii="Times New Roman" w:hAnsi="Times New Roman" w:cs="Times New Roman"/>
          <w:lang w:eastAsia="ko-KR"/>
        </w:rPr>
        <w:t xml:space="preserve"> F12 = k*q1*q2/r^2 where k = 8.99 *10</w:t>
      </w:r>
      <w:r>
        <w:rPr>
          <w:rFonts w:ascii="Times New Roman" w:hAnsi="Times New Roman" w:cs="Times New Roman"/>
          <w:lang w:eastAsia="ko-KR"/>
        </w:rPr>
        <w:br/>
        <w:t>^9 N *m^2/C^2</w:t>
      </w:r>
    </w:p>
    <w:p w14:paraId="7D35DE22" w14:textId="77777777" w:rsidR="007D7117" w:rsidRDefault="007D7117" w:rsidP="007D7117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</w:p>
    <w:p w14:paraId="1697AB3A" w14:textId="77777777" w:rsidR="007D7117" w:rsidRDefault="007D7117" w:rsidP="007D7117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F12 means the magnitude of the force exerted BY charge 1 on charge 2</w:t>
      </w:r>
    </w:p>
    <w:p w14:paraId="539080B3" w14:textId="77777777" w:rsidR="007D7117" w:rsidRPr="007D7117" w:rsidRDefault="007D7117" w:rsidP="007D7117">
      <w:p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ab/>
      </w:r>
    </w:p>
    <w:p w14:paraId="69A62872" w14:textId="77777777" w:rsidR="007D7117" w:rsidRDefault="007D7117" w:rsidP="007D71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The force is attractive if the charges are op</w:t>
      </w:r>
      <w:bookmarkStart w:id="0" w:name="_GoBack"/>
      <w:bookmarkEnd w:id="0"/>
      <w:r>
        <w:rPr>
          <w:rFonts w:ascii="Times New Roman" w:hAnsi="Times New Roman" w:cs="Times New Roman"/>
          <w:lang w:eastAsia="ko-KR"/>
        </w:rPr>
        <w:t>posite polarity (+/-)</w:t>
      </w:r>
    </w:p>
    <w:p w14:paraId="266A79F4" w14:textId="77777777" w:rsidR="007D7117" w:rsidRDefault="007D7117" w:rsidP="007D71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The force is repulsive if the charges are the same polarity (+/+ or -/-)</w:t>
      </w:r>
    </w:p>
    <w:p w14:paraId="5DD545A1" w14:textId="77777777" w:rsidR="007D7117" w:rsidRDefault="007D7117" w:rsidP="007D71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Newton’s Universal Law of Gravitation</w:t>
      </w:r>
    </w:p>
    <w:p w14:paraId="59DD0FF9" w14:textId="77777777" w:rsidR="007D7117" w:rsidRDefault="007D7117" w:rsidP="007D711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 = Gm1m2/r^2 is similar to Coulomb’s Law</w:t>
      </w:r>
    </w:p>
    <w:p w14:paraId="10BA9F2C" w14:textId="77777777" w:rsidR="007D7117" w:rsidRDefault="007D7117" w:rsidP="007D711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G (constant) is much smaller than the constant k on Coulomb’s Law </w:t>
      </w:r>
    </w:p>
    <w:p w14:paraId="62791B0C" w14:textId="77777777" w:rsidR="007D7117" w:rsidRDefault="007D7117" w:rsidP="007D711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Therefore, the electric force is much stronger than gravity</w:t>
      </w:r>
    </w:p>
    <w:p w14:paraId="5B0F80D0" w14:textId="77777777" w:rsidR="007D7117" w:rsidRDefault="007D7117" w:rsidP="007D71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Force Between Charged Objects</w:t>
      </w:r>
    </w:p>
    <w:p w14:paraId="7CCD8326" w14:textId="77777777" w:rsidR="007D7117" w:rsidRDefault="007D7117" w:rsidP="007D711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R and F have inverse relationship</w:t>
      </w:r>
    </w:p>
    <w:p w14:paraId="732D55F7" w14:textId="77777777" w:rsidR="007D7117" w:rsidRDefault="007D7117" w:rsidP="007D711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If we decrease the distance between charges by a factor of 2, F increases by a factor off 4</w:t>
      </w:r>
    </w:p>
    <w:p w14:paraId="2D47ED07" w14:textId="77777777" w:rsidR="007D7117" w:rsidRDefault="007D7117" w:rsidP="007D711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4711AE43" wp14:editId="0C571B3B">
            <wp:extent cx="5720715" cy="3294380"/>
            <wp:effectExtent l="0" t="0" r="0" b="7620"/>
            <wp:docPr id="2" name="Picture 2" descr="/Users/chrisyang/Desktop/Screen Shot 2022-09-10 at 8.52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09-10 at 8.52.24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E89B" w14:textId="77777777" w:rsidR="007D7117" w:rsidRDefault="007D7117" w:rsidP="007D71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Force Between “Point” Charges</w:t>
      </w:r>
    </w:p>
    <w:p w14:paraId="76544B96" w14:textId="77777777" w:rsidR="007D7117" w:rsidRDefault="007D7117" w:rsidP="007D711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For simplicity, we stick to simple objects like point charges</w:t>
      </w:r>
    </w:p>
    <w:p w14:paraId="1AE4AC0F" w14:textId="77777777" w:rsidR="007D7117" w:rsidRDefault="007D7117" w:rsidP="007D711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Point charges are ideal point-like objects with no spatial dimensions (ignore size of an object)</w:t>
      </w:r>
    </w:p>
    <w:p w14:paraId="51A98AF3" w14:textId="77777777" w:rsidR="007D7117" w:rsidRDefault="007D7117" w:rsidP="007D711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Small distance </w:t>
      </w:r>
      <w:r w:rsidRPr="007D7117">
        <w:rPr>
          <w:rFonts w:ascii="Times New Roman" w:hAnsi="Times New Roman" w:cs="Times New Roman"/>
          <w:lang w:eastAsia="ko-KR"/>
        </w:rPr>
        <w:sym w:font="Wingdings" w:char="F0E0"/>
      </w:r>
      <w:r>
        <w:rPr>
          <w:rFonts w:ascii="Times New Roman" w:hAnsi="Times New Roman" w:cs="Times New Roman"/>
          <w:lang w:eastAsia="ko-KR"/>
        </w:rPr>
        <w:t xml:space="preserve"> large force while large distance </w:t>
      </w:r>
      <w:r w:rsidRPr="007D7117">
        <w:rPr>
          <w:rFonts w:ascii="Times New Roman" w:hAnsi="Times New Roman" w:cs="Times New Roman"/>
          <w:lang w:eastAsia="ko-KR"/>
        </w:rPr>
        <w:sym w:font="Wingdings" w:char="F0E0"/>
      </w:r>
      <w:r>
        <w:rPr>
          <w:rFonts w:ascii="Times New Roman" w:hAnsi="Times New Roman" w:cs="Times New Roman"/>
          <w:lang w:eastAsia="ko-KR"/>
        </w:rPr>
        <w:t xml:space="preserve"> small force</w:t>
      </w:r>
    </w:p>
    <w:p w14:paraId="70445B66" w14:textId="77777777" w:rsidR="007D7117" w:rsidRDefault="007D7117" w:rsidP="007D711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Lots of charge </w:t>
      </w:r>
      <w:r w:rsidRPr="007D7117">
        <w:rPr>
          <w:rFonts w:ascii="Times New Roman" w:hAnsi="Times New Roman" w:cs="Times New Roman"/>
          <w:lang w:eastAsia="ko-KR"/>
        </w:rPr>
        <w:sym w:font="Wingdings" w:char="F0E0"/>
      </w:r>
      <w:r>
        <w:rPr>
          <w:rFonts w:ascii="Times New Roman" w:hAnsi="Times New Roman" w:cs="Times New Roman"/>
          <w:lang w:eastAsia="ko-KR"/>
        </w:rPr>
        <w:t xml:space="preserve"> large force while not much charge </w:t>
      </w:r>
      <w:r w:rsidRPr="007D7117">
        <w:rPr>
          <w:rFonts w:ascii="Times New Roman" w:hAnsi="Times New Roman" w:cs="Times New Roman"/>
          <w:lang w:eastAsia="ko-KR"/>
        </w:rPr>
        <w:sym w:font="Wingdings" w:char="F0E0"/>
      </w:r>
      <w:r>
        <w:rPr>
          <w:rFonts w:ascii="Times New Roman" w:hAnsi="Times New Roman" w:cs="Times New Roman"/>
          <w:lang w:eastAsia="ko-KR"/>
        </w:rPr>
        <w:t xml:space="preserve"> small force</w:t>
      </w:r>
    </w:p>
    <w:p w14:paraId="09735111" w14:textId="77777777" w:rsidR="007D7117" w:rsidRDefault="007D7117" w:rsidP="007D711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Signs of charge </w:t>
      </w:r>
      <w:r w:rsidRPr="007D7117">
        <w:rPr>
          <w:rFonts w:ascii="Times New Roman" w:hAnsi="Times New Roman" w:cs="Times New Roman"/>
          <w:lang w:eastAsia="ko-KR"/>
        </w:rPr>
        <w:sym w:font="Wingdings" w:char="F0E0"/>
      </w:r>
      <w:r>
        <w:rPr>
          <w:rFonts w:ascii="Times New Roman" w:hAnsi="Times New Roman" w:cs="Times New Roman"/>
          <w:lang w:eastAsia="ko-KR"/>
        </w:rPr>
        <w:t xml:space="preserve"> direction of force</w:t>
      </w:r>
    </w:p>
    <w:p w14:paraId="27F9BA24" w14:textId="77777777" w:rsidR="007D7117" w:rsidRDefault="007D7117" w:rsidP="007D71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Superposition – more than two point charges</w:t>
      </w:r>
    </w:p>
    <w:p w14:paraId="3266BD10" w14:textId="77777777" w:rsidR="007D7117" w:rsidRDefault="007D7117" w:rsidP="007D711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If an object experiences more than one force, we can use </w:t>
      </w:r>
      <w:proofErr w:type="gramStart"/>
      <w:r>
        <w:rPr>
          <w:rFonts w:ascii="Times New Roman" w:hAnsi="Times New Roman" w:cs="Times New Roman"/>
          <w:lang w:eastAsia="ko-KR"/>
        </w:rPr>
        <w:t>The</w:t>
      </w:r>
      <w:proofErr w:type="gramEnd"/>
      <w:r>
        <w:rPr>
          <w:rFonts w:ascii="Times New Roman" w:hAnsi="Times New Roman" w:cs="Times New Roman"/>
          <w:lang w:eastAsia="ko-KR"/>
        </w:rPr>
        <w:t xml:space="preserve"> principle of Superposition</w:t>
      </w:r>
    </w:p>
    <w:p w14:paraId="2A6FDB51" w14:textId="77777777" w:rsidR="007D7117" w:rsidRDefault="007D7117" w:rsidP="007D711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The net force on an object is vector sum of the individual force on an object is the vector sum of the individual forces acting on that object</w:t>
      </w:r>
    </w:p>
    <w:p w14:paraId="203D775D" w14:textId="77777777" w:rsidR="007D7117" w:rsidRDefault="007D7117" w:rsidP="007D711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This means we can consider each pair of forces, one at a time, and then add them all up</w:t>
      </w:r>
    </w:p>
    <w:p w14:paraId="7118E274" w14:textId="77777777" w:rsidR="007D7117" w:rsidRPr="007D7117" w:rsidRDefault="007D7117" w:rsidP="007D711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noProof/>
          <w:lang w:eastAsia="zh-CN"/>
        </w:rPr>
        <w:drawing>
          <wp:inline distT="0" distB="0" distL="0" distR="0" wp14:anchorId="04BC6693" wp14:editId="4AB7DB76">
            <wp:extent cx="5720715" cy="2532380"/>
            <wp:effectExtent l="0" t="0" r="0" b="7620"/>
            <wp:docPr id="1" name="Picture 1" descr="/Users/chrisyang/Desktop/Screen Shot 2022-09-10 at 8.48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09-10 at 8.48.46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117" w:rsidRPr="007D7117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33775"/>
    <w:multiLevelType w:val="hybridMultilevel"/>
    <w:tmpl w:val="B1049348"/>
    <w:lvl w:ilvl="0" w:tplc="E7E83B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DB2D90"/>
    <w:multiLevelType w:val="hybridMultilevel"/>
    <w:tmpl w:val="455C60B6"/>
    <w:lvl w:ilvl="0" w:tplc="5A2E01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0F48AF"/>
    <w:multiLevelType w:val="hybridMultilevel"/>
    <w:tmpl w:val="90CC6998"/>
    <w:lvl w:ilvl="0" w:tplc="98DEEF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4A4D2A"/>
    <w:multiLevelType w:val="hybridMultilevel"/>
    <w:tmpl w:val="A9E2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D1D8F"/>
    <w:multiLevelType w:val="hybridMultilevel"/>
    <w:tmpl w:val="AABA3A22"/>
    <w:lvl w:ilvl="0" w:tplc="EE7CBA90">
      <w:start w:val="1"/>
      <w:numFmt w:val="upp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11435D"/>
    <w:multiLevelType w:val="hybridMultilevel"/>
    <w:tmpl w:val="0B5C3CCE"/>
    <w:lvl w:ilvl="0" w:tplc="0E9488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17"/>
    <w:rsid w:val="000065FC"/>
    <w:rsid w:val="003975CC"/>
    <w:rsid w:val="007D7117"/>
    <w:rsid w:val="00A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4F7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232</Words>
  <Characters>1328</Characters>
  <Application>Microsoft Macintosh Word</Application>
  <DocSecurity>0</DocSecurity>
  <Lines>11</Lines>
  <Paragraphs>3</Paragraphs>
  <ScaleCrop>false</ScaleCrop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2022-09-11T00:43:00Z</dcterms:created>
  <dcterms:modified xsi:type="dcterms:W3CDTF">2022-09-11T00:53:00Z</dcterms:modified>
</cp:coreProperties>
</file>