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20784" w14:textId="77777777" w:rsidR="009C1D88" w:rsidRPr="00DA0B49" w:rsidRDefault="00DA0B49" w:rsidP="00DA0B49">
      <w:pPr>
        <w:spacing w:line="480" w:lineRule="auto"/>
        <w:rPr>
          <w:rFonts w:ascii="Times New Roman" w:hAnsi="Times New Roman" w:cs="Times New Roman"/>
        </w:rPr>
      </w:pPr>
      <w:r w:rsidRPr="00DA0B49">
        <w:rPr>
          <w:rFonts w:ascii="Times New Roman" w:hAnsi="Times New Roman" w:cs="Times New Roman"/>
        </w:rPr>
        <w:t>CAS PY 106</w:t>
      </w:r>
    </w:p>
    <w:p w14:paraId="08E70A7B" w14:textId="77777777" w:rsidR="00DA0B49" w:rsidRDefault="00DA0B49" w:rsidP="00DA0B49">
      <w:pPr>
        <w:spacing w:line="480" w:lineRule="auto"/>
        <w:rPr>
          <w:rFonts w:ascii="Times New Roman" w:hAnsi="Times New Roman" w:cs="Times New Roman"/>
        </w:rPr>
      </w:pPr>
      <w:r w:rsidRPr="00DA0B49">
        <w:rPr>
          <w:rFonts w:ascii="Times New Roman" w:hAnsi="Times New Roman" w:cs="Times New Roman"/>
        </w:rPr>
        <w:t>Lecture Note 17</w:t>
      </w:r>
    </w:p>
    <w:p w14:paraId="2289B4A7" w14:textId="77777777" w:rsidR="00DA0B49" w:rsidRDefault="00DA0B49" w:rsidP="00DA0B49">
      <w:pPr>
        <w:spacing w:line="480" w:lineRule="auto"/>
        <w:rPr>
          <w:rFonts w:ascii="Times New Roman" w:hAnsi="Times New Roman" w:cs="Times New Roman"/>
        </w:rPr>
      </w:pPr>
    </w:p>
    <w:p w14:paraId="17E42557" w14:textId="77777777" w:rsidR="00DA0B49" w:rsidRDefault="001002C6" w:rsidP="00DA0B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</w:t>
      </w:r>
    </w:p>
    <w:p w14:paraId="267936B3" w14:textId="77777777" w:rsidR="001002C6" w:rsidRDefault="001002C6" w:rsidP="001002C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Indicates flow of something through an area</w:t>
      </w:r>
    </w:p>
    <w:p w14:paraId="13343E6E" w14:textId="77777777" w:rsidR="001002C6" w:rsidRDefault="001002C6" w:rsidP="001002C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 = number of magnetic field lines going through an area A</w:t>
      </w:r>
    </w:p>
    <w:p w14:paraId="564BCDCA" w14:textId="77777777" w:rsidR="001002C6" w:rsidRDefault="001002C6" w:rsidP="001002C6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= BA*cos(theta) </w:t>
      </w:r>
    </w:p>
    <w:p w14:paraId="35229154" w14:textId="77777777" w:rsidR="001002C6" w:rsidRDefault="001002C6" w:rsidP="001002C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464E2C5" wp14:editId="6D5C7B34">
            <wp:extent cx="1346600" cy="1204019"/>
            <wp:effectExtent l="0" t="0" r="0" b="0"/>
            <wp:docPr id="1" name="Picture 1" descr="/Users/chrisyang/Desktop/Screen Shot 2022-10-17 at 11.36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7 at 11.36.46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790" cy="121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2048" w14:textId="77777777" w:rsidR="001002C6" w:rsidRDefault="001002C6" w:rsidP="00100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flux when B larger</w:t>
      </w:r>
    </w:p>
    <w:p w14:paraId="269918B0" w14:textId="77777777" w:rsidR="001002C6" w:rsidRDefault="001002C6" w:rsidP="001002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density of lines symbolizes high magnetic field</w:t>
      </w:r>
    </w:p>
    <w:p w14:paraId="5A54EA0F" w14:textId="77777777" w:rsidR="001002C6" w:rsidRDefault="001002C6" w:rsidP="001002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catch more field lines by making the area A larger</w:t>
      </w:r>
    </w:p>
    <w:p w14:paraId="06A41E4A" w14:textId="77777777" w:rsidR="001002C6" w:rsidRDefault="001002C6" w:rsidP="00100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Angle Theta between magnetic field and area </w:t>
      </w:r>
    </w:p>
    <w:p w14:paraId="612AB261" w14:textId="77777777" w:rsidR="001002C6" w:rsidRDefault="001002C6" w:rsidP="001002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field lines do not go straight into the area, you get less flux</w:t>
      </w:r>
    </w:p>
    <w:p w14:paraId="3E0A279A" w14:textId="77777777" w:rsidR="001002C6" w:rsidRDefault="001002C6" w:rsidP="001002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 flux </w:t>
      </w:r>
      <w:r w:rsidRPr="001002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theta is approximately 0 degrees</w:t>
      </w:r>
    </w:p>
    <w:p w14:paraId="269E1C28" w14:textId="77777777" w:rsidR="001002C6" w:rsidRDefault="001002C6" w:rsidP="001002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Zero flux indicates that no lines go through the area </w:t>
      </w:r>
      <w:r w:rsidRPr="001002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theta is approximately 90 degrees</w:t>
      </w:r>
    </w:p>
    <w:p w14:paraId="1AAB02E0" w14:textId="77777777" w:rsidR="001002C6" w:rsidRDefault="001002C6" w:rsidP="001002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assign directions to a flat area</w:t>
      </w:r>
    </w:p>
    <w:p w14:paraId="2D9A04C6" w14:textId="77777777" w:rsidR="001002C6" w:rsidRDefault="001002C6" w:rsidP="001002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 vector A is always perpendicular to the area</w:t>
      </w:r>
    </w:p>
    <w:p w14:paraId="08B5D8A7" w14:textId="77777777" w:rsidR="001002C6" w:rsidRDefault="001002C6" w:rsidP="001002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0FEF595A" wp14:editId="6C43950E">
            <wp:extent cx="2244961" cy="2190214"/>
            <wp:effectExtent l="0" t="0" r="0" b="0"/>
            <wp:docPr id="2" name="Picture 2" descr="/Users/chrisyang/Desktop/Screen Shot 2022-10-17 at 11.39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7 at 11.39.43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11" cy="219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4567" w14:textId="77777777" w:rsidR="001002C6" w:rsidRDefault="001002C6" w:rsidP="00100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002C6">
        <w:rPr>
          <w:rFonts w:ascii="Times New Roman" w:hAnsi="Times New Roman" w:cs="Times New Roman"/>
        </w:rPr>
        <w:t>Which area has biggest flux?</w:t>
      </w:r>
    </w:p>
    <w:p w14:paraId="538445E0" w14:textId="77777777" w:rsidR="001002C6" w:rsidRDefault="001002C6" w:rsidP="001002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different regions in the magnetic field.</w:t>
      </w:r>
    </w:p>
    <w:p w14:paraId="14798AD4" w14:textId="77777777" w:rsidR="001002C6" w:rsidRDefault="001002C6" w:rsidP="001002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field has the same magnitude everywhere but it is directed into the page in the left half of the field and out of the page in the right half</w:t>
      </w:r>
    </w:p>
    <w:p w14:paraId="15CFA270" w14:textId="77777777" w:rsidR="001002C6" w:rsidRDefault="001002C6" w:rsidP="001002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7BA1F3C" wp14:editId="3A4D4964">
            <wp:extent cx="2231495" cy="1496414"/>
            <wp:effectExtent l="0" t="0" r="3810" b="2540"/>
            <wp:docPr id="3" name="Picture 3" descr="/Users/chrisyang/Desktop/Screen Shot 2022-10-17 at 11.41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17 at 11.41.1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73" cy="15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57BC" w14:textId="1EA43FEE" w:rsidR="001002C6" w:rsidRPr="001002C6" w:rsidRDefault="0080562C" w:rsidP="001002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1 </w:t>
      </w:r>
      <w:bookmarkStart w:id="0" w:name="_GoBack"/>
      <w:bookmarkEnd w:id="0"/>
    </w:p>
    <w:p w14:paraId="1E0DB837" w14:textId="77777777" w:rsidR="001002C6" w:rsidRDefault="001002C6" w:rsidP="00100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 Comparison</w:t>
      </w:r>
    </w:p>
    <w:p w14:paraId="0F60E58F" w14:textId="77777777" w:rsidR="001002C6" w:rsidRDefault="001002C6" w:rsidP="001002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loop has larger flux?</w:t>
      </w:r>
    </w:p>
    <w:p w14:paraId="13534EAE" w14:textId="77777777" w:rsidR="001002C6" w:rsidRDefault="001002C6" w:rsidP="001002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2056043" wp14:editId="634AC97F">
            <wp:extent cx="1168072" cy="1842135"/>
            <wp:effectExtent l="0" t="0" r="635" b="12065"/>
            <wp:docPr id="4" name="Picture 4" descr="/Users/chrisyang/Desktop/Screen Shot 2022-10-17 at 11.42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17 at 11.42.07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981" cy="18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37BB" w14:textId="77777777" w:rsidR="001002C6" w:rsidRDefault="001002C6" w:rsidP="001002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B has larger flux </w:t>
      </w:r>
      <w:r w:rsidRPr="001002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=B*2L*2L = 4BL^2 while </w:t>
      </w:r>
      <w:proofErr w:type="spellStart"/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=2B*L*L = 2BL^2</w:t>
      </w:r>
    </w:p>
    <w:p w14:paraId="1CAD0EED" w14:textId="77777777" w:rsidR="001002C6" w:rsidRDefault="001002C6" w:rsidP="00100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Flux, O</w:t>
      </w:r>
    </w:p>
    <w:p w14:paraId="362255AB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clever way to increase magnetic flux </w:t>
      </w:r>
      <w:r w:rsidRPr="001002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multiple loops</w:t>
      </w:r>
    </w:p>
    <w:p w14:paraId="5E3D441B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7210133" wp14:editId="5837E93A">
            <wp:extent cx="1030206" cy="936664"/>
            <wp:effectExtent l="0" t="0" r="11430" b="3175"/>
            <wp:docPr id="5" name="Picture 5" descr="/Users/chrisyang/Desktop/Screen Shot 2022-10-17 at 11.4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17 at 11.43.41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819" cy="9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A87B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 for a single loop of area A</w:t>
      </w:r>
    </w:p>
    <w:p w14:paraId="69CE6D5E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= BA*cos(theta)</w:t>
      </w:r>
    </w:p>
    <w:p w14:paraId="2F46A490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3FB3EE4" wp14:editId="08A8B574">
            <wp:extent cx="1695169" cy="878493"/>
            <wp:effectExtent l="0" t="0" r="6985" b="10795"/>
            <wp:docPr id="6" name="Picture 6" descr="/Users/chrisyang/Desktop/Screen Shot 2022-10-17 at 11.43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17 at 11.43.45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777" cy="8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F3FD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 for N identical loops of area A</w:t>
      </w:r>
    </w:p>
    <w:p w14:paraId="32541C49" w14:textId="77777777" w:rsidR="001002C6" w:rsidRDefault="001002C6" w:rsidP="001002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N*O = N* BA*cos(theta)</w:t>
      </w:r>
    </w:p>
    <w:p w14:paraId="5FCDDB28" w14:textId="77777777" w:rsidR="001002C6" w:rsidRDefault="001002C6" w:rsidP="00100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Faraday’s Law of induction</w:t>
      </w:r>
    </w:p>
    <w:p w14:paraId="775D8809" w14:textId="77777777" w:rsidR="001002C6" w:rsidRDefault="002A0742" w:rsidP="001002C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 learned about magnetism:</w:t>
      </w:r>
    </w:p>
    <w:p w14:paraId="5A38C0CC" w14:textId="77777777" w:rsidR="002A0742" w:rsidRDefault="002A0742" w:rsidP="002A074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charges in magnetic field feel a force</w:t>
      </w:r>
    </w:p>
    <w:p w14:paraId="4E4931F1" w14:textId="77777777" w:rsidR="002A0742" w:rsidRDefault="002A0742" w:rsidP="002A074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charges (currents) generate a magnetic field</w:t>
      </w:r>
    </w:p>
    <w:p w14:paraId="690DD09A" w14:textId="77777777" w:rsidR="002A0742" w:rsidRDefault="002A0742" w:rsidP="002A074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create an </w:t>
      </w:r>
      <w:proofErr w:type="spellStart"/>
      <w:r>
        <w:rPr>
          <w:rFonts w:ascii="Times New Roman" w:hAnsi="Times New Roman" w:cs="Times New Roman"/>
        </w:rPr>
        <w:t>Emf</w:t>
      </w:r>
      <w:proofErr w:type="spellEnd"/>
      <w:r>
        <w:rPr>
          <w:rFonts w:ascii="Times New Roman" w:hAnsi="Times New Roman" w:cs="Times New Roman"/>
        </w:rPr>
        <w:t xml:space="preserve"> (voltage) in a conducting loop, simply by moving a magnet… if you complete the circuit, there’s a current</w:t>
      </w:r>
    </w:p>
    <w:p w14:paraId="52088CEB" w14:textId="77777777" w:rsidR="002A0742" w:rsidRDefault="002A0742" w:rsidP="002A074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changing magnetic flux will generate a voltage (</w:t>
      </w:r>
      <w:proofErr w:type="spellStart"/>
      <w:r>
        <w:rPr>
          <w:rFonts w:ascii="Times New Roman" w:hAnsi="Times New Roman" w:cs="Times New Roman"/>
        </w:rPr>
        <w:t>emf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2A0742"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 xml:space="preserve"> in a coil of N turns given by:</w:t>
      </w:r>
    </w:p>
    <w:p w14:paraId="2D12FF92" w14:textId="77777777" w:rsidR="002A0742" w:rsidRDefault="002A0742" w:rsidP="002A074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A0742"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 xml:space="preserve"> = -N * delta(O) / delta(t) where O equals </w:t>
      </w:r>
      <w:proofErr w:type="spellStart"/>
      <w:r>
        <w:rPr>
          <w:rFonts w:ascii="Times New Roman" w:hAnsi="Times New Roman" w:cs="Times New Roman"/>
        </w:rPr>
        <w:t>BAcos</w:t>
      </w:r>
      <w:proofErr w:type="spellEnd"/>
      <w:r>
        <w:rPr>
          <w:rFonts w:ascii="Times New Roman" w:hAnsi="Times New Roman" w:cs="Times New Roman"/>
        </w:rPr>
        <w:t>(theta)</w:t>
      </w:r>
    </w:p>
    <w:p w14:paraId="4CE3429B" w14:textId="77777777" w:rsidR="002A0742" w:rsidRDefault="00A9303B" w:rsidP="00A9303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B45EA19" wp14:editId="54329B72">
            <wp:extent cx="1567416" cy="1445654"/>
            <wp:effectExtent l="0" t="0" r="7620" b="2540"/>
            <wp:docPr id="7" name="Picture 7" descr="/Users/chrisyang/Desktop/Screen Shot 2022-10-17 at 11.48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0-17 at 11.48.52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21" cy="14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017C" w14:textId="77777777" w:rsidR="00A9303B" w:rsidRDefault="00A9303B" w:rsidP="00A9303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4824081" wp14:editId="03F15169">
            <wp:extent cx="2163046" cy="1380086"/>
            <wp:effectExtent l="0" t="0" r="0" b="0"/>
            <wp:docPr id="8" name="Picture 8" descr="/Users/chrisyang/Desktop/Screen Shot 2022-10-17 at 11.48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yang/Desktop/Screen Shot 2022-10-17 at 11.48.47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38" cy="13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CF55" w14:textId="77777777" w:rsidR="00A9303B" w:rsidRDefault="00A9303B" w:rsidP="00A930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Faraday’s Law Examples</w:t>
      </w:r>
    </w:p>
    <w:p w14:paraId="33E6CF30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BCCD3A1" wp14:editId="5BDFA0F4">
            <wp:extent cx="3444875" cy="1626870"/>
            <wp:effectExtent l="0" t="0" r="9525" b="0"/>
            <wp:docPr id="9" name="Picture 9" descr="/Users/chrisyang/Desktop/Screen Shot 2022-10-17 at 11.50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hrisyang/Desktop/Screen Shot 2022-10-17 at 11.50.5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4013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wire, the field lines are coming out of the page</w:t>
      </w:r>
    </w:p>
    <w:p w14:paraId="0351F85D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the wire, the field lines are going into the page</w:t>
      </w:r>
    </w:p>
    <w:p w14:paraId="7AB1CAFE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D2E85D6" wp14:editId="6CD12A5F">
            <wp:extent cx="1431526" cy="1404034"/>
            <wp:effectExtent l="0" t="0" r="0" b="0"/>
            <wp:docPr id="10" name="Picture 10" descr="/Users/chrisyang/Desktop/Screen Shot 2022-10-17 at 11.50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chrisyang/Desktop/Screen Shot 2022-10-17 at 11.50.54 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49" cy="14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6FDC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how dots and x’s are spaced farther apart when we move farther away from the wire (indicating magnetic field strength)</w:t>
      </w:r>
    </w:p>
    <w:p w14:paraId="5E60FF98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F53713A" wp14:editId="2F2B9B82">
            <wp:extent cx="1870311" cy="2004703"/>
            <wp:effectExtent l="0" t="0" r="9525" b="1905"/>
            <wp:docPr id="11" name="Picture 11" descr="/Users/chrisyang/Desktop/Screen Shot 2022-10-17 at 11.51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chrisyang/Desktop/Screen Shot 2022-10-17 at 11.51.56 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798" cy="201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5EA8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rectangular loops are moving in some direction through the magnetic field of a current carrying wire. In which loop will the magnetic flux increase over time</w:t>
      </w:r>
    </w:p>
    <w:p w14:paraId="3C4E3736" w14:textId="77777777" w:rsidR="00A9303B" w:rsidRDefault="00A9303B" w:rsidP="00A9303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B moves closer to the wire, and the magnetic field gets stronger over time:</w:t>
      </w:r>
    </w:p>
    <w:p w14:paraId="1FA8E6D7" w14:textId="77777777" w:rsidR="00A9303B" w:rsidRDefault="00A9303B" w:rsidP="00A9303B">
      <w:pPr>
        <w:spacing w:line="480" w:lineRule="auto"/>
        <w:ind w:left="1080"/>
        <w:rPr>
          <w:rFonts w:ascii="Times New Roman" w:hAnsi="Times New Roman" w:cs="Times New Roman"/>
        </w:rPr>
      </w:pPr>
      <w:r w:rsidRPr="00A9303B"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 xml:space="preserve"> = -N * delta(B) / delta(t) * A * cos(theta)</w:t>
      </w:r>
    </w:p>
    <w:p w14:paraId="2DAC7FE0" w14:textId="77777777" w:rsidR="00A9303B" w:rsidRDefault="00A9303B" w:rsidP="00A930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9303B">
        <w:rPr>
          <w:rFonts w:ascii="Times New Roman" w:hAnsi="Times New Roman" w:cs="Times New Roman"/>
        </w:rPr>
        <w:t>Graphs and Faraday’s Law of induction</w:t>
      </w:r>
    </w:p>
    <w:p w14:paraId="4DB28FF0" w14:textId="77777777" w:rsidR="00A9303B" w:rsidRDefault="00A9303B" w:rsidP="00A930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graph of magnetic flux through a circular coil is plotted as a function of time. The coil has 5 turns (loops). What dos this graph tell us about the induced </w:t>
      </w:r>
      <w:proofErr w:type="spellStart"/>
      <w:r>
        <w:rPr>
          <w:rFonts w:ascii="Times New Roman" w:hAnsi="Times New Roman" w:cs="Times New Roman"/>
        </w:rPr>
        <w:t>emf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A9303B"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>?</w:t>
      </w:r>
    </w:p>
    <w:p w14:paraId="5648C2AD" w14:textId="77777777" w:rsidR="00A9303B" w:rsidRDefault="00A9303B" w:rsidP="00A930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6F9911C" wp14:editId="1F40B292">
            <wp:extent cx="3502261" cy="943993"/>
            <wp:effectExtent l="0" t="0" r="3175" b="0"/>
            <wp:docPr id="12" name="Picture 12" descr="/Users/chrisyang/Desktop/Screen Shot 2022-10-17 at 11.54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chrisyang/Desktop/Screen Shot 2022-10-17 at 11.54.51 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04" cy="9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548B" w14:textId="77777777" w:rsidR="00A9303B" w:rsidRDefault="00A9303B" w:rsidP="00A930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Ex) Consider the period of 0 to 10 seconds; this is a straight line with a positive slope</w:t>
      </w:r>
    </w:p>
    <w:p w14:paraId="70F52F56" w14:textId="77777777" w:rsidR="00A9303B" w:rsidRDefault="00A9303B" w:rsidP="00A9303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A9303B"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 xml:space="preserve"> = -N * delta(O) / delta (t) = -5 * (0.4/10) = -0.20V</w:t>
      </w:r>
    </w:p>
    <w:p w14:paraId="0925E417" w14:textId="77777777" w:rsidR="00A9303B" w:rsidRDefault="00A9303B" w:rsidP="00A930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the coil has a total resistance of 10 ohms, if we complete the circuit, what is the induced current in the coil between 0 – 10 seconds?</w:t>
      </w:r>
    </w:p>
    <w:p w14:paraId="0DAC04ED" w14:textId="77777777" w:rsidR="00A9303B" w:rsidRDefault="00A9303B" w:rsidP="00A9303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A9303B"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ind</w:t>
      </w:r>
      <w:proofErr w:type="spellEnd"/>
      <w:r>
        <w:rPr>
          <w:rFonts w:ascii="Times New Roman" w:hAnsi="Times New Roman" w:cs="Times New Roman"/>
        </w:rPr>
        <w:t>*R</w:t>
      </w:r>
    </w:p>
    <w:p w14:paraId="1B459EEA" w14:textId="77777777" w:rsidR="00A9303B" w:rsidRDefault="00A9303B" w:rsidP="00A9303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0.20V =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ind</w:t>
      </w:r>
      <w:proofErr w:type="spellEnd"/>
      <w:r>
        <w:rPr>
          <w:rFonts w:ascii="Times New Roman" w:hAnsi="Times New Roman" w:cs="Times New Roman"/>
        </w:rPr>
        <w:t>*10 Ohms</w:t>
      </w:r>
    </w:p>
    <w:p w14:paraId="58EE2DEE" w14:textId="77777777" w:rsidR="00A9303B" w:rsidRPr="00A9303B" w:rsidRDefault="00A9303B" w:rsidP="00A9303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ind</w:t>
      </w:r>
      <w:proofErr w:type="spellEnd"/>
      <w:r>
        <w:rPr>
          <w:rFonts w:ascii="Times New Roman" w:hAnsi="Times New Roman" w:cs="Times New Roman"/>
        </w:rPr>
        <w:t>= 0.20V / 10 Ohms = 0.02A</w:t>
      </w:r>
    </w:p>
    <w:sectPr w:rsidR="00A9303B" w:rsidRPr="00A9303B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706"/>
    <w:multiLevelType w:val="hybridMultilevel"/>
    <w:tmpl w:val="800E396E"/>
    <w:lvl w:ilvl="0" w:tplc="B68EE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22796"/>
    <w:multiLevelType w:val="hybridMultilevel"/>
    <w:tmpl w:val="88FA69E2"/>
    <w:lvl w:ilvl="0" w:tplc="7AD6C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3375A"/>
    <w:multiLevelType w:val="hybridMultilevel"/>
    <w:tmpl w:val="9C6C4BE0"/>
    <w:lvl w:ilvl="0" w:tplc="C2A6D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A914A0"/>
    <w:multiLevelType w:val="hybridMultilevel"/>
    <w:tmpl w:val="A0B6D486"/>
    <w:lvl w:ilvl="0" w:tplc="CE682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08435D"/>
    <w:multiLevelType w:val="hybridMultilevel"/>
    <w:tmpl w:val="8A2C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C0D73"/>
    <w:multiLevelType w:val="hybridMultilevel"/>
    <w:tmpl w:val="3CDE7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523016"/>
    <w:multiLevelType w:val="hybridMultilevel"/>
    <w:tmpl w:val="74822F20"/>
    <w:lvl w:ilvl="0" w:tplc="84704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BE6CC5"/>
    <w:multiLevelType w:val="hybridMultilevel"/>
    <w:tmpl w:val="A3AC653A"/>
    <w:lvl w:ilvl="0" w:tplc="6F0E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75536C"/>
    <w:multiLevelType w:val="hybridMultilevel"/>
    <w:tmpl w:val="6D54BB62"/>
    <w:lvl w:ilvl="0" w:tplc="F2C61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01793B"/>
    <w:multiLevelType w:val="hybridMultilevel"/>
    <w:tmpl w:val="60CE2D34"/>
    <w:lvl w:ilvl="0" w:tplc="C6B6C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7136B3"/>
    <w:multiLevelType w:val="hybridMultilevel"/>
    <w:tmpl w:val="E5B6F964"/>
    <w:lvl w:ilvl="0" w:tplc="041E3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49"/>
    <w:rsid w:val="000065FC"/>
    <w:rsid w:val="001002C6"/>
    <w:rsid w:val="002A0742"/>
    <w:rsid w:val="003975CC"/>
    <w:rsid w:val="0080562C"/>
    <w:rsid w:val="00A9303B"/>
    <w:rsid w:val="00AD7B94"/>
    <w:rsid w:val="00D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83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2022-10-17T15:33:00Z</dcterms:created>
  <dcterms:modified xsi:type="dcterms:W3CDTF">2022-10-17T22:06:00Z</dcterms:modified>
</cp:coreProperties>
</file>