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Chapitre 1: Utilisation des émotions pour créer un impact</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w:t>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 pouvoir des émotions dans le copywriting est incontestable. En comprenant les émotions couramment utilisées en copywriting, vous pouvez influencer les réactions de votre public et le pousser à agir.</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1.1 Les émotions et leur pouvoir dans le copywriting:</w:t>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émotions différencient les textes captivants des textes insignifiants. Elles permettent de se connecter profondément avec les lecteurs.</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d'émotions couramment utilisées en copywriting: joie, surprise, confiance, peur, anticipation, colère, tristesse, dégoût.</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1.2 Utilisation de mots déclencheurs émotionnels:</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Choisissez les mots appropriés pour transmettre les émotions de manière efficace.</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émotionnels: émerveillement, confiance, peur, anticipation, colère, tristesse, dégoût.</w:t>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Chapitre 2: Attirer l'attention avec des phrases d'accroche percutantes</w:t>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phrases d'accroche captent l'attention du lecteur et l'incitent à poursuivre sa lecture.</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2.1 L'importance des phrases d'accroche:</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Elles captent l'attention et suscitent la curiosité du lecteur.</w:t>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2.2 Utilisation de mots déclencheurs intrigants:</w:t>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Utilisez des mots déclencheurs intrigants pour éveiller la curiosité du lecteur.</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2.3 Adaptation aux besoins et aux intérêts du public cible:</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Adaptez vos phrases d'accroche aux besoins et aux intérêts de votre public cible.</w:t>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Chapitre 3: Preuve et crédibilité pour renforcer la confiance</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w:t>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Utilisez des mots déclencheurs basés sur des preuves et la reconnaissance pour renforcer la confiance des lecteurs envers votre contenu.</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3.1 Utilisation de mots déclencheurs basés sur des preuves:</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Utilisez des mots déclencheurs basés sur des preuves pour renforcer la crédibilité de vos affirmations.</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3.2 Utilisation de mots déclencheurs basés sur la reconnaissance:</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Utilisez des mots déclencheurs basés sur la reconnaissance pour renforcer la crédibilité en créant un effet de preuve sociale.</w:t>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3.3 Utilisation d'études de cas et de témoignages:</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Incorporez des études de cas et des témoignages pour renforcer votre crédibilité en démontrant des résultats concrets.</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Chapitre 4: Simplicité et facilité pour attirer les lecteurs en quête de solutions simples</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 chapitre explore l'utilisation de mots déclencheurs suggérant la simplicité et la facilité pour attirer les lecteurs en quête de solutions simples. En offrant des réponses claires et des solutions accessibles, vous captez l'attention de votre public cible et les incitez à continuer la lecture. Nous discutons des techniques pour rendre votre contenu clair, concis et facilement compréhensible.</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4.1 Utilisation de mots déclencheurs de simplicité:</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Attirez les lecteurs en quête de solutions simples en utilisant des mots déclencheurs suggérant la simplicité. Ces mots indiquent que votre contenu offre une approche facile pour résoudre un problème ou atteindre un objectif.</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de simplicité:</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"Étape par étape, vous apprendrez..."</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"Une méthode simple pour..."</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"Sans complications ni tracas..."</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Ces mots créent l'idée que votre contenu propose des solutions simples et directes, attirant les lecteurs cherchant des réponses claires.</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4.2 Utilisation de mots déclencheurs de facilité:</w:t>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Utilisez des mots déclencheurs suggérant la facilité pour mettre en avant la commodité et la praticité de votre offre.</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de facilité:</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"Sans effort, vous pourrez..."</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"En quelques minutes seulement, vous serez en mesure de..."</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"Facilitez-vous la vie avec..."</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Ces mots déclencheurs mettent en avant l'idée que votre contenu offre des solutions pratiques, attirant les lecteurs en quête de facilité.</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4.3 Utilisation d'instructions claires et concises:</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plus des mots déclencheurs, utilisez des instructions claires et concises pour guider vos lecteurs. Évitez les phrases complexes et les termes techniques, privilégiez des instructions simples et compréhensibles.</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 d'instruction claire et concise:</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"Commencez par suivre ces trois étapes simples..."</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fournissant des instructions claires et concises, vous facilitez la compréhension et l'action de vos lecteurs, les incitant à poursuivre la lecture.</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Chapitre 5: Secret et exclusivité pour susciter la curiosité des lecteurs</w:t>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 chapitre aborde l'utilisation de mots déclencheurs liés au secret et à l'exclusivité pour susciter la curiosité des lecteurs. Le désir de découvrir quelque chose de nouveau et d'exclusif est un puissant moteur de motivation. Nous examinerons comment utiliser ces mots déclencheurs pour attirer l'attention, générer de l'excitation et inciter les lecteurs à en savoir plus.</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5.1 Utilisation de mots déclencheurs de secret:</w:t>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mots déclencheurs de secret suscitent l'intrigue et l'intérêt chez les lecteurs. Ils donnent le sentiment qu'ils ont accès à des informations cachées ou réservées à un groupe restreint.</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de secret:</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"Les secrets révélés de..."</w:t>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"Découvrez l'histoire cachée de..."</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"Les mystères de..."</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Ces mots piquent la curiosité des lecteurs et les incitent à vouloir en savoir plus.</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5.2 Utilisation de mots déclencheurs d'exclusivité:</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mots déclencheurs d'exclusivité créent un sentiment de privilège chez les lecteurs. Ils donnent l'impression d'avoir accès à quelque chose de spécial et de limité à un groupe sélect.</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d'exclusivité:</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"Offre exclusive réservée aux membres"</w:t>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"Accès VIP à..."</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"Opportunité limitée pour les initiés"</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Ces mots renforcent le sentiment d'exclusivité et incitent les lecteurs à vouloir faire partie de ce groupe restreint.</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5.3 Utilisation de formulations énigmatiques:</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plus des mots déclencheurs, utilisez des formulations énigmatiques pour susciter la curiosité des lecteurs. Posez des questions rhétoriques ou utilisez des phrases qui laissent une part de mystère.</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 de formulation énigmatique:</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"Le secret le mieux gardé de l'industrie est enfin révélé..."</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utilisant des formulations énigmatiques, vous stimulez la curiosité des lecteurs et les incitez à lire la suite.</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Chapitre 6: Urgence et rareté pour inciter à l'action rapide</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 chapitre aborde l'utilisation de mots déclencheurs induisant un sentiment d'urgence et de rareté pour inciter les lecteurs à agir rapidement. Le temps est un facteur crucial, les lecteurs doivent ressentir qu'ils doivent agir immédiatement pour ne pas manquer une opportunité. Nous explorerons comment utiliser ces mots déclencheurs pour créer un appel à l'action puissant et persuader les lecteurs d'agir sans délai.</w:t>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6.1 Utilisation de mots déclencheurs d'urgence:</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mots déclencheurs d'urgence incitent les lecteurs à agir rapidement en raison de la limitation dans le temps.</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d'urgence:</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"Offre à durée limitée"</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"Promotion de dernière minute"</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"Dépêchez-vous avant que l'offre ne disparaisse"</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Ces mots déclencheurs créent une incitation à l'action imméd</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iate.</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6.2 Utilisation de mots déclencheurs de rareté:</w:t>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mots déclencheurs de rareté suscitent l'excitation en mettant en avant la limitation en quantité ou en disponibilité d'un produit ou service.</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de rareté:</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"Stock limité"</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"Offre exclusive pour les 50 premiers clients"</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"Produit unique en son genre"</w:t>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Ces mots déclencheurs créent un sentiment d'exclusivité et encouragent les lecteurs à agir rapidement.</w:t>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6.3 Utilisation de compte à rebours:</w:t>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plus des mots déclencheurs, utilisez un compte à rebours pour amplifier le sentiment d'urgence. Un compte à rebours indiquant le temps restant avant la fin d'une offre renforce l'impulsion des lecteurs à agir rapidement.</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 de compte à rebours:</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"Seulement 24 heures restantes pour profiter de cette offre exceptionnelle !"</w:t>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L'utilisation d'un compte à rebours crée une pression temporelle supplémentaire et encourage les lecteurs à prendre une décision rapidement.</w:t>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Chapitre 7: Preuve sociale pour renforcer la confiance des lecteurs</w:t>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w:t>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 chapitre aborde l'utilisation de la preuve sociale pour renforcer la confiance des lecteurs envers le contenu proposé. La preuve sociale consiste à utiliser des mots déclencheurs impliquant que d'autres personnes sont déjà engagées ou intéressées. Nous explorerons différentes façons d'utiliser la preuve sociale pour convaincre les lecteurs de l'authenticité et de la valeur de ce que vous proposez.</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7.1 Témoignages clients:</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témoignages clients sont un moyen puissant de fournir une preuve sociale. Ils sont des déclarations positives de clients satisfaits qui attestent de leur expérience avec votre produit ou service.</w:t>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pour les témoignages clients:</w:t>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"Je suis tellement reconnaissant d'avoir découvert ce produit !"</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"Cette entreprise a changé ma vie !"</w:t>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"Les résultats sont incroyables, je le recommande à tout le monde !"</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utilisant ces témoignages, vous montrez aux lecteurs que d'autres personnes ont déjà bénéficié de ce que vous offrez.</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7.2 Chiffres et statistiques:</w:t>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chiffres et les statistiques sont des moyens tangibles de fournir une preuve sociale. Ils ajoutent une crédibilité et une fiabilité supplémentaires à votre contenu.</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pour les chiffres et les statistiques:</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"Plus de 10 000 clients satisfaits à ce jour !"</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"Une augmentation de 200% des ventes après avoir utilisé notre stratégie !"</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utilisant des chiffres concrets, vous montrez aux lecteurs l'impact réel de votre produit ou service.</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7.3 Badges, certifications et labels:</w:t>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Si vous disposez de badges, certifications ou labels reconnus dans votre industrie, utilisez-les pour fournir une preuve sociale.</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pour les badges, certifications et labels:</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"Certifié par l'Association professionnelle XYZ"</w:t>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"Badge d'excellence pour notre service client"</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affichant ces badges ou certifications, vous montrez aux lecteurs que vous avez été reconnu par des autorités compétentes et crédibles.</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Chapitre 8: Ton et style d'écriture pour captiver le lecteur</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 chapitre aborde l'importance du ton et du style d'écriture pour captiver le lecteur. Le choix du ton et du style appropriés est essentiel pour maintenir l'attention du lecteur et créer une connexion émotionnelle. Nous explorerons différentes techniques pour adopter un ton informel, enthousiaste et percut</w:t>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ant, ainsi que des astuces pour utiliser des phrases courtes, des expressions familières et des appels à l'action clairs.</w:t>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8.1 Ton informel et enthousiaste:</w:t>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L'utilisation d'un ton informel et enthousiaste crée une atmosphère conviviale et suscite l'intérêt du lecteur.</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pour un ton informel et enthousiaste:</w:t>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"Wow, vous ne croirez pas ce que je vais vous révéler !"</w:t>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"Je suis tellement excité de partager cette information avec vous !"</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utilisant ce ton, vous créez une connexion émotionnelle avec le lecteur et l'incitez à continuer la lecture.</w:t>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8.2 Phrases courtes et directes:</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phrases courtes et directes sont faciles à lire et à comprendre. Elles transmettent le message de manière claire et efficace.</w:t>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pour des phrases courtes et directes:</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"Obtenez des résultats rapides !"</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"Réservez votre place dès maintenant !"</w:t>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utilisant des phrases courtes, vous maintenez l'attention du lecteur et facilitez la lecture.</w:t>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8.3 Expressions familières et mots enthousiasmants:</w:t>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L'utilisation d'expressions familières et de mots enthousiasmants crée une connexion émotionnelle et maintient l'intérêt du lecteur.</w:t>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pour des expressions familières et enthousiasmantes:</w:t>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"C'est le meilleur deal que vous puissiez trouver !"</w:t>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"Nous avons une offre incroyable qui va vous épater !"</w:t>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utilisant ces expressions, vous créez une ambiance dynamique et engageante qui incite le lecteur à continuer la lecture.</w:t>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8.4 Appels à l'action clairs:</w:t>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appels à l'action clairs encouragent le lecteur à s'engager davantage. Utilisez des formulations affirmatives et convaincantes pour inciter le lecteur à passer à l'action.</w:t>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mots déclencheurs pour des appels à l'action clairs:</w:t>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"Inscrivez-vous maintenant et transformez votre vie !"</w:t>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"Cliquez ici pour obtenir votre exemplaire gratuit !"</w:t>
      </w:r>
    </w:p>
    <w:p w:rsidR="00000000" w:rsidDel="00000000" w:rsidP="00000000" w:rsidRDefault="00000000" w:rsidRPr="00000000" w14:paraId="000000D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utilisant ces appels à l'action, vous guidez le lecteur vers une action spécifique et augmentez les chances d'engagement.</w:t>
      </w:r>
    </w:p>
    <w:p w:rsidR="00000000" w:rsidDel="00000000" w:rsidP="00000000" w:rsidRDefault="00000000" w:rsidRPr="00000000" w14:paraId="000000D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Chapitre 9: Structure du texte pour une présentation claire et efficace</w:t>
      </w:r>
    </w:p>
    <w:p w:rsidR="00000000" w:rsidDel="00000000" w:rsidP="00000000" w:rsidRDefault="00000000" w:rsidRPr="00000000" w14:paraId="000000D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w:t>
      </w:r>
    </w:p>
    <w:p w:rsidR="00000000" w:rsidDel="00000000" w:rsidP="00000000" w:rsidRDefault="00000000" w:rsidRPr="00000000" w14:paraId="000000E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 chapitre aborde l'importance de la structure du texte pour une présentation claire et efficace de votre message. Une structure bien organisée permet au lecteur de suivre facilement vos idées, d'assimiler l'information et de rester engagé tout au long de la lecture. Nous explorerons les étapes clés pour structurer votre texte, de l'introduction à la conclusion, en fournissant des conseils pratiques pour chaque partie.</w:t>
      </w:r>
    </w:p>
    <w:p w:rsidR="00000000" w:rsidDel="00000000" w:rsidP="00000000" w:rsidRDefault="00000000" w:rsidRPr="00000000" w14:paraId="000000E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9.1 Introduction engageante:</w:t>
      </w:r>
    </w:p>
    <w:p w:rsidR="00000000" w:rsidDel="00000000" w:rsidP="00000000" w:rsidRDefault="00000000" w:rsidRPr="00000000" w14:paraId="000000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L'introduction est la première impression que le lecteur aura de votre texte. Elle doit être engageante, captivante et susciter son intérêt dès les premières lignes.</w:t>
      </w:r>
    </w:p>
    <w:p w:rsidR="00000000" w:rsidDel="00000000" w:rsidP="00000000" w:rsidRDefault="00000000" w:rsidRPr="00000000" w14:paraId="000000E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Exemples de phrases d'accroche percutantes:</w:t>
      </w:r>
    </w:p>
    <w:p w:rsidR="00000000" w:rsidDel="00000000" w:rsidP="00000000" w:rsidRDefault="00000000" w:rsidRPr="00000000" w14:paraId="000000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"Imaginez-vous vivre la vie de vos rêves, sans contraintes ni limites..."</w:t>
      </w:r>
    </w:p>
    <w:p w:rsidR="00000000" w:rsidDel="00000000" w:rsidP="00000000" w:rsidRDefault="00000000" w:rsidRPr="00000000" w14:paraId="000000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"Savez-vous que vous pouvez doubler votre productivité en utilisant une simple technique ?"</w:t>
      </w:r>
    </w:p>
    <w:p w:rsidR="00000000" w:rsidDel="00000000" w:rsidP="00000000" w:rsidRDefault="00000000" w:rsidRPr="00000000" w14:paraId="000000E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utilisant ces phrases d'accroche, vous captez immédiatement l'attention du lecteur et l'incitez à continuer la lecture.</w:t>
      </w:r>
    </w:p>
    <w:p w:rsidR="00000000" w:rsidDel="00000000" w:rsidP="00000000" w:rsidRDefault="00000000" w:rsidRPr="00000000" w14:paraId="000000E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9.2 Présentation du sujet et établissement du contexte:</w:t>
      </w:r>
    </w:p>
    <w:p w:rsidR="00000000" w:rsidDel="00000000" w:rsidP="00000000" w:rsidRDefault="00000000" w:rsidRPr="00000000" w14:paraId="000000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Dans cette partie, présentez brièvement le sujet de votre texte et établissez le contexte nécessaire à la compréhension du lecteur.</w:t>
      </w:r>
    </w:p>
    <w:p w:rsidR="00000000" w:rsidDel="00000000" w:rsidP="00000000" w:rsidRDefault="00000000" w:rsidRPr="00000000" w14:paraId="000000E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 de présentation du sujet et établissement du contexte:</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"Dans ce guide complet, nous allons explorer les meilleures techniques de gestion du temps pour maximiser votre productivité personnelle et professionnelle. Avec les astuces simples que vous découvrirez, vous serez en mesure de gérer efficacement vos tâches quotidiennes et d'atteindre vos objectifs plus rapidement."</w:t>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fournissant une brève introduction au sujet et en établissant le contexte, vous aidez le lecteur à comprendre l'objectif de votre texte.</w:t>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9.3 Formulation claire de la thèse ou de l'objectif:</w:t>
      </w:r>
    </w:p>
    <w:p w:rsidR="00000000" w:rsidDel="00000000" w:rsidP="00000000" w:rsidRDefault="00000000" w:rsidRPr="00000000" w14:paraId="000000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Formulez clairement la thèse ou l'objectif de votre texte. Cela permet au lecteur de savoir ce qu'il peut attendre et donne une direction claire à votre contenu.</w:t>
      </w:r>
    </w:p>
    <w:p w:rsidR="00000000" w:rsidDel="00000000" w:rsidP="00000000" w:rsidRDefault="00000000" w:rsidRPr="00000000" w14:paraId="000000F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 de formulation claire de la thèse ou de l'objectif:</w:t>
      </w:r>
    </w:p>
    <w:p w:rsidR="00000000" w:rsidDel="00000000" w:rsidP="00000000" w:rsidRDefault="00000000" w:rsidRPr="00000000" w14:paraId="000000F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"L'objectif de ce texte est de vous fournir des conseils pratiques pour améliorer votre communication interpersonnelle et renforcer vos relations professionnelles."</w:t>
      </w:r>
    </w:p>
    <w:p w:rsidR="00000000" w:rsidDel="00000000" w:rsidP="00000000" w:rsidRDefault="00000000" w:rsidRPr="00000000" w14:paraId="000000F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énonçant clairement votre thèse ou votre objectif, vous guidez le lecteur vers ce qu'il peut attendre de votre texte.</w:t>
      </w:r>
    </w:p>
    <w:p w:rsidR="00000000" w:rsidDel="00000000" w:rsidP="00000000" w:rsidRDefault="00000000" w:rsidRPr="00000000" w14:paraId="000000F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9.4 Organisation en paragraphes et points clés:</w:t>
      </w:r>
    </w:p>
    <w:p w:rsidR="00000000" w:rsidDel="00000000" w:rsidP="00000000" w:rsidRDefault="00000000" w:rsidRPr="00000000" w14:paraId="000000F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Organisez le développement de votre texte en plusieurs paragraphes, chacun abordant un point clé ou une sous-idée du sujet. Utilisez des phrases d'introduction pour annoncer chaque point clé et des transitions fluides entre les paragraphes.</w:t>
      </w:r>
    </w:p>
    <w:p w:rsidR="00000000" w:rsidDel="00000000" w:rsidP="00000000" w:rsidRDefault="00000000" w:rsidRPr="00000000" w14:paraId="000000F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 de structure des paragraphes:</w:t>
      </w:r>
    </w:p>
    <w:p w:rsidR="00000000" w:rsidDel="00000000" w:rsidP="00000000" w:rsidRDefault="00000000" w:rsidRPr="00000000" w14:paraId="000000F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Paragraphe 1: Introduction au sujet et importance de la communication interpersonnelle.</w:t>
      </w:r>
    </w:p>
    <w:p w:rsidR="00000000" w:rsidDel="00000000" w:rsidP="00000000" w:rsidRDefault="00000000" w:rsidRPr="00000000" w14:paraId="000001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Paragraphe 2: Conseils pour une écoute active et une communication efficace.</w:t>
      </w:r>
    </w:p>
    <w:p w:rsidR="00000000" w:rsidDel="00000000" w:rsidP="00000000" w:rsidRDefault="00000000" w:rsidRPr="00000000" w14:paraId="000001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Paragraphe 3: Stratégies de résolution des conflits et de gestion des désaccords.</w:t>
      </w:r>
    </w:p>
    <w:p w:rsidR="00000000" w:rsidDel="00000000" w:rsidP="00000000" w:rsidRDefault="00000000" w:rsidRPr="00000000" w14:paraId="000001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Paragraphe 4: Techniques de communication non verbale pour renforcer votre impact.</w:t>
      </w:r>
    </w:p>
    <w:p w:rsidR="00000000" w:rsidDel="00000000" w:rsidP="00000000" w:rsidRDefault="00000000" w:rsidRPr="00000000" w14:paraId="000001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Paragraphe 5: Conclusion et appel à l'action.</w:t>
      </w:r>
    </w:p>
    <w:p w:rsidR="00000000" w:rsidDel="00000000" w:rsidP="00000000" w:rsidRDefault="00000000" w:rsidRPr="00000000" w14:paraId="0000010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organisant votre texte en paragraphes distincts, vous facilitez la lecture et la compréhension du lecteur.</w:t>
      </w:r>
    </w:p>
    <w:p w:rsidR="00000000" w:rsidDel="00000000" w:rsidP="00000000" w:rsidRDefault="00000000" w:rsidRPr="00000000" w14:paraId="0000010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9.5 Fourniture d'informations, d'exemples et de preuves:</w:t>
      </w:r>
    </w:p>
    <w:p w:rsidR="00000000" w:rsidDel="00000000" w:rsidP="00000000" w:rsidRDefault="00000000" w:rsidRPr="00000000" w14:paraId="000001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Dans chaque paragraphe, fournissez des informations, des exemples, des preuves ou des arguments pour soutenir chaque point clé. Cela renforce</w:t>
      </w:r>
    </w:p>
    <w:p w:rsidR="00000000" w:rsidDel="00000000" w:rsidP="00000000" w:rsidRDefault="00000000" w:rsidRPr="00000000" w14:paraId="0000010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la crédibilité de votre texte et aide le lecteur à assimiler l'information.</w:t>
      </w:r>
    </w:p>
    <w:p w:rsidR="00000000" w:rsidDel="00000000" w:rsidP="00000000" w:rsidRDefault="00000000" w:rsidRPr="00000000" w14:paraId="0000010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 d'utilisation d'informations, d'exemples et de preuves:</w:t>
      </w:r>
    </w:p>
    <w:p w:rsidR="00000000" w:rsidDel="00000000" w:rsidP="00000000" w:rsidRDefault="00000000" w:rsidRPr="00000000" w14:paraId="000001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"Selon une étude récente menée par des chercheurs en psychologie, une communication verbale positive peut améliorer les relations interpersonnelles de manière significative."</w:t>
      </w:r>
    </w:p>
    <w:p w:rsidR="00000000" w:rsidDel="00000000" w:rsidP="00000000" w:rsidRDefault="00000000" w:rsidRPr="00000000" w14:paraId="0000010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fournissant des informations factuelles, des exemples concrets ou des preuves tangibles, vous appuyez vos arguments et augmentez la crédibilité de votre texte.</w:t>
      </w:r>
    </w:p>
    <w:p w:rsidR="00000000" w:rsidDel="00000000" w:rsidP="00000000" w:rsidRDefault="00000000" w:rsidRPr="00000000" w14:paraId="0000011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9.6 Conclusion percutante et appel à l'action:</w:t>
      </w:r>
    </w:p>
    <w:p w:rsidR="00000000" w:rsidDel="00000000" w:rsidP="00000000" w:rsidRDefault="00000000" w:rsidRPr="00000000" w14:paraId="000001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La conclusion doit récapituler brièvement les points clés abordés et offrir une conclusion percutante. Terminez par un appel à l'action qui encourage le lecteur à mettre en pratique les conseils ou les informations présentés.</w:t>
      </w:r>
    </w:p>
    <w:p w:rsidR="00000000" w:rsidDel="00000000" w:rsidP="00000000" w:rsidRDefault="00000000" w:rsidRPr="00000000" w14:paraId="0000011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Exemple de conclusion percutante et appel à l'action:</w:t>
      </w:r>
    </w:p>
    <w:p w:rsidR="00000000" w:rsidDel="00000000" w:rsidP="00000000" w:rsidRDefault="00000000" w:rsidRPr="00000000" w14:paraId="000001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"En utilisant ces techniques de communication interpersonnelle, vous serez en mesure de bâtir des relations solides et d'atteindre vos objectifs professionnels avec succès. N'attendez plus, mettez ces conseils en pratique dès aujourd'hui et transformez votre façon de communiquer !"</w:t>
      </w:r>
    </w:p>
    <w:p w:rsidR="00000000" w:rsidDel="00000000" w:rsidP="00000000" w:rsidRDefault="00000000" w:rsidRPr="00000000" w14:paraId="0000011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En fournissant une conclusion percutante et un appel à l'action, vous motivez le lecteur à passer à l'action et à appliquer ce qu'il a appris.</w:t>
      </w:r>
    </w:p>
    <w:p w:rsidR="00000000" w:rsidDel="00000000" w:rsidP="00000000" w:rsidRDefault="00000000" w:rsidRPr="00000000" w14:paraId="0000011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Chapitre 10: Utilisation d'exemples, de métaphores et d'anecdotes pour rendre le texte visuel et engageant</w:t>
      </w:r>
    </w:p>
    <w:p w:rsidR="00000000" w:rsidDel="00000000" w:rsidP="00000000" w:rsidRDefault="00000000" w:rsidRPr="00000000" w14:paraId="0000011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Introduction:</w:t>
      </w:r>
    </w:p>
    <w:p w:rsidR="00000000" w:rsidDel="00000000" w:rsidP="00000000" w:rsidRDefault="00000000" w:rsidRPr="00000000" w14:paraId="000001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 chapitre explore l'utilisation d'exemples, de métaphores et d'anecdotes pour rendre votre texte visuel, concret et engageant. Ces techniques illustrent vos idées de manière vivante et captivent le lecteur. Nous explorerons comment choisir des exemples pertinents, créer des métaphores évocatrices et utiliser des anecdotes captivantes pour renforcer l'impact du texte.</w:t>
      </w:r>
    </w:p>
    <w:p w:rsidR="00000000" w:rsidDel="00000000" w:rsidP="00000000" w:rsidRDefault="00000000" w:rsidRPr="00000000" w14:paraId="0000011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10.1 L'importance des exemples:</w:t>
      </w:r>
    </w:p>
    <w:p w:rsidR="00000000" w:rsidDel="00000000" w:rsidP="00000000" w:rsidRDefault="00000000" w:rsidRPr="00000000" w14:paraId="000001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exemples concrets clarifient et étayent vos idées, aidant les lecteurs à visualiser les concepts et à les relier à des expériences réelles.</w:t>
      </w:r>
    </w:p>
    <w:p w:rsidR="00000000" w:rsidDel="00000000" w:rsidP="00000000" w:rsidRDefault="00000000" w:rsidRPr="00000000" w14:paraId="0000012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10.2 Les métaphores évocatrices:</w:t>
      </w:r>
    </w:p>
    <w:p w:rsidR="00000000" w:rsidDel="00000000" w:rsidP="00000000" w:rsidRDefault="00000000" w:rsidRPr="00000000" w14:paraId="000001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métaphores établissent des liens entre des concepts différents, créant des images mentales puissantes et facilitant la compréhension des concepts abstraits.</w:t>
      </w:r>
    </w:p>
    <w:p w:rsidR="00000000" w:rsidDel="00000000" w:rsidP="00000000" w:rsidRDefault="00000000" w:rsidRPr="00000000" w14:paraId="0000012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10.3 Les anecdotes captivantes:</w:t>
      </w:r>
    </w:p>
    <w:p w:rsidR="00000000" w:rsidDel="00000000" w:rsidP="00000000" w:rsidRDefault="00000000" w:rsidRPr="00000000" w14:paraId="000001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Les anecdotes personnelles illustrent vos idées de manière vivante, captivant l'attention du lecteur et le plongeant dans des situations concrètes.</w:t>
      </w:r>
    </w:p>
    <w:p w:rsidR="00000000" w:rsidDel="00000000" w:rsidP="00000000" w:rsidRDefault="00000000" w:rsidRPr="00000000" w14:paraId="0000012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10.4 Choix judicieux des exemples, des métaphores et des anecdotes:</w:t>
      </w:r>
    </w:p>
    <w:p w:rsidR="00000000" w:rsidDel="00000000" w:rsidP="00000000" w:rsidRDefault="00000000" w:rsidRPr="00000000" w14:paraId="000001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Choisissez des exemples, métaphores et anecdotes pertinents qui renforcent le message que vous souhaitez transmettre.</w:t>
      </w:r>
    </w:p>
    <w:p w:rsidR="00000000" w:rsidDel="00000000" w:rsidP="00000000" w:rsidRDefault="00000000" w:rsidRPr="00000000" w14:paraId="0000012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11. Utilisation de formulations percutantes</w:t>
      </w:r>
    </w:p>
    <w:p w:rsidR="00000000" w:rsidDel="00000000" w:rsidP="00000000" w:rsidRDefault="00000000" w:rsidRPr="00000000" w14:paraId="0000012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 paragraphe explore l'importance des formulations percutantes pour renforcer l'impact des idées. Les mots choisis, les adjectifs évocateurs et les verbes d'action jouent un rôle essentiel dans la captation de l'attention et la persuasion du lecteur.</w:t>
      </w:r>
    </w:p>
    <w:p w:rsidR="00000000" w:rsidDel="00000000" w:rsidP="00000000" w:rsidRDefault="00000000" w:rsidRPr="00000000" w14:paraId="0000012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12. Adaptation du style à l'audience cible</w:t>
      </w:r>
    </w:p>
    <w:p w:rsidR="00000000" w:rsidDel="00000000" w:rsidP="00000000" w:rsidRDefault="00000000" w:rsidRPr="00000000" w14:paraId="0000012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 paragraphe souligne l'importance d'adapter le style d'écriture, le ton et le vocabulaire à l'audience cible. Comprendre le public et utiliser un langage qui leur est familier facilite la connexion et la compréhension du contenu.</w:t>
      </w:r>
    </w:p>
    <w:p w:rsidR="00000000" w:rsidDel="00000000" w:rsidP="00000000" w:rsidRDefault="00000000" w:rsidRPr="00000000" w14:paraId="00000131">
      <w:pPr>
        <w:rPr>
          <w:rFonts w:ascii="Roboto" w:cs="Roboto" w:eastAsia="Roboto" w:hAnsi="Roboto"/>
          <w:color w:val="34354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