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FUNCTION: BREAKDOWN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professor’s suggestion (what we are mainly focused 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breakdown framework (users breakdown by following the framework)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feeling lucky - time based random break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Functions people like: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due dates for each assignments along with the number of days left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personal progress bar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personal progress information including both overall personal progress and steps finished and unfinished)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estimate time (by professor’s suggestion)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Overall class completion (not individual)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 need to improve: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the whole software more intuitive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clear user flow (improve the UX)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functions to add: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reschedule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feeling luck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directly add/edit/delete schedules in the calendar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Future functions: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personalized breakdown suggestion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teaching users how to breakdown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