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270F29EF" wp14:paraId="5E5787A5" wp14:textId="5BD570AA">
      <w:pPr>
        <w:jc w:val="center"/>
        <w:rPr>
          <w:b w:val="1"/>
          <w:bCs w:val="1"/>
        </w:rPr>
      </w:pPr>
      <w:r w:rsidRPr="3BD82BC6" w:rsidR="17D86477">
        <w:rPr>
          <w:b w:val="1"/>
          <w:bCs w:val="1"/>
        </w:rPr>
        <w:t>LAB 12</w:t>
      </w:r>
    </w:p>
    <w:p w:rsidR="147EAF04" w:rsidP="3BD82BC6" w:rsidRDefault="147EAF04" w14:paraId="36C159C9" w14:textId="04FFF1F4">
      <w:pPr>
        <w:jc w:val="left"/>
        <w:rPr>
          <w:b w:val="0"/>
          <w:bCs w:val="0"/>
        </w:rPr>
      </w:pPr>
      <w:hyperlink r:id="Rf9457d04bb2b4bca">
        <w:r w:rsidRPr="3BD82BC6" w:rsidR="147EAF04">
          <w:rPr>
            <w:rStyle w:val="Hyperlink"/>
            <w:b w:val="0"/>
            <w:bCs w:val="0"/>
          </w:rPr>
          <w:t>https://youtu.be/BDqqELIWrpY</w:t>
        </w:r>
      </w:hyperlink>
    </w:p>
    <w:p w:rsidR="3BD82BC6" w:rsidRDefault="3BD82BC6" w14:paraId="7416BC8C" w14:textId="215A5BA4">
      <w:r w:rsidR="3BD82BC6">
        <w:drawing>
          <wp:anchor distT="0" distB="0" distL="114300" distR="114300" simplePos="0" relativeHeight="251658240" behindDoc="0" locked="0" layoutInCell="1" allowOverlap="1" wp14:editId="7BE2085F" wp14:anchorId="2FDB111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83659845" name="picture" title="Video titled: LAB12">
              <a:hlinkClick r:id="R077153e6f3ae4845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2ede2c592aa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DqqELIWrp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D82BC6" w:rsidP="3BD82BC6" w:rsidRDefault="3BD82BC6" w14:paraId="050147AF" w14:textId="4BE327BF">
      <w:pPr>
        <w:pStyle w:val="Normal"/>
        <w:jc w:val="left"/>
        <w:rPr>
          <w:b w:val="0"/>
          <w:bCs w:val="0"/>
        </w:rPr>
      </w:pPr>
    </w:p>
    <w:p w:rsidR="3BD82BC6" w:rsidP="3BD82BC6" w:rsidRDefault="3BD82BC6" w14:paraId="0306EB3B" w14:textId="3D6D8713">
      <w:pPr>
        <w:jc w:val="left"/>
        <w:rPr>
          <w:b w:val="0"/>
          <w:bCs w:val="0"/>
        </w:rPr>
      </w:pPr>
    </w:p>
    <w:p w:rsidR="39AB514A" w:rsidP="4520435A" w:rsidRDefault="39AB514A" w14:paraId="5F6CF7E9" w14:textId="4359F75A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39AB514A">
        <w:rPr>
          <w:b w:val="0"/>
          <w:bCs w:val="0"/>
        </w:rPr>
        <w:t>Create a New Unity 3D Project</w:t>
      </w:r>
    </w:p>
    <w:p w:rsidR="17D86477" w:rsidP="10BAC36C" w:rsidRDefault="17D86477" w14:paraId="5C19C97A" w14:textId="404BA747">
      <w:pPr>
        <w:pStyle w:val="Normal"/>
        <w:ind w:left="0"/>
        <w:jc w:val="left"/>
      </w:pPr>
      <w:r w:rsidR="17D86477">
        <w:drawing>
          <wp:inline wp14:editId="19BEAD64" wp14:anchorId="2914AAFB">
            <wp:extent cx="5495924" cy="3105150"/>
            <wp:effectExtent l="0" t="0" r="0" b="0"/>
            <wp:docPr id="100122065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cd28cec3b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C36C" w:rsidP="10BAC36C" w:rsidRDefault="10BAC36C" w14:paraId="68D3FEF8" w14:textId="08B41A94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D2E5CC7">
        <w:rPr>
          <w:b w:val="0"/>
          <w:bCs w:val="0"/>
        </w:rPr>
        <w:t>Create the Ground Plane</w:t>
      </w:r>
    </w:p>
    <w:p w:rsidR="0BCDB2F3" w:rsidP="4520435A" w:rsidRDefault="0BCDB2F3" w14:paraId="705CC2C0" w14:textId="126C079C">
      <w:pPr>
        <w:ind w:left="720"/>
        <w:jc w:val="left"/>
      </w:pPr>
      <w:r w:rsidR="0BCDB2F3">
        <w:drawing>
          <wp:inline wp14:editId="084342E3" wp14:anchorId="368B5608">
            <wp:extent cx="5724524" cy="2619375"/>
            <wp:effectExtent l="0" t="0" r="0" b="0"/>
            <wp:docPr id="8703800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105f7d9ba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E5CC7" w:rsidP="4520435A" w:rsidRDefault="6D2E5CC7" w14:paraId="3D5A216F" w14:textId="67AD99FA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D2E5CC7">
        <w:rPr>
          <w:b w:val="0"/>
          <w:bCs w:val="0"/>
        </w:rPr>
        <w:t>Create Obstacles</w:t>
      </w:r>
    </w:p>
    <w:p w:rsidR="3D74A661" w:rsidP="4520435A" w:rsidRDefault="3D74A661" w14:paraId="1E631F34" w14:textId="0476E41F">
      <w:pPr>
        <w:ind w:left="720"/>
        <w:jc w:val="left"/>
      </w:pPr>
      <w:r w:rsidR="3D74A661">
        <w:drawing>
          <wp:inline wp14:editId="05E2A157" wp14:anchorId="2C755942">
            <wp:extent cx="5724524" cy="2419350"/>
            <wp:effectExtent l="0" t="0" r="0" b="0"/>
            <wp:docPr id="86864699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dd228a890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1F248E96" w14:textId="40F52789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Create a Placeholder Player Character</w:t>
      </w:r>
    </w:p>
    <w:p w:rsidR="05D612E3" w:rsidP="4520435A" w:rsidRDefault="05D612E3" w14:paraId="0AF00840" w14:textId="471B3A51">
      <w:pPr>
        <w:ind w:left="720"/>
        <w:jc w:val="left"/>
      </w:pPr>
      <w:r w:rsidR="05D612E3">
        <w:drawing>
          <wp:inline wp14:editId="06B888CA" wp14:anchorId="00AACB19">
            <wp:extent cx="5724524" cy="2562225"/>
            <wp:effectExtent l="0" t="0" r="0" b="0"/>
            <wp:docPr id="1868221945" name="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40103c113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07F8DE56" w14:textId="6793B175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Create the NPC Character</w:t>
      </w:r>
    </w:p>
    <w:p w:rsidR="0DC177A1" w:rsidP="4520435A" w:rsidRDefault="0DC177A1" w14:paraId="43EDF513" w14:textId="3B2BBE60">
      <w:pPr>
        <w:ind w:left="720"/>
        <w:jc w:val="left"/>
      </w:pPr>
      <w:r w:rsidR="0DC177A1">
        <w:drawing>
          <wp:inline wp14:editId="5E5863E5" wp14:anchorId="5BAFB289">
            <wp:extent cx="5724524" cy="2466975"/>
            <wp:effectExtent l="0" t="0" r="0" b="0"/>
            <wp:docPr id="480377935" name="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55f2799ef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40BD382E" w14:textId="46586320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 xml:space="preserve">Add </w:t>
      </w:r>
      <w:r w:rsidR="6AE2E17B">
        <w:rPr>
          <w:b w:val="0"/>
          <w:bCs w:val="0"/>
        </w:rPr>
        <w:t>NavMeshAgent</w:t>
      </w:r>
      <w:r w:rsidR="6AE2E17B">
        <w:rPr>
          <w:b w:val="0"/>
          <w:bCs w:val="0"/>
        </w:rPr>
        <w:t xml:space="preserve"> Component to NPC</w:t>
      </w:r>
    </w:p>
    <w:p w:rsidR="63569DA0" w:rsidP="4520435A" w:rsidRDefault="63569DA0" w14:paraId="2640E075" w14:textId="5175BD0A">
      <w:pPr>
        <w:ind w:left="720"/>
        <w:jc w:val="left"/>
      </w:pPr>
      <w:r w:rsidR="63569DA0">
        <w:drawing>
          <wp:inline wp14:editId="11A68EAD" wp14:anchorId="6B64BAC4">
            <wp:extent cx="4572000" cy="1733550"/>
            <wp:effectExtent l="0" t="0" r="0" b="0"/>
            <wp:docPr id="1154043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1e619c1fc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0435A" w:rsidP="4520435A" w:rsidRDefault="4520435A" w14:paraId="6A23E78E" w14:textId="481B1FD5">
      <w:pPr>
        <w:pStyle w:val="ListParagraph"/>
        <w:ind w:left="720"/>
        <w:jc w:val="left"/>
        <w:rPr>
          <w:b w:val="0"/>
          <w:bCs w:val="0"/>
        </w:rPr>
      </w:pPr>
    </w:p>
    <w:p w:rsidR="6AE2E17B" w:rsidP="4520435A" w:rsidRDefault="6AE2E17B" w14:paraId="19CEC48A" w14:textId="50216748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Mark Scene Geometry for Navigation</w:t>
      </w:r>
    </w:p>
    <w:p w:rsidR="5ED47A25" w:rsidP="4520435A" w:rsidRDefault="5ED47A25" w14:paraId="52D38A36" w14:textId="27328E39">
      <w:pPr>
        <w:ind w:left="720"/>
        <w:jc w:val="left"/>
      </w:pPr>
      <w:r w:rsidR="5ED47A25">
        <w:drawing>
          <wp:inline wp14:editId="7BE505AD" wp14:anchorId="1B2D73F5">
            <wp:extent cx="5724524" cy="2124075"/>
            <wp:effectExtent l="0" t="0" r="0" b="0"/>
            <wp:docPr id="255428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cf3536efe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47A25" w:rsidP="4520435A" w:rsidRDefault="5ED47A25" w14:paraId="550B6258" w14:textId="2F38B7B1">
      <w:pPr>
        <w:ind w:left="720"/>
        <w:jc w:val="left"/>
      </w:pPr>
      <w:r w:rsidR="5ED47A25">
        <w:drawing>
          <wp:inline wp14:editId="6D26EACE" wp14:anchorId="1698C451">
            <wp:extent cx="5724524" cy="2124075"/>
            <wp:effectExtent l="0" t="0" r="0" b="0"/>
            <wp:docPr id="99331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e2e8a0faf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06726CDE" w14:textId="475330BC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Bake the Navigation Mesh</w:t>
      </w:r>
    </w:p>
    <w:p w:rsidR="1BBC4019" w:rsidP="4520435A" w:rsidRDefault="1BBC4019" w14:paraId="6AA26D45" w14:textId="63F23AED">
      <w:pPr>
        <w:ind w:left="720"/>
        <w:jc w:val="left"/>
      </w:pPr>
      <w:r w:rsidR="1BBC4019">
        <w:drawing>
          <wp:inline wp14:editId="30C2E161" wp14:anchorId="41D2BC5A">
            <wp:extent cx="5724524" cy="2362200"/>
            <wp:effectExtent l="0" t="0" r="0" b="0"/>
            <wp:docPr id="63687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a22d64272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5139F216" w14:textId="0867039D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Create the NPC Movement Script</w:t>
      </w:r>
    </w:p>
    <w:p w:rsidR="490FB6FD" w:rsidP="4520435A" w:rsidRDefault="490FB6FD" w14:paraId="416E24D5" w14:textId="04B3062F">
      <w:pPr>
        <w:ind w:left="720"/>
        <w:jc w:val="left"/>
      </w:pPr>
      <w:r w:rsidR="490FB6FD">
        <w:drawing>
          <wp:inline wp14:editId="263D461A" wp14:anchorId="419EE98F">
            <wp:extent cx="5724524" cy="3867150"/>
            <wp:effectExtent l="0" t="0" r="0" b="0"/>
            <wp:docPr id="526495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14488ffdd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6611F43A" w14:textId="3F34FEB5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Assign Script and Link Player</w:t>
      </w:r>
    </w:p>
    <w:p w:rsidR="517A3A2C" w:rsidP="4520435A" w:rsidRDefault="517A3A2C" w14:paraId="36C8779A" w14:textId="6D0B6960">
      <w:pPr>
        <w:ind w:left="720"/>
        <w:jc w:val="left"/>
      </w:pPr>
      <w:r w:rsidR="517A3A2C">
        <w:drawing>
          <wp:inline wp14:editId="3CF543DA" wp14:anchorId="183E9366">
            <wp:extent cx="5724524" cy="2352675"/>
            <wp:effectExtent l="0" t="0" r="0" b="0"/>
            <wp:docPr id="91065614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d0ac4c785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0B75AB8A" w14:textId="4D781F54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Run the Scene (Basic Follow Test)</w:t>
      </w:r>
    </w:p>
    <w:p w:rsidR="62EF15E9" w:rsidP="4520435A" w:rsidRDefault="62EF15E9" w14:paraId="52A9E5F2" w14:textId="79C77F40">
      <w:pPr>
        <w:ind w:left="720"/>
        <w:jc w:val="left"/>
      </w:pPr>
      <w:r w:rsidR="62EF15E9">
        <w:drawing>
          <wp:inline wp14:editId="4FB72B05" wp14:anchorId="619F5ABD">
            <wp:extent cx="5724524" cy="2476500"/>
            <wp:effectExtent l="0" t="0" r="0" b="0"/>
            <wp:docPr id="166485965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9ea26c655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F15E9" w:rsidP="4520435A" w:rsidRDefault="62EF15E9" w14:paraId="2190945F" w14:textId="142545F3">
      <w:pPr>
        <w:ind w:left="720"/>
        <w:jc w:val="left"/>
      </w:pPr>
      <w:r w:rsidR="62EF15E9">
        <w:drawing>
          <wp:inline wp14:editId="131142F9" wp14:anchorId="6C147896">
            <wp:extent cx="5724524" cy="2971800"/>
            <wp:effectExtent l="0" t="0" r="0" b="0"/>
            <wp:docPr id="177980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3bcaedc59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5779AFC1" w14:textId="223F642F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 xml:space="preserve">Refine the NPC's </w:t>
      </w:r>
      <w:r w:rsidR="6AE2E17B">
        <w:rPr>
          <w:b w:val="0"/>
          <w:bCs w:val="0"/>
        </w:rPr>
        <w:t>Behavior</w:t>
      </w:r>
      <w:r w:rsidR="6AE2E17B">
        <w:rPr>
          <w:b w:val="0"/>
          <w:bCs w:val="0"/>
        </w:rPr>
        <w:t xml:space="preserve">  </w:t>
      </w:r>
    </w:p>
    <w:p w:rsidR="32DF5D16" w:rsidP="4520435A" w:rsidRDefault="32DF5D16" w14:paraId="3D0A95E0" w14:textId="5E811DEA">
      <w:pPr>
        <w:ind w:left="720"/>
        <w:jc w:val="left"/>
      </w:pPr>
      <w:r w:rsidR="32DF5D16">
        <w:drawing>
          <wp:inline wp14:editId="5F582EA2" wp14:anchorId="49384FE2">
            <wp:extent cx="5724524" cy="4124325"/>
            <wp:effectExtent l="0" t="0" r="0" b="0"/>
            <wp:docPr id="1382300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8ad5fe18b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DF5D16">
        <w:drawing>
          <wp:inline wp14:editId="255D457B" wp14:anchorId="3F51F711">
            <wp:extent cx="5724524" cy="5581648"/>
            <wp:effectExtent l="0" t="0" r="0" b="0"/>
            <wp:docPr id="1960414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b5278d47e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DF5D16">
        <w:drawing>
          <wp:inline wp14:editId="6415922A" wp14:anchorId="2AA25E60">
            <wp:extent cx="5267324" cy="5724524"/>
            <wp:effectExtent l="0" t="0" r="0" b="0"/>
            <wp:docPr id="2035639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ddea687ad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3E4DC04B" w14:textId="32DA8ED1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Set Up Patrol Points in the Scene</w:t>
      </w:r>
    </w:p>
    <w:p w:rsidR="3D5E1848" w:rsidP="4520435A" w:rsidRDefault="3D5E1848" w14:paraId="163F38CF" w14:textId="3598E1ED">
      <w:pPr>
        <w:ind w:left="720"/>
        <w:jc w:val="left"/>
      </w:pPr>
      <w:r w:rsidR="3D5E1848">
        <w:drawing>
          <wp:inline wp14:editId="4D61E5A5" wp14:anchorId="67D7BC8D">
            <wp:extent cx="5724524" cy="2143125"/>
            <wp:effectExtent l="0" t="0" r="0" b="0"/>
            <wp:docPr id="304807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9547e6a2b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2E17B" w:rsidP="4520435A" w:rsidRDefault="6AE2E17B" w14:paraId="48C510CA" w14:textId="152CB9D4">
      <w:pPr>
        <w:pStyle w:val="ListParagraph"/>
        <w:numPr>
          <w:ilvl w:val="0"/>
          <w:numId w:val="1"/>
        </w:numPr>
        <w:jc w:val="left"/>
        <w:rPr>
          <w:b w:val="0"/>
          <w:bCs w:val="0"/>
        </w:rPr>
      </w:pPr>
      <w:r w:rsidR="6AE2E17B">
        <w:rPr>
          <w:b w:val="0"/>
          <w:bCs w:val="0"/>
        </w:rPr>
        <w:t>Run the Scene (Patrol and Chase Test)</w:t>
      </w:r>
    </w:p>
    <w:p w:rsidR="1736D786" w:rsidP="4520435A" w:rsidRDefault="1736D786" w14:paraId="035C92AC" w14:textId="46FF247D">
      <w:pPr>
        <w:jc w:val="left"/>
      </w:pPr>
      <w:r w:rsidR="1736D786">
        <w:drawing>
          <wp:inline wp14:editId="3404E59F" wp14:anchorId="4E922163">
            <wp:extent cx="5724524" cy="2552700"/>
            <wp:effectExtent l="0" t="0" r="0" b="0"/>
            <wp:docPr id="106911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0998898bf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817A5">
        <w:rPr/>
        <w:t>It will catch on to the player when in sight</w:t>
      </w:r>
    </w:p>
    <w:p w:rsidR="652817A5" w:rsidP="4520435A" w:rsidRDefault="652817A5" w14:paraId="10D2F815" w14:textId="0038C923">
      <w:pPr>
        <w:jc w:val="left"/>
      </w:pPr>
      <w:r w:rsidR="652817A5">
        <w:drawing>
          <wp:inline wp14:editId="0DC8DAA2" wp14:anchorId="4903B27D">
            <wp:extent cx="5724524" cy="2800350"/>
            <wp:effectExtent l="0" t="0" r="0" b="0"/>
            <wp:docPr id="872227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73828467f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02915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68EBCF"/>
    <w:rsid w:val="02B4F69B"/>
    <w:rsid w:val="02E00D82"/>
    <w:rsid w:val="05D612E3"/>
    <w:rsid w:val="063CA8C0"/>
    <w:rsid w:val="08A6A4CC"/>
    <w:rsid w:val="0A6C8021"/>
    <w:rsid w:val="0A852149"/>
    <w:rsid w:val="0BCDB2F3"/>
    <w:rsid w:val="0DC177A1"/>
    <w:rsid w:val="0F44F13E"/>
    <w:rsid w:val="10BAC36C"/>
    <w:rsid w:val="147EAF04"/>
    <w:rsid w:val="1736D786"/>
    <w:rsid w:val="17C0F44D"/>
    <w:rsid w:val="17D86477"/>
    <w:rsid w:val="1B327011"/>
    <w:rsid w:val="1BBC4019"/>
    <w:rsid w:val="1DBE5E38"/>
    <w:rsid w:val="20BBD882"/>
    <w:rsid w:val="210AB2AB"/>
    <w:rsid w:val="2400C8C2"/>
    <w:rsid w:val="246742D3"/>
    <w:rsid w:val="270F29EF"/>
    <w:rsid w:val="27BDCA0C"/>
    <w:rsid w:val="32BF304B"/>
    <w:rsid w:val="32DF5D16"/>
    <w:rsid w:val="36A966E2"/>
    <w:rsid w:val="38036CDC"/>
    <w:rsid w:val="39AB514A"/>
    <w:rsid w:val="3BD82BC6"/>
    <w:rsid w:val="3D5E1848"/>
    <w:rsid w:val="3D68EBCF"/>
    <w:rsid w:val="3D74A661"/>
    <w:rsid w:val="40F57CC2"/>
    <w:rsid w:val="418EE868"/>
    <w:rsid w:val="44DAB067"/>
    <w:rsid w:val="4520435A"/>
    <w:rsid w:val="48D5E6AF"/>
    <w:rsid w:val="490FB6FD"/>
    <w:rsid w:val="4D652BED"/>
    <w:rsid w:val="4F6A897D"/>
    <w:rsid w:val="4FDAD486"/>
    <w:rsid w:val="505D79D4"/>
    <w:rsid w:val="517A3A2C"/>
    <w:rsid w:val="53817925"/>
    <w:rsid w:val="583AD7A0"/>
    <w:rsid w:val="58A95A32"/>
    <w:rsid w:val="5981B6DB"/>
    <w:rsid w:val="5B214308"/>
    <w:rsid w:val="5ED47A25"/>
    <w:rsid w:val="60B1C70C"/>
    <w:rsid w:val="62EF15E9"/>
    <w:rsid w:val="63569DA0"/>
    <w:rsid w:val="64D72EAC"/>
    <w:rsid w:val="652817A5"/>
    <w:rsid w:val="6586E70E"/>
    <w:rsid w:val="67ACFB58"/>
    <w:rsid w:val="6AE2E17B"/>
    <w:rsid w:val="6D2E5CC7"/>
    <w:rsid w:val="6F8ABCDE"/>
    <w:rsid w:val="7081B9F4"/>
    <w:rsid w:val="78AF08D3"/>
    <w:rsid w:val="7F8AB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EBCF"/>
  <w15:chartTrackingRefBased/>
  <w15:docId w15:val="{9D3A3E3E-5493-47D4-8DFF-DF9DC497BE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70F29E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BD82BC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116c3753b9ba4b55" /><Relationship Type="http://schemas.openxmlformats.org/officeDocument/2006/relationships/image" Target="/media/image.png" Id="R4b3cd28cec3b4389" /><Relationship Type="http://schemas.openxmlformats.org/officeDocument/2006/relationships/image" Target="/media/image3.png" Id="R9a3105f7d9ba40e1" /><Relationship Type="http://schemas.openxmlformats.org/officeDocument/2006/relationships/image" Target="/media/image4.png" Id="Rb76dd228a8904d47" /><Relationship Type="http://schemas.openxmlformats.org/officeDocument/2006/relationships/image" Target="/media/image5.png" Id="R60140103c1134998" /><Relationship Type="http://schemas.openxmlformats.org/officeDocument/2006/relationships/image" Target="/media/image6.png" Id="Reb955f2799ef44bf" /><Relationship Type="http://schemas.openxmlformats.org/officeDocument/2006/relationships/image" Target="/media/image7.png" Id="R1881e619c1fc43ba" /><Relationship Type="http://schemas.openxmlformats.org/officeDocument/2006/relationships/image" Target="/media/image8.png" Id="R567cf3536efe4cb9" /><Relationship Type="http://schemas.openxmlformats.org/officeDocument/2006/relationships/image" Target="/media/image9.png" Id="Rd40e2e8a0faf48db" /><Relationship Type="http://schemas.openxmlformats.org/officeDocument/2006/relationships/image" Target="/media/imagea.png" Id="R2f4a22d642724d7e" /><Relationship Type="http://schemas.openxmlformats.org/officeDocument/2006/relationships/image" Target="/media/imageb.png" Id="R80114488ffdd4af6" /><Relationship Type="http://schemas.openxmlformats.org/officeDocument/2006/relationships/image" Target="/media/imagec.png" Id="Rdbcd0ac4c7854ac4" /><Relationship Type="http://schemas.openxmlformats.org/officeDocument/2006/relationships/image" Target="/media/imaged.png" Id="Rdff9ea26c6554a27" /><Relationship Type="http://schemas.openxmlformats.org/officeDocument/2006/relationships/image" Target="/media/imagee.png" Id="R47d3bcaedc594b46" /><Relationship Type="http://schemas.openxmlformats.org/officeDocument/2006/relationships/image" Target="/media/imagef.png" Id="R0f38ad5fe18b4c06" /><Relationship Type="http://schemas.openxmlformats.org/officeDocument/2006/relationships/image" Target="/media/image10.png" Id="R744b5278d47e4c28" /><Relationship Type="http://schemas.openxmlformats.org/officeDocument/2006/relationships/image" Target="/media/image11.png" Id="R016ddea687ad4755" /><Relationship Type="http://schemas.openxmlformats.org/officeDocument/2006/relationships/image" Target="/media/image12.png" Id="R0bd9547e6a2b4ff7" /><Relationship Type="http://schemas.openxmlformats.org/officeDocument/2006/relationships/image" Target="/media/image13.png" Id="R6aa0998898bf44db" /><Relationship Type="http://schemas.openxmlformats.org/officeDocument/2006/relationships/image" Target="/media/image14.png" Id="R47c73828467f405c" /><Relationship Type="http://schemas.openxmlformats.org/officeDocument/2006/relationships/hyperlink" Target="https://youtu.be/BDqqELIWrpY" TargetMode="External" Id="Rf9457d04bb2b4bca" /><Relationship Type="http://schemas.openxmlformats.org/officeDocument/2006/relationships/image" Target="/media/image.jpg" Id="R82ede2c592aa47b1" /><Relationship Type="http://schemas.openxmlformats.org/officeDocument/2006/relationships/hyperlink" Target="https://youtu.be/BDqqELIWrpY" TargetMode="External" Id="R077153e6f3ae484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  <ReferenceId xmlns="a76e0fd9-46d7-42c7-b30f-332ad70769b0" xsi:nil="true"/>
  </documentManagement>
</p:properties>
</file>

<file path=customXml/itemProps1.xml><?xml version="1.0" encoding="utf-8"?>
<ds:datastoreItem xmlns:ds="http://schemas.openxmlformats.org/officeDocument/2006/customXml" ds:itemID="{9375C7A8-97A4-4FD7-898B-4F5A03733E19}"/>
</file>

<file path=customXml/itemProps2.xml><?xml version="1.0" encoding="utf-8"?>
<ds:datastoreItem xmlns:ds="http://schemas.openxmlformats.org/officeDocument/2006/customXml" ds:itemID="{6FD54671-738E-4DD0-9CE5-663B137EA660}"/>
</file>

<file path=customXml/itemProps3.xml><?xml version="1.0" encoding="utf-8"?>
<ds:datastoreItem xmlns:ds="http://schemas.openxmlformats.org/officeDocument/2006/customXml" ds:itemID="{8F8DF994-C05E-4CE7-8FDA-B72B240018D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Harshaditya Sharma</dc:creator>
  <keywords/>
  <dc:description/>
  <lastModifiedBy>Harshaditya Sharma</lastModifiedBy>
  <revision>6</revision>
  <dcterms:created xsi:type="dcterms:W3CDTF">2025-04-06T03:07:45.0000000Z</dcterms:created>
  <dcterms:modified xsi:type="dcterms:W3CDTF">2025-04-06T07:44:27.4655526Z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  <property fmtid="{D5CDD505-2E9C-101B-9397-08002B2CF9AE}" pid="3" name="MediaServiceImageTags">
    <vt:lpwstr/>
  </property>
</Properties>
</file>