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CA8E" w14:textId="2D8560CE" w:rsidR="006D62BC" w:rsidRDefault="00365B31" w:rsidP="00365B31">
      <w:pPr>
        <w:pStyle w:val="Titel"/>
        <w:rPr>
          <w:lang w:val="da-DK"/>
        </w:rPr>
      </w:pPr>
      <w:r>
        <w:rPr>
          <w:lang w:val="da-DK"/>
        </w:rPr>
        <w:t>Research</w:t>
      </w:r>
      <w:r w:rsidR="006D62BC">
        <w:rPr>
          <w:lang w:val="da-DK"/>
        </w:rPr>
        <w:t xml:space="preserve"> plan for phase 2</w:t>
      </w:r>
    </w:p>
    <w:p w14:paraId="44B5B16E" w14:textId="7AD108A6" w:rsidR="00603433" w:rsidRDefault="00603433" w:rsidP="00365B31">
      <w:pPr>
        <w:pStyle w:val="Overskrift1"/>
        <w:rPr>
          <w:lang w:val="en-GB"/>
        </w:rPr>
      </w:pPr>
      <w:r w:rsidRPr="00603433">
        <w:rPr>
          <w:lang w:val="en-GB"/>
        </w:rPr>
        <w:t>P</w:t>
      </w:r>
      <w:r>
        <w:rPr>
          <w:lang w:val="en-GB"/>
        </w:rPr>
        <w:t>roject presentation</w:t>
      </w:r>
    </w:p>
    <w:p w14:paraId="1356E229" w14:textId="3BECBC78" w:rsidR="00603433" w:rsidRDefault="00603433" w:rsidP="00603433">
      <w:pPr>
        <w:pStyle w:val="Overskrift2"/>
        <w:rPr>
          <w:lang w:val="en-GB"/>
        </w:rPr>
      </w:pPr>
      <w:r>
        <w:rPr>
          <w:lang w:val="en-GB"/>
        </w:rPr>
        <w:t>Data</w:t>
      </w:r>
    </w:p>
    <w:p w14:paraId="51A2841B" w14:textId="6E497693" w:rsidR="00603433" w:rsidRDefault="00603433" w:rsidP="00603433">
      <w:pPr>
        <w:pStyle w:val="Overskrift2"/>
        <w:rPr>
          <w:lang w:val="en-GB"/>
        </w:rPr>
      </w:pPr>
      <w:r>
        <w:rPr>
          <w:lang w:val="en-GB"/>
        </w:rPr>
        <w:t>Methods</w:t>
      </w:r>
    </w:p>
    <w:p w14:paraId="0973AC4E" w14:textId="1661BBE9" w:rsidR="00603433" w:rsidRDefault="00A7504F" w:rsidP="00A7504F">
      <w:pPr>
        <w:pStyle w:val="Overskrift2"/>
        <w:rPr>
          <w:lang w:val="en-GB"/>
        </w:rPr>
      </w:pPr>
      <w:r>
        <w:rPr>
          <w:lang w:val="en-GB"/>
        </w:rPr>
        <w:t>Results</w:t>
      </w:r>
    </w:p>
    <w:p w14:paraId="4CFE4007" w14:textId="2506025B" w:rsidR="00A7504F" w:rsidRDefault="00A7504F" w:rsidP="00A7504F">
      <w:pPr>
        <w:pStyle w:val="Overskrift2"/>
        <w:rPr>
          <w:lang w:val="en-GB"/>
        </w:rPr>
      </w:pPr>
      <w:r>
        <w:rPr>
          <w:lang w:val="en-GB"/>
        </w:rPr>
        <w:t>Conclusion</w:t>
      </w:r>
    </w:p>
    <w:p w14:paraId="6125CA33" w14:textId="433818CD" w:rsidR="00A7504F" w:rsidRDefault="00A7504F" w:rsidP="00A7504F">
      <w:pPr>
        <w:pStyle w:val="Overskrift2"/>
        <w:rPr>
          <w:lang w:val="en-GB"/>
        </w:rPr>
      </w:pPr>
      <w:r>
        <w:rPr>
          <w:lang w:val="en-GB"/>
        </w:rPr>
        <w:t>Further research options</w:t>
      </w:r>
    </w:p>
    <w:p w14:paraId="09A0D925" w14:textId="125F0F05" w:rsidR="00A7504F" w:rsidRDefault="00DE2C61" w:rsidP="00DE2C61">
      <w:pPr>
        <w:pStyle w:val="Overskrift2"/>
        <w:rPr>
          <w:lang w:val="en-GB"/>
        </w:rPr>
      </w:pPr>
      <w:r>
        <w:rPr>
          <w:lang w:val="en-GB"/>
        </w:rPr>
        <w:t>New research</w:t>
      </w:r>
    </w:p>
    <w:p w14:paraId="3BE7A438" w14:textId="3F2B6B66" w:rsidR="00DE2C61" w:rsidRPr="00DE2C61" w:rsidRDefault="00DE2C61" w:rsidP="00DE2C61">
      <w:pPr>
        <w:pStyle w:val="Overskrift2"/>
        <w:rPr>
          <w:lang w:val="en-GB"/>
        </w:rPr>
      </w:pPr>
      <w:r>
        <w:rPr>
          <w:lang w:val="en-GB"/>
        </w:rPr>
        <w:t>New results</w:t>
      </w:r>
    </w:p>
    <w:p w14:paraId="0A762151" w14:textId="347D4465" w:rsidR="00C87432" w:rsidRPr="00603433" w:rsidRDefault="00C87432" w:rsidP="00365B31">
      <w:pPr>
        <w:pStyle w:val="Overskrift1"/>
        <w:rPr>
          <w:lang w:val="en-GB"/>
        </w:rPr>
      </w:pPr>
      <w:r w:rsidRPr="00603433">
        <w:rPr>
          <w:lang w:val="en-GB"/>
        </w:rPr>
        <w:t>Further research</w:t>
      </w:r>
    </w:p>
    <w:p w14:paraId="2629A685" w14:textId="757E5454" w:rsidR="00365B31" w:rsidRPr="00603433" w:rsidRDefault="00365B31" w:rsidP="00C87432">
      <w:pPr>
        <w:pStyle w:val="Overskrift2"/>
        <w:rPr>
          <w:lang w:val="en-GB"/>
        </w:rPr>
      </w:pPr>
      <w:r w:rsidRPr="00603433">
        <w:rPr>
          <w:lang w:val="en-GB"/>
        </w:rPr>
        <w:t>Research question</w:t>
      </w:r>
    </w:p>
    <w:p w14:paraId="38D33383" w14:textId="711631B9" w:rsidR="00365B31" w:rsidRDefault="00365B31" w:rsidP="00365B31">
      <w:pPr>
        <w:rPr>
          <w:lang w:val="en-GB"/>
        </w:rPr>
      </w:pPr>
      <w:r w:rsidRPr="00365B31">
        <w:rPr>
          <w:lang w:val="en-GB"/>
        </w:rPr>
        <w:t>How can the advanced m</w:t>
      </w:r>
      <w:r>
        <w:rPr>
          <w:lang w:val="en-GB"/>
        </w:rPr>
        <w:t>odels be improved?</w:t>
      </w:r>
    </w:p>
    <w:p w14:paraId="3F508364" w14:textId="3F35A347" w:rsidR="00365B31" w:rsidRPr="00365B31" w:rsidRDefault="00A76B2D" w:rsidP="00C87432">
      <w:pPr>
        <w:pStyle w:val="Overskrift2"/>
        <w:rPr>
          <w:lang w:val="en-GB"/>
        </w:rPr>
      </w:pPr>
      <w:r>
        <w:rPr>
          <w:lang w:val="en-GB"/>
        </w:rPr>
        <w:t>Research action ideas</w:t>
      </w:r>
    </w:p>
    <w:p w14:paraId="129AE49D" w14:textId="62E9B785" w:rsidR="005253FD" w:rsidRPr="0011551C" w:rsidRDefault="005253FD" w:rsidP="006D62BC">
      <w:pPr>
        <w:pStyle w:val="Listeafsnit"/>
        <w:numPr>
          <w:ilvl w:val="0"/>
          <w:numId w:val="2"/>
        </w:numPr>
        <w:rPr>
          <w:lang w:val="en-GB"/>
        </w:rPr>
      </w:pPr>
      <w:r w:rsidRPr="0011551C">
        <w:rPr>
          <w:lang w:val="en-GB"/>
        </w:rPr>
        <w:t>Only focus on DK1</w:t>
      </w:r>
      <w:r w:rsidR="0011551C" w:rsidRPr="0011551C">
        <w:rPr>
          <w:lang w:val="en-GB"/>
        </w:rPr>
        <w:t xml:space="preserve"> i</w:t>
      </w:r>
      <w:r w:rsidR="0011551C">
        <w:rPr>
          <w:lang w:val="en-GB"/>
        </w:rPr>
        <w:t>n the beginning. If time permits, test the best model on DK2.</w:t>
      </w:r>
    </w:p>
    <w:p w14:paraId="242AB213" w14:textId="686C0223" w:rsidR="006D62BC" w:rsidRDefault="00A02CDA" w:rsidP="006D62BC">
      <w:pPr>
        <w:pStyle w:val="Listeafsnit"/>
        <w:numPr>
          <w:ilvl w:val="0"/>
          <w:numId w:val="2"/>
        </w:numPr>
        <w:rPr>
          <w:lang w:val="da-DK"/>
        </w:rPr>
      </w:pPr>
      <w:r>
        <w:rPr>
          <w:lang w:val="da-DK"/>
        </w:rPr>
        <w:t>Feature selection.</w:t>
      </w:r>
    </w:p>
    <w:p w14:paraId="36B5E19F" w14:textId="1B63D3AC" w:rsidR="00A02CDA" w:rsidRDefault="003B6A69" w:rsidP="00A02CDA">
      <w:pPr>
        <w:ind w:left="720"/>
        <w:rPr>
          <w:lang w:val="en-GB"/>
        </w:rPr>
      </w:pPr>
      <w:r w:rsidRPr="003B6A69">
        <w:rPr>
          <w:lang w:val="en-GB"/>
        </w:rPr>
        <w:t>Are any of the current f</w:t>
      </w:r>
      <w:r>
        <w:rPr>
          <w:lang w:val="en-GB"/>
        </w:rPr>
        <w:t>eatures redundant or misleading?</w:t>
      </w:r>
    </w:p>
    <w:p w14:paraId="0EF04859" w14:textId="018C53D2" w:rsidR="003B6A69" w:rsidRPr="003B6A69" w:rsidRDefault="003B6A69" w:rsidP="0003218A">
      <w:pPr>
        <w:pStyle w:val="Listeafsnit"/>
        <w:numPr>
          <w:ilvl w:val="0"/>
          <w:numId w:val="3"/>
        </w:numPr>
      </w:pPr>
      <w:r w:rsidRPr="003B6A69">
        <w:t xml:space="preserve">run correlation analysis, </w:t>
      </w:r>
    </w:p>
    <w:p w14:paraId="331432A2" w14:textId="23838865" w:rsidR="003B6A69" w:rsidRPr="003B6A69" w:rsidRDefault="003B6A69" w:rsidP="0003218A">
      <w:pPr>
        <w:pStyle w:val="Listeafsnit"/>
        <w:numPr>
          <w:ilvl w:val="0"/>
          <w:numId w:val="3"/>
        </w:numPr>
      </w:pPr>
      <w:r w:rsidRPr="003B6A69">
        <w:t xml:space="preserve">run SHAP/permutation importance on the best working models, </w:t>
      </w:r>
    </w:p>
    <w:p w14:paraId="28E74273" w14:textId="32FCB409" w:rsidR="003B6A69" w:rsidRPr="003B6A69" w:rsidRDefault="003B6A69" w:rsidP="0003218A">
      <w:pPr>
        <w:pStyle w:val="Listeafsnit"/>
        <w:numPr>
          <w:ilvl w:val="0"/>
          <w:numId w:val="3"/>
        </w:numPr>
      </w:pPr>
      <w:r w:rsidRPr="003B6A69">
        <w:t xml:space="preserve">test reduced feature sets, </w:t>
      </w:r>
    </w:p>
    <w:p w14:paraId="4AED0833" w14:textId="0C93474F" w:rsidR="003B6A69" w:rsidRDefault="003B6A69" w:rsidP="0003218A">
      <w:pPr>
        <w:pStyle w:val="Listeafsnit"/>
        <w:numPr>
          <w:ilvl w:val="0"/>
          <w:numId w:val="3"/>
        </w:numPr>
      </w:pPr>
      <w:r w:rsidRPr="003B6A69">
        <w:t>compare models with only price/calendar/neighboring prices/weather/production/exchange groups</w:t>
      </w:r>
    </w:p>
    <w:p w14:paraId="2E7E4EE1" w14:textId="42F6095A" w:rsidR="00F65F58" w:rsidRPr="003B6A69" w:rsidRDefault="00DE2158" w:rsidP="0003218A">
      <w:pPr>
        <w:pStyle w:val="Listeafsnit"/>
        <w:numPr>
          <w:ilvl w:val="0"/>
          <w:numId w:val="3"/>
        </w:numPr>
      </w:pPr>
      <w:r>
        <w:t>WindSpeed and WindPowerCapacity are only</w:t>
      </w:r>
      <w:r w:rsidR="00004330">
        <w:t xml:space="preserve"> included with the purpose of predicting the </w:t>
      </w:r>
      <w:r w:rsidR="00252B16">
        <w:t xml:space="preserve">future production. Maybe they could be </w:t>
      </w:r>
      <w:r w:rsidR="0019028F">
        <w:t>replaced with just a production value</w:t>
      </w:r>
      <w:r w:rsidR="008D5D87">
        <w:t>? Maybe the same for Radiation and capacity.</w:t>
      </w:r>
    </w:p>
    <w:p w14:paraId="50B09EDF" w14:textId="4FBBCDA2" w:rsidR="003B6A69" w:rsidRPr="008D7564" w:rsidRDefault="003B6A69" w:rsidP="0003218A">
      <w:pPr>
        <w:pStyle w:val="Listeafsnit"/>
        <w:numPr>
          <w:ilvl w:val="0"/>
          <w:numId w:val="3"/>
        </w:numPr>
        <w:rPr>
          <w:lang w:val="en-GB"/>
        </w:rPr>
      </w:pPr>
      <w:r w:rsidRPr="003B6A69">
        <w:t>then add gas</w:t>
      </w:r>
      <w:r w:rsidR="008E5719">
        <w:t xml:space="preserve"> and oil</w:t>
      </w:r>
      <w:r w:rsidRPr="003B6A69">
        <w:t xml:space="preserve"> price only if there is time.</w:t>
      </w:r>
    </w:p>
    <w:p w14:paraId="2922DCA5" w14:textId="1F020FFD" w:rsidR="008D7564" w:rsidRDefault="00E46797" w:rsidP="00E46797">
      <w:pPr>
        <w:pStyle w:val="Listeafsnit"/>
        <w:numPr>
          <w:ilvl w:val="0"/>
          <w:numId w:val="2"/>
        </w:numPr>
        <w:rPr>
          <w:lang w:val="en-GB"/>
        </w:rPr>
      </w:pPr>
      <w:r>
        <w:rPr>
          <w:lang w:val="en-GB"/>
        </w:rPr>
        <w:t>In the beginning only focus on true value for explanatory features.</w:t>
      </w:r>
    </w:p>
    <w:p w14:paraId="0FFBC671" w14:textId="5EE98378" w:rsidR="00E46797" w:rsidRDefault="00524463" w:rsidP="00654935">
      <w:pPr>
        <w:pStyle w:val="Listeafsnit"/>
        <w:numPr>
          <w:ilvl w:val="0"/>
          <w:numId w:val="6"/>
        </w:numPr>
        <w:rPr>
          <w:lang w:val="en-GB"/>
        </w:rPr>
      </w:pPr>
      <w:r>
        <w:rPr>
          <w:lang w:val="en-GB"/>
        </w:rPr>
        <w:lastRenderedPageBreak/>
        <w:t>Make predictions and stats for the current models on true values for comparison.</w:t>
      </w:r>
    </w:p>
    <w:p w14:paraId="18860628" w14:textId="291ECD3C" w:rsidR="009F5BE4" w:rsidRDefault="009F5BE4" w:rsidP="00654935">
      <w:pPr>
        <w:pStyle w:val="Listeafsnit"/>
        <w:numPr>
          <w:ilvl w:val="0"/>
          <w:numId w:val="6"/>
        </w:numPr>
        <w:rPr>
          <w:lang w:val="en-GB"/>
        </w:rPr>
      </w:pPr>
      <w:r>
        <w:rPr>
          <w:lang w:val="en-GB"/>
        </w:rPr>
        <w:t>Make new SHAP analyses of the model predictions with true values</w:t>
      </w:r>
    </w:p>
    <w:p w14:paraId="287DDAC9" w14:textId="4757DA35" w:rsidR="009F5BE4" w:rsidRDefault="009F5BE4" w:rsidP="00654935">
      <w:pPr>
        <w:pStyle w:val="Listeafsnit"/>
        <w:numPr>
          <w:ilvl w:val="0"/>
          <w:numId w:val="6"/>
        </w:numPr>
        <w:rPr>
          <w:lang w:val="en-GB"/>
        </w:rPr>
      </w:pPr>
      <w:r>
        <w:rPr>
          <w:lang w:val="en-GB"/>
        </w:rPr>
        <w:t>Investigate where error occur and what the causes could be.</w:t>
      </w:r>
    </w:p>
    <w:p w14:paraId="3470284B" w14:textId="435688B4" w:rsidR="00524463" w:rsidRPr="00E46797" w:rsidRDefault="00524463" w:rsidP="00654935">
      <w:pPr>
        <w:pStyle w:val="Listeafsnit"/>
        <w:numPr>
          <w:ilvl w:val="0"/>
          <w:numId w:val="6"/>
        </w:numPr>
        <w:rPr>
          <w:lang w:val="en-GB"/>
        </w:rPr>
      </w:pPr>
      <w:r>
        <w:rPr>
          <w:lang w:val="en-GB"/>
        </w:rPr>
        <w:t>The</w:t>
      </w:r>
      <w:r w:rsidR="00654935">
        <w:rPr>
          <w:lang w:val="en-GB"/>
        </w:rPr>
        <w:t>n</w:t>
      </w:r>
      <w:r>
        <w:rPr>
          <w:lang w:val="en-GB"/>
        </w:rPr>
        <w:t xml:space="preserve"> if time permits, improve forecasts.</w:t>
      </w:r>
    </w:p>
    <w:p w14:paraId="300857C4" w14:textId="3D88F449" w:rsidR="008E5719" w:rsidRDefault="0023202C" w:rsidP="0023202C">
      <w:pPr>
        <w:pStyle w:val="Listeafsnit"/>
        <w:numPr>
          <w:ilvl w:val="0"/>
          <w:numId w:val="2"/>
        </w:numPr>
        <w:rPr>
          <w:lang w:val="en-GB"/>
        </w:rPr>
      </w:pPr>
      <w:r>
        <w:rPr>
          <w:lang w:val="en-GB"/>
        </w:rPr>
        <w:t>Improve validation method in parameter search</w:t>
      </w:r>
      <w:r w:rsidR="00A12D03">
        <w:rPr>
          <w:lang w:val="en-GB"/>
        </w:rPr>
        <w:t>.</w:t>
      </w:r>
    </w:p>
    <w:p w14:paraId="7166E81C" w14:textId="2B223D4B" w:rsidR="00A12D03" w:rsidRDefault="00A12D03" w:rsidP="00A12D03">
      <w:pPr>
        <w:pStyle w:val="Listeafsnit"/>
        <w:rPr>
          <w:lang w:val="en-GB"/>
        </w:rPr>
      </w:pPr>
      <w:r>
        <w:rPr>
          <w:lang w:val="en-GB"/>
        </w:rPr>
        <w:t>Use a more representative part of 2024</w:t>
      </w:r>
      <w:r w:rsidR="005A756C">
        <w:rPr>
          <w:lang w:val="en-GB"/>
        </w:rPr>
        <w:t>.</w:t>
      </w:r>
    </w:p>
    <w:p w14:paraId="36CDE161" w14:textId="387863AF" w:rsidR="0023202C" w:rsidRDefault="005A756C" w:rsidP="0023202C">
      <w:pPr>
        <w:pStyle w:val="Listeafsnit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Focus on parameter </w:t>
      </w:r>
      <w:r w:rsidR="00743C09">
        <w:rPr>
          <w:lang w:val="en-GB"/>
        </w:rPr>
        <w:t>search values that incourages the desired behavior.</w:t>
      </w:r>
    </w:p>
    <w:p w14:paraId="55C0E417" w14:textId="5F8DE98D" w:rsidR="00743C09" w:rsidRDefault="002A2188" w:rsidP="008D0CCE">
      <w:pPr>
        <w:pStyle w:val="Listeafsnit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Only use input sequence = 168. Pick parameter values that punishes errors </w:t>
      </w:r>
      <w:r w:rsidR="009C18A5">
        <w:rPr>
          <w:lang w:val="en-GB"/>
        </w:rPr>
        <w:t>harder.</w:t>
      </w:r>
    </w:p>
    <w:p w14:paraId="0A4ACF93" w14:textId="124C2C74" w:rsidR="008D0CCE" w:rsidRPr="008D0CCE" w:rsidRDefault="008D0CCE" w:rsidP="008D0CCE">
      <w:pPr>
        <w:pStyle w:val="Listeafsnit"/>
        <w:numPr>
          <w:ilvl w:val="0"/>
          <w:numId w:val="4"/>
        </w:numPr>
        <w:rPr>
          <w:lang w:val="en-GB"/>
        </w:rPr>
      </w:pPr>
      <w:r>
        <w:rPr>
          <w:lang w:val="en-GB"/>
        </w:rPr>
        <w:t>Include optimizers in the search.</w:t>
      </w:r>
    </w:p>
    <w:p w14:paraId="0230D1ED" w14:textId="24221E85" w:rsidR="009C18A5" w:rsidRDefault="00C50FFB" w:rsidP="009C18A5">
      <w:pPr>
        <w:pStyle w:val="Listeafsnit"/>
        <w:numPr>
          <w:ilvl w:val="0"/>
          <w:numId w:val="2"/>
        </w:numPr>
        <w:rPr>
          <w:lang w:val="en-GB"/>
        </w:rPr>
      </w:pPr>
      <w:r>
        <w:rPr>
          <w:lang w:val="en-GB"/>
        </w:rPr>
        <w:t>Evaluate models</w:t>
      </w:r>
      <w:r w:rsidR="00136BBD">
        <w:rPr>
          <w:lang w:val="en-GB"/>
        </w:rPr>
        <w:t xml:space="preserve"> more detailed.</w:t>
      </w:r>
    </w:p>
    <w:p w14:paraId="41568BD6" w14:textId="1D851B97" w:rsidR="00136BBD" w:rsidRDefault="00136BBD" w:rsidP="00136BBD">
      <w:pPr>
        <w:pStyle w:val="Listeafsnit"/>
        <w:rPr>
          <w:lang w:val="en-GB"/>
        </w:rPr>
      </w:pPr>
      <w:r>
        <w:rPr>
          <w:lang w:val="en-GB"/>
        </w:rPr>
        <w:t xml:space="preserve">Evaluate models with all three metrics, </w:t>
      </w:r>
      <w:r w:rsidR="000B3457">
        <w:rPr>
          <w:lang w:val="en-GB"/>
        </w:rPr>
        <w:t>plots of predictions for the entire test set and the objects from the MOO analysis</w:t>
      </w:r>
      <w:r w:rsidR="008B5E3D">
        <w:rPr>
          <w:lang w:val="en-GB"/>
        </w:rPr>
        <w:t xml:space="preserve"> including:</w:t>
      </w:r>
    </w:p>
    <w:p w14:paraId="4CC42675" w14:textId="5B49AE7A" w:rsidR="008B5E3D" w:rsidRDefault="008B5E3D" w:rsidP="008B5E3D">
      <w:pPr>
        <w:pStyle w:val="Listeafsnit"/>
        <w:numPr>
          <w:ilvl w:val="0"/>
          <w:numId w:val="5"/>
        </w:numPr>
        <w:rPr>
          <w:lang w:val="en-GB"/>
        </w:rPr>
      </w:pPr>
      <w:r>
        <w:rPr>
          <w:lang w:val="en-GB"/>
        </w:rPr>
        <w:t>Max error</w:t>
      </w:r>
    </w:p>
    <w:p w14:paraId="789E4FFC" w14:textId="0DDCA5BD" w:rsidR="008B5E3D" w:rsidRDefault="008B5E3D" w:rsidP="008B5E3D">
      <w:pPr>
        <w:pStyle w:val="Listeafsnit"/>
        <w:numPr>
          <w:ilvl w:val="0"/>
          <w:numId w:val="5"/>
        </w:numPr>
        <w:rPr>
          <w:lang w:val="en-GB"/>
        </w:rPr>
      </w:pPr>
      <w:r>
        <w:rPr>
          <w:lang w:val="en-GB"/>
        </w:rPr>
        <w:t>Min error</w:t>
      </w:r>
    </w:p>
    <w:p w14:paraId="024354AF" w14:textId="5A44B2A6" w:rsidR="008B5E3D" w:rsidRDefault="008B5E3D" w:rsidP="008B5E3D">
      <w:pPr>
        <w:pStyle w:val="Listeafsnit"/>
        <w:numPr>
          <w:ilvl w:val="0"/>
          <w:numId w:val="5"/>
        </w:numPr>
        <w:rPr>
          <w:lang w:val="en-GB"/>
        </w:rPr>
      </w:pPr>
      <w:r>
        <w:rPr>
          <w:lang w:val="en-GB"/>
        </w:rPr>
        <w:t>Q1, Q2 and Q3 error</w:t>
      </w:r>
    </w:p>
    <w:p w14:paraId="661B1263" w14:textId="6FD178C2" w:rsidR="00C1466F" w:rsidRDefault="00C1466F" w:rsidP="008B5E3D">
      <w:pPr>
        <w:pStyle w:val="Listeafsnit"/>
        <w:numPr>
          <w:ilvl w:val="0"/>
          <w:numId w:val="5"/>
        </w:numPr>
        <w:rPr>
          <w:lang w:val="en-GB"/>
        </w:rPr>
      </w:pPr>
      <w:r>
        <w:rPr>
          <w:lang w:val="en-GB"/>
        </w:rPr>
        <w:t>Mean error</w:t>
      </w:r>
    </w:p>
    <w:p w14:paraId="2F0B5F7A" w14:textId="687EE162" w:rsidR="00C1466F" w:rsidRDefault="00C1466F" w:rsidP="008B5E3D">
      <w:pPr>
        <w:pStyle w:val="Listeafsnit"/>
        <w:numPr>
          <w:ilvl w:val="0"/>
          <w:numId w:val="5"/>
        </w:numPr>
        <w:rPr>
          <w:lang w:val="en-GB"/>
        </w:rPr>
      </w:pPr>
      <w:r>
        <w:rPr>
          <w:lang w:val="en-GB"/>
        </w:rPr>
        <w:t>Error variance</w:t>
      </w:r>
    </w:p>
    <w:p w14:paraId="26E74CE6" w14:textId="0F6F5FED" w:rsidR="00C1466F" w:rsidRDefault="004D6FCC" w:rsidP="008B5E3D">
      <w:pPr>
        <w:pStyle w:val="Listeafsnit"/>
        <w:numPr>
          <w:ilvl w:val="0"/>
          <w:numId w:val="5"/>
        </w:numPr>
        <w:rPr>
          <w:lang w:val="en-GB"/>
        </w:rPr>
      </w:pPr>
      <w:r>
        <w:rPr>
          <w:lang w:val="en-GB"/>
        </w:rPr>
        <w:t>Mean error summer months</w:t>
      </w:r>
    </w:p>
    <w:p w14:paraId="5B123A55" w14:textId="3CAB39AA" w:rsidR="004D6FCC" w:rsidRDefault="004D6FCC" w:rsidP="008B5E3D">
      <w:pPr>
        <w:pStyle w:val="Listeafsnit"/>
        <w:numPr>
          <w:ilvl w:val="0"/>
          <w:numId w:val="5"/>
        </w:numPr>
        <w:rPr>
          <w:lang w:val="en-GB"/>
        </w:rPr>
      </w:pPr>
      <w:r>
        <w:rPr>
          <w:lang w:val="en-GB"/>
        </w:rPr>
        <w:t>Mean error winter months</w:t>
      </w:r>
    </w:p>
    <w:p w14:paraId="37B92BDB" w14:textId="76CCB51B" w:rsidR="004D6FCC" w:rsidRPr="004B5A43" w:rsidRDefault="004B5A43" w:rsidP="004B5A43">
      <w:pPr>
        <w:pStyle w:val="Listeafsnit"/>
        <w:numPr>
          <w:ilvl w:val="0"/>
          <w:numId w:val="2"/>
        </w:numPr>
        <w:rPr>
          <w:lang w:val="en-GB"/>
        </w:rPr>
      </w:pPr>
      <w:r>
        <w:rPr>
          <w:lang w:val="en-GB"/>
        </w:rPr>
        <w:t>Maybe train separate models for summer months and winter months?</w:t>
      </w:r>
    </w:p>
    <w:sectPr w:rsidR="004D6FCC" w:rsidRPr="004B5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86A"/>
    <w:multiLevelType w:val="hybridMultilevel"/>
    <w:tmpl w:val="2D66FB6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6671E4"/>
    <w:multiLevelType w:val="hybridMultilevel"/>
    <w:tmpl w:val="6E9E06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46DBC"/>
    <w:multiLevelType w:val="hybridMultilevel"/>
    <w:tmpl w:val="07860B0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8B6A50"/>
    <w:multiLevelType w:val="hybridMultilevel"/>
    <w:tmpl w:val="7AA4440C"/>
    <w:lvl w:ilvl="0" w:tplc="47C6C7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762C7"/>
    <w:multiLevelType w:val="hybridMultilevel"/>
    <w:tmpl w:val="7072344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7F67D2"/>
    <w:multiLevelType w:val="hybridMultilevel"/>
    <w:tmpl w:val="4D7612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6384547">
    <w:abstractNumId w:val="3"/>
  </w:num>
  <w:num w:numId="2" w16cid:durableId="637342898">
    <w:abstractNumId w:val="1"/>
  </w:num>
  <w:num w:numId="3" w16cid:durableId="96677355">
    <w:abstractNumId w:val="4"/>
  </w:num>
  <w:num w:numId="4" w16cid:durableId="417562503">
    <w:abstractNumId w:val="2"/>
  </w:num>
  <w:num w:numId="5" w16cid:durableId="1785617440">
    <w:abstractNumId w:val="0"/>
  </w:num>
  <w:num w:numId="6" w16cid:durableId="53283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8F"/>
    <w:rsid w:val="00004330"/>
    <w:rsid w:val="0003218A"/>
    <w:rsid w:val="000B3457"/>
    <w:rsid w:val="0011551C"/>
    <w:rsid w:val="00136BBD"/>
    <w:rsid w:val="0019028F"/>
    <w:rsid w:val="0023202C"/>
    <w:rsid w:val="00252B16"/>
    <w:rsid w:val="002A2188"/>
    <w:rsid w:val="00365B31"/>
    <w:rsid w:val="003B6A69"/>
    <w:rsid w:val="004B5A43"/>
    <w:rsid w:val="004D6FCC"/>
    <w:rsid w:val="00524463"/>
    <w:rsid w:val="005253FD"/>
    <w:rsid w:val="005A756C"/>
    <w:rsid w:val="00603433"/>
    <w:rsid w:val="00654935"/>
    <w:rsid w:val="006D62BC"/>
    <w:rsid w:val="006E4426"/>
    <w:rsid w:val="00743C09"/>
    <w:rsid w:val="00853FA9"/>
    <w:rsid w:val="008B5E3D"/>
    <w:rsid w:val="008D0CCE"/>
    <w:rsid w:val="008D5D87"/>
    <w:rsid w:val="008D7564"/>
    <w:rsid w:val="008E5719"/>
    <w:rsid w:val="009C18A5"/>
    <w:rsid w:val="009F5BE4"/>
    <w:rsid w:val="00A02CDA"/>
    <w:rsid w:val="00A12D03"/>
    <w:rsid w:val="00A7504F"/>
    <w:rsid w:val="00A76B2D"/>
    <w:rsid w:val="00C1466F"/>
    <w:rsid w:val="00C50FFB"/>
    <w:rsid w:val="00C87432"/>
    <w:rsid w:val="00D83F8F"/>
    <w:rsid w:val="00D91037"/>
    <w:rsid w:val="00DE2158"/>
    <w:rsid w:val="00DE2C61"/>
    <w:rsid w:val="00E46797"/>
    <w:rsid w:val="00F6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4F1F7"/>
  <w15:chartTrackingRefBased/>
  <w15:docId w15:val="{F22192A1-9611-41CF-9051-94653D01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8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8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8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8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8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8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8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8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8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8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8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8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83F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83F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83F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83F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83F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83F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8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8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8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8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8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83F8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83F8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83F8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8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83F8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83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Andersen</dc:creator>
  <cp:keywords/>
  <dc:description/>
  <cp:lastModifiedBy>Nikolaj Andersen</cp:lastModifiedBy>
  <cp:revision>39</cp:revision>
  <dcterms:created xsi:type="dcterms:W3CDTF">2026-06-03T09:17:00Z</dcterms:created>
  <dcterms:modified xsi:type="dcterms:W3CDTF">2026-06-03T10:14:00Z</dcterms:modified>
</cp:coreProperties>
</file>