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Toyota Vios is a dependable and popular subcompact sedan known for its practicality and efficiency. With a sleek exterior, comfortable interior, and advanced safety features, it's a versatile choice for urban and long-distance driving. The Vios combines affordability and reliability, making it a sensible option for various motorists.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Price: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₱ 1,020,000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