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E8C" w:rsidRDefault="007B605F" w:rsidP="007B605F">
      <w:pPr>
        <w:jc w:val="center"/>
      </w:pPr>
      <w:r>
        <w:t>9-13-12</w:t>
      </w:r>
    </w:p>
    <w:p w:rsidR="00CE03FC" w:rsidRDefault="00203E8C" w:rsidP="00CE03FC">
      <w:pPr>
        <w:jc w:val="center"/>
        <w:rPr>
          <w:rStyle w:val="Hyperlink"/>
        </w:rPr>
      </w:pPr>
      <w:hyperlink r:id="rId5" w:history="1">
        <w:r w:rsidRPr="00922719">
          <w:rPr>
            <w:rStyle w:val="Hyperlink"/>
          </w:rPr>
          <w:t>http://webdesign.about.com/od/jobs/a/web_design_jobs_2016_outlook.htm</w:t>
        </w:r>
      </w:hyperlink>
    </w:p>
    <w:p w:rsidR="007B605F" w:rsidRDefault="007B605F" w:rsidP="007B605F">
      <w:pPr>
        <w:jc w:val="center"/>
        <w:rPr>
          <w:rStyle w:val="Hyperlink"/>
        </w:rPr>
      </w:pPr>
    </w:p>
    <w:p w:rsidR="007B605F" w:rsidRPr="00CE03FC" w:rsidRDefault="00CE03FC" w:rsidP="004B437F">
      <w:pPr>
        <w:ind w:firstLine="720"/>
      </w:pPr>
      <w:r>
        <w:t>The demand com</w:t>
      </w:r>
      <w:r w:rsidR="004B437F">
        <w:t>puter application designers and</w:t>
      </w:r>
      <w:r>
        <w:t xml:space="preserve"> web </w:t>
      </w:r>
      <w:r w:rsidR="004B437F">
        <w:t>designers are</w:t>
      </w:r>
      <w:r>
        <w:t xml:space="preserve"> much bigger now than in the past and </w:t>
      </w:r>
      <w:r w:rsidR="004B437F">
        <w:t>are</w:t>
      </w:r>
      <w:r>
        <w:t xml:space="preserve"> projected to continue growing in the future. Although </w:t>
      </w:r>
      <w:r w:rsidR="004B437F">
        <w:t>many other jobs in major companies are being laid off, these companies will always need someone to keep their websites up to date. Web design jobs are much more competitive than the generic web designer job that has some much open real estate at this time. Because of the undermining of the newspaper industry, a new section of web developers will be needed to create the newspaper’s content digitally online. Overall, it is a good time to create websites…</w:t>
      </w:r>
      <w:bookmarkStart w:id="0" w:name="_GoBack"/>
      <w:bookmarkEnd w:id="0"/>
    </w:p>
    <w:sectPr w:rsidR="007B605F" w:rsidRPr="00CE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8C"/>
    <w:rsid w:val="00203E8C"/>
    <w:rsid w:val="004B437F"/>
    <w:rsid w:val="007B605F"/>
    <w:rsid w:val="007C4C41"/>
    <w:rsid w:val="00CE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E8C"/>
    <w:rPr>
      <w:color w:val="0000FF" w:themeColor="hyperlink"/>
      <w:u w:val="single"/>
    </w:rPr>
  </w:style>
  <w:style w:type="character" w:styleId="FollowedHyperlink">
    <w:name w:val="FollowedHyperlink"/>
    <w:basedOn w:val="DefaultParagraphFont"/>
    <w:uiPriority w:val="99"/>
    <w:semiHidden/>
    <w:unhideWhenUsed/>
    <w:rsid w:val="00203E8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E8C"/>
    <w:rPr>
      <w:color w:val="0000FF" w:themeColor="hyperlink"/>
      <w:u w:val="single"/>
    </w:rPr>
  </w:style>
  <w:style w:type="character" w:styleId="FollowedHyperlink">
    <w:name w:val="FollowedHyperlink"/>
    <w:basedOn w:val="DefaultParagraphFont"/>
    <w:uiPriority w:val="99"/>
    <w:semiHidden/>
    <w:unhideWhenUsed/>
    <w:rsid w:val="00203E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design.about.com/od/jobs/a/web_design_jobs_2016_outlook.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CHS Intro5</dc:creator>
  <cp:lastModifiedBy>CHS Intro5</cp:lastModifiedBy>
  <cp:revision>2</cp:revision>
  <dcterms:created xsi:type="dcterms:W3CDTF">2012-09-13T20:01:00Z</dcterms:created>
  <dcterms:modified xsi:type="dcterms:W3CDTF">2012-09-13T20:30:00Z</dcterms:modified>
</cp:coreProperties>
</file>