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41CE8" w14:textId="77777777" w:rsidR="007E2D3E" w:rsidRPr="007E2D3E" w:rsidRDefault="007E2D3E" w:rsidP="007E2D3E">
      <w:pPr>
        <w:rPr>
          <w:rFonts w:eastAsia="Times New Roman" w:cs="Times New Roman"/>
          <w:sz w:val="24"/>
          <w:lang w:val="ru-RU" w:eastAsia="ru-RU"/>
        </w:rPr>
      </w:pPr>
      <w:r w:rsidRPr="007E2D3E">
        <w:rPr>
          <w:rFonts w:eastAsia="Times New Roman" w:cs="Times New Roman"/>
          <w:sz w:val="24"/>
          <w:lang w:val="ru-RU" w:eastAsia="ru-RU"/>
        </w:rPr>
        <w:softHyphen/>
      </w:r>
      <w:r w:rsidRPr="007E2D3E">
        <w:rPr>
          <w:rFonts w:eastAsia="Times New Roman" w:cs="Times New Roman"/>
          <w:sz w:val="24"/>
          <w:lang w:val="ru-RU" w:eastAsia="ru-RU"/>
        </w:rPr>
        <w:softHyphen/>
      </w:r>
      <w:r w:rsidRPr="007E2D3E">
        <w:rPr>
          <w:rFonts w:eastAsia="Times New Roman" w:cs="Times New Roman"/>
          <w:sz w:val="24"/>
          <w:lang w:val="ru-RU" w:eastAsia="ru-RU"/>
        </w:rPr>
        <w:softHyphen/>
      </w:r>
    </w:p>
    <w:p w14:paraId="1315AE40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pacing w:val="-9"/>
          <w:lang w:val="ru-RU" w:eastAsia="ru-RU"/>
        </w:rPr>
      </w:pPr>
      <w:r w:rsidRPr="007E2D3E">
        <w:rPr>
          <w:rFonts w:eastAsia="Times New Roman" w:cs="Times New Roman"/>
          <w:color w:val="000000"/>
          <w:spacing w:val="-9"/>
          <w:lang w:val="ru-RU" w:eastAsia="ru-RU"/>
        </w:rPr>
        <w:t>Институт информационных технологий</w:t>
      </w:r>
    </w:p>
    <w:p w14:paraId="41CA890B" w14:textId="77777777" w:rsidR="007E2D3E" w:rsidRPr="007E2D3E" w:rsidRDefault="007E2D3E" w:rsidP="007E2D3E">
      <w:pPr>
        <w:rPr>
          <w:rFonts w:eastAsia="Times New Roman" w:cs="Times New Roman"/>
          <w:sz w:val="24"/>
          <w:lang w:val="ru-RU" w:eastAsia="ru-RU"/>
        </w:rPr>
      </w:pPr>
    </w:p>
    <w:p w14:paraId="11F842E4" w14:textId="77777777" w:rsidR="007E2D3E" w:rsidRPr="007E2D3E" w:rsidRDefault="007E2D3E" w:rsidP="007E2D3E">
      <w:pPr>
        <w:rPr>
          <w:rFonts w:eastAsia="Times New Roman" w:cs="Times New Roman"/>
          <w:sz w:val="24"/>
          <w:lang w:val="ru-RU" w:eastAsia="ru-RU"/>
        </w:rPr>
      </w:pPr>
    </w:p>
    <w:p w14:paraId="7C2ADAC6" w14:textId="77777777" w:rsidR="007E2D3E" w:rsidRPr="007E2D3E" w:rsidRDefault="007E2D3E" w:rsidP="007E2D3E">
      <w:pPr>
        <w:shd w:val="clear" w:color="auto" w:fill="FFFFFF"/>
        <w:rPr>
          <w:rFonts w:eastAsia="Times New Roman" w:cs="Times New Roman"/>
          <w:color w:val="000000"/>
          <w:sz w:val="21"/>
          <w:lang w:val="ru-RU" w:eastAsia="ru-RU"/>
        </w:rPr>
      </w:pPr>
    </w:p>
    <w:p w14:paraId="1317D5BE" w14:textId="77777777" w:rsidR="007E2D3E" w:rsidRPr="007E2D3E" w:rsidRDefault="007E2D3E" w:rsidP="007E2D3E">
      <w:pPr>
        <w:shd w:val="clear" w:color="auto" w:fill="FFFFFF"/>
        <w:rPr>
          <w:rFonts w:eastAsia="Times New Roman" w:cs="Times New Roman"/>
          <w:color w:val="000000"/>
          <w:szCs w:val="28"/>
          <w:lang w:val="ru-RU" w:eastAsia="ru-RU"/>
        </w:rPr>
      </w:pPr>
    </w:p>
    <w:p w14:paraId="146F9E96" w14:textId="77777777" w:rsidR="007E2D3E" w:rsidRPr="007E2D3E" w:rsidRDefault="007E2D3E" w:rsidP="007E2D3E">
      <w:pPr>
        <w:shd w:val="clear" w:color="auto" w:fill="FFFFFF"/>
        <w:ind w:left="4820" w:firstLine="40"/>
        <w:rPr>
          <w:rFonts w:eastAsia="Times New Roman" w:cs="Times New Roman"/>
          <w:color w:val="000000"/>
          <w:spacing w:val="-9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9"/>
          <w:szCs w:val="28"/>
          <w:lang w:val="ru-RU" w:eastAsia="ru-RU"/>
        </w:rPr>
        <w:t>Кафедра: Математическое и программное обеспечение ЭВМ</w:t>
      </w:r>
    </w:p>
    <w:p w14:paraId="19239BB0" w14:textId="77777777" w:rsidR="007E2D3E" w:rsidRPr="007E2D3E" w:rsidRDefault="007E2D3E" w:rsidP="007E2D3E">
      <w:pPr>
        <w:shd w:val="clear" w:color="auto" w:fill="FFFFFF"/>
        <w:ind w:left="4820" w:firstLine="0"/>
        <w:rPr>
          <w:rFonts w:eastAsia="Times New Roman" w:cs="Times New Roman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zCs w:val="28"/>
          <w:lang w:val="ru-RU" w:eastAsia="ru-RU"/>
        </w:rPr>
        <w:t>Дисциплина: Базы данных</w:t>
      </w:r>
    </w:p>
    <w:p w14:paraId="06187573" w14:textId="77777777" w:rsidR="007E2D3E" w:rsidRPr="007E2D3E" w:rsidRDefault="007E2D3E" w:rsidP="007E2D3E">
      <w:pPr>
        <w:shd w:val="clear" w:color="auto" w:fill="FFFFFF"/>
        <w:jc w:val="left"/>
        <w:rPr>
          <w:rFonts w:eastAsia="Times New Roman" w:cs="Times New Roman"/>
          <w:color w:val="000000"/>
          <w:sz w:val="21"/>
          <w:lang w:val="ru-RU" w:eastAsia="ru-RU"/>
        </w:rPr>
      </w:pPr>
    </w:p>
    <w:p w14:paraId="735E6D54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08952455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5C9F8B3F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6FADDCD4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7BFDB543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4F1FBC1B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0F803FE3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461FA668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473FAD70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1"/>
          <w:lang w:val="ru-RU" w:eastAsia="ru-RU"/>
        </w:rPr>
      </w:pPr>
    </w:p>
    <w:p w14:paraId="70ED6A5E" w14:textId="25840E8A" w:rsidR="007E2D3E" w:rsidRPr="00403F6A" w:rsidRDefault="007E2D3E" w:rsidP="007E2D3E">
      <w:pPr>
        <w:shd w:val="clear" w:color="auto" w:fill="FFFFFF"/>
        <w:jc w:val="center"/>
        <w:rPr>
          <w:rFonts w:eastAsia="Times New Roman" w:cs="Times New Roman"/>
          <w:lang w:val="ru-RU" w:eastAsia="ru-RU"/>
        </w:rPr>
      </w:pPr>
      <w:r w:rsidRPr="007E2D3E">
        <w:rPr>
          <w:rFonts w:eastAsia="Times New Roman" w:cs="Times New Roman"/>
          <w:color w:val="000000"/>
          <w:spacing w:val="-12"/>
          <w:lang w:val="ru-RU" w:eastAsia="ru-RU"/>
        </w:rPr>
        <w:t xml:space="preserve">ЛАБОРАТОРНАЯ РАБОТА № </w:t>
      </w:r>
      <w:r w:rsidRPr="00403F6A">
        <w:rPr>
          <w:rFonts w:eastAsia="Times New Roman" w:cs="Times New Roman"/>
          <w:color w:val="000000"/>
          <w:spacing w:val="-12"/>
          <w:lang w:val="ru-RU" w:eastAsia="ru-RU"/>
        </w:rPr>
        <w:t>6</w:t>
      </w:r>
    </w:p>
    <w:p w14:paraId="5F167954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pacing w:val="-8"/>
          <w:lang w:val="ru-RU" w:eastAsia="ru-RU"/>
        </w:rPr>
      </w:pPr>
    </w:p>
    <w:p w14:paraId="193A9D06" w14:textId="77777777" w:rsidR="00403F6A" w:rsidRPr="00403F6A" w:rsidRDefault="00403F6A" w:rsidP="00403F6A">
      <w:pPr>
        <w:jc w:val="center"/>
        <w:rPr>
          <w:sz w:val="24"/>
          <w:lang w:val="ru-RU"/>
        </w:rPr>
      </w:pPr>
      <w:r w:rsidRPr="00403F6A">
        <w:rPr>
          <w:sz w:val="32"/>
          <w:lang w:val="ru-RU"/>
        </w:rPr>
        <w:t xml:space="preserve">Взаимодействие с БД </w:t>
      </w:r>
      <w:r>
        <w:rPr>
          <w:sz w:val="32"/>
        </w:rPr>
        <w:t>Access</w:t>
      </w:r>
      <w:r w:rsidRPr="00403F6A">
        <w:rPr>
          <w:sz w:val="32"/>
          <w:lang w:val="ru-RU"/>
        </w:rPr>
        <w:t xml:space="preserve"> из приложения, созданного на ЯВУ</w:t>
      </w:r>
    </w:p>
    <w:p w14:paraId="44563EAD" w14:textId="77777777" w:rsidR="007E2D3E" w:rsidRPr="007E2D3E" w:rsidRDefault="007E2D3E" w:rsidP="007E2D3E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lang w:val="ru-RU" w:eastAsia="ru-RU"/>
        </w:rPr>
      </w:pPr>
    </w:p>
    <w:p w14:paraId="3BAF3B4E" w14:textId="77777777" w:rsidR="007E2D3E" w:rsidRPr="007E2D3E" w:rsidRDefault="007E2D3E" w:rsidP="007E2D3E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lang w:val="ru-RU" w:eastAsia="ru-RU"/>
        </w:rPr>
      </w:pPr>
    </w:p>
    <w:p w14:paraId="4C82EB9D" w14:textId="77777777" w:rsidR="007E2D3E" w:rsidRPr="007E2D3E" w:rsidRDefault="007E2D3E" w:rsidP="007E2D3E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lang w:val="ru-RU" w:eastAsia="ru-RU"/>
        </w:rPr>
      </w:pPr>
    </w:p>
    <w:p w14:paraId="5595BC6D" w14:textId="77777777" w:rsidR="007E2D3E" w:rsidRPr="007E2D3E" w:rsidRDefault="007E2D3E" w:rsidP="007E2D3E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lang w:val="ru-RU" w:eastAsia="ru-RU"/>
        </w:rPr>
      </w:pPr>
    </w:p>
    <w:p w14:paraId="6C6A8BFE" w14:textId="77777777" w:rsidR="007E2D3E" w:rsidRPr="007E2D3E" w:rsidRDefault="007E2D3E" w:rsidP="007E2D3E">
      <w:pPr>
        <w:shd w:val="clear" w:color="auto" w:fill="FFFFFF"/>
        <w:spacing w:line="360" w:lineRule="auto"/>
        <w:jc w:val="center"/>
        <w:rPr>
          <w:rFonts w:eastAsia="Times New Roman" w:cs="Times New Roman"/>
          <w:color w:val="000000"/>
          <w:spacing w:val="-11"/>
          <w:sz w:val="24"/>
          <w:lang w:val="ru-RU" w:eastAsia="ru-RU"/>
        </w:rPr>
      </w:pPr>
    </w:p>
    <w:p w14:paraId="4E898CC7" w14:textId="22BE7FC1" w:rsidR="007E2D3E" w:rsidRDefault="007E2D3E" w:rsidP="007E2D3E">
      <w:pPr>
        <w:shd w:val="clear" w:color="auto" w:fill="FFFFFF"/>
        <w:tabs>
          <w:tab w:val="left" w:pos="3600"/>
        </w:tabs>
        <w:rPr>
          <w:rFonts w:eastAsia="Times New Roman" w:cs="Times New Roman"/>
          <w:color w:val="000000"/>
          <w:spacing w:val="-10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                                                             </w:t>
      </w:r>
      <w:r w:rsidR="00403F6A" w:rsidRPr="00403F6A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</w:t>
      </w:r>
      <w:r w:rsidR="00403F6A">
        <w:rPr>
          <w:rFonts w:eastAsia="Times New Roman" w:cs="Times New Roman"/>
          <w:color w:val="000000"/>
          <w:spacing w:val="-11"/>
          <w:szCs w:val="28"/>
          <w:lang w:eastAsia="ru-RU"/>
        </w:rPr>
        <w:t xml:space="preserve">         </w:t>
      </w:r>
      <w:r w:rsidRPr="007E2D3E">
        <w:rPr>
          <w:rFonts w:eastAsia="Times New Roman" w:cs="Times New Roman"/>
          <w:color w:val="000000"/>
          <w:spacing w:val="-10"/>
          <w:szCs w:val="28"/>
          <w:lang w:val="ru-RU" w:eastAsia="ru-RU"/>
        </w:rPr>
        <w:t>Выполнил:</w:t>
      </w:r>
    </w:p>
    <w:p w14:paraId="0DEA91BA" w14:textId="7D96F158" w:rsidR="007E2D3E" w:rsidRPr="007E2D3E" w:rsidRDefault="007E2D3E" w:rsidP="007E2D3E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                                                             </w:t>
      </w:r>
      <w:r w:rsidR="00403F6A" w:rsidRPr="00403F6A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</w:t>
      </w:r>
      <w:r w:rsidRPr="007E2D3E">
        <w:rPr>
          <w:rFonts w:eastAsia="Times New Roman" w:cs="Times New Roman"/>
          <w:color w:val="000000"/>
          <w:szCs w:val="28"/>
          <w:lang w:val="ru-RU" w:eastAsia="ru-RU"/>
        </w:rPr>
        <w:t>студент гр. 1ПИб-02-2оп-23</w:t>
      </w:r>
    </w:p>
    <w:p w14:paraId="7AE54177" w14:textId="5A79FC06" w:rsidR="007E2D3E" w:rsidRPr="007E2D3E" w:rsidRDefault="007E2D3E" w:rsidP="007E2D3E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                                                            </w:t>
      </w:r>
      <w:r w:rsidR="00403F6A" w:rsidRPr="00403F6A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</w:t>
      </w: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</w:t>
      </w:r>
      <w:r w:rsidRPr="007E2D3E">
        <w:rPr>
          <w:rFonts w:eastAsia="Times New Roman" w:cs="Times New Roman"/>
          <w:color w:val="000000"/>
          <w:szCs w:val="28"/>
          <w:lang w:val="ru-RU" w:eastAsia="ru-RU"/>
        </w:rPr>
        <w:t>Кринкин Олег Алексеевич</w:t>
      </w:r>
    </w:p>
    <w:p w14:paraId="480D7B93" w14:textId="04501637" w:rsidR="007E2D3E" w:rsidRPr="007E2D3E" w:rsidRDefault="007E2D3E" w:rsidP="007E2D3E">
      <w:pPr>
        <w:shd w:val="clear" w:color="auto" w:fill="FFFFFF"/>
        <w:tabs>
          <w:tab w:val="left" w:pos="3600"/>
          <w:tab w:val="left" w:pos="5940"/>
        </w:tabs>
        <w:rPr>
          <w:rFonts w:eastAsia="Times New Roman" w:cs="Times New Roman"/>
          <w:color w:val="000000"/>
          <w:spacing w:val="-11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                                                             </w:t>
      </w:r>
      <w:r w:rsidR="00403F6A" w:rsidRPr="00403F6A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</w:t>
      </w: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Проверил: </w:t>
      </w:r>
    </w:p>
    <w:p w14:paraId="484A8E4B" w14:textId="3AB56124" w:rsidR="007E2D3E" w:rsidRPr="007E2D3E" w:rsidRDefault="007E2D3E" w:rsidP="007E2D3E">
      <w:pPr>
        <w:shd w:val="clear" w:color="auto" w:fill="FFFFFF"/>
        <w:tabs>
          <w:tab w:val="left" w:pos="3600"/>
          <w:tab w:val="left" w:pos="5940"/>
        </w:tabs>
        <w:jc w:val="center"/>
        <w:rPr>
          <w:rFonts w:eastAsia="Times New Roman" w:cs="Times New Roman"/>
          <w:szCs w:val="28"/>
          <w:lang w:val="ru-RU" w:eastAsia="ru-RU"/>
        </w:rPr>
      </w:pP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ab/>
        <w:t xml:space="preserve">       </w:t>
      </w:r>
      <w:r w:rsidR="00403F6A" w:rsidRPr="00403F6A">
        <w:rPr>
          <w:rFonts w:eastAsia="Times New Roman" w:cs="Times New Roman"/>
          <w:color w:val="000000"/>
          <w:spacing w:val="-11"/>
          <w:szCs w:val="28"/>
          <w:lang w:val="ru-RU" w:eastAsia="ru-RU"/>
        </w:rPr>
        <w:t xml:space="preserve">                      </w:t>
      </w:r>
      <w:r w:rsidRPr="007E2D3E">
        <w:rPr>
          <w:rFonts w:eastAsia="Times New Roman" w:cs="Times New Roman"/>
          <w:color w:val="000000"/>
          <w:spacing w:val="-11"/>
          <w:szCs w:val="28"/>
          <w:lang w:val="ru-RU" w:eastAsia="ru-RU"/>
        </w:rPr>
        <w:t>доцент, к.т.н. Селяничев Олег Леонидович</w:t>
      </w:r>
    </w:p>
    <w:p w14:paraId="6F41AF8E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pacing w:val="-10"/>
          <w:sz w:val="24"/>
          <w:lang w:val="ru-RU" w:eastAsia="ru-RU"/>
        </w:rPr>
      </w:pPr>
    </w:p>
    <w:p w14:paraId="45F8D265" w14:textId="77777777" w:rsidR="007E2D3E" w:rsidRPr="007E2D3E" w:rsidRDefault="007E2D3E" w:rsidP="007E2D3E">
      <w:pPr>
        <w:shd w:val="clear" w:color="auto" w:fill="FFFFFF"/>
        <w:spacing w:line="276" w:lineRule="auto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75AC579C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6FAA0397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6858A4E0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2BBA0A4E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1B2A1F84" w14:textId="77777777" w:rsidR="007E2D3E" w:rsidRPr="007E2D3E" w:rsidRDefault="007E2D3E" w:rsidP="007E2D3E">
      <w:pPr>
        <w:shd w:val="clear" w:color="auto" w:fill="FFFFFF"/>
        <w:jc w:val="center"/>
        <w:rPr>
          <w:rFonts w:eastAsia="Times New Roman" w:cs="Times New Roman"/>
          <w:color w:val="000000"/>
          <w:sz w:val="24"/>
          <w:lang w:val="ru-RU" w:eastAsia="ru-RU"/>
        </w:rPr>
      </w:pPr>
    </w:p>
    <w:p w14:paraId="2596BCD6" w14:textId="562E8817" w:rsidR="007E2D3E" w:rsidRDefault="007E2D3E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227D0E4" w14:textId="55A40BFE" w:rsidR="003A20F6" w:rsidRDefault="00F12583" w:rsidP="00F12583">
      <w:pPr>
        <w:ind w:firstLine="0"/>
        <w:rPr>
          <w:lang w:val="ru-RU"/>
        </w:rPr>
      </w:pPr>
      <w:r>
        <w:rPr>
          <w:lang w:val="ru-RU"/>
        </w:rPr>
        <w:lastRenderedPageBreak/>
        <w:t>Часть 1.</w:t>
      </w:r>
    </w:p>
    <w:p w14:paraId="0769713C" w14:textId="77777777" w:rsidR="00E6663C" w:rsidRDefault="00E6663C" w:rsidP="00F12583">
      <w:pPr>
        <w:ind w:firstLine="0"/>
        <w:rPr>
          <w:lang w:val="ru-RU"/>
        </w:rPr>
      </w:pPr>
    </w:p>
    <w:p w14:paraId="260D573B" w14:textId="779D9BE7" w:rsidR="00E6663C" w:rsidRDefault="00E6663C" w:rsidP="00F96982">
      <w:pPr>
        <w:rPr>
          <w:lang w:val="ru-RU"/>
        </w:rPr>
      </w:pPr>
      <w:r>
        <w:rPr>
          <w:lang w:val="ru-RU"/>
        </w:rPr>
        <w:t xml:space="preserve">Задание: </w:t>
      </w:r>
      <w:r w:rsidRPr="00E6663C">
        <w:rPr>
          <w:lang w:val="ru-RU"/>
        </w:rPr>
        <w:t xml:space="preserve">Создайте таблицу базы данных с полями, содержание которых - фамилия, год </w:t>
      </w:r>
      <w:r w:rsidRPr="00E6663C">
        <w:rPr>
          <w:lang w:val="ru-RU"/>
        </w:rPr>
        <w:t>рождения, оценки</w:t>
      </w:r>
      <w:r w:rsidRPr="00E6663C">
        <w:rPr>
          <w:lang w:val="ru-RU"/>
        </w:rPr>
        <w:t xml:space="preserve"> по математике, информатике, иностранному языку</w:t>
      </w:r>
      <w:r>
        <w:rPr>
          <w:lang w:val="ru-RU"/>
        </w:rPr>
        <w:t xml:space="preserve"> </w:t>
      </w:r>
      <w:r w:rsidRPr="00E6663C">
        <w:rPr>
          <w:lang w:val="ru-RU"/>
        </w:rPr>
        <w:t>(</w:t>
      </w:r>
      <w:r>
        <w:rPr>
          <w:lang w:val="ru-RU"/>
        </w:rPr>
        <w:t>и</w:t>
      </w:r>
      <w:r w:rsidRPr="00E6663C">
        <w:rPr>
          <w:lang w:val="ru-RU"/>
        </w:rPr>
        <w:t>ли работайте с имеющейся)</w:t>
      </w:r>
      <w:r>
        <w:rPr>
          <w:lang w:val="ru-RU"/>
        </w:rPr>
        <w:t>.</w:t>
      </w:r>
    </w:p>
    <w:p w14:paraId="1B854035" w14:textId="77777777" w:rsidR="00F12583" w:rsidRDefault="00F12583">
      <w:pPr>
        <w:rPr>
          <w:lang w:val="ru-RU"/>
        </w:rPr>
      </w:pPr>
    </w:p>
    <w:p w14:paraId="40E7C8B0" w14:textId="3C15E2C8" w:rsidR="00F12583" w:rsidRDefault="00F12583">
      <w:pPr>
        <w:rPr>
          <w:lang w:val="ru-RU"/>
        </w:rPr>
      </w:pPr>
      <w:r>
        <w:rPr>
          <w:lang w:val="ru-RU"/>
        </w:rPr>
        <w:t>Для выполнения лабораторной работы будет использоваться</w:t>
      </w:r>
      <w:r w:rsidR="006F77E4">
        <w:rPr>
          <w:lang w:val="ru-RU"/>
        </w:rPr>
        <w:t xml:space="preserve"> </w:t>
      </w:r>
      <w:r w:rsidRPr="00F12583">
        <w:rPr>
          <w:lang w:val="ru-RU"/>
        </w:rPr>
        <w:t>.</w:t>
      </w:r>
      <w:r>
        <w:t>mdb</w:t>
      </w:r>
      <w:r>
        <w:rPr>
          <w:lang w:val="ru-RU"/>
        </w:rPr>
        <w:t>-файл, созданный во время выполнения лабораторной работы №5.</w:t>
      </w:r>
      <w:r w:rsidR="006F77E4" w:rsidRPr="006F77E4">
        <w:rPr>
          <w:lang w:val="ru-RU"/>
        </w:rPr>
        <w:t xml:space="preserve"> </w:t>
      </w:r>
      <w:r w:rsidR="006F77E4">
        <w:rPr>
          <w:lang w:val="ru-RU"/>
        </w:rPr>
        <w:t xml:space="preserve">Содержимое его таблиц представлено на рис. </w:t>
      </w:r>
      <w:r w:rsidR="00B816BF">
        <w:rPr>
          <w:lang w:val="ru-RU"/>
        </w:rPr>
        <w:t>1–3</w:t>
      </w:r>
      <w:r w:rsidR="006F77E4">
        <w:rPr>
          <w:lang w:val="ru-RU"/>
        </w:rPr>
        <w:t>.</w:t>
      </w:r>
    </w:p>
    <w:p w14:paraId="46779DE7" w14:textId="77777777" w:rsidR="006F77E4" w:rsidRDefault="006F77E4">
      <w:pPr>
        <w:rPr>
          <w:lang w:val="ru-RU"/>
        </w:rPr>
      </w:pPr>
    </w:p>
    <w:p w14:paraId="4831EFBC" w14:textId="77777777" w:rsidR="00B816BF" w:rsidRDefault="00B816BF" w:rsidP="00B816BF">
      <w:pPr>
        <w:keepNext/>
        <w:jc w:val="center"/>
      </w:pPr>
      <w:r w:rsidRPr="00B816BF">
        <w:rPr>
          <w:lang w:val="ru-RU"/>
        </w:rPr>
        <w:drawing>
          <wp:inline distT="0" distB="0" distL="0" distR="0" wp14:anchorId="369032E7" wp14:editId="3B11A7EE">
            <wp:extent cx="4438651" cy="1436034"/>
            <wp:effectExtent l="0" t="0" r="0" b="0"/>
            <wp:docPr id="163361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13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6053" cy="144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9D1C" w14:textId="033008D4" w:rsidR="006F77E4" w:rsidRDefault="00B816BF" w:rsidP="00B816BF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1</w:t>
      </w:r>
      <w:r>
        <w:fldChar w:fldCharType="end"/>
      </w:r>
      <w:r>
        <w:rPr>
          <w:lang w:val="ru-RU"/>
        </w:rPr>
        <w:t>. Первая таблица</w:t>
      </w:r>
    </w:p>
    <w:p w14:paraId="67300F66" w14:textId="77777777" w:rsidR="00B816BF" w:rsidRDefault="00B816BF" w:rsidP="00B816BF">
      <w:pPr>
        <w:keepNext/>
        <w:jc w:val="center"/>
      </w:pPr>
      <w:r w:rsidRPr="00B816BF">
        <w:rPr>
          <w:lang w:val="ru-RU"/>
        </w:rPr>
        <w:drawing>
          <wp:inline distT="0" distB="0" distL="0" distR="0" wp14:anchorId="5DB6553F" wp14:editId="29EF0BCC">
            <wp:extent cx="4415808" cy="1295400"/>
            <wp:effectExtent l="0" t="0" r="3810" b="0"/>
            <wp:docPr id="265067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67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109" cy="129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3342" w14:textId="1E20B480" w:rsidR="00B816BF" w:rsidRPr="00B816BF" w:rsidRDefault="00B816BF" w:rsidP="00B816BF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2</w:t>
      </w:r>
      <w:r>
        <w:fldChar w:fldCharType="end"/>
      </w:r>
      <w:r>
        <w:rPr>
          <w:lang w:val="ru-RU"/>
        </w:rPr>
        <w:t>. Вторая таблица</w:t>
      </w:r>
    </w:p>
    <w:p w14:paraId="645E5D05" w14:textId="77777777" w:rsidR="00B816BF" w:rsidRDefault="00B816BF" w:rsidP="00B816BF">
      <w:pPr>
        <w:keepNext/>
        <w:jc w:val="center"/>
      </w:pPr>
      <w:r w:rsidRPr="00B816BF">
        <w:rPr>
          <w:lang w:val="ru-RU"/>
        </w:rPr>
        <w:drawing>
          <wp:inline distT="0" distB="0" distL="0" distR="0" wp14:anchorId="271572DC" wp14:editId="458DE28C">
            <wp:extent cx="4390363" cy="1699260"/>
            <wp:effectExtent l="0" t="0" r="0" b="0"/>
            <wp:docPr id="95088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3301" cy="17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72B3" w14:textId="20630F0D" w:rsidR="00B816BF" w:rsidRPr="00B816BF" w:rsidRDefault="00B816BF" w:rsidP="00B816BF">
      <w:pPr>
        <w:pStyle w:val="af0"/>
        <w:rPr>
          <w:lang w:val="ru-RU"/>
        </w:rPr>
      </w:pPr>
      <w:r w:rsidRPr="00D66378">
        <w:rPr>
          <w:lang w:val="ru-RU"/>
        </w:rPr>
        <w:t xml:space="preserve">Рис. </w:t>
      </w:r>
      <w:r>
        <w:fldChar w:fldCharType="begin"/>
      </w:r>
      <w:r w:rsidRPr="00D66378">
        <w:rPr>
          <w:lang w:val="ru-RU"/>
        </w:rPr>
        <w:instrText xml:space="preserve"> </w:instrText>
      </w:r>
      <w:r>
        <w:instrText>SEQ</w:instrText>
      </w:r>
      <w:r w:rsidRPr="00D66378">
        <w:rPr>
          <w:lang w:val="ru-RU"/>
        </w:rPr>
        <w:instrText xml:space="preserve"> Рис. \* </w:instrText>
      </w:r>
      <w:r>
        <w:instrText>ARABIC</w:instrText>
      </w:r>
      <w:r w:rsidRPr="00D66378">
        <w:rPr>
          <w:lang w:val="ru-RU"/>
        </w:rPr>
        <w:instrText xml:space="preserve"> </w:instrText>
      </w:r>
      <w:r>
        <w:fldChar w:fldCharType="separate"/>
      </w:r>
      <w:r w:rsidR="00513A62">
        <w:rPr>
          <w:noProof/>
        </w:rPr>
        <w:t>3</w:t>
      </w:r>
      <w:r>
        <w:fldChar w:fldCharType="end"/>
      </w:r>
      <w:r>
        <w:rPr>
          <w:lang w:val="ru-RU"/>
        </w:rPr>
        <w:t>. Третья (пустая) таблица</w:t>
      </w:r>
    </w:p>
    <w:p w14:paraId="72A7C14C" w14:textId="2EA9E142" w:rsidR="00B816BF" w:rsidRDefault="00B816BF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2CE1CAA" w14:textId="5F9BAF7A" w:rsidR="00F12583" w:rsidRDefault="00F12583" w:rsidP="00F12583">
      <w:pPr>
        <w:ind w:firstLine="0"/>
        <w:rPr>
          <w:lang w:val="ru-RU"/>
        </w:rPr>
      </w:pPr>
      <w:r>
        <w:rPr>
          <w:lang w:val="ru-RU"/>
        </w:rPr>
        <w:t>Часть 2.</w:t>
      </w:r>
    </w:p>
    <w:p w14:paraId="65E2185B" w14:textId="77777777" w:rsidR="00F12583" w:rsidRDefault="00F12583">
      <w:pPr>
        <w:rPr>
          <w:lang w:val="ru-RU"/>
        </w:rPr>
      </w:pPr>
    </w:p>
    <w:p w14:paraId="598EB8C6" w14:textId="77777777" w:rsidR="00E6663C" w:rsidRPr="00E6663C" w:rsidRDefault="00E6663C" w:rsidP="00E6663C">
      <w:pPr>
        <w:rPr>
          <w:lang w:val="ru-RU"/>
        </w:rPr>
      </w:pPr>
      <w:r>
        <w:rPr>
          <w:lang w:val="ru-RU"/>
        </w:rPr>
        <w:t xml:space="preserve">Задание: </w:t>
      </w:r>
      <w:r w:rsidRPr="00E6663C">
        <w:rPr>
          <w:lang w:val="ru-RU"/>
        </w:rPr>
        <w:t>Напишите приложение, обеспечивающее решение следующих задач:</w:t>
      </w:r>
    </w:p>
    <w:p w14:paraId="53536DE1" w14:textId="77777777" w:rsidR="00E6663C" w:rsidRPr="00E6663C" w:rsidRDefault="00E6663C" w:rsidP="00E6663C">
      <w:pPr>
        <w:rPr>
          <w:lang w:val="ru-RU"/>
        </w:rPr>
      </w:pPr>
      <w:r w:rsidRPr="00E6663C">
        <w:rPr>
          <w:lang w:val="ru-RU"/>
        </w:rPr>
        <w:t>1. Внесение/изменение/удаление записей в таблицу/е.</w:t>
      </w:r>
    </w:p>
    <w:p w14:paraId="42AB246F" w14:textId="77777777" w:rsidR="00E6663C" w:rsidRPr="00E6663C" w:rsidRDefault="00E6663C" w:rsidP="00E6663C">
      <w:pPr>
        <w:rPr>
          <w:lang w:val="ru-RU"/>
        </w:rPr>
      </w:pPr>
      <w:r w:rsidRPr="00E6663C">
        <w:rPr>
          <w:lang w:val="ru-RU"/>
        </w:rPr>
        <w:t xml:space="preserve">2. Осуществите сортировку записей в алфавитном порядке поля фамилий. </w:t>
      </w:r>
    </w:p>
    <w:p w14:paraId="3AA18C0B" w14:textId="77777777" w:rsidR="00E6663C" w:rsidRPr="00E6663C" w:rsidRDefault="00E6663C" w:rsidP="00E6663C">
      <w:pPr>
        <w:rPr>
          <w:lang w:val="ru-RU"/>
        </w:rPr>
      </w:pPr>
      <w:r w:rsidRPr="00E6663C">
        <w:rPr>
          <w:lang w:val="ru-RU"/>
        </w:rPr>
        <w:t>3. Сформируйте запросы на выборку:</w:t>
      </w:r>
    </w:p>
    <w:p w14:paraId="6286540A" w14:textId="77777777" w:rsidR="00E6663C" w:rsidRPr="00E6663C" w:rsidRDefault="00E6663C" w:rsidP="00E6663C">
      <w:pPr>
        <w:ind w:left="1380"/>
        <w:rPr>
          <w:lang w:val="ru-RU"/>
        </w:rPr>
      </w:pPr>
      <w:r w:rsidRPr="00E6663C">
        <w:rPr>
          <w:lang w:val="ru-RU"/>
        </w:rPr>
        <w:t>а) студентов с указанием фамилии и даты рождения;</w:t>
      </w:r>
    </w:p>
    <w:p w14:paraId="5652FFDD" w14:textId="77777777" w:rsidR="00E6663C" w:rsidRPr="00E6663C" w:rsidRDefault="00E6663C" w:rsidP="00E6663C">
      <w:pPr>
        <w:ind w:left="1380"/>
        <w:rPr>
          <w:lang w:val="ru-RU"/>
        </w:rPr>
      </w:pPr>
      <w:r w:rsidRPr="00E6663C">
        <w:rPr>
          <w:lang w:val="ru-RU"/>
        </w:rPr>
        <w:t>б) студентов-отличников по математике;</w:t>
      </w:r>
    </w:p>
    <w:p w14:paraId="492EA145" w14:textId="77777777" w:rsidR="00E6663C" w:rsidRPr="00E6663C" w:rsidRDefault="00E6663C" w:rsidP="00E6663C">
      <w:pPr>
        <w:ind w:left="1380"/>
        <w:rPr>
          <w:b/>
          <w:lang w:val="ru-RU"/>
        </w:rPr>
      </w:pPr>
      <w:r w:rsidRPr="00E6663C">
        <w:rPr>
          <w:lang w:val="ru-RU"/>
        </w:rPr>
        <w:t>в) студентов-отличников по всем предметам;</w:t>
      </w:r>
    </w:p>
    <w:p w14:paraId="05FB3255" w14:textId="1A0C1247" w:rsidR="00E6663C" w:rsidRDefault="00E6663C" w:rsidP="005920DC">
      <w:pPr>
        <w:ind w:left="672" w:firstLine="708"/>
        <w:rPr>
          <w:lang w:val="ru-RU"/>
        </w:rPr>
      </w:pPr>
      <w:r>
        <w:rPr>
          <w:lang w:val="ru-RU"/>
        </w:rPr>
        <w:t xml:space="preserve">      </w:t>
      </w:r>
      <w:r w:rsidRPr="00E6663C">
        <w:rPr>
          <w:lang w:val="ru-RU"/>
        </w:rPr>
        <w:t>г) студентов, чей возраст старше 20 лет.</w:t>
      </w:r>
    </w:p>
    <w:p w14:paraId="46189082" w14:textId="77777777" w:rsidR="00E6663C" w:rsidRPr="00E6663C" w:rsidRDefault="00E6663C" w:rsidP="00E6663C">
      <w:pPr>
        <w:rPr>
          <w:lang w:val="ru-RU"/>
        </w:rPr>
      </w:pPr>
    </w:p>
    <w:p w14:paraId="359B3FE8" w14:textId="28EC2952" w:rsidR="00F12583" w:rsidRDefault="005920DC">
      <w:pPr>
        <w:rPr>
          <w:lang w:val="ru-RU"/>
        </w:rPr>
      </w:pPr>
      <w:r>
        <w:rPr>
          <w:lang w:val="ru-RU"/>
        </w:rPr>
        <w:t xml:space="preserve">Для выполнения лабораторной работы, в рамках которой будет производиться взаимодействие с файлом базы данных </w:t>
      </w:r>
      <w:r>
        <w:t>Microsoft</w:t>
      </w:r>
      <w:r w:rsidRPr="005920DC">
        <w:rPr>
          <w:lang w:val="ru-RU"/>
        </w:rPr>
        <w:t xml:space="preserve"> </w:t>
      </w:r>
      <w:r>
        <w:t>Access</w:t>
      </w:r>
      <w:r>
        <w:rPr>
          <w:lang w:val="ru-RU"/>
        </w:rPr>
        <w:t xml:space="preserve">, была разработана программа на языке высокого уровня </w:t>
      </w:r>
      <w:r>
        <w:t>C</w:t>
      </w:r>
      <w:r w:rsidRPr="005920DC">
        <w:rPr>
          <w:lang w:val="ru-RU"/>
        </w:rPr>
        <w:t>#</w:t>
      </w:r>
      <w:r>
        <w:rPr>
          <w:lang w:val="ru-RU"/>
        </w:rPr>
        <w:t xml:space="preserve">, предоставляющего инструменты для управления подключением к файлу базы данных и выполнению </w:t>
      </w:r>
      <w:r>
        <w:t>SQL</w:t>
      </w:r>
      <w:r w:rsidRPr="006F77E4">
        <w:rPr>
          <w:lang w:val="ru-RU"/>
        </w:rPr>
        <w:t xml:space="preserve"> </w:t>
      </w:r>
      <w:r>
        <w:rPr>
          <w:lang w:val="ru-RU"/>
        </w:rPr>
        <w:t>запросов в ним.</w:t>
      </w:r>
      <w:r w:rsidR="006F77E4">
        <w:rPr>
          <w:lang w:val="ru-RU"/>
        </w:rPr>
        <w:t xml:space="preserve"> Графический интерфейс программы построен на фреймворке </w:t>
      </w:r>
      <w:r w:rsidR="006F77E4">
        <w:t>WinForms</w:t>
      </w:r>
      <w:r w:rsidR="006F77E4" w:rsidRPr="00B816BF">
        <w:rPr>
          <w:lang w:val="ru-RU"/>
        </w:rPr>
        <w:t>.</w:t>
      </w:r>
    </w:p>
    <w:p w14:paraId="0A938B79" w14:textId="77777777" w:rsidR="00B816BF" w:rsidRDefault="00B816BF">
      <w:pPr>
        <w:rPr>
          <w:lang w:val="ru-RU"/>
        </w:rPr>
      </w:pPr>
    </w:p>
    <w:p w14:paraId="77B9AB43" w14:textId="033977E1" w:rsidR="00B816BF" w:rsidRDefault="00B816BF">
      <w:pPr>
        <w:rPr>
          <w:lang w:val="ru-RU"/>
        </w:rPr>
      </w:pPr>
      <w:r>
        <w:rPr>
          <w:lang w:val="ru-RU"/>
        </w:rPr>
        <w:t xml:space="preserve">Рабочее окно программы (рис. </w:t>
      </w:r>
      <w:r w:rsidR="00D66378">
        <w:rPr>
          <w:lang w:val="ru-RU"/>
        </w:rPr>
        <w:t>4</w:t>
      </w:r>
      <w:r>
        <w:rPr>
          <w:lang w:val="ru-RU"/>
        </w:rPr>
        <w:t xml:space="preserve">) состоит из 3-х вкладок: </w:t>
      </w:r>
      <w:r w:rsidR="0021355F">
        <w:rPr>
          <w:lang w:val="ru-RU"/>
        </w:rPr>
        <w:t>«</w:t>
      </w:r>
      <w:r>
        <w:rPr>
          <w:lang w:val="ru-RU"/>
        </w:rPr>
        <w:t>Таблица</w:t>
      </w:r>
      <w:r w:rsidR="0021355F">
        <w:rPr>
          <w:lang w:val="ru-RU"/>
        </w:rPr>
        <w:t>»</w:t>
      </w:r>
      <w:r>
        <w:rPr>
          <w:lang w:val="ru-RU"/>
        </w:rPr>
        <w:t xml:space="preserve">, </w:t>
      </w:r>
      <w:r w:rsidR="0021355F">
        <w:rPr>
          <w:lang w:val="ru-RU"/>
        </w:rPr>
        <w:t>«</w:t>
      </w:r>
      <w:r>
        <w:rPr>
          <w:lang w:val="ru-RU"/>
        </w:rPr>
        <w:t>Запросы</w:t>
      </w:r>
      <w:r w:rsidR="0021355F">
        <w:rPr>
          <w:lang w:val="ru-RU"/>
        </w:rPr>
        <w:t>»</w:t>
      </w:r>
      <w:r>
        <w:rPr>
          <w:lang w:val="ru-RU"/>
        </w:rPr>
        <w:t xml:space="preserve"> и </w:t>
      </w:r>
      <w:r w:rsidR="0021355F">
        <w:rPr>
          <w:lang w:val="ru-RU"/>
        </w:rPr>
        <w:t>«</w:t>
      </w:r>
      <w:r>
        <w:rPr>
          <w:lang w:val="ru-RU"/>
        </w:rPr>
        <w:t>История</w:t>
      </w:r>
      <w:r w:rsidR="0021355F">
        <w:rPr>
          <w:lang w:val="ru-RU"/>
        </w:rPr>
        <w:t>»</w:t>
      </w:r>
      <w:r>
        <w:rPr>
          <w:lang w:val="ru-RU"/>
        </w:rPr>
        <w:t>.</w:t>
      </w:r>
    </w:p>
    <w:p w14:paraId="0B6B2B19" w14:textId="77777777" w:rsidR="00D66378" w:rsidRDefault="00D66378">
      <w:pPr>
        <w:rPr>
          <w:lang w:val="ru-RU"/>
        </w:rPr>
      </w:pPr>
    </w:p>
    <w:p w14:paraId="1A3F40C6" w14:textId="77777777" w:rsidR="00D66378" w:rsidRDefault="00D66378" w:rsidP="00D66378">
      <w:pPr>
        <w:keepNext/>
        <w:jc w:val="center"/>
      </w:pPr>
      <w:r w:rsidRPr="00D66378">
        <w:rPr>
          <w:lang w:val="ru-RU"/>
        </w:rPr>
        <w:drawing>
          <wp:inline distT="0" distB="0" distL="0" distR="0" wp14:anchorId="46AA927F" wp14:editId="61E94D5F">
            <wp:extent cx="5740301" cy="3449906"/>
            <wp:effectExtent l="0" t="0" r="0" b="0"/>
            <wp:docPr id="1604793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3197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301" cy="3449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E0BA" w14:textId="54F0B7C5" w:rsidR="00D66378" w:rsidRPr="00D66378" w:rsidRDefault="00D66378" w:rsidP="00D66378">
      <w:pPr>
        <w:pStyle w:val="af0"/>
        <w:rPr>
          <w:lang w:val="ru-RU"/>
        </w:rPr>
      </w:pPr>
      <w:r w:rsidRPr="00D66378">
        <w:rPr>
          <w:lang w:val="ru-RU"/>
        </w:rPr>
        <w:t xml:space="preserve">Рис. </w:t>
      </w:r>
      <w:r>
        <w:fldChar w:fldCharType="begin"/>
      </w:r>
      <w:r w:rsidRPr="00D66378">
        <w:rPr>
          <w:lang w:val="ru-RU"/>
        </w:rPr>
        <w:instrText xml:space="preserve"> </w:instrText>
      </w:r>
      <w:r>
        <w:instrText>SEQ</w:instrText>
      </w:r>
      <w:r w:rsidRPr="00D66378">
        <w:rPr>
          <w:lang w:val="ru-RU"/>
        </w:rPr>
        <w:instrText xml:space="preserve"> Рис. \* </w:instrText>
      </w:r>
      <w:r>
        <w:instrText>ARABIC</w:instrText>
      </w:r>
      <w:r w:rsidRPr="00D66378">
        <w:rPr>
          <w:lang w:val="ru-RU"/>
        </w:rPr>
        <w:instrText xml:space="preserve"> </w:instrText>
      </w:r>
      <w:r>
        <w:fldChar w:fldCharType="separate"/>
      </w:r>
      <w:r w:rsidR="00513A62">
        <w:rPr>
          <w:noProof/>
        </w:rPr>
        <w:t>4</w:t>
      </w:r>
      <w:r>
        <w:fldChar w:fldCharType="end"/>
      </w:r>
      <w:r>
        <w:rPr>
          <w:lang w:val="ru-RU"/>
        </w:rPr>
        <w:t>. Рабочее окно программы</w:t>
      </w:r>
    </w:p>
    <w:p w14:paraId="578F4737" w14:textId="237458CD" w:rsidR="0021355F" w:rsidRDefault="00D66378" w:rsidP="0021355F">
      <w:pPr>
        <w:rPr>
          <w:lang w:val="ru-RU"/>
        </w:rPr>
      </w:pPr>
      <w:r>
        <w:rPr>
          <w:lang w:val="ru-RU"/>
        </w:rPr>
        <w:t xml:space="preserve">Вкладка Таблица, открытая на рис. 4 состоит из 2 основных частей: бокового меню и просмотра таблицы. </w:t>
      </w:r>
      <w:r w:rsidR="0021355F">
        <w:rPr>
          <w:lang w:val="ru-RU"/>
        </w:rPr>
        <w:t>Из бокового меню есть возможность выбрать желаемый файл базы данных форматов</w:t>
      </w:r>
      <w:r w:rsidR="0021355F" w:rsidRPr="0021355F">
        <w:rPr>
          <w:lang w:val="ru-RU"/>
        </w:rPr>
        <w:t xml:space="preserve"> </w:t>
      </w:r>
      <w:r w:rsidR="0021355F">
        <w:t>Access</w:t>
      </w:r>
      <w:r w:rsidR="0021355F">
        <w:rPr>
          <w:lang w:val="ru-RU"/>
        </w:rPr>
        <w:t xml:space="preserve"> (</w:t>
      </w:r>
      <w:r w:rsidR="0021355F" w:rsidRPr="0021355F">
        <w:rPr>
          <w:lang w:val="ru-RU"/>
        </w:rPr>
        <w:t>.</w:t>
      </w:r>
      <w:r w:rsidR="0021355F">
        <w:t>mdb</w:t>
      </w:r>
      <w:r w:rsidR="0021355F" w:rsidRPr="0021355F">
        <w:rPr>
          <w:lang w:val="ru-RU"/>
        </w:rPr>
        <w:t>, .</w:t>
      </w:r>
      <w:r w:rsidR="0021355F">
        <w:t>accdb</w:t>
      </w:r>
      <w:r w:rsidR="0021355F">
        <w:rPr>
          <w:lang w:val="ru-RU"/>
        </w:rPr>
        <w:t>), имя которого затем будет отображаться в текстовом поле над таблицей. Ниже расположены две кнопки управления соединением к выбранному файлу: «Открыть» и «Закрыть»</w:t>
      </w:r>
      <w:r w:rsidR="00681BD7">
        <w:rPr>
          <w:lang w:val="ru-RU"/>
        </w:rPr>
        <w:t xml:space="preserve"> (рис. 5)</w:t>
      </w:r>
      <w:r w:rsidR="0021355F">
        <w:rPr>
          <w:lang w:val="ru-RU"/>
        </w:rPr>
        <w:t xml:space="preserve">. </w:t>
      </w:r>
    </w:p>
    <w:p w14:paraId="6D26E0CA" w14:textId="77777777" w:rsidR="00681BD7" w:rsidRDefault="00681BD7" w:rsidP="0021355F">
      <w:pPr>
        <w:rPr>
          <w:lang w:val="ru-RU"/>
        </w:rPr>
      </w:pPr>
    </w:p>
    <w:p w14:paraId="402EEE17" w14:textId="77777777" w:rsidR="00681BD7" w:rsidRDefault="00681BD7" w:rsidP="00681BD7">
      <w:pPr>
        <w:keepNext/>
        <w:jc w:val="center"/>
      </w:pPr>
      <w:r w:rsidRPr="00681BD7">
        <w:rPr>
          <w:lang w:val="ru-RU"/>
        </w:rPr>
        <w:drawing>
          <wp:inline distT="0" distB="0" distL="0" distR="0" wp14:anchorId="72FDE478" wp14:editId="0C2DC04F">
            <wp:extent cx="1188330" cy="904875"/>
            <wp:effectExtent l="0" t="0" r="0" b="0"/>
            <wp:docPr id="510808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8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2327" cy="9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69EF" w14:textId="22E80FE9" w:rsidR="00681BD7" w:rsidRPr="00681BD7" w:rsidRDefault="00681BD7" w:rsidP="00681BD7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5</w:t>
      </w:r>
      <w:r>
        <w:fldChar w:fldCharType="end"/>
      </w:r>
      <w:r>
        <w:rPr>
          <w:lang w:val="ru-RU"/>
        </w:rPr>
        <w:t>. Управление соединением</w:t>
      </w:r>
    </w:p>
    <w:p w14:paraId="6A309D91" w14:textId="77777777" w:rsidR="00681BD7" w:rsidRDefault="00681BD7" w:rsidP="0021355F">
      <w:pPr>
        <w:rPr>
          <w:lang w:val="ru-RU"/>
        </w:rPr>
      </w:pPr>
    </w:p>
    <w:p w14:paraId="1226AF9A" w14:textId="078A92DB" w:rsidR="0021355F" w:rsidRDefault="0021355F" w:rsidP="0021355F">
      <w:pPr>
        <w:rPr>
          <w:lang w:val="ru-RU"/>
        </w:rPr>
      </w:pPr>
      <w:r>
        <w:rPr>
          <w:lang w:val="ru-RU"/>
        </w:rPr>
        <w:t>Открытие соединения открывает файл базы данных и читает содержимое его структуры, а именно список таблиц. Соединение остаётся открытым для совершения операций над базой данных со стороны пользователя программы до тех пор, пока не будет нажата кнопка «Закрыть».</w:t>
      </w:r>
    </w:p>
    <w:p w14:paraId="084207B3" w14:textId="69749AEA" w:rsidR="0021355F" w:rsidRPr="0021355F" w:rsidRDefault="0021355F" w:rsidP="0021355F">
      <w:pPr>
        <w:rPr>
          <w:lang w:val="ru-RU"/>
        </w:rPr>
      </w:pPr>
      <w:r>
        <w:rPr>
          <w:lang w:val="ru-RU"/>
        </w:rPr>
        <w:t xml:space="preserve">Открытие соединения реализовано в виде конструктора объекта класса </w:t>
      </w:r>
      <w:r>
        <w:t>Database</w:t>
      </w:r>
      <w:r>
        <w:rPr>
          <w:lang w:val="ru-RU"/>
        </w:rPr>
        <w:t xml:space="preserve"> с соединением в качестве закрытого поля класса</w:t>
      </w:r>
      <w:r w:rsidRPr="0021355F">
        <w:rPr>
          <w:lang w:val="ru-RU"/>
        </w:rPr>
        <w:t>:</w:t>
      </w:r>
    </w:p>
    <w:p w14:paraId="0A5FB83C" w14:textId="77777777" w:rsidR="0021355F" w:rsidRPr="0021355F" w:rsidRDefault="0021355F" w:rsidP="0021355F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1355F" w14:paraId="59194E23" w14:textId="77777777" w:rsidTr="0021355F">
        <w:tc>
          <w:tcPr>
            <w:tcW w:w="9962" w:type="dxa"/>
          </w:tcPr>
          <w:p w14:paraId="1F6AA3C4" w14:textId="4A1F9973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</w:pPr>
            <w:r w:rsidRPr="0021355F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Database.cs #11-26</w:t>
            </w:r>
          </w:p>
        </w:tc>
      </w:tr>
      <w:tr w:rsidR="0021355F" w14:paraId="55F62F3C" w14:textId="77777777" w:rsidTr="0021355F">
        <w:tc>
          <w:tcPr>
            <w:tcW w:w="9962" w:type="dxa"/>
          </w:tcPr>
          <w:p w14:paraId="77BD7750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dbConnection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97339F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5A42278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14CB28EB" w14:textId="77777777" w:rsidR="0021355F" w:rsidRP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21355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21355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Конструктор, открывающий новое подключение к базе данных</w:t>
            </w:r>
          </w:p>
          <w:p w14:paraId="50ED723F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4044C18A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файла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28C19F21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7028038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5FDA5E8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(dbConnection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dbConnection?.State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ConnectionState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ED28CA7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3E6A8E34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Установка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соединения</w:t>
            </w:r>
            <w:proofErr w:type="spellEnd"/>
          </w:p>
          <w:p w14:paraId="18DE28D3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"Provider=Microsoft.ACE.OLEDB.12.0;Data Source="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DD0E884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dbConnection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274DCD4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dbConnection.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Open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84898CC" w14:textId="77777777" w:rsidR="0021355F" w:rsidRDefault="0021355F" w:rsidP="0021355F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600C611B" w14:textId="641A6D40" w:rsidR="0021355F" w:rsidRDefault="0021355F" w:rsidP="0021355F">
            <w:pPr>
              <w:ind w:firstLine="0"/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1A2B525" w14:textId="77777777" w:rsidR="005920DC" w:rsidRDefault="005920DC" w:rsidP="0021355F">
      <w:pPr>
        <w:ind w:firstLine="0"/>
      </w:pPr>
    </w:p>
    <w:p w14:paraId="6F0D2E41" w14:textId="5189DE09" w:rsidR="0021355F" w:rsidRDefault="0021355F" w:rsidP="0021355F">
      <w:pPr>
        <w:rPr>
          <w:lang w:val="ru-RU"/>
        </w:rPr>
      </w:pPr>
      <w:r>
        <w:rPr>
          <w:lang w:val="ru-RU"/>
        </w:rPr>
        <w:t>Закрытие соединения реализовано в виде деструктора объекта класса:</w:t>
      </w:r>
    </w:p>
    <w:p w14:paraId="7C720783" w14:textId="77777777" w:rsidR="0021355F" w:rsidRDefault="0021355F" w:rsidP="0021355F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81BD7" w14:paraId="0E53660F" w14:textId="77777777" w:rsidTr="0021355F">
        <w:tc>
          <w:tcPr>
            <w:tcW w:w="9962" w:type="dxa"/>
          </w:tcPr>
          <w:p w14:paraId="24EF6070" w14:textId="29C12EA3" w:rsidR="00681BD7" w:rsidRPr="00EA2784" w:rsidRDefault="00681BD7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21355F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28</w:t>
            </w:r>
            <w:r w:rsidRPr="0021355F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37</w:t>
            </w:r>
          </w:p>
        </w:tc>
      </w:tr>
      <w:tr w:rsidR="0021355F" w14:paraId="1ED4D64C" w14:textId="77777777" w:rsidTr="0021355F">
        <w:tc>
          <w:tcPr>
            <w:tcW w:w="9962" w:type="dxa"/>
          </w:tcPr>
          <w:p w14:paraId="6E5DA2B1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9375A5D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proofErr w:type="spellStart"/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Деконструктор</w:t>
            </w:r>
            <w:proofErr w:type="spellEnd"/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, закрывающий подключение</w:t>
            </w:r>
          </w:p>
          <w:p w14:paraId="7B925136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374283FF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~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0DCE9F63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AC552F6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0F0C7179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6B69FB15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.dbConnection.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C725F21" w14:textId="6EBE7E1D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) { }  </w:t>
            </w:r>
          </w:p>
          <w:p w14:paraId="31477EB6" w14:textId="3AB85259" w:rsidR="0021355F" w:rsidRDefault="00EA2784" w:rsidP="00EA278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9485464" w14:textId="77777777" w:rsidR="0021355F" w:rsidRDefault="0021355F" w:rsidP="0021355F">
      <w:pPr>
        <w:rPr>
          <w:lang w:val="ru-RU"/>
        </w:rPr>
      </w:pPr>
    </w:p>
    <w:p w14:paraId="0228B8F8" w14:textId="6D108AD6" w:rsidR="00EA2784" w:rsidRDefault="00EA2784" w:rsidP="0021355F">
      <w:pPr>
        <w:rPr>
          <w:lang w:val="ru-RU"/>
        </w:rPr>
      </w:pPr>
      <w:r>
        <w:rPr>
          <w:lang w:val="ru-RU"/>
        </w:rPr>
        <w:t xml:space="preserve">В случае если </w:t>
      </w:r>
      <w:proofErr w:type="spellStart"/>
      <w:r>
        <w:rPr>
          <w:lang w:val="ru-RU"/>
        </w:rPr>
        <w:t>деконструктору</w:t>
      </w:r>
      <w:proofErr w:type="spellEnd"/>
      <w:r>
        <w:rPr>
          <w:lang w:val="ru-RU"/>
        </w:rPr>
        <w:t xml:space="preserve"> не удалось закрыть подключение (например, если оно уже закрыто) вызываемое исключение подавляется.</w:t>
      </w:r>
    </w:p>
    <w:p w14:paraId="74EF8AF5" w14:textId="77777777" w:rsidR="00EA2784" w:rsidRDefault="00EA2784" w:rsidP="0021355F">
      <w:pPr>
        <w:rPr>
          <w:lang w:val="ru-RU"/>
        </w:rPr>
      </w:pPr>
    </w:p>
    <w:p w14:paraId="7A1E90A0" w14:textId="599779DA" w:rsidR="00EA2784" w:rsidRDefault="00EA2784" w:rsidP="0021355F">
      <w:pPr>
        <w:rPr>
          <w:lang w:val="ru-RU"/>
        </w:rPr>
      </w:pPr>
      <w:r>
        <w:rPr>
          <w:lang w:val="ru-RU"/>
        </w:rPr>
        <w:t>Под кнопками подключения находится список таблиц, хранящихся в базе данных</w:t>
      </w:r>
      <w:r w:rsidR="00681BD7">
        <w:rPr>
          <w:lang w:val="ru-RU"/>
        </w:rPr>
        <w:t xml:space="preserve"> (рис. 6)</w:t>
      </w:r>
      <w:r>
        <w:rPr>
          <w:lang w:val="ru-RU"/>
        </w:rPr>
        <w:t>. По нажатию на название таблицы она будет прочитана и отображена в просмотре таблицы.</w:t>
      </w:r>
    </w:p>
    <w:p w14:paraId="4F46F1A8" w14:textId="77777777" w:rsidR="00681BD7" w:rsidRDefault="00681BD7" w:rsidP="0021355F">
      <w:pPr>
        <w:rPr>
          <w:lang w:val="ru-RU"/>
        </w:rPr>
      </w:pPr>
    </w:p>
    <w:p w14:paraId="57807085" w14:textId="77777777" w:rsidR="00681BD7" w:rsidRDefault="00681BD7" w:rsidP="00681BD7">
      <w:pPr>
        <w:keepNext/>
        <w:jc w:val="center"/>
      </w:pPr>
      <w:r w:rsidRPr="00681BD7">
        <w:rPr>
          <w:lang w:val="ru-RU"/>
        </w:rPr>
        <w:drawing>
          <wp:inline distT="0" distB="0" distL="0" distR="0" wp14:anchorId="35916EA6" wp14:editId="274EA2E2">
            <wp:extent cx="1124107" cy="971686"/>
            <wp:effectExtent l="0" t="0" r="0" b="0"/>
            <wp:docPr id="1134058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58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4DC7" w14:textId="1B0F50B7" w:rsidR="00681BD7" w:rsidRPr="00681BD7" w:rsidRDefault="00681BD7" w:rsidP="00681BD7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6</w:t>
      </w:r>
      <w:r>
        <w:fldChar w:fldCharType="end"/>
      </w:r>
      <w:r>
        <w:rPr>
          <w:lang w:val="ru-RU"/>
        </w:rPr>
        <w:t>. Список таблиц</w:t>
      </w:r>
    </w:p>
    <w:p w14:paraId="0A042961" w14:textId="77777777" w:rsidR="00681BD7" w:rsidRDefault="00681BD7" w:rsidP="0021355F">
      <w:pPr>
        <w:rPr>
          <w:lang w:val="ru-RU"/>
        </w:rPr>
      </w:pPr>
    </w:p>
    <w:p w14:paraId="2F9C81C8" w14:textId="232A8AAC" w:rsidR="00930DCB" w:rsidRDefault="00EA2784" w:rsidP="00681BD7">
      <w:pPr>
        <w:rPr>
          <w:lang w:val="ru-RU"/>
        </w:rPr>
      </w:pPr>
      <w:r>
        <w:rPr>
          <w:lang w:val="ru-RU"/>
        </w:rPr>
        <w:t>Загрузка таблицы реализована методом, который перезаписывает всю информацию в графической таблице на экране:</w:t>
      </w:r>
    </w:p>
    <w:p w14:paraId="5C67971D" w14:textId="77777777" w:rsidR="00930DCB" w:rsidRDefault="00930DCB" w:rsidP="00930DCB">
      <w:pPr>
        <w:ind w:firstLine="0"/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30DCB" w14:paraId="41CD646B" w14:textId="77777777" w:rsidTr="00EA2784">
        <w:tc>
          <w:tcPr>
            <w:tcW w:w="9962" w:type="dxa"/>
          </w:tcPr>
          <w:p w14:paraId="0AAD9F85" w14:textId="081618C5" w:rsidR="00930DCB" w:rsidRPr="00930DCB" w:rsidRDefault="00930DCB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Form1.cs #75-111</w:t>
            </w:r>
          </w:p>
        </w:tc>
      </w:tr>
      <w:tr w:rsidR="00EA2784" w14:paraId="18C86464" w14:textId="77777777" w:rsidTr="00EA2784">
        <w:tc>
          <w:tcPr>
            <w:tcW w:w="9962" w:type="dxa"/>
          </w:tcPr>
          <w:p w14:paraId="1375F10A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EACCE92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EA278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Обновление данных в графической таблице</w:t>
            </w:r>
          </w:p>
          <w:p w14:paraId="367D8AE2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0945E3C3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в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593F5348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updateGUI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D6AC7C5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347ECFDF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7FF968DD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E38D1BC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4D2DF0F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28C3FA0C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015C6FA9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"SELECT * FROM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2345CF1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DDE6C62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 </w:t>
            </w:r>
          </w:p>
          <w:p w14:paraId="18F0C0F3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 }</w:t>
            </w:r>
          </w:p>
          <w:p w14:paraId="6726D97B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722E28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&amp;&amp; 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F6192A4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4D437CD0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выпадающего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</w:p>
          <w:p w14:paraId="31180C3C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029A1704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6C71B749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916C9F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comboBoxSort.Items.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300FF55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850251C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5AC9D15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12F67C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486D44F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Отключение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столбцов</w:t>
            </w:r>
            <w:proofErr w:type="spellEnd"/>
          </w:p>
          <w:p w14:paraId="438B8555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A86F547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067C981D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.SortMode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DataGridViewColumnSortMode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.NotSortable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E4328D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17436E4" w14:textId="77777777" w:rsid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126AC9C8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25CBC85D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15D24EEF" w14:textId="77777777" w:rsidR="00EA2784" w:rsidRPr="00EA2784" w:rsidRDefault="00EA2784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EA278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$"Обновлено отображение данных для таблицы </w:t>
            </w:r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EA278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EA278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491A80B4" w14:textId="402AF4AD" w:rsidR="00EA2784" w:rsidRDefault="00EA2784" w:rsidP="00EA278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930DCB" w14:paraId="2B35DBD2" w14:textId="77777777" w:rsidTr="00EA2784">
        <w:tc>
          <w:tcPr>
            <w:tcW w:w="9962" w:type="dxa"/>
          </w:tcPr>
          <w:p w14:paraId="4B3429D6" w14:textId="39623849" w:rsidR="00930DCB" w:rsidRPr="00EA2784" w:rsidRDefault="00930DCB" w:rsidP="00EA278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113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-1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23</w:t>
            </w:r>
          </w:p>
        </w:tc>
      </w:tr>
      <w:tr w:rsidR="00930DCB" w14:paraId="0EB4B4EE" w14:textId="77777777" w:rsidTr="00EA2784">
        <w:tc>
          <w:tcPr>
            <w:tcW w:w="9962" w:type="dxa"/>
          </w:tcPr>
          <w:p w14:paraId="6D4EE9CE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76C7475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Очистка данных в графических элементах программы</w:t>
            </w:r>
          </w:p>
          <w:p w14:paraId="66BC6047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63C67156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4EF6DF83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6FE97450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A200517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69703013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FF13840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4079F94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comboBoxSort.Items.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3805E77" w14:textId="2381D0AD" w:rsidR="00930DCB" w:rsidRPr="00EA2784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930DCB" w14:paraId="2183B9DD" w14:textId="77777777" w:rsidTr="00EA2784">
        <w:tc>
          <w:tcPr>
            <w:tcW w:w="9962" w:type="dxa"/>
          </w:tcPr>
          <w:p w14:paraId="741695F4" w14:textId="53DB94EC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 xml:space="preserve">.cs # 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67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76</w:t>
            </w:r>
          </w:p>
        </w:tc>
      </w:tr>
      <w:tr w:rsidR="00930DCB" w14:paraId="532ACE4C" w14:textId="77777777" w:rsidTr="00EA2784">
        <w:tc>
          <w:tcPr>
            <w:tcW w:w="9962" w:type="dxa"/>
          </w:tcPr>
          <w:p w14:paraId="5063677B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085C596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возвращающий курсор чтения в базе данных</w:t>
            </w:r>
          </w:p>
          <w:p w14:paraId="76F9B9A5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6553EAF2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SQL-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5F69376E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Курсор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чтения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628057E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0B9ADD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1E4FA272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 dbConnection);</w:t>
            </w:r>
          </w:p>
          <w:p w14:paraId="7017BADD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6023A982" w14:textId="5968AD1D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930DCB" w14:paraId="4DF34BBD" w14:textId="77777777" w:rsidTr="00EA2784">
        <w:tc>
          <w:tcPr>
            <w:tcW w:w="9962" w:type="dxa"/>
          </w:tcPr>
          <w:p w14:paraId="039032A3" w14:textId="7326FA6E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43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73</w:t>
            </w:r>
          </w:p>
        </w:tc>
      </w:tr>
      <w:tr w:rsidR="00930DCB" w14:paraId="78575BE5" w14:textId="77777777" w:rsidTr="00EA2784">
        <w:tc>
          <w:tcPr>
            <w:tcW w:w="9962" w:type="dxa"/>
          </w:tcPr>
          <w:p w14:paraId="6F470BC7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39BB999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возвращающий таблицу, полученную курсором при помощи запроса</w:t>
            </w:r>
          </w:p>
          <w:p w14:paraId="582BD010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23D9D978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Курсор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чтения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77789A65" w14:textId="77777777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  <w:r w:rsidRPr="00930DC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Таблица с данными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930DC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68C811A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E5ACC6C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C613C60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1956135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63153CA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D683C07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22D3DBF8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34AA83A6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0C8946E2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970FBD6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.Columns.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GetFieldType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E79E8E7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35E8CD8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F222F5A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Read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())</w:t>
            </w:r>
          </w:p>
          <w:p w14:paraId="1D7F7214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D482FB3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[]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];</w:t>
            </w:r>
          </w:p>
          <w:p w14:paraId="155AB5F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040A64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3A0F7E9D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7F79102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];</w:t>
            </w:r>
          </w:p>
          <w:p w14:paraId="626E383B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39701DF4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D39F069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52C8ACA8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779491EE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AF3CB1" w14:textId="77777777" w:rsid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E7A950" w14:textId="72B8150F" w:rsidR="00930DCB" w:rsidRPr="00930DCB" w:rsidRDefault="00930DCB" w:rsidP="00930DC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2289323" w14:textId="77777777" w:rsidR="00EA2784" w:rsidRDefault="00EA2784" w:rsidP="0021355F">
      <w:pPr>
        <w:rPr>
          <w:lang w:val="ru-RU"/>
        </w:rPr>
      </w:pPr>
    </w:p>
    <w:p w14:paraId="7C7200EC" w14:textId="6FAA99A8" w:rsidR="00930DCB" w:rsidRDefault="00681BD7" w:rsidP="0021355F">
      <w:pPr>
        <w:rPr>
          <w:lang w:val="ru-RU"/>
        </w:rPr>
      </w:pPr>
      <w:r>
        <w:rPr>
          <w:lang w:val="ru-RU"/>
        </w:rPr>
        <w:t>Под списком таблиц находятся элементы управления записями: сортировка и удаление.</w:t>
      </w:r>
    </w:p>
    <w:p w14:paraId="6A3B8186" w14:textId="77777777" w:rsidR="00681BD7" w:rsidRDefault="00681BD7" w:rsidP="0021355F">
      <w:pPr>
        <w:rPr>
          <w:lang w:val="ru-RU"/>
        </w:rPr>
      </w:pPr>
    </w:p>
    <w:p w14:paraId="43F8EEDE" w14:textId="77777777" w:rsidR="00681BD7" w:rsidRDefault="00681BD7" w:rsidP="00681BD7">
      <w:pPr>
        <w:keepNext/>
        <w:jc w:val="center"/>
      </w:pPr>
      <w:r w:rsidRPr="00681BD7">
        <w:rPr>
          <w:lang w:val="ru-RU"/>
        </w:rPr>
        <w:drawing>
          <wp:inline distT="0" distB="0" distL="0" distR="0" wp14:anchorId="1BFDB304" wp14:editId="6EC97186">
            <wp:extent cx="1038370" cy="1057423"/>
            <wp:effectExtent l="0" t="0" r="9525" b="9525"/>
            <wp:docPr id="1129934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42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D6AB" w14:textId="5DB63CB1" w:rsidR="00681BD7" w:rsidRDefault="00681BD7" w:rsidP="00681BD7">
      <w:pPr>
        <w:pStyle w:val="af0"/>
        <w:rPr>
          <w:lang w:val="ru-RU"/>
        </w:rPr>
      </w:pPr>
      <w:r w:rsidRPr="00681BD7">
        <w:rPr>
          <w:lang w:val="ru-RU"/>
        </w:rPr>
        <w:t xml:space="preserve">Рис. </w:t>
      </w:r>
      <w:r>
        <w:fldChar w:fldCharType="begin"/>
      </w:r>
      <w:r w:rsidRPr="00681BD7">
        <w:rPr>
          <w:lang w:val="ru-RU"/>
        </w:rPr>
        <w:instrText xml:space="preserve"> </w:instrText>
      </w:r>
      <w:r>
        <w:instrText>SEQ</w:instrText>
      </w:r>
      <w:r w:rsidRPr="00681BD7">
        <w:rPr>
          <w:lang w:val="ru-RU"/>
        </w:rPr>
        <w:instrText xml:space="preserve"> Рис. \* </w:instrText>
      </w:r>
      <w:r>
        <w:instrText>ARABIC</w:instrText>
      </w:r>
      <w:r w:rsidRPr="00681BD7">
        <w:rPr>
          <w:lang w:val="ru-RU"/>
        </w:rPr>
        <w:instrText xml:space="preserve"> </w:instrText>
      </w:r>
      <w:r>
        <w:fldChar w:fldCharType="separate"/>
      </w:r>
      <w:r w:rsidR="00513A62">
        <w:rPr>
          <w:noProof/>
        </w:rPr>
        <w:t>7</w:t>
      </w:r>
      <w:r>
        <w:fldChar w:fldCharType="end"/>
      </w:r>
      <w:r>
        <w:rPr>
          <w:lang w:val="ru-RU"/>
        </w:rPr>
        <w:t>. Управление записями</w:t>
      </w:r>
    </w:p>
    <w:p w14:paraId="0651F96E" w14:textId="4EF81B18" w:rsidR="00681BD7" w:rsidRPr="00681BD7" w:rsidRDefault="00681BD7" w:rsidP="00681BD7">
      <w:pPr>
        <w:rPr>
          <w:lang w:val="ru-RU"/>
        </w:rPr>
      </w:pPr>
      <w:r>
        <w:rPr>
          <w:lang w:val="ru-RU"/>
        </w:rPr>
        <w:t>Сортировка может быть осуществлена по любому полю в таблице по выбору пользователя. Сортировка, согласно заданию, будет произведена в обратном порядке (</w:t>
      </w:r>
      <w:r>
        <w:t>DESC</w:t>
      </w:r>
      <w:r>
        <w:rPr>
          <w:lang w:val="ru-RU"/>
        </w:rPr>
        <w:t>).</w:t>
      </w:r>
    </w:p>
    <w:p w14:paraId="0DDA37BB" w14:textId="0FA7AECB" w:rsidR="00681BD7" w:rsidRDefault="00681BD7" w:rsidP="0021355F">
      <w:pPr>
        <w:rPr>
          <w:lang w:val="ru-RU"/>
        </w:rPr>
      </w:pPr>
      <w:r>
        <w:rPr>
          <w:lang w:val="ru-RU"/>
        </w:rPr>
        <w:t xml:space="preserve">Сортировка реализована при помощи </w:t>
      </w:r>
      <w:r>
        <w:t>SQL</w:t>
      </w:r>
      <w:r w:rsidRPr="00681BD7">
        <w:rPr>
          <w:lang w:val="ru-RU"/>
        </w:rPr>
        <w:t>-</w:t>
      </w:r>
      <w:r>
        <w:rPr>
          <w:lang w:val="ru-RU"/>
        </w:rPr>
        <w:t>запроса и влияет лишь на отображение данных в таблице в программе, без внесения изменений в файл. После переключения с таблицы на таблицу сортировка будет утеряна.</w:t>
      </w:r>
    </w:p>
    <w:p w14:paraId="4934F4D8" w14:textId="2187EE78" w:rsidR="00681BD7" w:rsidRDefault="00681BD7" w:rsidP="0021355F">
      <w:pPr>
        <w:rPr>
          <w:lang w:val="ru-RU"/>
        </w:rPr>
      </w:pPr>
      <w:r>
        <w:rPr>
          <w:lang w:val="ru-RU"/>
        </w:rPr>
        <w:t>Программный текст реализации сортировки записей:</w:t>
      </w:r>
    </w:p>
    <w:p w14:paraId="4764C9C2" w14:textId="77777777" w:rsidR="00681BD7" w:rsidRDefault="00681BD7" w:rsidP="0021355F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81BD7" w14:paraId="5FFE3D2D" w14:textId="77777777" w:rsidTr="00681BD7">
        <w:tc>
          <w:tcPr>
            <w:tcW w:w="9962" w:type="dxa"/>
          </w:tcPr>
          <w:p w14:paraId="2E2BC3AB" w14:textId="3B403141" w:rsidR="00681BD7" w:rsidRPr="00681BD7" w:rsidRDefault="00681BD7" w:rsidP="0021355F">
            <w:pPr>
              <w:ind w:firstLine="0"/>
              <w:rPr>
                <w:lang w:val="ru-RU"/>
              </w:rPr>
            </w:pP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183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lang w:val="ru-RU"/>
              </w:rPr>
              <w:t>194</w:t>
            </w:r>
          </w:p>
        </w:tc>
      </w:tr>
      <w:tr w:rsidR="00681BD7" w14:paraId="733488E2" w14:textId="77777777" w:rsidTr="00681BD7">
        <w:tc>
          <w:tcPr>
            <w:tcW w:w="9962" w:type="dxa"/>
          </w:tcPr>
          <w:p w14:paraId="46D54F0F" w14:textId="77777777" w:rsidR="00681BD7" w:rsidRP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681BD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681BD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681BD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681BD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046DD4D" w14:textId="77777777" w:rsidR="00681BD7" w:rsidRP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681BD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681BD7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сортировки</w:t>
            </w:r>
          </w:p>
          <w:p w14:paraId="39A48733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77E37A28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buttonSort_Click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CD23575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759BD1E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8B90C3B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OrderBy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comboBoxSort.SelectedItem.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());</w:t>
            </w:r>
          </w:p>
          <w:p w14:paraId="5E16EF3A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0E45BF6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3A8C8AE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278CA9" w14:textId="77777777" w:rsidR="00681BD7" w:rsidRDefault="00681BD7" w:rsidP="00681BD7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681B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681B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$"Записи в таблице </w:t>
            </w:r>
            <w:r w:rsidRPr="00681B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681B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681BD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 отсортированы по полю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comboBoxSort.SelectedItem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7DE12F" w14:textId="314BF3E1" w:rsidR="00681BD7" w:rsidRDefault="00681BD7" w:rsidP="00681BD7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681BD7" w14:paraId="2569481F" w14:textId="77777777" w:rsidTr="00681BD7">
        <w:tc>
          <w:tcPr>
            <w:tcW w:w="9962" w:type="dxa"/>
          </w:tcPr>
          <w:p w14:paraId="41744AE0" w14:textId="2E7C2C3E" w:rsidR="00681BD7" w:rsidRPr="00DC3904" w:rsidRDefault="00DC3904" w:rsidP="0021355F">
            <w:pPr>
              <w:ind w:firstLine="0"/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18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lang w:val="ru-RU"/>
              </w:rPr>
              <w:t>19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2</w:t>
            </w:r>
          </w:p>
        </w:tc>
      </w:tr>
      <w:tr w:rsidR="00681BD7" w14:paraId="57D8A77E" w14:textId="77777777" w:rsidTr="00681BD7">
        <w:tc>
          <w:tcPr>
            <w:tcW w:w="9962" w:type="dxa"/>
          </w:tcPr>
          <w:p w14:paraId="17B4A91D" w14:textId="77777777" w:rsidR="00DC3904" w:rsidRP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8C87895" w14:textId="77777777" w:rsidR="00DC3904" w:rsidRP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 </w:t>
            </w:r>
            <w:proofErr w:type="spellStart"/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возврающий</w:t>
            </w:r>
            <w:proofErr w:type="spellEnd"/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отсортированную таблицу</w:t>
            </w:r>
          </w:p>
          <w:p w14:paraId="0DC6A4B4" w14:textId="77777777" w:rsidR="00DC3904" w:rsidRP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8A94630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30F66D24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Поле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78C5BF6A" w14:textId="77777777" w:rsidR="00DC3904" w:rsidRP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Курсор с </w:t>
            </w:r>
            <w:proofErr w:type="spellStart"/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отсортрованной</w:t>
            </w:r>
            <w:proofErr w:type="spellEnd"/>
            <w:r w:rsidRPr="00DC390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таблицей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DC390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54D2E55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OrderBy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CF75138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6F378C3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$"SELECT * FROM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ORDER BY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DESC;"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6C72C8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6C7C475C" w14:textId="77777777" w:rsidR="00DC3904" w:rsidRDefault="00DC3904" w:rsidP="00DC390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3009172" w14:textId="76CA730E" w:rsidR="00681BD7" w:rsidRDefault="00DC3904" w:rsidP="00DC390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F4D08D3" w14:textId="77777777" w:rsidR="00681BD7" w:rsidRDefault="00681BD7" w:rsidP="0021355F"/>
    <w:p w14:paraId="2AA1A89E" w14:textId="39C48DB7" w:rsidR="00DC3904" w:rsidRDefault="00DC3904" w:rsidP="0021355F">
      <w:pPr>
        <w:rPr>
          <w:lang w:val="ru-RU"/>
        </w:rPr>
      </w:pPr>
      <w:r>
        <w:rPr>
          <w:lang w:val="ru-RU"/>
        </w:rPr>
        <w:t xml:space="preserve">Удаление записи реализовано также при помощи отправки </w:t>
      </w:r>
      <w:r>
        <w:t>SQL</w:t>
      </w:r>
      <w:r>
        <w:rPr>
          <w:lang w:val="ru-RU"/>
        </w:rPr>
        <w:t>-запроса. В отличие от запроса сортировки запрос на удаление вносит необратимые изменения в файл базы данных.</w:t>
      </w:r>
    </w:p>
    <w:p w14:paraId="1D39C216" w14:textId="3E37F8F5" w:rsidR="00DC3904" w:rsidRDefault="00DC3904" w:rsidP="0021355F">
      <w:pPr>
        <w:rPr>
          <w:lang w:val="ru-RU"/>
        </w:rPr>
      </w:pPr>
      <w:r>
        <w:rPr>
          <w:lang w:val="ru-RU"/>
        </w:rPr>
        <w:t>По нажатию по кнопке «Удалить» будет удалена текущая выделенная строка таблицы и соответствующая ей запись в базе данных (рис. 8).</w:t>
      </w:r>
    </w:p>
    <w:p w14:paraId="3D014C10" w14:textId="77777777" w:rsidR="00DC3904" w:rsidRDefault="00DC3904" w:rsidP="0021355F">
      <w:pPr>
        <w:rPr>
          <w:lang w:val="ru-RU"/>
        </w:rPr>
      </w:pPr>
    </w:p>
    <w:p w14:paraId="3FC125CA" w14:textId="77777777" w:rsidR="00DC3904" w:rsidRDefault="00DC3904" w:rsidP="00DC3904">
      <w:pPr>
        <w:keepNext/>
        <w:jc w:val="center"/>
      </w:pPr>
      <w:r w:rsidRPr="00DC3904">
        <w:rPr>
          <w:lang w:val="ru-RU"/>
        </w:rPr>
        <w:drawing>
          <wp:inline distT="0" distB="0" distL="0" distR="0" wp14:anchorId="159A9B74" wp14:editId="74FBBEE9">
            <wp:extent cx="5641022" cy="1710635"/>
            <wp:effectExtent l="0" t="0" r="0" b="4445"/>
            <wp:docPr id="57927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780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2624" cy="172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368B" w14:textId="40B36D0B" w:rsidR="00DC3904" w:rsidRDefault="00DC3904" w:rsidP="00DC3904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8</w:t>
      </w:r>
      <w:r>
        <w:fldChar w:fldCharType="end"/>
      </w:r>
      <w:r>
        <w:rPr>
          <w:lang w:val="ru-RU"/>
        </w:rPr>
        <w:t>. Удаление выделенного</w:t>
      </w:r>
    </w:p>
    <w:p w14:paraId="0B30BCCD" w14:textId="29C28252" w:rsidR="00DC3904" w:rsidRDefault="00DC3904" w:rsidP="00DC3904">
      <w:pPr>
        <w:rPr>
          <w:lang w:val="ru-RU"/>
        </w:rPr>
      </w:pPr>
      <w:r>
        <w:rPr>
          <w:lang w:val="ru-RU"/>
        </w:rPr>
        <w:t xml:space="preserve">Так как удаление записи несёт за собой необратимые разрушительные последствия перед удалением пользователю будет отображён диалог с </w:t>
      </w:r>
      <w:r w:rsidR="005D0D19">
        <w:rPr>
          <w:lang w:val="ru-RU"/>
        </w:rPr>
        <w:t xml:space="preserve">запросом на </w:t>
      </w:r>
      <w:r>
        <w:rPr>
          <w:lang w:val="ru-RU"/>
        </w:rPr>
        <w:t>подтверждение операции</w:t>
      </w:r>
      <w:r w:rsidR="005D0D19">
        <w:rPr>
          <w:lang w:val="ru-RU"/>
        </w:rPr>
        <w:t xml:space="preserve"> (рис. 9)</w:t>
      </w:r>
      <w:r>
        <w:rPr>
          <w:lang w:val="ru-RU"/>
        </w:rPr>
        <w:t>.</w:t>
      </w:r>
    </w:p>
    <w:p w14:paraId="5B0AA797" w14:textId="77777777" w:rsidR="005D0D19" w:rsidRDefault="005D0D19" w:rsidP="00DC3904">
      <w:pPr>
        <w:rPr>
          <w:lang w:val="ru-RU"/>
        </w:rPr>
      </w:pPr>
    </w:p>
    <w:p w14:paraId="11F6698E" w14:textId="77777777" w:rsidR="005D0D19" w:rsidRDefault="005D0D19" w:rsidP="005D0D19">
      <w:pPr>
        <w:keepNext/>
        <w:jc w:val="center"/>
      </w:pPr>
      <w:r w:rsidRPr="005D0D19">
        <w:rPr>
          <w:lang w:val="ru-RU"/>
        </w:rPr>
        <w:drawing>
          <wp:inline distT="0" distB="0" distL="0" distR="0" wp14:anchorId="7213435C" wp14:editId="680C183B">
            <wp:extent cx="2181529" cy="1657581"/>
            <wp:effectExtent l="0" t="0" r="9525" b="0"/>
            <wp:docPr id="1520328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2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8304" w14:textId="04D3E54C" w:rsidR="00DC3904" w:rsidRDefault="005D0D19" w:rsidP="005D0D19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9</w:t>
      </w:r>
      <w:r>
        <w:fldChar w:fldCharType="end"/>
      </w:r>
      <w:r>
        <w:rPr>
          <w:lang w:val="ru-RU"/>
        </w:rPr>
        <w:t>. Подтверждение удаления</w:t>
      </w:r>
    </w:p>
    <w:p w14:paraId="0FEDF0AB" w14:textId="62B6DE3B" w:rsidR="005D0D19" w:rsidRDefault="005D0D19" w:rsidP="005D0D19">
      <w:pPr>
        <w:rPr>
          <w:lang w:val="ru-RU"/>
        </w:rPr>
      </w:pPr>
      <w:r>
        <w:rPr>
          <w:lang w:val="ru-RU"/>
        </w:rPr>
        <w:t>Исходный текст реализации удаления записи из базы данных:</w:t>
      </w:r>
    </w:p>
    <w:p w14:paraId="19EB1E48" w14:textId="77777777" w:rsidR="005D0D19" w:rsidRDefault="005D0D19" w:rsidP="005D0D19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D0D19" w14:paraId="049C6FDE" w14:textId="77777777" w:rsidTr="005D0D19">
        <w:tc>
          <w:tcPr>
            <w:tcW w:w="9962" w:type="dxa"/>
          </w:tcPr>
          <w:p w14:paraId="73970B61" w14:textId="284F7272" w:rsidR="005D0D19" w:rsidRPr="005D0D19" w:rsidRDefault="005D0D19" w:rsidP="005D0D19">
            <w:pPr>
              <w:ind w:firstLine="0"/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1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96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211</w:t>
            </w:r>
          </w:p>
        </w:tc>
      </w:tr>
      <w:tr w:rsidR="005D0D19" w14:paraId="53BF1330" w14:textId="77777777" w:rsidTr="005D0D19">
        <w:tc>
          <w:tcPr>
            <w:tcW w:w="9962" w:type="dxa"/>
          </w:tcPr>
          <w:p w14:paraId="4B309262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16CA919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удаления</w:t>
            </w:r>
          </w:p>
          <w:p w14:paraId="609FE259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70BB47FF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buttonDelete_Click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BC5EF68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</w:p>
          <w:p w14:paraId="537E46AA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(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confirm</w:t>
            </w: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D0D1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"Удаление записи(ей)"</w:t>
            </w: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))</w:t>
            </w:r>
          </w:p>
          <w:p w14:paraId="2E69D874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DA194D0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AD6ABA8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dataGridView.SelectedRows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8841970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4ED08327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DeleteRow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044421D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запись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5A92F4C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6884B82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updateGUI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5C565FC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F91B44F" w14:textId="70E65161" w:rsidR="005D0D19" w:rsidRDefault="005D0D19" w:rsidP="005D0D19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5D0D19" w14:paraId="00FE5F81" w14:textId="77777777" w:rsidTr="005D0D19">
        <w:tc>
          <w:tcPr>
            <w:tcW w:w="9962" w:type="dxa"/>
          </w:tcPr>
          <w:p w14:paraId="31E6DECE" w14:textId="0981150D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27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36</w:t>
            </w:r>
          </w:p>
        </w:tc>
      </w:tr>
      <w:tr w:rsidR="005D0D19" w14:paraId="1C6BB71C" w14:textId="77777777" w:rsidTr="005D0D19">
        <w:tc>
          <w:tcPr>
            <w:tcW w:w="9962" w:type="dxa"/>
          </w:tcPr>
          <w:p w14:paraId="36CFCA38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C8D892E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Диалог подтверждения действия</w:t>
            </w:r>
          </w:p>
          <w:p w14:paraId="3CD48473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3FEA0858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D0D1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Название выполняемого действия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04EE646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&lt;returns&gt;&lt;/returns&gt;</w:t>
            </w:r>
          </w:p>
          <w:p w14:paraId="3DE4B7CA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confirm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A6B883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A566D6A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Show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уверены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?"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MessageBoxButtons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.YesNo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MessageBoxIcon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.Question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B072D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DialogResult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.Yes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DFEA0CD" w14:textId="4C33960D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5D0D19" w14:paraId="642AF353" w14:textId="77777777" w:rsidTr="005D0D19">
        <w:tc>
          <w:tcPr>
            <w:tcW w:w="9962" w:type="dxa"/>
          </w:tcPr>
          <w:p w14:paraId="0B15F37F" w14:textId="64A2136D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153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179</w:t>
            </w:r>
          </w:p>
        </w:tc>
      </w:tr>
      <w:tr w:rsidR="005D0D19" w14:paraId="47A6074D" w14:textId="77777777" w:rsidTr="005D0D19">
        <w:tc>
          <w:tcPr>
            <w:tcW w:w="9962" w:type="dxa"/>
          </w:tcPr>
          <w:p w14:paraId="593C2AC9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74423D41" w14:textId="77777777" w:rsidR="005D0D19" w:rsidRP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5D0D19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D0D19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 удаления записей из таблицы </w:t>
            </w:r>
          </w:p>
          <w:p w14:paraId="2C34D775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023A6C43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DeleteRow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16580821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A3C9FE6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2CF1718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B5B3B5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2EBC053D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$"DELETE FROM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WHERE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E21D0D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7256E170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0A136B38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604FB9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AND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8359FB0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C3BDAC3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F442AAF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52625C2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6383676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23CCA4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4F6E75B6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5BA6A18E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2290A7A5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7C1D5D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].Value,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0E7F4A03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44704AB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38AFB12" w14:textId="77777777" w:rsidR="005D0D19" w:rsidRDefault="005D0D19" w:rsidP="005D0D19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608E2172" w14:textId="35CED168" w:rsidR="005D0D19" w:rsidRPr="005D0D19" w:rsidRDefault="005D0D19" w:rsidP="005D0D19">
            <w:pPr>
              <w:tabs>
                <w:tab w:val="left" w:pos="954"/>
              </w:tabs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96492EE" w14:textId="77777777" w:rsidR="005D0D19" w:rsidRPr="005D0D19" w:rsidRDefault="005D0D19" w:rsidP="005D0D19">
      <w:pPr>
        <w:ind w:firstLine="0"/>
      </w:pPr>
    </w:p>
    <w:p w14:paraId="370614AC" w14:textId="16CE874C" w:rsidR="00DC3904" w:rsidRDefault="00DC3904" w:rsidP="0021355F">
      <w:pPr>
        <w:rPr>
          <w:lang w:val="ru-RU"/>
        </w:rPr>
      </w:pPr>
      <w:r>
        <w:rPr>
          <w:lang w:val="ru-RU"/>
        </w:rPr>
        <w:t>Управление добавлением и изменением записей реализовано при помощи средств табличного просмотра.</w:t>
      </w:r>
    </w:p>
    <w:p w14:paraId="384DF729" w14:textId="2491CDFD" w:rsidR="00DC3904" w:rsidRDefault="00DC3904" w:rsidP="0021355F">
      <w:pPr>
        <w:rPr>
          <w:lang w:val="ru-RU"/>
        </w:rPr>
      </w:pPr>
      <w:r>
        <w:rPr>
          <w:lang w:val="ru-RU"/>
        </w:rPr>
        <w:t xml:space="preserve">Чтобы добавить новую запись нужно левым щелчком мыши щелкнуть на последнюю свободную ячейку в таблице и ввести в ячейки данные (рис. </w:t>
      </w:r>
      <w:r w:rsidR="005D0D19" w:rsidRPr="005D0D19">
        <w:rPr>
          <w:lang w:val="ru-RU"/>
        </w:rPr>
        <w:t>10</w:t>
      </w:r>
      <w:r>
        <w:rPr>
          <w:lang w:val="ru-RU"/>
        </w:rPr>
        <w:t>).</w:t>
      </w:r>
    </w:p>
    <w:p w14:paraId="58B2DB5A" w14:textId="77777777" w:rsidR="00DC3904" w:rsidRDefault="00DC3904" w:rsidP="0021355F">
      <w:pPr>
        <w:rPr>
          <w:lang w:val="ru-RU"/>
        </w:rPr>
      </w:pPr>
    </w:p>
    <w:p w14:paraId="3B0464B8" w14:textId="77777777" w:rsidR="00DC3904" w:rsidRDefault="00DC3904" w:rsidP="00DC3904">
      <w:pPr>
        <w:keepNext/>
        <w:jc w:val="center"/>
      </w:pPr>
      <w:r w:rsidRPr="00DC3904">
        <w:rPr>
          <w:lang w:val="ru-RU"/>
        </w:rPr>
        <w:drawing>
          <wp:inline distT="0" distB="0" distL="0" distR="0" wp14:anchorId="7443BC07" wp14:editId="3B7D1974">
            <wp:extent cx="5536018" cy="1915665"/>
            <wp:effectExtent l="0" t="0" r="7620" b="8890"/>
            <wp:docPr id="191622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28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6456" cy="191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356E" w14:textId="34240F1C" w:rsidR="00DC3904" w:rsidRDefault="00DC3904" w:rsidP="00DC3904">
      <w:pPr>
        <w:pStyle w:val="af0"/>
        <w:rPr>
          <w:lang w:val="ru-RU"/>
        </w:rPr>
      </w:pPr>
      <w:r w:rsidRPr="00DC3904">
        <w:rPr>
          <w:lang w:val="ru-RU"/>
        </w:rPr>
        <w:t xml:space="preserve">Рис. </w:t>
      </w:r>
      <w:r>
        <w:fldChar w:fldCharType="begin"/>
      </w:r>
      <w:r w:rsidRPr="00DC3904">
        <w:rPr>
          <w:lang w:val="ru-RU"/>
        </w:rPr>
        <w:instrText xml:space="preserve"> </w:instrText>
      </w:r>
      <w:r>
        <w:instrText>SEQ</w:instrText>
      </w:r>
      <w:r w:rsidRPr="00DC3904">
        <w:rPr>
          <w:lang w:val="ru-RU"/>
        </w:rPr>
        <w:instrText xml:space="preserve"> Рис. \* </w:instrText>
      </w:r>
      <w:r>
        <w:instrText>ARABIC</w:instrText>
      </w:r>
      <w:r w:rsidRPr="00DC3904">
        <w:rPr>
          <w:lang w:val="ru-RU"/>
        </w:rPr>
        <w:instrText xml:space="preserve"> </w:instrText>
      </w:r>
      <w:r>
        <w:fldChar w:fldCharType="separate"/>
      </w:r>
      <w:r w:rsidR="00513A62">
        <w:rPr>
          <w:noProof/>
        </w:rPr>
        <w:t>10</w:t>
      </w:r>
      <w:r>
        <w:fldChar w:fldCharType="end"/>
      </w:r>
      <w:r>
        <w:rPr>
          <w:lang w:val="ru-RU"/>
        </w:rPr>
        <w:t>. Начало добавления записи</w:t>
      </w:r>
    </w:p>
    <w:p w14:paraId="7F564ED1" w14:textId="58DF586F" w:rsidR="00DC3904" w:rsidRPr="00DC3904" w:rsidRDefault="00DC3904" w:rsidP="00DC3904">
      <w:pPr>
        <w:rPr>
          <w:lang w:val="ru-RU"/>
        </w:rPr>
      </w:pPr>
      <w:r>
        <w:rPr>
          <w:lang w:val="ru-RU"/>
        </w:rPr>
        <w:t xml:space="preserve">Чтобы внести запись в базу данных нужно сместить фокус со строчки таблицы на соседнюю и тогда в базе данных при помощи </w:t>
      </w:r>
      <w:r>
        <w:t>SQL</w:t>
      </w:r>
      <w:r>
        <w:rPr>
          <w:lang w:val="ru-RU"/>
        </w:rPr>
        <w:t>-запроса будет создана запись и заполнена значениями из строки графической таблицы.</w:t>
      </w:r>
    </w:p>
    <w:p w14:paraId="6F7D90AA" w14:textId="77777777" w:rsidR="00DC3904" w:rsidRDefault="00DC3904" w:rsidP="00DC3904"/>
    <w:p w14:paraId="5170F9AA" w14:textId="001893E2" w:rsidR="005D0D19" w:rsidRDefault="005D0D19" w:rsidP="00DC3904">
      <w:pPr>
        <w:rPr>
          <w:lang w:val="ru-RU"/>
        </w:rPr>
      </w:pPr>
      <w:r>
        <w:rPr>
          <w:lang w:val="ru-RU"/>
        </w:rPr>
        <w:t>Добавление записи в базу данных реализовано следующим образом:</w:t>
      </w:r>
    </w:p>
    <w:p w14:paraId="10103D21" w14:textId="77777777" w:rsidR="005D0D19" w:rsidRDefault="005D0D19" w:rsidP="00DC3904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A23F4" w14:paraId="76E86C50" w14:textId="77777777" w:rsidTr="005D0D19">
        <w:tc>
          <w:tcPr>
            <w:tcW w:w="9962" w:type="dxa"/>
          </w:tcPr>
          <w:p w14:paraId="163E8105" w14:textId="3789C87C" w:rsidR="000A23F4" w:rsidRDefault="000A23F4" w:rsidP="00DC3904">
            <w:pPr>
              <w:ind w:firstLine="0"/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261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297</w:t>
            </w:r>
          </w:p>
        </w:tc>
      </w:tr>
      <w:tr w:rsidR="000A23F4" w14:paraId="342158E1" w14:textId="77777777" w:rsidTr="005D0D19">
        <w:tc>
          <w:tcPr>
            <w:tcW w:w="9962" w:type="dxa"/>
          </w:tcPr>
          <w:p w14:paraId="1CB47A6F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2C9B73C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выхода из строки </w:t>
            </w:r>
            <w:proofErr w:type="spellStart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графиеской</w:t>
            </w:r>
            <w:proofErr w:type="spellEnd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таблицы, содержащей запись. </w:t>
            </w:r>
          </w:p>
          <w:p w14:paraId="1F875A81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Если был включен режим добавления записей - запись с которой был произведён будет </w:t>
            </w:r>
          </w:p>
          <w:p w14:paraId="26A7DB4F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записана в базу, если режим добавления не включен, но значения были </w:t>
            </w:r>
          </w:p>
          <w:p w14:paraId="10953461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изменены вызывается редактирование записи</w:t>
            </w:r>
          </w:p>
          <w:p w14:paraId="47071613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75E6B083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dataGridView_RowLeave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DataGridViewCellEventArgs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E0E9B1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01605A7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87B0E9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3EAEF99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76F6AFD9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70C50DEB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2B3D46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57E839C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FD5047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новая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запись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FD641F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5F6D92B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19F64AA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189A77E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Произошла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добавления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записи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\n\r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.Message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8F5C7B4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добавления записи: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07FB43D9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D668E4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726C5D2E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dataGridView.IsCurrentRowDirty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23F9A6F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1D145D6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314F2FE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45ED6658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EditRow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3F7C0500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$"Изменена запись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13D8B256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7B3E3ED7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</w:t>
            </w:r>
          </w:p>
          <w:p w14:paraId="1DFDC7C0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{</w:t>
            </w:r>
          </w:p>
          <w:p w14:paraId="2BE4DE27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:</w:t>
            </w:r>
            <w:r w:rsidRPr="000A23F4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n</w:t>
            </w:r>
            <w:r w:rsidRPr="000A23F4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062B4A00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: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45C28E95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3E4C6E4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5B9CE05" w14:textId="0AAEEDBA" w:rsidR="000A23F4" w:rsidRDefault="000A23F4" w:rsidP="000A23F4">
            <w:pPr>
              <w:ind w:firstLine="0"/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5D0D19" w14:paraId="04444675" w14:textId="77777777" w:rsidTr="005D0D19">
        <w:tc>
          <w:tcPr>
            <w:tcW w:w="9962" w:type="dxa"/>
          </w:tcPr>
          <w:p w14:paraId="22A3E2E6" w14:textId="745D7DDB" w:rsidR="005D0D19" w:rsidRDefault="005D0D19" w:rsidP="00DC390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 w:rsidR="000A23F4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78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 w:rsidR="000A23F4">
              <w:rPr>
                <w:rFonts w:ascii="Cascadia Mono" w:hAnsi="Cascadia Mono" w:cs="Cascadia Mono"/>
                <w:kern w:val="0"/>
                <w:sz w:val="19"/>
                <w:szCs w:val="19"/>
              </w:rPr>
              <w:t>111</w:t>
            </w:r>
          </w:p>
        </w:tc>
      </w:tr>
      <w:tr w:rsidR="005D0D19" w14:paraId="4AA455DD" w14:textId="77777777" w:rsidTr="005D0D19">
        <w:tc>
          <w:tcPr>
            <w:tcW w:w="9962" w:type="dxa"/>
          </w:tcPr>
          <w:p w14:paraId="3843B17F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7FD2982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 добавления записи в таблицу</w:t>
            </w:r>
          </w:p>
          <w:p w14:paraId="662E27EE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3BECF26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Индекс строки графической таблицы, содержащей запись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A1D97AF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C50D4DC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402F648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AEF37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2BEBE67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3A9B224D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$"INSERT INTO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C7FB63E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7A7F534B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01AB5E4F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64DAC21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CD1470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539DDA1D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 VALUES ("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C561D3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5446CCF1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3B312BF8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708A94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814687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A7B7F10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EC6505F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90611E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48E95FAC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C082F63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210EC401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4E822870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725634DD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036FCDD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].Value,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088FB0C9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0B7DC44C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2E050B4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E9FFC71" w14:textId="2284F2F7" w:rsidR="005D0D19" w:rsidRDefault="000A23F4" w:rsidP="000A23F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0A23F4" w14:paraId="3F18B368" w14:textId="77777777" w:rsidTr="005D0D19">
        <w:tc>
          <w:tcPr>
            <w:tcW w:w="9962" w:type="dxa"/>
          </w:tcPr>
          <w:p w14:paraId="2DBCCD32" w14:textId="3C091233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39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52</w:t>
            </w:r>
          </w:p>
        </w:tc>
      </w:tr>
      <w:tr w:rsidR="000A23F4" w14:paraId="2E4D5ECC" w14:textId="77777777" w:rsidTr="005D0D19">
        <w:tc>
          <w:tcPr>
            <w:tcW w:w="9962" w:type="dxa"/>
          </w:tcPr>
          <w:p w14:paraId="6841BCCA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3CF488AB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</w:t>
            </w:r>
            <w:proofErr w:type="spellStart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возвращющий</w:t>
            </w:r>
            <w:proofErr w:type="spellEnd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структуру таблицы базы данных</w:t>
            </w:r>
          </w:p>
          <w:p w14:paraId="0C2BE88F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B8560A9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Название таблицы в базе данных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6D9FB67" w14:textId="77777777" w:rsidR="000A23F4" w:rsidRP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Структура таблицы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38E6740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91BCB01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A47CD83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"SELECT * FROM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A406DD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 dbConnection);</w:t>
            </w:r>
          </w:p>
          <w:p w14:paraId="12A811D2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4C06E58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755603A0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7FD61346" w14:textId="77777777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370ED53" w14:textId="52AE51E6" w:rsidR="000A23F4" w:rsidRDefault="000A23F4" w:rsidP="000A23F4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89440E1" w14:textId="77777777" w:rsidR="005D0D19" w:rsidRDefault="005D0D19" w:rsidP="00DC3904"/>
    <w:p w14:paraId="1EA6CE90" w14:textId="77777777" w:rsidR="000A23F4" w:rsidRDefault="000A23F4" w:rsidP="00DC3904">
      <w:pPr>
        <w:rPr>
          <w:lang w:val="ru-RU"/>
        </w:rPr>
      </w:pPr>
      <w:r>
        <w:rPr>
          <w:lang w:val="ru-RU"/>
        </w:rPr>
        <w:t>Ниже представлено содержание параметрического запроса, который может быть сгенерирован вышеописанным методом:</w:t>
      </w:r>
    </w:p>
    <w:p w14:paraId="6E55F8A4" w14:textId="77777777" w:rsidR="000A23F4" w:rsidRDefault="000A23F4" w:rsidP="00DC3904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A23F4" w14:paraId="61ABB674" w14:textId="77777777" w:rsidTr="000A23F4">
        <w:tc>
          <w:tcPr>
            <w:tcW w:w="9962" w:type="dxa"/>
          </w:tcPr>
          <w:p w14:paraId="6535F2AD" w14:textId="3376DA89" w:rsidR="000A23F4" w:rsidRPr="000A23F4" w:rsidRDefault="000A23F4" w:rsidP="00DC3904">
            <w:pPr>
              <w:ind w:firstLine="0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A23F4">
              <w:rPr>
                <w:rFonts w:ascii="Cascadia Mono" w:hAnsi="Cascadia Mono"/>
                <w:sz w:val="20"/>
                <w:szCs w:val="20"/>
                <w:lang w:val="ru-RU"/>
              </w:rPr>
              <w:t>INSERT INTO student1 (</w:t>
            </w:r>
            <w:proofErr w:type="spellStart"/>
            <w:r w:rsidRPr="000A23F4">
              <w:rPr>
                <w:rFonts w:ascii="Cascadia Mono" w:hAnsi="Cascadia Mono"/>
                <w:sz w:val="20"/>
                <w:szCs w:val="20"/>
                <w:lang w:val="ru-RU"/>
              </w:rPr>
              <w:t>Фамилия,ДатаРождения,Математика,Информатика,Иностранный,Пол</w:t>
            </w:r>
            <w:proofErr w:type="spellEnd"/>
            <w:r w:rsidRPr="000A23F4">
              <w:rPr>
                <w:rFonts w:ascii="Cascadia Mono" w:hAnsi="Cascadia Mono"/>
                <w:sz w:val="20"/>
                <w:szCs w:val="20"/>
                <w:lang w:val="ru-RU"/>
              </w:rPr>
              <w:t>) VALUES (@par0,@par1,@par2,@par3,@par4,@par5);</w:t>
            </w:r>
          </w:p>
        </w:tc>
      </w:tr>
    </w:tbl>
    <w:p w14:paraId="406A6728" w14:textId="6AF0457D" w:rsidR="000A23F4" w:rsidRDefault="000A23F4" w:rsidP="00DC3904">
      <w:pPr>
        <w:rPr>
          <w:lang w:val="ru-RU"/>
        </w:rPr>
      </w:pPr>
      <w:r>
        <w:rPr>
          <w:lang w:val="ru-RU"/>
        </w:rPr>
        <w:t xml:space="preserve"> </w:t>
      </w:r>
    </w:p>
    <w:p w14:paraId="68B50987" w14:textId="45A080CA" w:rsidR="000A23F4" w:rsidRDefault="000A23F4" w:rsidP="00DC3904">
      <w:pPr>
        <w:rPr>
          <w:lang w:val="ru-RU"/>
        </w:rPr>
      </w:pPr>
      <w:r>
        <w:rPr>
          <w:lang w:val="ru-RU"/>
        </w:rPr>
        <w:t>Для изменения уже созданной записи нужно щёлкнув правой кнопкой мыши перейти в желаемые ячейки графической таблицы и изменить их значения, а затем так же, как в случае добавления новой записи перейти на соседнюю строчку для внесения изменений в базу данных.</w:t>
      </w:r>
    </w:p>
    <w:p w14:paraId="7FCA08FC" w14:textId="77777777" w:rsidR="000A23F4" w:rsidRDefault="000A23F4" w:rsidP="00DC3904">
      <w:pPr>
        <w:rPr>
          <w:lang w:val="ru-RU"/>
        </w:rPr>
      </w:pPr>
    </w:p>
    <w:p w14:paraId="7AE6B890" w14:textId="298173EE" w:rsidR="000A23F4" w:rsidRDefault="000A23F4" w:rsidP="00DC3904">
      <w:pPr>
        <w:rPr>
          <w:lang w:val="ru-RU"/>
        </w:rPr>
      </w:pPr>
      <w:r>
        <w:rPr>
          <w:lang w:val="ru-RU"/>
        </w:rPr>
        <w:t>Программный текст реализации метода изменения записей:</w:t>
      </w:r>
    </w:p>
    <w:p w14:paraId="41D70335" w14:textId="77777777" w:rsidR="000A23F4" w:rsidRDefault="000A23F4" w:rsidP="00DC3904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91BEB" w14:paraId="3BEDE9FA" w14:textId="77777777" w:rsidTr="000A23F4">
        <w:tc>
          <w:tcPr>
            <w:tcW w:w="9962" w:type="dxa"/>
          </w:tcPr>
          <w:p w14:paraId="134E3FAF" w14:textId="4B26346D" w:rsidR="00C91BEB" w:rsidRDefault="00C91BEB" w:rsidP="00C91BEB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261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297</w:t>
            </w:r>
          </w:p>
        </w:tc>
      </w:tr>
      <w:tr w:rsidR="00C91BEB" w14:paraId="7C049E3F" w14:textId="77777777" w:rsidTr="000A23F4">
        <w:tc>
          <w:tcPr>
            <w:tcW w:w="9962" w:type="dxa"/>
          </w:tcPr>
          <w:p w14:paraId="13B62160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D2B294E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выхода из строки </w:t>
            </w:r>
            <w:proofErr w:type="spellStart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графиеской</w:t>
            </w:r>
            <w:proofErr w:type="spellEnd"/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таблицы, содержащей запись. </w:t>
            </w:r>
          </w:p>
          <w:p w14:paraId="0BDC6F7A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Если был включен режим добавления записей - запись с которой был произведён будет </w:t>
            </w:r>
          </w:p>
          <w:p w14:paraId="22AD6281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записана в базу, если режим добавления не включен, но значения были </w:t>
            </w:r>
          </w:p>
          <w:p w14:paraId="70A8B7C4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изменены вызывается редактирование записи</w:t>
            </w:r>
          </w:p>
          <w:p w14:paraId="139ED04B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A23F4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A23F4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EA98AE9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dataGridView_RowLeave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DataGridViewCellEventArgs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942F94A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79627441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112E2CA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C933EEA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17E1878E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4219FF51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A64B11F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03EBE54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C7A7BE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новая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запись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57ADA6D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551A3621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99B621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090FA903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Произошла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добавления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записи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\n\r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.Message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D38D97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добавления записи: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26EBA7D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99359C5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64E7B2E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dataGridView.IsCurrentRowDirty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7C74E0B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2409B4B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2366BD94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7839C3A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EditRow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4F0D1F28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$"Изменена запись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45712350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20648F7A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</w:t>
            </w:r>
          </w:p>
          <w:p w14:paraId="4CE105E0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{</w:t>
            </w:r>
          </w:p>
          <w:p w14:paraId="6FAB31F2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:</w:t>
            </w:r>
            <w:r w:rsidRPr="000A23F4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n</w:t>
            </w:r>
            <w:r w:rsidRPr="000A23F4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15A80D5F" w14:textId="77777777" w:rsidR="00C91BEB" w:rsidRPr="000A23F4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: 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0A23F4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6B15C41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A23F4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1154C4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3135E7A6" w14:textId="5CEDC0F0" w:rsidR="00C91BEB" w:rsidRDefault="00C91BEB" w:rsidP="00C91BEB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C91BEB" w14:paraId="71B37A21" w14:textId="77777777" w:rsidTr="000A23F4">
        <w:tc>
          <w:tcPr>
            <w:tcW w:w="9962" w:type="dxa"/>
          </w:tcPr>
          <w:p w14:paraId="5837DA03" w14:textId="2A6E687D" w:rsidR="00C91BEB" w:rsidRDefault="00C91BEB" w:rsidP="00C91BEB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113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</w:rPr>
              <w:t>151</w:t>
            </w:r>
          </w:p>
        </w:tc>
      </w:tr>
      <w:tr w:rsidR="00C91BEB" w14:paraId="687072E3" w14:textId="77777777" w:rsidTr="000A23F4">
        <w:tc>
          <w:tcPr>
            <w:tcW w:w="9962" w:type="dxa"/>
          </w:tcPr>
          <w:p w14:paraId="0A55B636" w14:textId="77777777" w:rsidR="00C91BEB" w:rsidRP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C91BE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53BE739" w14:textId="77777777" w:rsidR="00C91BEB" w:rsidRP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C91BE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 редактирования записи</w:t>
            </w:r>
          </w:p>
          <w:p w14:paraId="362232A0" w14:textId="77777777" w:rsidR="00C91BEB" w:rsidRP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C91BE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8FCF173" w14:textId="77777777" w:rsidR="00C91BEB" w:rsidRP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C91BE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C91BEB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C91BEB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Индекс строки графической таблицы, содержащей запись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C91BEB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7AC7B3FF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EditRow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A513B11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7953D7B6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0874779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0CDA53B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6C488BB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$"UPDATE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SET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24F00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42192E5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5B1455E3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_new"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2FD6D5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517C66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51E38C9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WHERE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7547C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1550093F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3A7F68D7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_old"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4E5C75D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AND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E1E0AA9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18BC100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977DB0B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1AF7C2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639FA13F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DF9CA92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72DD3753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2BA067C2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43B95A03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BF0B71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_new"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EditedFormattedValue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1426CC8A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2F817F7C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1604781D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4480AFA0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7DE64B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_old"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FormattedValue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9CAA74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7E805716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C99D058" w14:textId="77777777" w:rsidR="00C91BEB" w:rsidRDefault="00C91BEB" w:rsidP="00C91BEB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D614A6A" w14:textId="53DA826E" w:rsidR="00C91BEB" w:rsidRDefault="00C91BEB" w:rsidP="00C91BEB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445215F" w14:textId="77777777" w:rsidR="000A23F4" w:rsidRDefault="000A23F4" w:rsidP="00DC3904"/>
    <w:p w14:paraId="5B91C08A" w14:textId="77777777" w:rsidR="00014B26" w:rsidRDefault="00014B26" w:rsidP="00014B26">
      <w:pPr>
        <w:rPr>
          <w:lang w:val="ru-RU"/>
        </w:rPr>
      </w:pPr>
      <w:r>
        <w:rPr>
          <w:lang w:val="ru-RU"/>
        </w:rPr>
        <w:t>Ниже представлено содержание параметрического запроса, который может быть сгенерирован вышеописанным методом:</w:t>
      </w:r>
    </w:p>
    <w:p w14:paraId="019454DD" w14:textId="77777777" w:rsidR="00014B26" w:rsidRDefault="00014B26" w:rsidP="00014B26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4B26" w:rsidRPr="00014B26" w14:paraId="337A0993" w14:textId="77777777" w:rsidTr="00F727DE">
        <w:tc>
          <w:tcPr>
            <w:tcW w:w="9962" w:type="dxa"/>
          </w:tcPr>
          <w:p w14:paraId="64CD41C5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</w:rPr>
              <w:t xml:space="preserve">UPDATE student1 SET </w:t>
            </w:r>
          </w:p>
          <w:p w14:paraId="20CA7D46" w14:textId="13349F3A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Фамилия</w:t>
            </w:r>
            <w:r w:rsidRPr="00014B26">
              <w:rPr>
                <w:rFonts w:ascii="Cascadia Mono" w:hAnsi="Cascadia Mono"/>
                <w:sz w:val="20"/>
                <w:szCs w:val="20"/>
              </w:rPr>
              <w:t>=@par0_new,</w:t>
            </w:r>
          </w:p>
          <w:p w14:paraId="72D3BB86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proofErr w:type="spellStart"/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ДатаРождения</w:t>
            </w:r>
            <w:proofErr w:type="spellEnd"/>
            <w:r w:rsidRPr="00014B26">
              <w:rPr>
                <w:rFonts w:ascii="Cascadia Mono" w:hAnsi="Cascadia Mono"/>
                <w:sz w:val="20"/>
                <w:szCs w:val="20"/>
              </w:rPr>
              <w:t>=@par1_new,</w:t>
            </w:r>
          </w:p>
          <w:p w14:paraId="5E215F4B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Математика</w:t>
            </w:r>
            <w:r w:rsidRPr="00014B26">
              <w:rPr>
                <w:rFonts w:ascii="Cascadia Mono" w:hAnsi="Cascadia Mono"/>
                <w:sz w:val="20"/>
                <w:szCs w:val="20"/>
              </w:rPr>
              <w:t>=@par2_new,</w:t>
            </w:r>
          </w:p>
          <w:p w14:paraId="72A52EC2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Информатика</w:t>
            </w:r>
            <w:r w:rsidRPr="00014B26">
              <w:rPr>
                <w:rFonts w:ascii="Cascadia Mono" w:hAnsi="Cascadia Mono"/>
                <w:sz w:val="20"/>
                <w:szCs w:val="20"/>
              </w:rPr>
              <w:t>=@par3_new,</w:t>
            </w:r>
          </w:p>
          <w:p w14:paraId="7C5E9F72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Иностранный</w:t>
            </w:r>
            <w:r w:rsidRPr="00014B26">
              <w:rPr>
                <w:rFonts w:ascii="Cascadia Mono" w:hAnsi="Cascadia Mono"/>
                <w:sz w:val="20"/>
                <w:szCs w:val="20"/>
              </w:rPr>
              <w:t>=@par4_new,</w:t>
            </w:r>
          </w:p>
          <w:p w14:paraId="0ECF97DF" w14:textId="77777777" w:rsid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  <w:lang w:val="ru-RU"/>
              </w:rPr>
            </w:pP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Пол</w:t>
            </w:r>
            <w:r w:rsidRPr="00014B26">
              <w:rPr>
                <w:rFonts w:ascii="Cascadia Mono" w:hAnsi="Cascadia Mono"/>
                <w:sz w:val="20"/>
                <w:szCs w:val="20"/>
              </w:rPr>
              <w:t xml:space="preserve">=@par5_new </w:t>
            </w:r>
          </w:p>
          <w:p w14:paraId="328856E3" w14:textId="5517D83E" w:rsidR="00014B26" w:rsidRPr="00014B26" w:rsidRDefault="00014B26" w:rsidP="00014B26">
            <w:pPr>
              <w:ind w:firstLine="0"/>
              <w:jc w:val="left"/>
              <w:rPr>
                <w:rFonts w:ascii="Cascadia Mono" w:hAnsi="Cascadia Mono"/>
                <w:sz w:val="20"/>
                <w:szCs w:val="20"/>
              </w:rPr>
            </w:pPr>
            <w:r w:rsidRPr="00014B26">
              <w:rPr>
                <w:rFonts w:ascii="Cascadia Mono" w:hAnsi="Cascadia Mono"/>
                <w:sz w:val="20"/>
                <w:szCs w:val="20"/>
              </w:rPr>
              <w:t xml:space="preserve">WHERE </w:t>
            </w: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Фамилия</w:t>
            </w:r>
            <w:r w:rsidRPr="00014B26">
              <w:rPr>
                <w:rFonts w:ascii="Cascadia Mono" w:hAnsi="Cascadia Mono"/>
                <w:sz w:val="20"/>
                <w:szCs w:val="20"/>
              </w:rPr>
              <w:t xml:space="preserve">=@par0_old AND </w:t>
            </w:r>
            <w:proofErr w:type="spellStart"/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ДатаРождения</w:t>
            </w:r>
            <w:proofErr w:type="spellEnd"/>
            <w:r w:rsidRPr="00014B26">
              <w:rPr>
                <w:rFonts w:ascii="Cascadia Mono" w:hAnsi="Cascadia Mono"/>
                <w:sz w:val="20"/>
                <w:szCs w:val="20"/>
              </w:rPr>
              <w:t xml:space="preserve">=@par1_old AND </w:t>
            </w: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Математика</w:t>
            </w:r>
            <w:r w:rsidRPr="00014B26">
              <w:rPr>
                <w:rFonts w:ascii="Cascadia Mono" w:hAnsi="Cascadia Mono"/>
                <w:sz w:val="20"/>
                <w:szCs w:val="20"/>
              </w:rPr>
              <w:t xml:space="preserve">=@par2_old AND </w:t>
            </w: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Информатика</w:t>
            </w:r>
            <w:r w:rsidRPr="00014B26">
              <w:rPr>
                <w:rFonts w:ascii="Cascadia Mono" w:hAnsi="Cascadia Mono"/>
                <w:sz w:val="20"/>
                <w:szCs w:val="20"/>
              </w:rPr>
              <w:t xml:space="preserve">=@par3_old AND </w:t>
            </w: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Иностранный</w:t>
            </w:r>
            <w:r w:rsidRPr="00014B26">
              <w:rPr>
                <w:rFonts w:ascii="Cascadia Mono" w:hAnsi="Cascadia Mono"/>
                <w:sz w:val="20"/>
                <w:szCs w:val="20"/>
              </w:rPr>
              <w:t xml:space="preserve">=@par4_old AND </w:t>
            </w:r>
            <w:r w:rsidRPr="00014B26">
              <w:rPr>
                <w:rFonts w:ascii="Cascadia Mono" w:hAnsi="Cascadia Mono"/>
                <w:sz w:val="20"/>
                <w:szCs w:val="20"/>
                <w:lang w:val="ru-RU"/>
              </w:rPr>
              <w:t>Пол</w:t>
            </w:r>
            <w:r w:rsidRPr="00014B26">
              <w:rPr>
                <w:rFonts w:ascii="Cascadia Mono" w:hAnsi="Cascadia Mono"/>
                <w:sz w:val="20"/>
                <w:szCs w:val="20"/>
              </w:rPr>
              <w:t>=@par5_old;</w:t>
            </w:r>
          </w:p>
        </w:tc>
      </w:tr>
    </w:tbl>
    <w:p w14:paraId="0E95CF69" w14:textId="77777777" w:rsidR="00C91BEB" w:rsidRDefault="00C91BEB" w:rsidP="00DC3904">
      <w:pPr>
        <w:rPr>
          <w:lang w:val="ru-RU"/>
        </w:rPr>
      </w:pPr>
    </w:p>
    <w:p w14:paraId="5F292974" w14:textId="44850D51" w:rsidR="00014B26" w:rsidRDefault="00014B26" w:rsidP="00DC3904">
      <w:pPr>
        <w:rPr>
          <w:lang w:val="ru-RU"/>
        </w:rPr>
      </w:pPr>
      <w:r>
        <w:rPr>
          <w:lang w:val="ru-RU"/>
        </w:rPr>
        <w:t>Определение действия добавления нового поля или изменение существующего происходит при помощи следующего метода:</w:t>
      </w:r>
    </w:p>
    <w:p w14:paraId="64055226" w14:textId="77777777" w:rsidR="00014B26" w:rsidRDefault="00014B26" w:rsidP="00DC3904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014B26" w14:paraId="08508327" w14:textId="77777777" w:rsidTr="00014B26">
        <w:tc>
          <w:tcPr>
            <w:tcW w:w="9962" w:type="dxa"/>
          </w:tcPr>
          <w:p w14:paraId="65FBCF67" w14:textId="52E5D55D" w:rsidR="00014B26" w:rsidRPr="00014B26" w:rsidRDefault="00014B26" w:rsidP="00DC3904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5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lang w:val="ru-RU"/>
              </w:rPr>
              <w:t>59</w:t>
            </w:r>
          </w:p>
        </w:tc>
      </w:tr>
      <w:tr w:rsidR="00014B26" w14:paraId="0B84E1C0" w14:textId="77777777" w:rsidTr="00014B26">
        <w:tc>
          <w:tcPr>
            <w:tcW w:w="9962" w:type="dxa"/>
          </w:tcPr>
          <w:p w14:paraId="63BC87F6" w14:textId="77777777" w:rsidR="00014B26" w:rsidRP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014B2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14B2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014B2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014B2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2B8C487" w14:textId="77777777" w:rsidR="00014B26" w:rsidRP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14B2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14B2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добавления в графическую таблицу пользователем новой строки.</w:t>
            </w:r>
          </w:p>
          <w:p w14:paraId="155858EB" w14:textId="77777777" w:rsidR="00014B26" w:rsidRP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014B26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014B2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proofErr w:type="spellStart"/>
            <w:r w:rsidRPr="00014B2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Просиходит</w:t>
            </w:r>
            <w:proofErr w:type="spellEnd"/>
            <w:r w:rsidRPr="00014B26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переход в режим добавления записей</w:t>
            </w:r>
          </w:p>
          <w:p w14:paraId="7957FC18" w14:textId="77777777" w:rsid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3F6F24EC" w14:textId="77777777" w:rsid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E8437C" w14:textId="77777777" w:rsid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dataGridView_UserAddedRow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A71A60A" w14:textId="77777777" w:rsid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4FBBE19" w14:textId="77777777" w:rsidR="00014B26" w:rsidRDefault="00014B26" w:rsidP="00014B26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263D8E7" w14:textId="58B8B792" w:rsidR="00014B26" w:rsidRDefault="00014B26" w:rsidP="00014B26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638613B" w14:textId="77777777" w:rsidR="00014B26" w:rsidRDefault="00014B26" w:rsidP="00DC3904">
      <w:pPr>
        <w:rPr>
          <w:lang w:val="ru-RU"/>
        </w:rPr>
      </w:pPr>
    </w:p>
    <w:p w14:paraId="7053E0A7" w14:textId="1A84F591" w:rsidR="00014B26" w:rsidRDefault="00014B26" w:rsidP="00DC3904">
      <w:pPr>
        <w:rPr>
          <w:lang w:val="ru-RU"/>
        </w:rPr>
      </w:pPr>
      <w:r>
        <w:rPr>
          <w:lang w:val="ru-RU"/>
        </w:rPr>
        <w:t>Он вызывается только тогда, когда пользователь начинает вводить данные в новую строчку графической таблицы. Как только пользователь создаёт новую строчку активируется режим добавления и отключается сразу же как только новая запись будет добавлена. Если последняя строчка графической таблицы – существующая метод не будет вызван, а значит и режим добавления не будет активирован.</w:t>
      </w:r>
    </w:p>
    <w:p w14:paraId="5AB4EB40" w14:textId="77777777" w:rsidR="00014B26" w:rsidRDefault="00014B26" w:rsidP="00DC3904">
      <w:pPr>
        <w:rPr>
          <w:lang w:val="ru-RU"/>
        </w:rPr>
      </w:pPr>
    </w:p>
    <w:p w14:paraId="56A2CA42" w14:textId="61F377D4" w:rsidR="00DC7B5D" w:rsidRDefault="00DC7B5D" w:rsidP="00DC3904">
      <w:pPr>
        <w:rPr>
          <w:lang w:val="ru-RU"/>
        </w:rPr>
      </w:pPr>
      <w:r>
        <w:rPr>
          <w:lang w:val="ru-RU"/>
        </w:rPr>
        <w:t>Вкладка «Запросы» состоит из трёх частей: бокового меню, текст запроса и результат запроса в виде таблицы (рис. 11).</w:t>
      </w:r>
    </w:p>
    <w:p w14:paraId="3E7ABA92" w14:textId="77777777" w:rsidR="00DC7B5D" w:rsidRDefault="00DC7B5D" w:rsidP="00DC3904">
      <w:pPr>
        <w:rPr>
          <w:lang w:val="ru-RU"/>
        </w:rPr>
      </w:pPr>
    </w:p>
    <w:p w14:paraId="75115EB9" w14:textId="77777777" w:rsidR="00DC7B5D" w:rsidRDefault="00DC7B5D" w:rsidP="00DC7B5D">
      <w:pPr>
        <w:keepNext/>
        <w:jc w:val="center"/>
      </w:pPr>
      <w:r w:rsidRPr="00DC7B5D">
        <w:rPr>
          <w:lang w:val="ru-RU"/>
        </w:rPr>
        <w:drawing>
          <wp:inline distT="0" distB="0" distL="0" distR="0" wp14:anchorId="7FF3664F" wp14:editId="675F8C9C">
            <wp:extent cx="5747429" cy="3454106"/>
            <wp:effectExtent l="0" t="0" r="5715" b="0"/>
            <wp:docPr id="634357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7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4481" cy="345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C3AAD" w14:textId="1AC3826F" w:rsidR="00014B26" w:rsidRDefault="00DC7B5D" w:rsidP="00DC7B5D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513A62">
        <w:rPr>
          <w:noProof/>
        </w:rPr>
        <w:t>11</w:t>
      </w:r>
      <w:r>
        <w:fldChar w:fldCharType="end"/>
      </w:r>
      <w:r>
        <w:rPr>
          <w:lang w:val="ru-RU"/>
        </w:rPr>
        <w:t>. Вкладка «Запросы»</w:t>
      </w:r>
    </w:p>
    <w:p w14:paraId="55CA06D5" w14:textId="11C82AF9" w:rsidR="00DC7B5D" w:rsidRDefault="00DC7B5D" w:rsidP="00DC7B5D">
      <w:pPr>
        <w:rPr>
          <w:lang w:val="ru-RU"/>
        </w:rPr>
      </w:pPr>
      <w:r>
        <w:rPr>
          <w:lang w:val="ru-RU"/>
        </w:rPr>
        <w:t xml:space="preserve">На боковом меню расположены кнопка выполнения запроса и список запросов. По нажатию на элементы списка правой кнопкой мыши в текстовое поле в правой верней части будет загружен текст запроса для его просмотра и редактирования. По нажатию на кнопку «Выполнить» текст из текстового поля будет передан на выполнение. По завершению обработки запроса в нижней части справа появится таблица с результатом выполнения запроса (если он есть). Пункт собственный запрос содержит пустой текст в отдельно хранящейся переменной, поэтому пользователь может ввести в этот запрос любой текст по собственному желанию, и он будет сохранён вплоть до завершения программы. Стоит отметить что запросы, внесённые заранее </w:t>
      </w:r>
      <w:r w:rsidR="00B0237F">
        <w:rPr>
          <w:lang w:val="ru-RU"/>
        </w:rPr>
        <w:t>в программу,</w:t>
      </w:r>
      <w:r>
        <w:rPr>
          <w:lang w:val="ru-RU"/>
        </w:rPr>
        <w:t xml:space="preserve"> не являются универсальными и требуют редактирования при работе с другими базами данных.</w:t>
      </w:r>
    </w:p>
    <w:p w14:paraId="0147469B" w14:textId="77777777" w:rsidR="00DC7B5D" w:rsidRDefault="00DC7B5D" w:rsidP="00DC7B5D">
      <w:pPr>
        <w:rPr>
          <w:lang w:val="ru-RU"/>
        </w:rPr>
      </w:pPr>
    </w:p>
    <w:p w14:paraId="2768AFEB" w14:textId="459B345C" w:rsidR="00DC7B5D" w:rsidRDefault="00DC7B5D" w:rsidP="00DC7B5D">
      <w:pPr>
        <w:rPr>
          <w:lang w:val="ru-RU"/>
        </w:rPr>
      </w:pPr>
      <w:r>
        <w:rPr>
          <w:lang w:val="ru-RU"/>
        </w:rPr>
        <w:t>Исполнение запроса происходит при помощи следующего метода:</w:t>
      </w:r>
    </w:p>
    <w:p w14:paraId="19816EEF" w14:textId="77777777" w:rsidR="00DC7B5D" w:rsidRDefault="00DC7B5D" w:rsidP="00DC7B5D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C7B5D" w14:paraId="5AB75FEC" w14:textId="77777777" w:rsidTr="00DC7B5D">
        <w:tc>
          <w:tcPr>
            <w:tcW w:w="9962" w:type="dxa"/>
          </w:tcPr>
          <w:p w14:paraId="54E4705C" w14:textId="4B8A7761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13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40</w:t>
            </w:r>
          </w:p>
        </w:tc>
      </w:tr>
      <w:tr w:rsidR="00DC7B5D" w14:paraId="441E9DC3" w14:textId="77777777" w:rsidTr="00DC7B5D">
        <w:tc>
          <w:tcPr>
            <w:tcW w:w="9962" w:type="dxa"/>
          </w:tcPr>
          <w:p w14:paraId="3DD33AF0" w14:textId="77777777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DC7B5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7B5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DC7B5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DC7B5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6B88E86B" w14:textId="77777777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DC7B5D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DC7B5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Событие, </w:t>
            </w:r>
            <w:proofErr w:type="spellStart"/>
            <w:r w:rsidRPr="00DC7B5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обрабаотывающее</w:t>
            </w:r>
            <w:proofErr w:type="spellEnd"/>
            <w:r w:rsidRPr="00DC7B5D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нажатие на кнопку "Выполнить" во вкладке "Запрос"</w:t>
            </w:r>
          </w:p>
          <w:p w14:paraId="7E494BE6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CF1C0A5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buttonExecute_Click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1787127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499BEA2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5933220B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19ADEDFE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08FF5A0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DCED87C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353F353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6AA8EBF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dataGridViewQuery.DataSource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832F5D3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60D8195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Отключение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столбцов</w:t>
            </w:r>
            <w:proofErr w:type="spellEnd"/>
          </w:p>
          <w:p w14:paraId="2F311A7B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9D1A300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4A66E0F6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.SortMode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DataGridViewColumnSortMode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.NotSortable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D10C6A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59D6308C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911563C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925FA6F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Выполнен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запрос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treeViewQueries.SelectedNode.Text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1056ED5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0879BA9F" w14:textId="77777777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System.Data.OleDb.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OleDbException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0F9260D" w14:textId="77777777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</w:p>
          <w:p w14:paraId="313594B8" w14:textId="77777777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DC7B5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$"Произошла ошибка выполнения запроса:</w:t>
            </w:r>
            <w:r w:rsidRPr="00DC7B5D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n</w:t>
            </w:r>
            <w:r w:rsidRPr="00DC7B5D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r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DC7B5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6F972212" w14:textId="77777777" w:rsidR="00DC7B5D" w:rsidRP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DC7B5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выполнения запроса 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treeViewQueries</w:t>
            </w:r>
            <w:proofErr w:type="spellEnd"/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SelectedNode</w:t>
            </w:r>
            <w:proofErr w:type="spellEnd"/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DC7B5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: 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DC7B5D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506950AC" w14:textId="6DA5EE51" w:rsidR="00DC7B5D" w:rsidRDefault="00DC7B5D" w:rsidP="00DC7B5D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C7B5D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35DB9637" w14:textId="7348AF59" w:rsidR="00DC7B5D" w:rsidRDefault="00DC7B5D" w:rsidP="00DC7B5D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035E702" w14:textId="77777777" w:rsidR="00DC7B5D" w:rsidRDefault="00DC7B5D" w:rsidP="00DC7B5D">
      <w:pPr>
        <w:rPr>
          <w:lang w:val="ru-RU"/>
        </w:rPr>
      </w:pPr>
    </w:p>
    <w:p w14:paraId="5838AC13" w14:textId="2CF5ADD7" w:rsidR="00DC7B5D" w:rsidRDefault="00DC7B5D" w:rsidP="00DC7B5D">
      <w:pPr>
        <w:rPr>
          <w:lang w:val="ru-RU"/>
        </w:rPr>
      </w:pPr>
      <w:r>
        <w:rPr>
          <w:lang w:val="ru-RU"/>
        </w:rPr>
        <w:t>Ниже представлены все текста запросов:</w:t>
      </w:r>
    </w:p>
    <w:p w14:paraId="7BF48B9B" w14:textId="77777777" w:rsidR="00DC7B5D" w:rsidRDefault="00DC7B5D" w:rsidP="00DC7B5D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DC7B5D" w14:paraId="6C678A50" w14:textId="77777777" w:rsidTr="00DC7B5D">
        <w:tc>
          <w:tcPr>
            <w:tcW w:w="9962" w:type="dxa"/>
          </w:tcPr>
          <w:p w14:paraId="402F29E8" w14:textId="18F24EA8" w:rsidR="00DC7B5D" w:rsidRPr="00127AB0" w:rsidRDefault="00127AB0" w:rsidP="00DC7B5D">
            <w:pPr>
              <w:ind w:firstLine="0"/>
              <w:rPr>
                <w:rFonts w:ascii="Cascadia Mono" w:hAnsi="Cascadia Mono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Cascadia Mono" w:hAnsi="Cascadia Mono"/>
                <w:sz w:val="20"/>
                <w:szCs w:val="20"/>
                <w:lang w:val="ru-RU"/>
              </w:rPr>
              <w:t>ФамилияДата</w:t>
            </w:r>
            <w:proofErr w:type="spellEnd"/>
          </w:p>
        </w:tc>
      </w:tr>
      <w:tr w:rsidR="00127AB0" w14:paraId="7297C0E6" w14:textId="77777777" w:rsidTr="00DC7B5D">
        <w:tc>
          <w:tcPr>
            <w:tcW w:w="9962" w:type="dxa"/>
          </w:tcPr>
          <w:p w14:paraId="32461F05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SELECT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Фамилия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,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FROM student1</w:t>
            </w:r>
          </w:p>
          <w:p w14:paraId="4720C50E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UNION</w:t>
            </w:r>
          </w:p>
          <w:p w14:paraId="534E0161" w14:textId="4F347371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SELECT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Фамилия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,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ДатаРождения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FROM student2;</w:t>
            </w:r>
          </w:p>
        </w:tc>
      </w:tr>
      <w:tr w:rsidR="00127AB0" w14:paraId="0A65239A" w14:textId="77777777" w:rsidTr="00DC7B5D">
        <w:tc>
          <w:tcPr>
            <w:tcW w:w="9962" w:type="dxa"/>
          </w:tcPr>
          <w:p w14:paraId="20C3962E" w14:textId="0402C746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Cascadia Mono" w:hAnsi="Cascadia Mono"/>
                <w:sz w:val="20"/>
                <w:szCs w:val="20"/>
                <w:lang w:val="ru-RU"/>
              </w:rPr>
              <w:t>ОтличникиМатематика</w:t>
            </w:r>
            <w:proofErr w:type="spellEnd"/>
          </w:p>
        </w:tc>
      </w:tr>
      <w:tr w:rsidR="00127AB0" w:rsidRPr="00127AB0" w14:paraId="5B683ED5" w14:textId="77777777" w:rsidTr="00DC7B5D">
        <w:tc>
          <w:tcPr>
            <w:tcW w:w="9962" w:type="dxa"/>
          </w:tcPr>
          <w:p w14:paraId="7BC6A6EE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>SELECT * FROM (</w:t>
            </w:r>
          </w:p>
          <w:p w14:paraId="0EFEE051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student1</w:t>
            </w:r>
          </w:p>
          <w:p w14:paraId="62F02D9C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UNION</w:t>
            </w:r>
          </w:p>
          <w:p w14:paraId="33129DA1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student2</w:t>
            </w:r>
          </w:p>
          <w:p w14:paraId="39A072FE" w14:textId="6C35E8CD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) WHERE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Математика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= 5;</w:t>
            </w:r>
          </w:p>
        </w:tc>
      </w:tr>
      <w:tr w:rsidR="00127AB0" w14:paraId="282B8E95" w14:textId="77777777" w:rsidTr="00DC7B5D">
        <w:tc>
          <w:tcPr>
            <w:tcW w:w="9962" w:type="dxa"/>
          </w:tcPr>
          <w:p w14:paraId="1D5D87B3" w14:textId="66BCC68A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  <w:lang w:val="ru-RU"/>
              </w:rPr>
            </w:pPr>
            <w:r>
              <w:rPr>
                <w:rFonts w:ascii="Cascadia Mono" w:hAnsi="Cascadia Mono"/>
                <w:sz w:val="20"/>
                <w:szCs w:val="20"/>
                <w:lang w:val="ru-RU"/>
              </w:rPr>
              <w:t>Отличники</w:t>
            </w:r>
          </w:p>
        </w:tc>
      </w:tr>
      <w:tr w:rsidR="00127AB0" w:rsidRPr="00127AB0" w14:paraId="2166A337" w14:textId="77777777" w:rsidTr="00DC7B5D">
        <w:tc>
          <w:tcPr>
            <w:tcW w:w="9962" w:type="dxa"/>
          </w:tcPr>
          <w:p w14:paraId="46FE1028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>SELECT * FROM (</w:t>
            </w:r>
          </w:p>
          <w:p w14:paraId="1BBEB988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student1</w:t>
            </w:r>
          </w:p>
          <w:p w14:paraId="7EE05890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UNION</w:t>
            </w:r>
          </w:p>
          <w:p w14:paraId="7FB29B6C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student2</w:t>
            </w:r>
          </w:p>
          <w:p w14:paraId="51FAE66C" w14:textId="02017C0B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) WHERE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Математика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= 5 AND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Информатика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= 5 AND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Иностранный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 xml:space="preserve"> = 5;</w:t>
            </w:r>
          </w:p>
        </w:tc>
      </w:tr>
      <w:tr w:rsidR="00127AB0" w14:paraId="07D54F7E" w14:textId="77777777" w:rsidTr="00DC7B5D">
        <w:tc>
          <w:tcPr>
            <w:tcW w:w="9962" w:type="dxa"/>
          </w:tcPr>
          <w:p w14:paraId="63C14086" w14:textId="0509A431" w:rsidR="00127AB0" w:rsidRPr="004521FB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>
              <w:rPr>
                <w:rFonts w:ascii="Cascadia Mono" w:hAnsi="Cascadia Mono"/>
                <w:sz w:val="20"/>
                <w:szCs w:val="20"/>
                <w:lang w:val="ru-RU"/>
              </w:rPr>
              <w:t>Старше 20-ти</w:t>
            </w:r>
          </w:p>
        </w:tc>
      </w:tr>
      <w:tr w:rsidR="00127AB0" w:rsidRPr="00127AB0" w14:paraId="6CDA234C" w14:textId="77777777" w:rsidTr="00DC7B5D">
        <w:tc>
          <w:tcPr>
            <w:tcW w:w="9962" w:type="dxa"/>
          </w:tcPr>
          <w:p w14:paraId="7B152911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>SELECT * FROM (</w:t>
            </w:r>
          </w:p>
          <w:p w14:paraId="75D577AB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student1</w:t>
            </w:r>
          </w:p>
          <w:p w14:paraId="195CDD20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UNION</w:t>
            </w:r>
          </w:p>
          <w:p w14:paraId="1A9BCDCC" w14:textId="77777777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    SELECT * FROM student2</w:t>
            </w:r>
          </w:p>
          <w:p w14:paraId="497A1DE8" w14:textId="6632D549" w:rsidR="00127AB0" w:rsidRPr="00127AB0" w:rsidRDefault="00127AB0" w:rsidP="00127AB0">
            <w:pPr>
              <w:ind w:firstLine="0"/>
              <w:rPr>
                <w:rFonts w:ascii="Cascadia Mono" w:hAnsi="Cascadia Mono"/>
                <w:sz w:val="20"/>
                <w:szCs w:val="20"/>
              </w:rPr>
            </w:pPr>
            <w:r w:rsidRPr="00127AB0">
              <w:rPr>
                <w:rFonts w:ascii="Cascadia Mono" w:hAnsi="Cascadia Mono"/>
                <w:sz w:val="20"/>
                <w:szCs w:val="20"/>
              </w:rPr>
              <w:t xml:space="preserve">) WHERE 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DateDiff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>(""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yyyy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>"",</w:t>
            </w:r>
            <w:proofErr w:type="spellStart"/>
            <w:r w:rsidRPr="00127AB0">
              <w:rPr>
                <w:rFonts w:ascii="Cascadia Mono" w:hAnsi="Cascadia Mono"/>
                <w:sz w:val="20"/>
                <w:szCs w:val="20"/>
              </w:rPr>
              <w:t>ДатаРождения,Date</w:t>
            </w:r>
            <w:proofErr w:type="spellEnd"/>
            <w:r w:rsidRPr="00127AB0">
              <w:rPr>
                <w:rFonts w:ascii="Cascadia Mono" w:hAnsi="Cascadia Mono"/>
                <w:sz w:val="20"/>
                <w:szCs w:val="20"/>
              </w:rPr>
              <w:t>()) &gt;= 20;</w:t>
            </w:r>
          </w:p>
        </w:tc>
      </w:tr>
    </w:tbl>
    <w:p w14:paraId="66D1AFD7" w14:textId="77777777" w:rsidR="00DC7B5D" w:rsidRDefault="00DC7B5D" w:rsidP="00DC7B5D"/>
    <w:p w14:paraId="00EDA5A6" w14:textId="5813E6B7" w:rsidR="004521FB" w:rsidRDefault="00513A62" w:rsidP="00DC7B5D">
      <w:pPr>
        <w:rPr>
          <w:lang w:val="ru-RU"/>
        </w:rPr>
      </w:pPr>
      <w:r>
        <w:rPr>
          <w:lang w:val="ru-RU"/>
        </w:rPr>
        <w:t xml:space="preserve">Во вкладке «История» находится текстовый журнал действий, </w:t>
      </w:r>
      <w:proofErr w:type="spellStart"/>
      <w:r>
        <w:rPr>
          <w:lang w:val="ru-RU"/>
        </w:rPr>
        <w:t>выполенных</w:t>
      </w:r>
      <w:proofErr w:type="spellEnd"/>
      <w:r>
        <w:rPr>
          <w:lang w:val="ru-RU"/>
        </w:rPr>
        <w:t xml:space="preserve"> в программе (рис. 12).</w:t>
      </w:r>
    </w:p>
    <w:p w14:paraId="4B08DCD4" w14:textId="77777777" w:rsidR="00513A62" w:rsidRDefault="00513A62" w:rsidP="00DC7B5D">
      <w:pPr>
        <w:rPr>
          <w:lang w:val="ru-RU"/>
        </w:rPr>
      </w:pPr>
    </w:p>
    <w:p w14:paraId="38E22FEF" w14:textId="77777777" w:rsidR="00513A62" w:rsidRDefault="00513A62" w:rsidP="00513A62">
      <w:pPr>
        <w:keepNext/>
        <w:jc w:val="center"/>
      </w:pPr>
      <w:r w:rsidRPr="00513A62">
        <w:rPr>
          <w:lang w:val="ru-RU"/>
        </w:rPr>
        <w:drawing>
          <wp:inline distT="0" distB="0" distL="0" distR="0" wp14:anchorId="19468138" wp14:editId="70803C3C">
            <wp:extent cx="5928183" cy="3562736"/>
            <wp:effectExtent l="0" t="0" r="0" b="0"/>
            <wp:docPr id="788283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3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014" cy="35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C96D" w14:textId="527C4891" w:rsidR="00513A62" w:rsidRDefault="00513A62" w:rsidP="00513A62">
      <w:pPr>
        <w:pStyle w:val="af0"/>
        <w:rPr>
          <w:lang w:val="ru-RU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rPr>
          <w:lang w:val="ru-RU"/>
        </w:rPr>
        <w:t>. Вкладка «История»</w:t>
      </w:r>
    </w:p>
    <w:p w14:paraId="675AEAA3" w14:textId="40E9D03D" w:rsidR="00513A62" w:rsidRDefault="00513A62" w:rsidP="00513A62">
      <w:pPr>
        <w:rPr>
          <w:lang w:val="ru-RU"/>
        </w:rPr>
      </w:pPr>
      <w:r>
        <w:rPr>
          <w:lang w:val="ru-RU"/>
        </w:rPr>
        <w:t>Каждая строка истории имеет время его появления и сообщение.</w:t>
      </w:r>
    </w:p>
    <w:p w14:paraId="7BE5478A" w14:textId="77777777" w:rsidR="00513A62" w:rsidRDefault="00513A62" w:rsidP="00513A62">
      <w:pPr>
        <w:rPr>
          <w:lang w:val="ru-RU"/>
        </w:rPr>
      </w:pPr>
    </w:p>
    <w:p w14:paraId="7AEA51F3" w14:textId="71D5DE64" w:rsidR="00513A62" w:rsidRDefault="00513A62" w:rsidP="00513A62">
      <w:pPr>
        <w:rPr>
          <w:lang w:val="ru-RU"/>
        </w:rPr>
      </w:pPr>
      <w:r>
        <w:rPr>
          <w:lang w:val="ru-RU"/>
        </w:rPr>
        <w:t>Формирование текста журнала действий в программе реализовано простым вызовом метода с передачей ему сообщения, которое будет отображено в строке журнала:</w:t>
      </w:r>
    </w:p>
    <w:p w14:paraId="02D5B51F" w14:textId="77777777" w:rsidR="00513A62" w:rsidRDefault="00513A62" w:rsidP="00513A62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13A62" w14:paraId="04C387F3" w14:textId="77777777" w:rsidTr="00513A62">
        <w:tc>
          <w:tcPr>
            <w:tcW w:w="9962" w:type="dxa"/>
          </w:tcPr>
          <w:p w14:paraId="4B61DF62" w14:textId="0125E722" w:rsidR="00513A62" w:rsidRDefault="00513A62" w:rsidP="00513A62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 #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13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-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  <w:lang w:val="ru-RU"/>
              </w:rPr>
              <w:t>40</w:t>
            </w:r>
          </w:p>
        </w:tc>
      </w:tr>
      <w:tr w:rsidR="00513A62" w14:paraId="16DB6D29" w14:textId="77777777" w:rsidTr="00513A62">
        <w:tc>
          <w:tcPr>
            <w:tcW w:w="9962" w:type="dxa"/>
          </w:tcPr>
          <w:p w14:paraId="3698C9D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E837AF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Добавление новой записи в историю событий</w:t>
            </w:r>
          </w:p>
          <w:p w14:paraId="351060D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0600A8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"&gt;&lt;/param&gt;</w:t>
            </w:r>
          </w:p>
          <w:p w14:paraId="0F80782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E8EDA0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94EC7D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textBoxHistory.Text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DateTime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.Now.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ToLongTimeString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\r\n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C43247B" w14:textId="3E55244D" w:rsidR="00513A62" w:rsidRDefault="00513A62" w:rsidP="00513A62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0E655FAD" w14:textId="77777777" w:rsidR="00513A62" w:rsidRDefault="00513A62" w:rsidP="00513A62">
      <w:pPr>
        <w:rPr>
          <w:lang w:val="ru-RU"/>
        </w:rPr>
      </w:pPr>
    </w:p>
    <w:p w14:paraId="27538A5C" w14:textId="58353836" w:rsidR="00513A62" w:rsidRDefault="00513A62" w:rsidP="00513A62">
      <w:pPr>
        <w:rPr>
          <w:lang w:val="ru-RU"/>
        </w:rPr>
      </w:pPr>
      <w:r>
        <w:rPr>
          <w:lang w:val="ru-RU"/>
        </w:rPr>
        <w:t>Полный текст программы:</w:t>
      </w:r>
    </w:p>
    <w:p w14:paraId="6586524C" w14:textId="77777777" w:rsidR="00513A62" w:rsidRDefault="00513A62" w:rsidP="00513A62">
      <w:pPr>
        <w:rPr>
          <w:lang w:val="ru-RU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13A62" w14:paraId="39BEA266" w14:textId="77777777" w:rsidTr="00513A62">
        <w:tc>
          <w:tcPr>
            <w:tcW w:w="9962" w:type="dxa"/>
          </w:tcPr>
          <w:p w14:paraId="76DDE59D" w14:textId="2A121AB3" w:rsidR="00513A62" w:rsidRPr="00513A62" w:rsidRDefault="00513A62" w:rsidP="00513A62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Form1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</w:t>
            </w:r>
          </w:p>
        </w:tc>
      </w:tr>
      <w:tr w:rsidR="00513A62" w14:paraId="0FEF1A94" w14:textId="77777777" w:rsidTr="00513A62">
        <w:tc>
          <w:tcPr>
            <w:tcW w:w="9962" w:type="dxa"/>
          </w:tcPr>
          <w:p w14:paraId="085CD97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System;</w:t>
            </w:r>
          </w:p>
          <w:p w14:paraId="6D0F428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D7754D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System.Data.OleDb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5FFD6E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System.Windows.Forms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E58CA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B50D55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DataBaseApp</w:t>
            </w:r>
            <w:proofErr w:type="spellEnd"/>
          </w:p>
          <w:p w14:paraId="4715C7D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29A1784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: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Form</w:t>
            </w:r>
          </w:p>
          <w:p w14:paraId="328EF89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31E4257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87EAAF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E72747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E9E64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0334C3E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1A4B798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InitializeComponent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C816A3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6BD47F5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52272C9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3E7596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Добавление новой записи в историю событий</w:t>
            </w:r>
          </w:p>
          <w:p w14:paraId="1D5E950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086D1C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"&gt;&lt;/param&gt;</w:t>
            </w:r>
          </w:p>
          <w:p w14:paraId="5F2AA2A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1AE8E9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20A16AB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textBoxHistory.Text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$"[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DateTime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.Now.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ToLongTimeString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]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\r\n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B86930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24C2F05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658A5AF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7D0CC7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Диалог подтверждения действия</w:t>
            </w:r>
          </w:p>
          <w:p w14:paraId="70419C9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020599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Название выполняемого действия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41ACE7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&lt;returns&gt;&lt;/returns&gt;</w:t>
            </w:r>
          </w:p>
          <w:p w14:paraId="636EF9A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confirm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36B65E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A308B7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Show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уверены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?"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actionName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MessageBoxButtons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.YesNo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MessageBoxIcon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.Question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363DB9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DialogResult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.Yes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8EC8EB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62AFDF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5C874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ABF67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6BFCBF6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Show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MessageBoxButtons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.OK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MessageBoxIcon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.Error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A473C7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79E772A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3F2741B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6010246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возвращающий таблицу, полученную курсором при помощи запроса</w:t>
            </w:r>
          </w:p>
          <w:p w14:paraId="66515BF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A42A0D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Курсор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чтения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4921778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Таблица с данными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3F44A7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DD8B24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2D3D51B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474012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15C960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7F3424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A41CA0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08F01F2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7EE8B06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FC43BF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.Columns.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GetFieldType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663CE61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}</w:t>
            </w:r>
          </w:p>
          <w:p w14:paraId="4952FFA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0259B1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Read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())</w:t>
            </w:r>
          </w:p>
          <w:p w14:paraId="0DBB35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61EFAF1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[]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];</w:t>
            </w:r>
          </w:p>
          <w:p w14:paraId="431D882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EFD4F3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36D4749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0F8920D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];</w:t>
            </w:r>
          </w:p>
          <w:p w14:paraId="1ABCBD9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55C2A85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C0106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0E43201C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}</w:t>
            </w:r>
          </w:p>
          <w:p w14:paraId="403384F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1381242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source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;</w:t>
            </w:r>
          </w:p>
          <w:p w14:paraId="5C54513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29BBB60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2142A2E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4703D8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Обновление данных в графической таблице</w:t>
            </w:r>
          </w:p>
          <w:p w14:paraId="30F5341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49DB49B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в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7CA7CDA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updateGUI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4C88F67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D638CF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F22DA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71FC8F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6DD23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15269F6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05BE5CA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"SELECT * FROM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F566E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78BB6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 </w:t>
            </w:r>
          </w:p>
          <w:p w14:paraId="71B9329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 }</w:t>
            </w:r>
          </w:p>
          <w:p w14:paraId="68D7514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75508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&amp;&amp; 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39A09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1D1D9D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выпадающего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</w:p>
          <w:p w14:paraId="5A9E7D3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.FieldCount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0D36BA1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078CE72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38CC03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comboBoxSort.Items.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9B72A9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}</w:t>
            </w:r>
          </w:p>
          <w:p w14:paraId="52EAB60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1571BF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5D7B2C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EF19DE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Отключение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столбцов</w:t>
            </w:r>
            <w:proofErr w:type="spellEnd"/>
          </w:p>
          <w:p w14:paraId="2642C60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AB4266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1C3317A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.SortMode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DataGridViewColumnSortMode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.NotSortable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F1F961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}</w:t>
            </w:r>
          </w:p>
          <w:p w14:paraId="29CDFF8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ED155D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1FD69A2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06E4B8D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$"Обновлено отображение данных для таблицы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0F93CE7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5D8D251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AD4289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Очистка данных в графических элементах программы</w:t>
            </w:r>
          </w:p>
          <w:p w14:paraId="0826D94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56AC5F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7C38BB7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277D9DC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91B90D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18FAFD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1059A5F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A41E7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comboBoxSort.Items.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D65835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2A6CE72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EED1D6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598F09B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Обработчик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нажатия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кнопку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выбора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файла</w:t>
            </w:r>
            <w:proofErr w:type="spellEnd"/>
          </w:p>
          <w:p w14:paraId="5F75460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310CD82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buttonChoose_Click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4CE41C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07BEBD8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(openFileDialog1.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ShowDialog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() ==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DialogResult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.OK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B78862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19C072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textBoxFileName.Text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openFileDialog1.FileName;</w:t>
            </w:r>
          </w:p>
          <w:p w14:paraId="06FFC42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buttonOpen.Enabled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D15358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B2832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Выбран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textBoxFileName.Text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85F7C70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1235B0C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30CB7ED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09CDA89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31C9825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открытия соединения</w:t>
            </w:r>
          </w:p>
          <w:p w14:paraId="1A9958F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07F7832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buttonOpen_Click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D70481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17896B2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textBoxFileName.Text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!=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DE15D4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19C3AAD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database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textBoxFileName.Text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27E736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81DA96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"Открыто соединение с файлом базы"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34F7D73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230835D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списка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</w:t>
            </w:r>
            <w:proofErr w:type="spellEnd"/>
          </w:p>
          <w:p w14:paraId="0D056EC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GetTableList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478096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2C0CD1D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treeViewTables.Nodes.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][2].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());</w:t>
            </w:r>
          </w:p>
          <w:p w14:paraId="02D9F0E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DFBADA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Получен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список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таблиц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42A4E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6BE429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buttonClose.Enabled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0C4AB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buttonDelete.Enabled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E9AC4A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buttonSort.Enabled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2778F7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C79CA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buttonExecute.Enabled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7D2678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6DDA4EE0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6B10E75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02884AD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1AB667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закрыти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подключения</w:t>
            </w:r>
          </w:p>
          <w:p w14:paraId="678750C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4D31E55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buttonClose_Click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E3708C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059790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database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38542E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A659D9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75CAB9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treeViewTables.Nodes.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Clear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92F76A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buttonClose.Enabled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CE6CFD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buttonDelete.Enabled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DC10EC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buttonSort.Enabled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61AD2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83DAE5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buttonExecute.Enabled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55A6A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DE7423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Закрыто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соединение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с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файлом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базы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BE400E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1502D43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2893197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E44D6E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сортировки</w:t>
            </w:r>
          </w:p>
          <w:p w14:paraId="21F437C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310B9B9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buttonSort_Click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55BC2D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4C4EC90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5824B3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OrderBy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comboBoxSort.SelectedItem.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());</w:t>
            </w:r>
          </w:p>
          <w:p w14:paraId="728B34C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745C9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810931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E71CA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$"Записи в таблице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 отсортированы по полю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comboBoxSort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SelectedItem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43437AA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0EC52AC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3D07643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F9C943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нажатия на кнопку удаления</w:t>
            </w:r>
          </w:p>
          <w:p w14:paraId="14EE834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D2E31D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buttonDelete</w:t>
            </w:r>
            <w:proofErr w:type="spellEnd"/>
            <w:r w:rsidRPr="00513A62"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  <w:lang w:val="ru-RU"/>
              </w:rPr>
              <w:t>_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Click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</w:t>
            </w:r>
          </w:p>
          <w:p w14:paraId="103A43FF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{</w:t>
            </w:r>
          </w:p>
          <w:p w14:paraId="264F470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(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confirm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"Удаление записи(ей)"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))</w:t>
            </w:r>
          </w:p>
          <w:p w14:paraId="4A64DCF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1A7EC30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0BE93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dataGridView.SelectedRows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FFD988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7ED12E7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DeleteRow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9F0404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запись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0DED4B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0F9319B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updateGUI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194D716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}</w:t>
            </w:r>
          </w:p>
          <w:p w14:paraId="4B03FE3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733C6B9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6FF8FB2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3DC85CC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Событие,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обрабаотывающее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нажатие на кнопку "Выполнить" во вкладке "Запрос"</w:t>
            </w:r>
          </w:p>
          <w:p w14:paraId="4A9C85D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71C6E4B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buttonExecute_Click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640297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1684ED3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048C349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11CB2D4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949FC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2C2B53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(!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.IsClosed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2ADE41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5414A86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dataGridViewQuery.DataSource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getTableFromDbReader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78DC4B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4C0BB5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Отключение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сортировки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для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столбцов</w:t>
            </w:r>
            <w:proofErr w:type="spellEnd"/>
          </w:p>
          <w:p w14:paraId="00E07D3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foreach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dataGridView.Columns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F302A5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35D59F3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column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.SortMode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DataGridViewColumnSortMode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.NotSortable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F49716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1F9011E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750C699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}</w:t>
            </w:r>
          </w:p>
          <w:p w14:paraId="783BC46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Выполнен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запрос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treeViewQueries.SelectedNode.Text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EAC20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7422E80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System.Data.OleDb.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OleDbException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A2B373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</w:p>
          <w:p w14:paraId="66F141E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$"Произошла ошибка выполнения запроса:</w:t>
            </w:r>
            <w:r w:rsidRPr="00513A62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n</w:t>
            </w:r>
            <w:r w:rsidRPr="00513A62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507ABC9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выполнения запроса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treeViewQueries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SelectedNode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: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0FA2067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};</w:t>
            </w:r>
          </w:p>
          <w:p w14:paraId="55DE9E4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586AF99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1AF5C9A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6245130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выбора таблицы из списка</w:t>
            </w:r>
          </w:p>
          <w:p w14:paraId="0EF8092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C84D3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treeViewTables_AfterSelect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TreeViewEventArgs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EA23D9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6120D05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updateGUI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2E4C25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5CFF5FD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C0B85D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711AED7C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добавления в графическую таблицу пользователем новой строки.</w:t>
            </w:r>
          </w:p>
          <w:p w14:paraId="3115A07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Просиходит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переход в режим добавления записей</w:t>
            </w:r>
          </w:p>
          <w:p w14:paraId="25B9B6C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60A6611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9E8676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dataGridView_UserAddedRow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13D4D54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</w:p>
          <w:p w14:paraId="670606D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;</w:t>
            </w:r>
          </w:p>
          <w:p w14:paraId="6D4132F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794DAEF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343DDCDF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44F383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Обработчик события выхода из строки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графиеской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таблицы, содержащей запись. </w:t>
            </w:r>
          </w:p>
          <w:p w14:paraId="2E2BA03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Если был включен режим добавления записей - запись с которой был произведён будет </w:t>
            </w:r>
          </w:p>
          <w:p w14:paraId="5AAD635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записана в базу, если режим добавления не включен, но значения были </w:t>
            </w:r>
          </w:p>
          <w:p w14:paraId="48C833B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изменены вызывается редактирование записи</w:t>
            </w:r>
          </w:p>
          <w:p w14:paraId="437558D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7DDE3A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dataGridView_RowLeave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DataGridViewCellEventArgs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6737CA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782A7C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treeViewTables.SelectedNode.Text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A6A65B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ECCE5C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659834B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1B2B7BD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6E3AD0C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61675A4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addRowMode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4FFFBE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новая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запись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)"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B6F0AF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}</w:t>
            </w:r>
          </w:p>
          <w:p w14:paraId="6E051F0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583C29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3ACC97C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Произошла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ошибка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добавления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записи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\n\r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.Message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5E7C2B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добавления записи: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37252E3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86A97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1C48807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dataGridView.IsCurrentRowDirty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47521C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C9ECE1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335595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{</w:t>
            </w:r>
          </w:p>
          <w:p w14:paraId="754FC30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EditRow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dataGridView.Rows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.RowIndex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]);</w:t>
            </w:r>
          </w:p>
          <w:p w14:paraId="0FFB121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$"Изменена запись с номером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2DF17E6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}</w:t>
            </w:r>
          </w:p>
          <w:p w14:paraId="248A256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</w:t>
            </w:r>
          </w:p>
          <w:p w14:paraId="62C9DC4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{</w:t>
            </w:r>
          </w:p>
          <w:p w14:paraId="75144CE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error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:</w:t>
            </w:r>
            <w:r w:rsidRPr="00513A62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n</w:t>
            </w:r>
            <w:r w:rsidRPr="00513A62"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  <w:lang w:val="ru-RU"/>
              </w:rPr>
              <w:t>\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26D84F0F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(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$"Произошла ошибка изменения записи с номером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 xml:space="preserve">: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err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.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Message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  <w:r w:rsidRPr="00513A6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ru-RU"/>
              </w:rPr>
              <w:t>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);</w:t>
            </w:r>
          </w:p>
          <w:p w14:paraId="535DAB0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    }</w:t>
            </w:r>
          </w:p>
          <w:p w14:paraId="4B76BDF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    }</w:t>
            </w:r>
          </w:p>
          <w:p w14:paraId="2562ED86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5F3EEF0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0C64554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028630F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обрабатывающий выбор из списка запросов</w:t>
            </w:r>
          </w:p>
          <w:p w14:paraId="286CD6E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Пользовательский запрос сохраняется и восстанавливается при переключении</w:t>
            </w:r>
          </w:p>
          <w:p w14:paraId="727CDB9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3B022F1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customQuery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DD648F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custom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0BA3F5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treeViewQueries_AfterSelect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TreeViewEventArgs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1CC00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DFEA03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(custom)</w:t>
            </w:r>
          </w:p>
          <w:p w14:paraId="0C54FF4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3D2489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customQuery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36D39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custom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3603DC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5E2F6AD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2288A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switch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treeViewQueries.SelectedNode.Name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3E0701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4439EA6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NodeStudents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7CE1E0B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00766C8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Queries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SurnameDate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A2F2D2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EE4C38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092F0A5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CAC40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NodeGoodOnesMath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272DEF5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28431E3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Queries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GoodOnesMath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1EA0BE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AD6748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10423FC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896A1F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NodeGoodOnes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25D082A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4B313F8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Queries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GoodOnes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B5EBF0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CD2ACE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7941144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0B4D91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NodeOldOnes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44FA133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48BFEB1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Queries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OldOnes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5AB91F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0BE08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3CB0E06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</w:p>
          <w:p w14:paraId="689C941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NodeCustom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:</w:t>
            </w:r>
          </w:p>
          <w:p w14:paraId="59EA590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{</w:t>
            </w:r>
          </w:p>
          <w:p w14:paraId="0E66222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textBoxScript.Text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customQuery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F383BD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custom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5D21A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EE1602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    }</w:t>
            </w:r>
          </w:p>
          <w:p w14:paraId="1733B45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359AD34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FA780C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803A7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2F384B3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Обработчик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события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загрузки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программы</w:t>
            </w:r>
            <w:proofErr w:type="spellEnd"/>
          </w:p>
          <w:p w14:paraId="1DA9575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048780F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Form1_Load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sender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D6B429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6E6AA4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history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Программа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загружена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1EE5D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5E65568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6168E391" w14:textId="3F6FA411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  <w:tr w:rsidR="00513A62" w14:paraId="14CA2F8A" w14:textId="77777777" w:rsidTr="00513A62">
        <w:tc>
          <w:tcPr>
            <w:tcW w:w="9962" w:type="dxa"/>
          </w:tcPr>
          <w:p w14:paraId="62DB5EA1" w14:textId="6F6CA4B3" w:rsidR="00513A62" w:rsidRPr="00513A62" w:rsidRDefault="00513A62" w:rsidP="00513A62">
            <w:pPr>
              <w:ind w:firstLine="0"/>
              <w:rPr>
                <w:lang w:val="ru-RU"/>
              </w:rPr>
            </w:pPr>
            <w:r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Database</w:t>
            </w:r>
            <w:r w:rsidRPr="00930DCB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.cs</w:t>
            </w:r>
          </w:p>
        </w:tc>
      </w:tr>
      <w:tr w:rsidR="00513A62" w14:paraId="16E7EAA2" w14:textId="77777777" w:rsidTr="00513A62">
        <w:tc>
          <w:tcPr>
            <w:tcW w:w="9962" w:type="dxa"/>
          </w:tcPr>
          <w:p w14:paraId="2EC3CD0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System;</w:t>
            </w:r>
          </w:p>
          <w:p w14:paraId="289E3A0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924CAE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System.Data.OleDb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388C7C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64D82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System.Windows.Forms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C67A9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D599B7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DataBaseApp</w:t>
            </w:r>
            <w:proofErr w:type="spellEnd"/>
          </w:p>
          <w:p w14:paraId="71AE0F7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3D93AC4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internal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</w:p>
          <w:p w14:paraId="6545299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29593AC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dbConnection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F2FE11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ADB2D8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556EB61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Конструктор, открывающий новое подключение к базе данных</w:t>
            </w:r>
          </w:p>
          <w:p w14:paraId="134D4C1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176D6BE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Имя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файла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5BD1F47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09CF1E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FF9990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(dbConnection ==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||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dbConnection?.State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ConnectionState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.Closed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570F83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9EF18D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Установка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соединения</w:t>
            </w:r>
            <w:proofErr w:type="spellEnd"/>
          </w:p>
          <w:p w14:paraId="2497E4A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"Provider=Microsoft.ACE.OLEDB.12.0;Data Source="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dataBaseFile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2C265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dbConnection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connection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2C70C7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dbConnection.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Open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93590F0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2706160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2F874E3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74D0D87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B0C4AEF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Деконструктор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, закрывающий подключение</w:t>
            </w:r>
          </w:p>
          <w:p w14:paraId="71A36B3E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556211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~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Database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7441051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D6E107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try</w:t>
            </w:r>
          </w:p>
          <w:p w14:paraId="027B55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507B35E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.dbConnection.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1D0D39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catch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Exception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{ }</w:t>
            </w:r>
          </w:p>
          <w:p w14:paraId="63530AF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3D7C8C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83D114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29CC3B4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Метод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возвращющий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структуру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</w:p>
          <w:p w14:paraId="1B0B5AB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1DA3768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в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базе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данных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2307937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Структура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74B0A4A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7A8860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729EC8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"SELECT * FROM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E6466F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 dbConnection);</w:t>
            </w:r>
          </w:p>
          <w:p w14:paraId="6CCEDCB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6F6EB6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9B1461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dbDataReader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0DB27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7685E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47FCAB4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4330B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03B17EC2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возвращающий список таблиц в файле базы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даных</w:t>
            </w:r>
            <w:proofErr w:type="spellEnd"/>
          </w:p>
          <w:p w14:paraId="4B587F8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1D20B6C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Список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0B10E99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GetTableList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22DE95B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02215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Исключение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внутренних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</w:t>
            </w:r>
            <w:proofErr w:type="spellEnd"/>
          </w:p>
          <w:p w14:paraId="46A5536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[]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restrictions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[4];</w:t>
            </w:r>
          </w:p>
          <w:p w14:paraId="4F7E596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restrictions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[3]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"Table"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D39D33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E67A66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dbConnection.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"Tables"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restrictions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968F3E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6A6196E5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3CE6AEF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78D27F5C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Метод, возвращающий курсор чтения в базе данных</w:t>
            </w:r>
          </w:p>
          <w:p w14:paraId="3E6CD98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70E188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SQL-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1748FC6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Курсор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чтения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6606F72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GetOleDbReader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44515F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968B3C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, dbConnection);</w:t>
            </w:r>
          </w:p>
          <w:p w14:paraId="20C55CE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E8965E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816346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E5B1E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44E5E9B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Метод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добавления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записи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в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таблицу</w:t>
            </w:r>
            <w:proofErr w:type="spellEnd"/>
          </w:p>
          <w:p w14:paraId="4344F22B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70B34C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Индекс строки графической таблицы, содержащей запись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3F4E2B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4A9EB8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5BCA51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15DBB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E9AC13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31F41F1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$"INSERT INTO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("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D5AB98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1C8D7FD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7B6EFDC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C099EF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825540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5B14B38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 VALUES ("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4393ED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632C289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301E70C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AD8DA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C3DB60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367C92F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");"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1DF9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CE9195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457E8E8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32E9C3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4E2B0B1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64567FB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656FBA4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A49DAE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].Value,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E5EE69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29C03A0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E7F8B0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E04FC3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704B67D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7DBC25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64BAE9E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Метод редактирования записи</w:t>
            </w:r>
          </w:p>
          <w:p w14:paraId="71AC378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76DA41F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rowIndex</w:t>
            </w:r>
            <w:proofErr w:type="spellEnd"/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"&gt;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Индекс строки графической таблицы, содержащей запись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param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2E22063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EditRow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A5613B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033F779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4DB144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3A695E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38D1BE2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$"UPDATE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SET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1787B9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662B1EA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1F431C9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_new"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CABE03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","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C542E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62A5205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WHERE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3D683D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078BDD7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1BBAFCE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_old"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F854DB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AND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031B8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5A42FC5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6D7F66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614312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3FAF2C7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49B60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2CD8505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018E8C0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549F608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1480A4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_new"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EditedFormattedValue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3BEC07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07EABF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53CBB76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4947547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0802A9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_old"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].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FormattedValue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5FEF39D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778A325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BAE40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1BCB2D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5CA7CC1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C4E3D7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5097E7C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Метод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удаления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записей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из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6EA37AF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10B0F5A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DeleteRow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DataGridViewRow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FCCC9D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1E67B2C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DataTable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GetSchema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B41E0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953F2C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Формирование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запроса</w:t>
            </w:r>
            <w:proofErr w:type="spellEnd"/>
          </w:p>
          <w:p w14:paraId="2496B30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StringBuilder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$"DELETE FROM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WHERE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45E3C6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6E400BB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2A0F471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][0]}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=@par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266FA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- 1)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 AND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8964C0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08EEC99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Append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B93A3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BFA3F7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6A60C37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3892C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Заполнение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параметров</w:t>
            </w:r>
            <w:proofErr w:type="spellEnd"/>
          </w:p>
          <w:p w14:paraId="1E63227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&lt;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.Rows.Count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++)</w:t>
            </w:r>
          </w:p>
          <w:p w14:paraId="5C2D66E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{</w:t>
            </w:r>
          </w:p>
          <w:p w14:paraId="54D2611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schema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.Rows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][5]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as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E2DA9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.Parameters.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Add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$"@par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Convert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ChangeType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row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.Cells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].Value,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0AE9822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3B3369E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72012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ExecuteNonQuery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6A23CC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0901BC4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2A1263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&lt;summary&gt;</w:t>
            </w:r>
          </w:p>
          <w:p w14:paraId="1B44FDA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Метод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возврающий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отсортированную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таблицу</w:t>
            </w:r>
            <w:proofErr w:type="spellEnd"/>
          </w:p>
          <w:p w14:paraId="40C4B7E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5D0F66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таблицы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4C88EE0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&lt;param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name="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"&gt;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Поле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&lt;/param&gt;</w:t>
            </w:r>
          </w:p>
          <w:p w14:paraId="3C20A05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Курсор с </w:t>
            </w:r>
            <w:proofErr w:type="spellStart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>отсортрованной</w:t>
            </w:r>
            <w:proofErr w:type="spellEnd"/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таблицей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&lt;/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returns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4AB417F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OleDbDataReader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OrderBy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A089A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721C16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$"SELECT * FROM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tableName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ORDER BY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field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DESC;"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506347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OleDbCommand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query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ToString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(), dbConnection);</w:t>
            </w:r>
          </w:p>
          <w:p w14:paraId="7A175FB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1F377F"/>
                <w:kern w:val="0"/>
                <w:sz w:val="19"/>
                <w:szCs w:val="19"/>
                <w:highlight w:val="white"/>
              </w:rPr>
              <w:t>dbCommand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ExecuteReader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6DC0E3C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2B8E8DF0" w14:textId="78ECCD3E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  <w:tr w:rsidR="00513A62" w14:paraId="4265472F" w14:textId="77777777" w:rsidTr="00513A62">
        <w:tc>
          <w:tcPr>
            <w:tcW w:w="9962" w:type="dxa"/>
          </w:tcPr>
          <w:p w14:paraId="5A211667" w14:textId="5EB20090" w:rsidR="00513A62" w:rsidRPr="00513A62" w:rsidRDefault="00513A62" w:rsidP="00513A62">
            <w:pPr>
              <w:ind w:firstLine="0"/>
              <w:rPr>
                <w:lang w:val="ru-RU"/>
              </w:rPr>
            </w:pPr>
            <w:proofErr w:type="spellStart"/>
            <w:r w:rsidRPr="00513A62">
              <w:rPr>
                <w:rFonts w:ascii="Cascadia Mono" w:hAnsi="Cascadia Mono" w:cs="Cascadia Mono"/>
                <w:kern w:val="0"/>
                <w:sz w:val="19"/>
                <w:szCs w:val="19"/>
                <w:highlight w:val="white"/>
              </w:rPr>
              <w:t>Queries</w:t>
            </w:r>
            <w:r w:rsidRPr="00513A62">
              <w:rPr>
                <w:rFonts w:ascii="Cascadia Mono" w:hAnsi="Cascadia Mono" w:cs="Cascadia Mono"/>
                <w:kern w:val="0"/>
                <w:sz w:val="19"/>
                <w:szCs w:val="19"/>
              </w:rPr>
              <w:t>.db</w:t>
            </w:r>
            <w:proofErr w:type="spellEnd"/>
          </w:p>
        </w:tc>
      </w:tr>
      <w:tr w:rsidR="00513A62" w14:paraId="42ECCFCE" w14:textId="77777777" w:rsidTr="00513A62">
        <w:tc>
          <w:tcPr>
            <w:tcW w:w="9962" w:type="dxa"/>
          </w:tcPr>
          <w:p w14:paraId="53F4711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3A2695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DataBaseApp</w:t>
            </w:r>
            <w:proofErr w:type="spellEnd"/>
          </w:p>
          <w:p w14:paraId="68B062C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1CB731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internal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</w:rPr>
              <w:t>Queries</w:t>
            </w:r>
          </w:p>
          <w:p w14:paraId="050C308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3FAE4A5D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C67A8C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Запрос студентов с указанием фамилии и даты рождения</w:t>
            </w:r>
          </w:p>
          <w:p w14:paraId="4FC2AFB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7ADBB5A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SQL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59D4AE0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SurnameDate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4F24D47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52F7296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6EFD18C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@"SELECT 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Фамилия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ДатаРождения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FROM student1</w:t>
            </w:r>
          </w:p>
          <w:p w14:paraId="7EAC96D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UNION</w:t>
            </w:r>
          </w:p>
          <w:p w14:paraId="3E244678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SELECT 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Фамилия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ДатаРождения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FROM student2;"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B04DA0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}</w:t>
            </w:r>
          </w:p>
          <w:p w14:paraId="569EB96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223BB32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6754E05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Запрос студентов-отличников по математике</w:t>
            </w:r>
          </w:p>
          <w:p w14:paraId="3E2F6F8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3CD5720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SQL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6384E31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GoodOnesMath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7C08D40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79BBE9B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902CA9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@"SELECT * FROM (</w:t>
            </w:r>
          </w:p>
          <w:p w14:paraId="3B23792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student1</w:t>
            </w:r>
          </w:p>
          <w:p w14:paraId="5AEB5C4D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UNION</w:t>
            </w:r>
          </w:p>
          <w:p w14:paraId="1240EA5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student2</w:t>
            </w:r>
          </w:p>
          <w:p w14:paraId="5F6AC27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) </w:t>
            </w: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WHERE</w:t>
            </w: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 Математика = 5;"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;</w:t>
            </w:r>
          </w:p>
          <w:p w14:paraId="1DB2B47C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6BC2B271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27447823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08C19D87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Запрос студентов-отличников по всем предметам</w:t>
            </w:r>
          </w:p>
          <w:p w14:paraId="06C4EA1C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4B55F22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SQL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3B370ADF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GoodOnes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49A8E4E7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6F624E3A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95FFEE2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@"SELECT * FROM (</w:t>
            </w:r>
          </w:p>
          <w:p w14:paraId="62C1E8A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student1</w:t>
            </w:r>
          </w:p>
          <w:p w14:paraId="44077CF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UNION</w:t>
            </w:r>
          </w:p>
          <w:p w14:paraId="6E51632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student2</w:t>
            </w:r>
          </w:p>
          <w:p w14:paraId="43557FB9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) </w:t>
            </w: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WHERE</w:t>
            </w: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 Математика = 5 </w:t>
            </w: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AND</w:t>
            </w: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 Информатика = 5 </w:t>
            </w: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AND</w:t>
            </w:r>
            <w:r w:rsidRPr="00513A62"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  <w:lang w:val="ru-RU"/>
              </w:rPr>
              <w:t xml:space="preserve"> Иностранный = 5;"</w:t>
            </w: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>;</w:t>
            </w:r>
          </w:p>
          <w:p w14:paraId="4211AAA8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}</w:t>
            </w:r>
          </w:p>
          <w:p w14:paraId="3ACCCFB0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</w:p>
          <w:p w14:paraId="5E4878EA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&lt;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summary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&gt;</w:t>
            </w:r>
          </w:p>
          <w:p w14:paraId="1D538B04" w14:textId="77777777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 w:rsidRPr="00513A6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ru-RU"/>
              </w:rPr>
              <w:t>///</w:t>
            </w:r>
            <w:r w:rsidRPr="00513A62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ru-RU"/>
              </w:rPr>
              <w:t xml:space="preserve"> Запрос студентов, чей возраст старше 20 лет</w:t>
            </w:r>
          </w:p>
          <w:p w14:paraId="2908E269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513A6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&lt;/summary&gt;</w:t>
            </w:r>
          </w:p>
          <w:p w14:paraId="54E2945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///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&lt;returns&gt;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SQL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&lt;/returns&gt;</w:t>
            </w:r>
          </w:p>
          <w:p w14:paraId="136177F1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static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74531F"/>
                <w:kern w:val="0"/>
                <w:sz w:val="19"/>
                <w:szCs w:val="19"/>
                <w:highlight w:val="white"/>
              </w:rPr>
              <w:t>OldOnes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()</w:t>
            </w:r>
          </w:p>
          <w:p w14:paraId="1D432415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{</w:t>
            </w:r>
          </w:p>
          <w:p w14:paraId="33CBF0B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8F08C4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1DDF04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@"SELECT * FROM (</w:t>
            </w:r>
          </w:p>
          <w:p w14:paraId="2A5780D4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student1</w:t>
            </w:r>
          </w:p>
          <w:p w14:paraId="79F5FEDB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UNION</w:t>
            </w:r>
          </w:p>
          <w:p w14:paraId="6D3F2073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    SELECT * FROM student2</w:t>
            </w:r>
          </w:p>
          <w:p w14:paraId="29CCD696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 xml:space="preserve">) WHERE 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DateDiff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""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yyyy</w:t>
            </w:r>
            <w:proofErr w:type="spellEnd"/>
            <w:r>
              <w:rPr>
                <w:rFonts w:ascii="Cascadia Mono" w:hAnsi="Cascadia Mono" w:cs="Cascadia Mono"/>
                <w:color w:val="9E5B71"/>
                <w:kern w:val="0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,</w:t>
            </w:r>
            <w:proofErr w:type="spellStart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ДатаРождения,Date</w:t>
            </w:r>
            <w:proofErr w:type="spellEnd"/>
            <w:r>
              <w:rPr>
                <w:rFonts w:ascii="Cascadia Mono" w:hAnsi="Cascadia Mono" w:cs="Cascadia Mono"/>
                <w:color w:val="800000"/>
                <w:kern w:val="0"/>
                <w:sz w:val="19"/>
                <w:szCs w:val="19"/>
                <w:highlight w:val="white"/>
              </w:rPr>
              <w:t>()) &gt;= 20;"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251073E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698FABB0" w14:textId="77777777" w:rsid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4268A0C7" w14:textId="61B4B080" w:rsidR="00513A62" w:rsidRPr="00513A62" w:rsidRDefault="00513A62" w:rsidP="00513A62">
            <w:pPr>
              <w:autoSpaceDE w:val="0"/>
              <w:autoSpaceDN w:val="0"/>
              <w:adjustRightInd w:val="0"/>
              <w:ind w:firstLine="0"/>
              <w:jc w:val="left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ru-RU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F13C93F" w14:textId="77777777" w:rsidR="00513A62" w:rsidRPr="00513A62" w:rsidRDefault="00513A62" w:rsidP="00513A62">
      <w:pPr>
        <w:rPr>
          <w:lang w:val="ru-RU"/>
        </w:rPr>
      </w:pPr>
    </w:p>
    <w:sectPr w:rsidR="00513A62" w:rsidRPr="00513A62" w:rsidSect="007E2D3E">
      <w:headerReference w:type="first" r:id="rId19"/>
      <w:footerReference w:type="first" r:id="rId20"/>
      <w:pgSz w:w="12240" w:h="15840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C053B" w14:textId="77777777" w:rsidR="007E2D3E" w:rsidRDefault="007E2D3E" w:rsidP="007E2D3E">
      <w:r>
        <w:separator/>
      </w:r>
    </w:p>
  </w:endnote>
  <w:endnote w:type="continuationSeparator" w:id="0">
    <w:p w14:paraId="1653871E" w14:textId="77777777" w:rsidR="007E2D3E" w:rsidRDefault="007E2D3E" w:rsidP="007E2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DDA9B" w14:textId="220EED96" w:rsidR="007E2D3E" w:rsidRDefault="007E2D3E" w:rsidP="007E2D3E">
    <w:pPr>
      <w:pStyle w:val="ae"/>
      <w:jc w:val="center"/>
    </w:pPr>
    <w:r>
      <w:rPr>
        <w:rFonts w:eastAsia="Times New Roman" w:cs="Times New Roman"/>
        <w:szCs w:val="28"/>
        <w:lang w:eastAsia="ru-RU"/>
      </w:rPr>
      <w:t>Череповец, 2025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5169" w14:textId="77777777" w:rsidR="007E2D3E" w:rsidRDefault="007E2D3E" w:rsidP="007E2D3E">
      <w:r>
        <w:separator/>
      </w:r>
    </w:p>
  </w:footnote>
  <w:footnote w:type="continuationSeparator" w:id="0">
    <w:p w14:paraId="22F92372" w14:textId="77777777" w:rsidR="007E2D3E" w:rsidRDefault="007E2D3E" w:rsidP="007E2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CFBB1" w14:textId="77777777" w:rsidR="007E2D3E" w:rsidRPr="007E2D3E" w:rsidRDefault="007E2D3E" w:rsidP="007E2D3E">
    <w:pPr>
      <w:ind w:right="754"/>
      <w:jc w:val="center"/>
      <w:rPr>
        <w:rFonts w:cs="Times New Roman"/>
        <w:lang w:val="ru-RU"/>
      </w:rPr>
    </w:pPr>
    <w:r w:rsidRPr="007E2D3E">
      <w:rPr>
        <w:rFonts w:cs="Times New Roman"/>
        <w:lang w:val="ru-RU"/>
      </w:rPr>
      <w:t>МИНОБРНАУКИ</w:t>
    </w:r>
    <w:r w:rsidRPr="007E2D3E">
      <w:rPr>
        <w:rFonts w:cs="Times New Roman"/>
        <w:spacing w:val="-5"/>
        <w:lang w:val="ru-RU"/>
      </w:rPr>
      <w:t xml:space="preserve"> </w:t>
    </w:r>
    <w:r w:rsidRPr="007E2D3E">
      <w:rPr>
        <w:rFonts w:cs="Times New Roman"/>
        <w:lang w:val="ru-RU"/>
      </w:rPr>
      <w:t>РОССИИ</w:t>
    </w:r>
  </w:p>
  <w:p w14:paraId="57209FC6" w14:textId="77777777" w:rsidR="007E2D3E" w:rsidRPr="007E2D3E" w:rsidRDefault="007E2D3E" w:rsidP="007E2D3E">
    <w:pPr>
      <w:spacing w:before="1"/>
      <w:ind w:right="754"/>
      <w:jc w:val="center"/>
      <w:rPr>
        <w:rFonts w:cs="Times New Roman"/>
        <w:lang w:val="ru-RU"/>
      </w:rPr>
    </w:pPr>
    <w:r w:rsidRPr="007E2D3E">
      <w:rPr>
        <w:rFonts w:cs="Times New Roman"/>
        <w:lang w:val="ru-RU"/>
      </w:rPr>
      <w:t>Федеральное государственное бюджетное образовательное учреждение</w:t>
    </w:r>
    <w:r w:rsidRPr="007E2D3E">
      <w:rPr>
        <w:rFonts w:cs="Times New Roman"/>
        <w:spacing w:val="-67"/>
        <w:lang w:val="ru-RU"/>
      </w:rPr>
      <w:t xml:space="preserve"> </w:t>
    </w:r>
    <w:r w:rsidRPr="007E2D3E">
      <w:rPr>
        <w:rFonts w:cs="Times New Roman"/>
        <w:lang w:val="ru-RU"/>
      </w:rPr>
      <w:t>высшего</w:t>
    </w:r>
    <w:r w:rsidRPr="007E2D3E">
      <w:rPr>
        <w:rFonts w:cs="Times New Roman"/>
        <w:spacing w:val="-1"/>
        <w:lang w:val="ru-RU"/>
      </w:rPr>
      <w:t xml:space="preserve"> </w:t>
    </w:r>
    <w:r w:rsidRPr="007E2D3E">
      <w:rPr>
        <w:rFonts w:cs="Times New Roman"/>
        <w:lang w:val="ru-RU"/>
      </w:rPr>
      <w:t>профессионального</w:t>
    </w:r>
    <w:r w:rsidRPr="007E2D3E">
      <w:rPr>
        <w:rFonts w:cs="Times New Roman"/>
        <w:spacing w:val="1"/>
        <w:lang w:val="ru-RU"/>
      </w:rPr>
      <w:t xml:space="preserve"> </w:t>
    </w:r>
    <w:r w:rsidRPr="007E2D3E">
      <w:rPr>
        <w:rFonts w:cs="Times New Roman"/>
        <w:lang w:val="ru-RU"/>
      </w:rPr>
      <w:t>образования</w:t>
    </w:r>
  </w:p>
  <w:p w14:paraId="58168C2E" w14:textId="28112A19" w:rsidR="007E2D3E" w:rsidRPr="007E2D3E" w:rsidRDefault="007E2D3E" w:rsidP="007E2D3E">
    <w:pPr>
      <w:spacing w:before="1"/>
      <w:ind w:right="755"/>
      <w:jc w:val="center"/>
      <w:rPr>
        <w:rFonts w:cs="Times New Roman"/>
      </w:rPr>
    </w:pPr>
    <w:r>
      <w:rPr>
        <w:rFonts w:cs="Times New Roman"/>
      </w:rPr>
      <w:t>«ЧЕРЕПОВЕЦКИЙ</w:t>
    </w:r>
    <w:r>
      <w:rPr>
        <w:rFonts w:cs="Times New Roman"/>
        <w:spacing w:val="-3"/>
      </w:rPr>
      <w:t xml:space="preserve"> </w:t>
    </w:r>
    <w:r>
      <w:rPr>
        <w:rFonts w:cs="Times New Roman"/>
      </w:rPr>
      <w:t>ГОСУДАРСТВЕННЫЙ</w:t>
    </w:r>
    <w:r>
      <w:rPr>
        <w:rFonts w:cs="Times New Roman"/>
        <w:spacing w:val="-2"/>
      </w:rPr>
      <w:t xml:space="preserve"> </w:t>
    </w:r>
    <w:r>
      <w:rPr>
        <w:rFonts w:cs="Times New Roman"/>
      </w:rPr>
      <w:t>УНИВЕРСИТЕТ»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D5"/>
    <w:rsid w:val="00014B26"/>
    <w:rsid w:val="000A23F4"/>
    <w:rsid w:val="00127AB0"/>
    <w:rsid w:val="0021355F"/>
    <w:rsid w:val="003A20F6"/>
    <w:rsid w:val="00403F6A"/>
    <w:rsid w:val="004521FB"/>
    <w:rsid w:val="00513A62"/>
    <w:rsid w:val="005920DC"/>
    <w:rsid w:val="005D0D19"/>
    <w:rsid w:val="00681BD7"/>
    <w:rsid w:val="006F77E4"/>
    <w:rsid w:val="00725033"/>
    <w:rsid w:val="0077084D"/>
    <w:rsid w:val="007E2D3E"/>
    <w:rsid w:val="008837B0"/>
    <w:rsid w:val="00930DCB"/>
    <w:rsid w:val="00B0237F"/>
    <w:rsid w:val="00B816BF"/>
    <w:rsid w:val="00C91BEB"/>
    <w:rsid w:val="00CD4F49"/>
    <w:rsid w:val="00D633D5"/>
    <w:rsid w:val="00D66378"/>
    <w:rsid w:val="00DC3904"/>
    <w:rsid w:val="00DC7B5D"/>
    <w:rsid w:val="00E6663C"/>
    <w:rsid w:val="00EA2784"/>
    <w:rsid w:val="00F12583"/>
    <w:rsid w:val="00F9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F096"/>
  <w15:chartTrackingRefBased/>
  <w15:docId w15:val="{9ECFCA25-2254-4823-BCD6-1B7F4AEF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4B26"/>
    <w:pPr>
      <w:spacing w:after="0" w:line="24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6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3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3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3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3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3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33D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E2D3E"/>
    <w:pPr>
      <w:tabs>
        <w:tab w:val="center" w:pos="4680"/>
        <w:tab w:val="right" w:pos="9360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E2D3E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7E2D3E"/>
    <w:pPr>
      <w:tabs>
        <w:tab w:val="center" w:pos="4680"/>
        <w:tab w:val="right" w:pos="9360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E2D3E"/>
    <w:rPr>
      <w:rFonts w:ascii="Times New Roman" w:hAnsi="Times New Roman"/>
      <w:sz w:val="28"/>
    </w:rPr>
  </w:style>
  <w:style w:type="paragraph" w:styleId="af0">
    <w:name w:val="caption"/>
    <w:basedOn w:val="a"/>
    <w:next w:val="a"/>
    <w:uiPriority w:val="35"/>
    <w:unhideWhenUsed/>
    <w:qFormat/>
    <w:rsid w:val="00B816BF"/>
    <w:pPr>
      <w:spacing w:after="200"/>
      <w:jc w:val="center"/>
    </w:pPr>
    <w:rPr>
      <w:iCs/>
      <w:color w:val="000000" w:themeColor="text1"/>
      <w:szCs w:val="18"/>
    </w:rPr>
  </w:style>
  <w:style w:type="table" w:styleId="af1">
    <w:name w:val="Table Grid"/>
    <w:basedOn w:val="a1"/>
    <w:uiPriority w:val="39"/>
    <w:rsid w:val="00213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812861-541C-46FD-A614-C00A496505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27</Pages>
  <Words>6388</Words>
  <Characters>36418</Characters>
  <Application>Microsoft Office Word</Application>
  <DocSecurity>0</DocSecurity>
  <Lines>303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OleSTEEP</dc:creator>
  <cp:keywords/>
  <dc:description/>
  <cp:lastModifiedBy>OleSTEEP</cp:lastModifiedBy>
  <cp:revision>17</cp:revision>
  <dcterms:created xsi:type="dcterms:W3CDTF">2025-12-19T06:15:00Z</dcterms:created>
  <dcterms:modified xsi:type="dcterms:W3CDTF">2025-12-19T08:16:00Z</dcterms:modified>
</cp:coreProperties>
</file>