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F82E" w14:textId="256CC1E7" w:rsidR="005C62A6" w:rsidRPr="005C62A6" w:rsidRDefault="005C62A6" w:rsidP="005C62A6">
      <w:pPr>
        <w:jc w:val="center"/>
        <w:rPr>
          <w:b/>
          <w:bCs/>
          <w:u w:val="single"/>
        </w:rPr>
      </w:pPr>
      <w:r w:rsidRPr="005C62A6">
        <w:rPr>
          <w:b/>
          <w:bCs/>
          <w:u w:val="single"/>
        </w:rPr>
        <w:t>MORTGAGE CONTRACT</w:t>
      </w:r>
    </w:p>
    <w:p w14:paraId="31D614F4" w14:textId="24ECBA96" w:rsidR="005C62A6" w:rsidRDefault="005C62A6">
      <w:r>
        <w:t xml:space="preserve">BORROWER: </w:t>
      </w:r>
      <w:r w:rsidR="00A20D52">
        <w:t>&lt;&lt;%</w:t>
      </w:r>
      <w:r>
        <w:t xml:space="preserve"> borrower </w:t>
      </w:r>
      <w:r w:rsidR="00A20D52">
        <w:t>%&gt;&gt;</w:t>
      </w:r>
    </w:p>
    <w:p w14:paraId="3AD667E6" w14:textId="3AF3C674" w:rsidR="005C62A6" w:rsidRDefault="005C62A6">
      <w:r>
        <w:t xml:space="preserve">LENDER: </w:t>
      </w:r>
      <w:r w:rsidR="00A20D52">
        <w:t>&lt;&lt;%</w:t>
      </w:r>
      <w:r>
        <w:t xml:space="preserve"> lender </w:t>
      </w:r>
      <w:r w:rsidR="00A20D52">
        <w:t>%&gt;&gt;</w:t>
      </w:r>
    </w:p>
    <w:p w14:paraId="4B2E8E00" w14:textId="6D53A190" w:rsidR="002463C4" w:rsidRDefault="005C62A6">
      <w:r>
        <w:t xml:space="preserve">AMOUNT: </w:t>
      </w:r>
      <w:r w:rsidR="00A20D52">
        <w:t>&lt;&lt;%</w:t>
      </w:r>
      <w:r>
        <w:t xml:space="preserve"> amount </w:t>
      </w:r>
      <w:r w:rsidR="00A20D52">
        <w:t>%&gt;&gt;</w:t>
      </w:r>
    </w:p>
    <w:p w14:paraId="1A7ECBA5" w14:textId="4896F015" w:rsidR="005C62A6" w:rsidRDefault="005C62A6">
      <w:r>
        <w:t xml:space="preserve">RATE: </w:t>
      </w:r>
      <w:r w:rsidR="00A20D52">
        <w:t>&lt;&lt;%</w:t>
      </w:r>
      <w:r>
        <w:t xml:space="preserve"> rate </w:t>
      </w:r>
      <w:r w:rsidR="00A20D52">
        <w:t>%&gt;&gt;</w:t>
      </w:r>
    </w:p>
    <w:sectPr w:rsidR="005C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6"/>
    <w:rsid w:val="002463C4"/>
    <w:rsid w:val="002C29EE"/>
    <w:rsid w:val="00361290"/>
    <w:rsid w:val="005C62A6"/>
    <w:rsid w:val="0060610F"/>
    <w:rsid w:val="00671422"/>
    <w:rsid w:val="0069442F"/>
    <w:rsid w:val="00A20D52"/>
    <w:rsid w:val="00F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D83"/>
  <w15:chartTrackingRefBased/>
  <w15:docId w15:val="{9DF491B6-9CF7-4AA3-A824-8CCF0170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Lavoie-Aubuchon</dc:creator>
  <cp:keywords/>
  <dc:description/>
  <cp:lastModifiedBy>Charles Lavoie-Aubuchon</cp:lastModifiedBy>
  <cp:revision>4</cp:revision>
  <dcterms:created xsi:type="dcterms:W3CDTF">2025-03-09T02:11:00Z</dcterms:created>
  <dcterms:modified xsi:type="dcterms:W3CDTF">2025-03-09T05:15:00Z</dcterms:modified>
</cp:coreProperties>
</file>