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B93FD" w14:textId="2587C5C7" w:rsidR="00384990" w:rsidRPr="00384990" w:rsidRDefault="00384990" w:rsidP="003849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запустить данное веб-приложение необходимо:</w:t>
      </w:r>
      <w:r>
        <w:rPr>
          <w:rFonts w:ascii="Times New Roman" w:hAnsi="Times New Roman" w:cs="Times New Roman"/>
          <w:sz w:val="28"/>
          <w:szCs w:val="28"/>
        </w:rPr>
        <w:br/>
        <w:t xml:space="preserve">1)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84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ПК на котором будет запускаться проект.</w:t>
      </w:r>
    </w:p>
    <w:p w14:paraId="2CAE743B" w14:textId="287A7500" w:rsidR="00CA1B26" w:rsidRDefault="00384990" w:rsidP="00384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Открыть в терминале папку с проектом с проектом.</w:t>
      </w:r>
    </w:p>
    <w:p w14:paraId="180650BA" w14:textId="77777777" w:rsidR="00384990" w:rsidRDefault="00384990" w:rsidP="00384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Выполнить команды: </w:t>
      </w:r>
    </w:p>
    <w:p w14:paraId="51E563AA" w14:textId="04CE82C9" w:rsidR="00384990" w:rsidRPr="00384990" w:rsidRDefault="00384990" w:rsidP="00384990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84990">
        <w:rPr>
          <w:rFonts w:ascii="Times New Roman" w:hAnsi="Times New Roman" w:cs="Times New Roman"/>
          <w:b/>
          <w:bCs/>
          <w:sz w:val="28"/>
          <w:szCs w:val="28"/>
        </w:rPr>
        <w:t>docker-compose</w:t>
      </w:r>
      <w:proofErr w:type="spellEnd"/>
      <w:r w:rsidRPr="003849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84990">
        <w:rPr>
          <w:rFonts w:ascii="Times New Roman" w:hAnsi="Times New Roman" w:cs="Times New Roman"/>
          <w:b/>
          <w:bCs/>
          <w:sz w:val="28"/>
          <w:szCs w:val="28"/>
        </w:rPr>
        <w:t>build</w:t>
      </w:r>
      <w:proofErr w:type="spellEnd"/>
    </w:p>
    <w:p w14:paraId="0C6033B0" w14:textId="7D988153" w:rsidR="00384990" w:rsidRPr="00384990" w:rsidRDefault="00384990" w:rsidP="00384990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4990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docker-compose up -d</w:t>
      </w:r>
    </w:p>
    <w:p w14:paraId="2EBE591D" w14:textId="50F033B6" w:rsidR="00384990" w:rsidRDefault="00384990" w:rsidP="0038499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499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docker exec -it </w:t>
      </w:r>
      <w:proofErr w:type="spellStart"/>
      <w:r w:rsidRPr="00384990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="00382BB1" w:rsidRPr="00382B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84990">
        <w:rPr>
          <w:rFonts w:ascii="Times New Roman" w:hAnsi="Times New Roman" w:cs="Times New Roman"/>
          <w:b/>
          <w:bCs/>
          <w:sz w:val="28"/>
          <w:szCs w:val="28"/>
          <w:lang w:val="en-US"/>
        </w:rPr>
        <w:t>pg_restore</w:t>
      </w:r>
      <w:proofErr w:type="spellEnd"/>
      <w:r w:rsidRPr="0038499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-U max -h localhost -d bus /docker-</w:t>
      </w:r>
      <w:proofErr w:type="spellStart"/>
      <w:r w:rsidRPr="00384990">
        <w:rPr>
          <w:rFonts w:ascii="Times New Roman" w:hAnsi="Times New Roman" w:cs="Times New Roman"/>
          <w:b/>
          <w:bCs/>
          <w:sz w:val="28"/>
          <w:szCs w:val="28"/>
          <w:lang w:val="en-US"/>
        </w:rPr>
        <w:t>entrypoint</w:t>
      </w:r>
      <w:proofErr w:type="spellEnd"/>
      <w:r w:rsidRPr="00384990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proofErr w:type="spellStart"/>
      <w:r w:rsidRPr="00384990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initdb.d</w:t>
      </w:r>
      <w:proofErr w:type="spellEnd"/>
    </w:p>
    <w:p w14:paraId="73AA3967" w14:textId="607BA45B" w:rsidR="007B7AB3" w:rsidRPr="007B7AB3" w:rsidRDefault="007B7AB3" w:rsidP="003849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2B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последняя команда нужна для выгрузки дампа БД в контейнер</w:t>
      </w:r>
      <w:r w:rsidRPr="00382BB1">
        <w:rPr>
          <w:rFonts w:ascii="Times New Roman" w:hAnsi="Times New Roman" w:cs="Times New Roman"/>
          <w:sz w:val="28"/>
          <w:szCs w:val="28"/>
        </w:rPr>
        <w:t>)</w:t>
      </w:r>
    </w:p>
    <w:p w14:paraId="1F3915BB" w14:textId="2089F715" w:rsidR="007B7AB3" w:rsidRDefault="007B7AB3" w:rsidP="007B7A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Открыть приложение в браузере по адресу </w:t>
      </w:r>
      <w:hyperlink r:id="rId4" w:history="1">
        <w:r w:rsidRPr="009102A6">
          <w:rPr>
            <w:rStyle w:val="ac"/>
            <w:rFonts w:ascii="Times New Roman" w:hAnsi="Times New Roman" w:cs="Times New Roman"/>
            <w:sz w:val="28"/>
            <w:szCs w:val="28"/>
          </w:rPr>
          <w:t>http://localhost:8080/</w:t>
        </w:r>
      </w:hyperlink>
      <w:r w:rsidRPr="007B7AB3">
        <w:rPr>
          <w:rFonts w:ascii="Times New Roman" w:hAnsi="Times New Roman" w:cs="Times New Roman"/>
          <w:sz w:val="28"/>
          <w:szCs w:val="28"/>
        </w:rPr>
        <w:t xml:space="preserve"> </w:t>
      </w:r>
      <w:r w:rsidR="009E5497">
        <w:rPr>
          <w:rFonts w:ascii="Times New Roman" w:hAnsi="Times New Roman" w:cs="Times New Roman"/>
          <w:sz w:val="28"/>
          <w:szCs w:val="28"/>
        </w:rPr>
        <w:t>.</w:t>
      </w:r>
    </w:p>
    <w:p w14:paraId="2B252933" w14:textId="24CBED03" w:rsidR="00382BB1" w:rsidRPr="007B7AB3" w:rsidRDefault="001F5715" w:rsidP="007B7A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Чтобы проверить программу стоит выбрать маршрут от ул. Попова до ул. Ленина.</w:t>
      </w:r>
    </w:p>
    <w:p w14:paraId="096F58B2" w14:textId="45FE2024" w:rsidR="00384990" w:rsidRPr="007B7AB3" w:rsidRDefault="00384990" w:rsidP="00384990">
      <w:pPr>
        <w:rPr>
          <w:rFonts w:ascii="Times New Roman" w:hAnsi="Times New Roman" w:cs="Times New Roman"/>
          <w:sz w:val="28"/>
          <w:szCs w:val="28"/>
        </w:rPr>
      </w:pPr>
    </w:p>
    <w:sectPr w:rsidR="00384990" w:rsidRPr="007B7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56"/>
    <w:rsid w:val="00134F92"/>
    <w:rsid w:val="001F5715"/>
    <w:rsid w:val="00382BB1"/>
    <w:rsid w:val="00384990"/>
    <w:rsid w:val="003E1356"/>
    <w:rsid w:val="007B7AB3"/>
    <w:rsid w:val="009E5497"/>
    <w:rsid w:val="00A533AE"/>
    <w:rsid w:val="00CA1B26"/>
    <w:rsid w:val="00DD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859F6"/>
  <w15:chartTrackingRefBased/>
  <w15:docId w15:val="{335969F2-D52C-4F73-8DDE-CF7F2C23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1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1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1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1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1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1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1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1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1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1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13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13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13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13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13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13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1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1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1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1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1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13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13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13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1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13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135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B7AB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B7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Прянишников</dc:creator>
  <cp:keywords/>
  <dc:description/>
  <cp:lastModifiedBy>Максим Прянишников</cp:lastModifiedBy>
  <cp:revision>5</cp:revision>
  <dcterms:created xsi:type="dcterms:W3CDTF">2025-01-25T19:40:00Z</dcterms:created>
  <dcterms:modified xsi:type="dcterms:W3CDTF">2025-01-25T20:50:00Z</dcterms:modified>
</cp:coreProperties>
</file>