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BE318" w14:textId="77777777" w:rsidR="000351D8" w:rsidRPr="000351D8" w:rsidRDefault="000351D8" w:rsidP="000351D8">
      <w:pPr>
        <w:rPr>
          <w:b/>
          <w:bCs/>
        </w:rPr>
      </w:pPr>
      <w:proofErr w:type="spellStart"/>
      <w:r w:rsidRPr="000351D8">
        <w:rPr>
          <w:b/>
          <w:bCs/>
        </w:rPr>
        <w:t>NovaFin</w:t>
      </w:r>
      <w:proofErr w:type="spellEnd"/>
      <w:r w:rsidRPr="000351D8">
        <w:rPr>
          <w:b/>
          <w:bCs/>
        </w:rPr>
        <w:t xml:space="preserve"> Group Capstone Project</w:t>
      </w:r>
    </w:p>
    <w:p w14:paraId="17840176" w14:textId="77777777" w:rsidR="000351D8" w:rsidRPr="000351D8" w:rsidRDefault="000351D8" w:rsidP="000351D8">
      <w:pPr>
        <w:rPr>
          <w:b/>
          <w:bCs/>
        </w:rPr>
      </w:pPr>
      <w:r w:rsidRPr="000351D8">
        <w:rPr>
          <w:b/>
          <w:bCs/>
        </w:rPr>
        <w:t>ML-Driven Enterprise Financial Strategy, Risk &amp; Decision Support</w:t>
      </w:r>
    </w:p>
    <w:p w14:paraId="3E38DB5E" w14:textId="77777777" w:rsidR="000351D8" w:rsidRPr="000351D8" w:rsidRDefault="000351D8" w:rsidP="000351D8">
      <w:pPr>
        <w:rPr>
          <w:b/>
          <w:bCs/>
        </w:rPr>
      </w:pPr>
      <w:r w:rsidRPr="000351D8">
        <w:rPr>
          <w:b/>
          <w:bCs/>
        </w:rPr>
        <w:t>Course Capstone Assignment — Student Version</w:t>
      </w:r>
    </w:p>
    <w:p w14:paraId="26447446" w14:textId="77777777" w:rsidR="000351D8" w:rsidRPr="000351D8" w:rsidRDefault="000351D8" w:rsidP="000351D8">
      <w:r w:rsidRPr="000351D8">
        <w:pict w14:anchorId="5B40C7BF">
          <v:rect id="_x0000_i1031" style="width:0;height:1.5pt" o:hralign="center" o:hrstd="t" o:hr="t" fillcolor="#a0a0a0" stroked="f"/>
        </w:pict>
      </w:r>
    </w:p>
    <w:p w14:paraId="2B2D7414" w14:textId="77777777" w:rsidR="000351D8" w:rsidRPr="000351D8" w:rsidRDefault="000351D8" w:rsidP="000351D8">
      <w:pPr>
        <w:rPr>
          <w:b/>
          <w:bCs/>
        </w:rPr>
      </w:pPr>
      <w:r w:rsidRPr="000351D8">
        <w:rPr>
          <w:b/>
          <w:bCs/>
        </w:rPr>
        <w:t>1. Executive Scenario</w:t>
      </w:r>
    </w:p>
    <w:p w14:paraId="09CAE428" w14:textId="77777777" w:rsidR="000351D8" w:rsidRPr="000351D8" w:rsidRDefault="000351D8" w:rsidP="000351D8">
      <w:pPr>
        <w:rPr>
          <w:b/>
          <w:bCs/>
        </w:rPr>
      </w:pPr>
      <w:r w:rsidRPr="000351D8">
        <w:rPr>
          <w:b/>
          <w:bCs/>
        </w:rPr>
        <w:t>The Company</w:t>
      </w:r>
    </w:p>
    <w:p w14:paraId="479F918C" w14:textId="77777777" w:rsidR="000351D8" w:rsidRPr="000351D8" w:rsidRDefault="000351D8" w:rsidP="000351D8">
      <w:proofErr w:type="spellStart"/>
      <w:r w:rsidRPr="000351D8">
        <w:rPr>
          <w:b/>
          <w:bCs/>
        </w:rPr>
        <w:t>NovaFin</w:t>
      </w:r>
      <w:proofErr w:type="spellEnd"/>
      <w:r w:rsidRPr="000351D8">
        <w:rPr>
          <w:b/>
          <w:bCs/>
        </w:rPr>
        <w:t xml:space="preserve"> Group</w:t>
      </w:r>
      <w:r w:rsidRPr="000351D8">
        <w:t xml:space="preserve"> is a fictitious diversified financial services company operating across multiple businesses:</w:t>
      </w:r>
    </w:p>
    <w:p w14:paraId="4F9F787B" w14:textId="77777777" w:rsidR="000351D8" w:rsidRPr="000351D8" w:rsidRDefault="000351D8" w:rsidP="000351D8">
      <w:pPr>
        <w:numPr>
          <w:ilvl w:val="0"/>
          <w:numId w:val="1"/>
        </w:numPr>
      </w:pPr>
      <w:r w:rsidRPr="000351D8">
        <w:t xml:space="preserve">Retail and corporate banking </w:t>
      </w:r>
    </w:p>
    <w:p w14:paraId="33DDF19B" w14:textId="77777777" w:rsidR="000351D8" w:rsidRPr="000351D8" w:rsidRDefault="000351D8" w:rsidP="000351D8">
      <w:pPr>
        <w:numPr>
          <w:ilvl w:val="0"/>
          <w:numId w:val="1"/>
        </w:numPr>
      </w:pPr>
      <w:r w:rsidRPr="000351D8">
        <w:t xml:space="preserve">Consumer and SME lending </w:t>
      </w:r>
    </w:p>
    <w:p w14:paraId="648AA8DD" w14:textId="77777777" w:rsidR="000351D8" w:rsidRPr="000351D8" w:rsidRDefault="000351D8" w:rsidP="000351D8">
      <w:pPr>
        <w:numPr>
          <w:ilvl w:val="0"/>
          <w:numId w:val="1"/>
        </w:numPr>
      </w:pPr>
      <w:r w:rsidRPr="000351D8">
        <w:t xml:space="preserve">Wealth and asset management </w:t>
      </w:r>
    </w:p>
    <w:p w14:paraId="367D1328" w14:textId="77777777" w:rsidR="000351D8" w:rsidRPr="000351D8" w:rsidRDefault="000351D8" w:rsidP="000351D8">
      <w:pPr>
        <w:numPr>
          <w:ilvl w:val="0"/>
          <w:numId w:val="1"/>
        </w:numPr>
      </w:pPr>
      <w:r w:rsidRPr="000351D8">
        <w:t xml:space="preserve">Equity investments </w:t>
      </w:r>
    </w:p>
    <w:p w14:paraId="7754BC72" w14:textId="77777777" w:rsidR="000351D8" w:rsidRPr="000351D8" w:rsidRDefault="000351D8" w:rsidP="000351D8">
      <w:pPr>
        <w:numPr>
          <w:ilvl w:val="0"/>
          <w:numId w:val="1"/>
        </w:numPr>
      </w:pPr>
      <w:r w:rsidRPr="000351D8">
        <w:t xml:space="preserve">Treasury and liquidity management </w:t>
      </w:r>
    </w:p>
    <w:p w14:paraId="08CE563B" w14:textId="77777777" w:rsidR="000351D8" w:rsidRPr="000351D8" w:rsidRDefault="000351D8" w:rsidP="000351D8">
      <w:pPr>
        <w:numPr>
          <w:ilvl w:val="0"/>
          <w:numId w:val="1"/>
        </w:numPr>
      </w:pPr>
      <w:r w:rsidRPr="000351D8">
        <w:t xml:space="preserve">Derivatives trading and risk management </w:t>
      </w:r>
    </w:p>
    <w:p w14:paraId="6ECECFCD" w14:textId="77777777" w:rsidR="000351D8" w:rsidRPr="000351D8" w:rsidRDefault="000351D8" w:rsidP="000351D8">
      <w:proofErr w:type="spellStart"/>
      <w:r w:rsidRPr="000351D8">
        <w:t>NovaFin's</w:t>
      </w:r>
      <w:proofErr w:type="spellEnd"/>
      <w:r w:rsidRPr="000351D8">
        <w:t xml:space="preserve"> Board has decided to make greater use of </w:t>
      </w:r>
      <w:r w:rsidRPr="000351D8">
        <w:rPr>
          <w:b/>
          <w:bCs/>
        </w:rPr>
        <w:t>Machine Learning (ML) and Data Analytics</w:t>
      </w:r>
      <w:r w:rsidRPr="000351D8">
        <w:t xml:space="preserve"> in financial decision-making.</w:t>
      </w:r>
    </w:p>
    <w:p w14:paraId="0F06D86C" w14:textId="77777777" w:rsidR="000351D8" w:rsidRPr="000351D8" w:rsidRDefault="000351D8" w:rsidP="000351D8">
      <w:r w:rsidRPr="000351D8">
        <w:t xml:space="preserve">However, the Board does </w:t>
      </w:r>
      <w:r w:rsidRPr="000351D8">
        <w:rPr>
          <w:b/>
          <w:bCs/>
        </w:rPr>
        <w:t>not</w:t>
      </w:r>
      <w:r w:rsidRPr="000351D8">
        <w:t xml:space="preserve"> want a collection of isolated ML models.</w:t>
      </w:r>
    </w:p>
    <w:p w14:paraId="14A95EE9" w14:textId="77777777" w:rsidR="000351D8" w:rsidRPr="000351D8" w:rsidRDefault="000351D8" w:rsidP="000351D8">
      <w:r w:rsidRPr="000351D8">
        <w:t>The Board wants an integrated answer to one strategic question:</w:t>
      </w:r>
    </w:p>
    <w:p w14:paraId="40AAC28C" w14:textId="77777777" w:rsidR="000351D8" w:rsidRPr="000351D8" w:rsidRDefault="000351D8" w:rsidP="000351D8">
      <w:r w:rsidRPr="000351D8">
        <w:rPr>
          <w:b/>
          <w:bCs/>
        </w:rPr>
        <w:t xml:space="preserve">How should </w:t>
      </w:r>
      <w:proofErr w:type="spellStart"/>
      <w:r w:rsidRPr="000351D8">
        <w:rPr>
          <w:b/>
          <w:bCs/>
        </w:rPr>
        <w:t>NovaFin</w:t>
      </w:r>
      <w:proofErr w:type="spellEnd"/>
      <w:r w:rsidRPr="000351D8">
        <w:rPr>
          <w:b/>
          <w:bCs/>
        </w:rPr>
        <w:t xml:space="preserve"> use ML to grow its business while maintaining acceptable levels of credit, fraud, market, liquidity and derivatives risk?</w:t>
      </w:r>
    </w:p>
    <w:p w14:paraId="71F64DA6" w14:textId="77777777" w:rsidR="000351D8" w:rsidRPr="000351D8" w:rsidRDefault="000351D8" w:rsidP="000351D8">
      <w:r w:rsidRPr="000351D8">
        <w:t xml:space="preserve">You will act as a team of </w:t>
      </w:r>
      <w:r w:rsidRPr="000351D8">
        <w:rPr>
          <w:b/>
          <w:bCs/>
        </w:rPr>
        <w:t>Data &amp; ML Strategy Consultants</w:t>
      </w:r>
      <w:r w:rsidRPr="000351D8">
        <w:t xml:space="preserve"> engaged by </w:t>
      </w:r>
      <w:proofErr w:type="spellStart"/>
      <w:r w:rsidRPr="000351D8">
        <w:t>NovaFin's</w:t>
      </w:r>
      <w:proofErr w:type="spellEnd"/>
      <w:r w:rsidRPr="000351D8">
        <w:t xml:space="preserve"> senior management.</w:t>
      </w:r>
    </w:p>
    <w:p w14:paraId="110DBC83" w14:textId="77777777" w:rsidR="000351D8" w:rsidRPr="000351D8" w:rsidRDefault="000351D8" w:rsidP="000351D8">
      <w:r w:rsidRPr="000351D8">
        <w:t>Your responsibility is not merely to build accurate predictive models.</w:t>
      </w:r>
    </w:p>
    <w:p w14:paraId="5705B3F2" w14:textId="77777777" w:rsidR="000351D8" w:rsidRPr="000351D8" w:rsidRDefault="000351D8" w:rsidP="000351D8">
      <w:r w:rsidRPr="000351D8">
        <w:t>You must demonstrate how:</w:t>
      </w:r>
    </w:p>
    <w:p w14:paraId="10D53A43" w14:textId="77777777" w:rsidR="000351D8" w:rsidRPr="000351D8" w:rsidRDefault="000351D8" w:rsidP="000351D8">
      <w:r w:rsidRPr="000351D8">
        <w:rPr>
          <w:b/>
          <w:bCs/>
        </w:rPr>
        <w:t>Data → ML Prediction → Financial Metric → Risk Assessment → Business Decision</w:t>
      </w:r>
    </w:p>
    <w:p w14:paraId="74EB1B16" w14:textId="77777777" w:rsidR="000351D8" w:rsidRPr="000351D8" w:rsidRDefault="000351D8" w:rsidP="000351D8">
      <w:pPr>
        <w:rPr>
          <w:b/>
          <w:bCs/>
        </w:rPr>
      </w:pPr>
      <w:r w:rsidRPr="000351D8">
        <w:rPr>
          <w:b/>
          <w:bCs/>
        </w:rPr>
        <w:t>2. The Central Board Question</w:t>
      </w:r>
    </w:p>
    <w:p w14:paraId="7A7B0EC1" w14:textId="77777777" w:rsidR="000351D8" w:rsidRPr="000351D8" w:rsidRDefault="000351D8" w:rsidP="000351D8">
      <w:r w:rsidRPr="000351D8">
        <w:t xml:space="preserve">At the end of the project, the </w:t>
      </w:r>
      <w:proofErr w:type="spellStart"/>
      <w:r w:rsidRPr="000351D8">
        <w:t>NovaFin</w:t>
      </w:r>
      <w:proofErr w:type="spellEnd"/>
      <w:r w:rsidRPr="000351D8">
        <w:t xml:space="preserve"> Board will provide the management team with:</w:t>
      </w:r>
    </w:p>
    <w:p w14:paraId="5DF1F461" w14:textId="77777777" w:rsidR="000351D8" w:rsidRPr="000351D8" w:rsidRDefault="000351D8" w:rsidP="000351D8">
      <w:pPr>
        <w:rPr>
          <w:b/>
          <w:bCs/>
        </w:rPr>
      </w:pPr>
      <w:r w:rsidRPr="000351D8">
        <w:rPr>
          <w:b/>
          <w:bCs/>
        </w:rPr>
        <w:t>₹1,000 crore of incremental capital</w:t>
      </w:r>
    </w:p>
    <w:p w14:paraId="2639073B" w14:textId="77777777" w:rsidR="000351D8" w:rsidRPr="000351D8" w:rsidRDefault="000351D8" w:rsidP="000351D8">
      <w:r w:rsidRPr="000351D8">
        <w:lastRenderedPageBreak/>
        <w:t xml:space="preserve">Your team must recommend how this capital should be deployed across </w:t>
      </w:r>
      <w:proofErr w:type="spellStart"/>
      <w:r w:rsidRPr="000351D8">
        <w:t>NovaFin's</w:t>
      </w:r>
      <w:proofErr w:type="spellEnd"/>
      <w:r w:rsidRPr="000351D8">
        <w:t xml:space="preserve"> businesses.</w:t>
      </w:r>
    </w:p>
    <w:p w14:paraId="74D71BAD" w14:textId="77777777" w:rsidR="000351D8" w:rsidRPr="000351D8" w:rsidRDefault="000351D8" w:rsidP="000351D8">
      <w:r w:rsidRPr="000351D8">
        <w:t>For example, capital could be allocated to:</w:t>
      </w:r>
    </w:p>
    <w:p w14:paraId="7B4DB35B" w14:textId="77777777" w:rsidR="000351D8" w:rsidRPr="000351D8" w:rsidRDefault="000351D8" w:rsidP="000351D8">
      <w:pPr>
        <w:numPr>
          <w:ilvl w:val="0"/>
          <w:numId w:val="2"/>
        </w:numPr>
      </w:pPr>
      <w:r w:rsidRPr="000351D8">
        <w:t xml:space="preserve">Corporate lending </w:t>
      </w:r>
    </w:p>
    <w:p w14:paraId="6EE69F78" w14:textId="77777777" w:rsidR="000351D8" w:rsidRPr="000351D8" w:rsidRDefault="000351D8" w:rsidP="000351D8">
      <w:pPr>
        <w:numPr>
          <w:ilvl w:val="0"/>
          <w:numId w:val="2"/>
        </w:numPr>
      </w:pPr>
      <w:r w:rsidRPr="000351D8">
        <w:t xml:space="preserve">Retail lending </w:t>
      </w:r>
    </w:p>
    <w:p w14:paraId="2080B0B6" w14:textId="77777777" w:rsidR="000351D8" w:rsidRPr="000351D8" w:rsidRDefault="000351D8" w:rsidP="000351D8">
      <w:pPr>
        <w:numPr>
          <w:ilvl w:val="0"/>
          <w:numId w:val="2"/>
        </w:numPr>
      </w:pPr>
      <w:r w:rsidRPr="000351D8">
        <w:t xml:space="preserve">Digital banking </w:t>
      </w:r>
    </w:p>
    <w:p w14:paraId="0408022C" w14:textId="77777777" w:rsidR="000351D8" w:rsidRPr="000351D8" w:rsidRDefault="000351D8" w:rsidP="000351D8">
      <w:pPr>
        <w:numPr>
          <w:ilvl w:val="0"/>
          <w:numId w:val="2"/>
        </w:numPr>
      </w:pPr>
      <w:r w:rsidRPr="000351D8">
        <w:t xml:space="preserve">Wealth management </w:t>
      </w:r>
    </w:p>
    <w:p w14:paraId="42481379" w14:textId="77777777" w:rsidR="000351D8" w:rsidRPr="000351D8" w:rsidRDefault="000351D8" w:rsidP="000351D8">
      <w:pPr>
        <w:numPr>
          <w:ilvl w:val="0"/>
          <w:numId w:val="2"/>
        </w:numPr>
      </w:pPr>
      <w:r w:rsidRPr="000351D8">
        <w:t xml:space="preserve">Equity investments </w:t>
      </w:r>
    </w:p>
    <w:p w14:paraId="621FD95A" w14:textId="77777777" w:rsidR="000351D8" w:rsidRPr="000351D8" w:rsidRDefault="000351D8" w:rsidP="000351D8">
      <w:pPr>
        <w:numPr>
          <w:ilvl w:val="0"/>
          <w:numId w:val="2"/>
        </w:numPr>
      </w:pPr>
      <w:r w:rsidRPr="000351D8">
        <w:t xml:space="preserve">Liquidity reserves </w:t>
      </w:r>
    </w:p>
    <w:p w14:paraId="7AE24E13" w14:textId="77777777" w:rsidR="000351D8" w:rsidRPr="000351D8" w:rsidRDefault="000351D8" w:rsidP="000351D8">
      <w:pPr>
        <w:numPr>
          <w:ilvl w:val="0"/>
          <w:numId w:val="2"/>
        </w:numPr>
      </w:pPr>
      <w:r w:rsidRPr="000351D8">
        <w:t xml:space="preserve">Risk management / hedging </w:t>
      </w:r>
    </w:p>
    <w:p w14:paraId="56DA1CD2" w14:textId="77777777" w:rsidR="000351D8" w:rsidRPr="000351D8" w:rsidRDefault="000351D8" w:rsidP="000351D8">
      <w:r w:rsidRPr="000351D8">
        <w:t>Your team must justify the allocation using the ML models and financial analysis developed throughout the project.</w:t>
      </w:r>
    </w:p>
    <w:p w14:paraId="0890901D" w14:textId="77777777" w:rsidR="000351D8" w:rsidRPr="000351D8" w:rsidRDefault="000351D8" w:rsidP="000351D8">
      <w:r w:rsidRPr="000351D8">
        <w:t>The final recommendation should answer:</w:t>
      </w:r>
    </w:p>
    <w:p w14:paraId="2CF56AA0" w14:textId="77777777" w:rsidR="000351D8" w:rsidRPr="000351D8" w:rsidRDefault="000351D8" w:rsidP="000351D8">
      <w:r w:rsidRPr="000351D8">
        <w:rPr>
          <w:b/>
          <w:bCs/>
        </w:rPr>
        <w:t xml:space="preserve">Where should </w:t>
      </w:r>
      <w:proofErr w:type="spellStart"/>
      <w:r w:rsidRPr="000351D8">
        <w:rPr>
          <w:b/>
          <w:bCs/>
        </w:rPr>
        <w:t>NovaFin</w:t>
      </w:r>
      <w:proofErr w:type="spellEnd"/>
      <w:r w:rsidRPr="000351D8">
        <w:rPr>
          <w:b/>
          <w:bCs/>
        </w:rPr>
        <w:t xml:space="preserve"> deploy its capital, what risks will it take, and how should those risks be controlled?</w:t>
      </w:r>
    </w:p>
    <w:p w14:paraId="3C5ABD46" w14:textId="77777777" w:rsidR="000351D8" w:rsidRPr="000351D8" w:rsidRDefault="000351D8" w:rsidP="000351D8">
      <w:pPr>
        <w:rPr>
          <w:b/>
          <w:bCs/>
        </w:rPr>
      </w:pPr>
      <w:r w:rsidRPr="000351D8">
        <w:rPr>
          <w:b/>
          <w:bCs/>
        </w:rPr>
        <w:t>3. Learning Objectives</w:t>
      </w:r>
    </w:p>
    <w:p w14:paraId="001BFEC6" w14:textId="77777777" w:rsidR="000351D8" w:rsidRPr="000351D8" w:rsidRDefault="000351D8" w:rsidP="000351D8">
      <w:r w:rsidRPr="000351D8">
        <w:t>By completing this capstone, students should demonstrate that they can:</w:t>
      </w:r>
    </w:p>
    <w:p w14:paraId="4D09AB53" w14:textId="77777777" w:rsidR="000351D8" w:rsidRPr="000351D8" w:rsidRDefault="000351D8" w:rsidP="000351D8">
      <w:pPr>
        <w:rPr>
          <w:b/>
          <w:bCs/>
        </w:rPr>
      </w:pPr>
      <w:r w:rsidRPr="000351D8">
        <w:rPr>
          <w:b/>
          <w:bCs/>
        </w:rPr>
        <w:t>ML skills</w:t>
      </w:r>
    </w:p>
    <w:p w14:paraId="06FE6E3E" w14:textId="77777777" w:rsidR="000351D8" w:rsidRPr="000351D8" w:rsidRDefault="000351D8" w:rsidP="000351D8">
      <w:pPr>
        <w:numPr>
          <w:ilvl w:val="0"/>
          <w:numId w:val="3"/>
        </w:numPr>
      </w:pPr>
      <w:r w:rsidRPr="000351D8">
        <w:t xml:space="preserve">Clean financial datasets </w:t>
      </w:r>
    </w:p>
    <w:p w14:paraId="69D7EF47" w14:textId="77777777" w:rsidR="000351D8" w:rsidRPr="000351D8" w:rsidRDefault="000351D8" w:rsidP="000351D8">
      <w:pPr>
        <w:numPr>
          <w:ilvl w:val="0"/>
          <w:numId w:val="3"/>
        </w:numPr>
      </w:pPr>
      <w:r w:rsidRPr="000351D8">
        <w:t xml:space="preserve">Perform exploratory data analysis </w:t>
      </w:r>
    </w:p>
    <w:p w14:paraId="1C035DD2" w14:textId="77777777" w:rsidR="000351D8" w:rsidRPr="000351D8" w:rsidRDefault="000351D8" w:rsidP="000351D8">
      <w:pPr>
        <w:numPr>
          <w:ilvl w:val="0"/>
          <w:numId w:val="3"/>
        </w:numPr>
      </w:pPr>
      <w:r w:rsidRPr="000351D8">
        <w:t xml:space="preserve">Engineer financial features </w:t>
      </w:r>
    </w:p>
    <w:p w14:paraId="483311C3" w14:textId="77777777" w:rsidR="000351D8" w:rsidRPr="000351D8" w:rsidRDefault="000351D8" w:rsidP="000351D8">
      <w:pPr>
        <w:numPr>
          <w:ilvl w:val="0"/>
          <w:numId w:val="3"/>
        </w:numPr>
      </w:pPr>
      <w:r w:rsidRPr="000351D8">
        <w:t xml:space="preserve">Build classification models </w:t>
      </w:r>
    </w:p>
    <w:p w14:paraId="6A3D42D3" w14:textId="77777777" w:rsidR="000351D8" w:rsidRPr="000351D8" w:rsidRDefault="000351D8" w:rsidP="000351D8">
      <w:pPr>
        <w:numPr>
          <w:ilvl w:val="0"/>
          <w:numId w:val="3"/>
        </w:numPr>
      </w:pPr>
      <w:r w:rsidRPr="000351D8">
        <w:t xml:space="preserve">Build regression models </w:t>
      </w:r>
    </w:p>
    <w:p w14:paraId="4B398273" w14:textId="77777777" w:rsidR="000351D8" w:rsidRPr="000351D8" w:rsidRDefault="000351D8" w:rsidP="000351D8">
      <w:pPr>
        <w:numPr>
          <w:ilvl w:val="0"/>
          <w:numId w:val="3"/>
        </w:numPr>
      </w:pPr>
      <w:r w:rsidRPr="000351D8">
        <w:t xml:space="preserve">Compare ML algorithms </w:t>
      </w:r>
    </w:p>
    <w:p w14:paraId="784E61E5" w14:textId="77777777" w:rsidR="000351D8" w:rsidRPr="000351D8" w:rsidRDefault="000351D8" w:rsidP="000351D8">
      <w:pPr>
        <w:numPr>
          <w:ilvl w:val="0"/>
          <w:numId w:val="3"/>
        </w:numPr>
      </w:pPr>
      <w:r w:rsidRPr="000351D8">
        <w:t xml:space="preserve">Evaluate imbalanced classification </w:t>
      </w:r>
    </w:p>
    <w:p w14:paraId="720E9283" w14:textId="77777777" w:rsidR="000351D8" w:rsidRPr="000351D8" w:rsidRDefault="000351D8" w:rsidP="000351D8">
      <w:pPr>
        <w:numPr>
          <w:ilvl w:val="0"/>
          <w:numId w:val="3"/>
        </w:numPr>
      </w:pPr>
      <w:r w:rsidRPr="000351D8">
        <w:t xml:space="preserve">Perform model validation </w:t>
      </w:r>
    </w:p>
    <w:p w14:paraId="3417A367" w14:textId="77777777" w:rsidR="000351D8" w:rsidRPr="000351D8" w:rsidRDefault="000351D8" w:rsidP="000351D8">
      <w:pPr>
        <w:numPr>
          <w:ilvl w:val="0"/>
          <w:numId w:val="3"/>
        </w:numPr>
      </w:pPr>
      <w:r w:rsidRPr="000351D8">
        <w:t xml:space="preserve">Interpret models using SHAP </w:t>
      </w:r>
    </w:p>
    <w:p w14:paraId="09E46AFB" w14:textId="77777777" w:rsidR="000351D8" w:rsidRPr="000351D8" w:rsidRDefault="000351D8" w:rsidP="000351D8">
      <w:pPr>
        <w:numPr>
          <w:ilvl w:val="0"/>
          <w:numId w:val="3"/>
        </w:numPr>
      </w:pPr>
      <w:r w:rsidRPr="000351D8">
        <w:t xml:space="preserve">Avoid data leakage </w:t>
      </w:r>
    </w:p>
    <w:p w14:paraId="1AE8DA61" w14:textId="77777777" w:rsidR="000351D8" w:rsidRPr="000351D8" w:rsidRDefault="000351D8" w:rsidP="000351D8">
      <w:pPr>
        <w:rPr>
          <w:b/>
          <w:bCs/>
        </w:rPr>
      </w:pPr>
      <w:r w:rsidRPr="000351D8">
        <w:rPr>
          <w:b/>
          <w:bCs/>
        </w:rPr>
        <w:t>Finance skills</w:t>
      </w:r>
    </w:p>
    <w:p w14:paraId="720E81BE" w14:textId="77777777" w:rsidR="000351D8" w:rsidRPr="000351D8" w:rsidRDefault="000351D8" w:rsidP="000351D8">
      <w:pPr>
        <w:numPr>
          <w:ilvl w:val="0"/>
          <w:numId w:val="4"/>
        </w:numPr>
      </w:pPr>
      <w:r w:rsidRPr="000351D8">
        <w:lastRenderedPageBreak/>
        <w:t xml:space="preserve">Evaluate investment opportunities </w:t>
      </w:r>
    </w:p>
    <w:p w14:paraId="3194534E" w14:textId="77777777" w:rsidR="000351D8" w:rsidRPr="000351D8" w:rsidRDefault="000351D8" w:rsidP="000351D8">
      <w:pPr>
        <w:numPr>
          <w:ilvl w:val="0"/>
          <w:numId w:val="4"/>
        </w:numPr>
      </w:pPr>
      <w:r w:rsidRPr="000351D8">
        <w:t xml:space="preserve">Estimate credit risk </w:t>
      </w:r>
    </w:p>
    <w:p w14:paraId="224CA5CA" w14:textId="77777777" w:rsidR="000351D8" w:rsidRPr="000351D8" w:rsidRDefault="000351D8" w:rsidP="000351D8">
      <w:pPr>
        <w:numPr>
          <w:ilvl w:val="0"/>
          <w:numId w:val="4"/>
        </w:numPr>
      </w:pPr>
      <w:r w:rsidRPr="000351D8">
        <w:t xml:space="preserve">Calculate expected credit loss </w:t>
      </w:r>
    </w:p>
    <w:p w14:paraId="7180F0AD" w14:textId="77777777" w:rsidR="000351D8" w:rsidRPr="000351D8" w:rsidRDefault="000351D8" w:rsidP="000351D8">
      <w:pPr>
        <w:numPr>
          <w:ilvl w:val="0"/>
          <w:numId w:val="4"/>
        </w:numPr>
      </w:pPr>
      <w:r w:rsidRPr="000351D8">
        <w:t xml:space="preserve">Detect fraud </w:t>
      </w:r>
    </w:p>
    <w:p w14:paraId="7A9E02D2" w14:textId="77777777" w:rsidR="000351D8" w:rsidRPr="000351D8" w:rsidRDefault="000351D8" w:rsidP="000351D8">
      <w:pPr>
        <w:numPr>
          <w:ilvl w:val="0"/>
          <w:numId w:val="4"/>
        </w:numPr>
      </w:pPr>
      <w:r w:rsidRPr="000351D8">
        <w:t xml:space="preserve">Estimate customer lifetime value </w:t>
      </w:r>
    </w:p>
    <w:p w14:paraId="1ADF3ABC" w14:textId="77777777" w:rsidR="000351D8" w:rsidRPr="000351D8" w:rsidRDefault="000351D8" w:rsidP="000351D8">
      <w:pPr>
        <w:numPr>
          <w:ilvl w:val="0"/>
          <w:numId w:val="4"/>
        </w:numPr>
      </w:pPr>
      <w:r w:rsidRPr="000351D8">
        <w:t xml:space="preserve">Forecast financial variables </w:t>
      </w:r>
    </w:p>
    <w:p w14:paraId="00DD0F4C" w14:textId="77777777" w:rsidR="000351D8" w:rsidRPr="000351D8" w:rsidRDefault="000351D8" w:rsidP="000351D8">
      <w:pPr>
        <w:numPr>
          <w:ilvl w:val="0"/>
          <w:numId w:val="4"/>
        </w:numPr>
      </w:pPr>
      <w:r w:rsidRPr="000351D8">
        <w:t xml:space="preserve">Construct portfolios </w:t>
      </w:r>
    </w:p>
    <w:p w14:paraId="3BA097A6" w14:textId="77777777" w:rsidR="000351D8" w:rsidRPr="000351D8" w:rsidRDefault="000351D8" w:rsidP="000351D8">
      <w:pPr>
        <w:numPr>
          <w:ilvl w:val="0"/>
          <w:numId w:val="4"/>
        </w:numPr>
      </w:pPr>
      <w:r w:rsidRPr="000351D8">
        <w:t xml:space="preserve">Evaluate investment strategies </w:t>
      </w:r>
    </w:p>
    <w:p w14:paraId="1AE68843" w14:textId="77777777" w:rsidR="000351D8" w:rsidRPr="000351D8" w:rsidRDefault="000351D8" w:rsidP="000351D8">
      <w:pPr>
        <w:numPr>
          <w:ilvl w:val="0"/>
          <w:numId w:val="4"/>
        </w:numPr>
      </w:pPr>
      <w:r w:rsidRPr="000351D8">
        <w:t xml:space="preserve">Conduct </w:t>
      </w:r>
      <w:proofErr w:type="spellStart"/>
      <w:r w:rsidRPr="000351D8">
        <w:t>backtesting</w:t>
      </w:r>
      <w:proofErr w:type="spellEnd"/>
      <w:r w:rsidRPr="000351D8">
        <w:t xml:space="preserve"> </w:t>
      </w:r>
    </w:p>
    <w:p w14:paraId="19061FD3" w14:textId="77777777" w:rsidR="000351D8" w:rsidRPr="000351D8" w:rsidRDefault="000351D8" w:rsidP="000351D8">
      <w:pPr>
        <w:numPr>
          <w:ilvl w:val="0"/>
          <w:numId w:val="4"/>
        </w:numPr>
      </w:pPr>
      <w:r w:rsidRPr="000351D8">
        <w:t xml:space="preserve">Forecast liquidity </w:t>
      </w:r>
    </w:p>
    <w:p w14:paraId="1AFF9EF2" w14:textId="77777777" w:rsidR="000351D8" w:rsidRPr="000351D8" w:rsidRDefault="000351D8" w:rsidP="000351D8">
      <w:pPr>
        <w:numPr>
          <w:ilvl w:val="0"/>
          <w:numId w:val="4"/>
        </w:numPr>
      </w:pPr>
      <w:r w:rsidRPr="000351D8">
        <w:t xml:space="preserve">Conduct stress testing </w:t>
      </w:r>
    </w:p>
    <w:p w14:paraId="5B8173B8" w14:textId="77777777" w:rsidR="000351D8" w:rsidRPr="000351D8" w:rsidRDefault="000351D8" w:rsidP="000351D8">
      <w:pPr>
        <w:numPr>
          <w:ilvl w:val="0"/>
          <w:numId w:val="4"/>
        </w:numPr>
      </w:pPr>
      <w:r w:rsidRPr="000351D8">
        <w:t xml:space="preserve">Price derivatives </w:t>
      </w:r>
    </w:p>
    <w:p w14:paraId="10413077" w14:textId="77777777" w:rsidR="000351D8" w:rsidRPr="000351D8" w:rsidRDefault="000351D8" w:rsidP="000351D8">
      <w:pPr>
        <w:numPr>
          <w:ilvl w:val="0"/>
          <w:numId w:val="4"/>
        </w:numPr>
      </w:pPr>
      <w:r w:rsidRPr="000351D8">
        <w:t xml:space="preserve">Understand Greeks </w:t>
      </w:r>
    </w:p>
    <w:p w14:paraId="2FECF7CF" w14:textId="77777777" w:rsidR="000351D8" w:rsidRPr="000351D8" w:rsidRDefault="000351D8" w:rsidP="000351D8">
      <w:pPr>
        <w:numPr>
          <w:ilvl w:val="0"/>
          <w:numId w:val="4"/>
        </w:numPr>
      </w:pPr>
      <w:r w:rsidRPr="000351D8">
        <w:t xml:space="preserve">Construct simple hedges </w:t>
      </w:r>
    </w:p>
    <w:p w14:paraId="30EB8AFB" w14:textId="77777777" w:rsidR="000351D8" w:rsidRPr="000351D8" w:rsidRDefault="000351D8" w:rsidP="000351D8">
      <w:pPr>
        <w:numPr>
          <w:ilvl w:val="0"/>
          <w:numId w:val="4"/>
        </w:numPr>
      </w:pPr>
      <w:r w:rsidRPr="000351D8">
        <w:t xml:space="preserve">Calculate </w:t>
      </w:r>
      <w:proofErr w:type="spellStart"/>
      <w:r w:rsidRPr="000351D8">
        <w:t>VaR</w:t>
      </w:r>
      <w:proofErr w:type="spellEnd"/>
      <w:r w:rsidRPr="000351D8">
        <w:t xml:space="preserve"> </w:t>
      </w:r>
    </w:p>
    <w:p w14:paraId="573F7D4C" w14:textId="77777777" w:rsidR="000351D8" w:rsidRPr="000351D8" w:rsidRDefault="000351D8" w:rsidP="000351D8">
      <w:pPr>
        <w:rPr>
          <w:b/>
          <w:bCs/>
        </w:rPr>
      </w:pPr>
      <w:r w:rsidRPr="000351D8">
        <w:rPr>
          <w:b/>
          <w:bCs/>
        </w:rPr>
        <w:t>Decision-making skills</w:t>
      </w:r>
    </w:p>
    <w:p w14:paraId="39B6BCB4" w14:textId="77777777" w:rsidR="000351D8" w:rsidRPr="000351D8" w:rsidRDefault="000351D8" w:rsidP="000351D8">
      <w:r w:rsidRPr="000351D8">
        <w:t>Most importantly, students must convert ML outputs into:</w:t>
      </w:r>
    </w:p>
    <w:p w14:paraId="3272150A" w14:textId="77777777" w:rsidR="000351D8" w:rsidRPr="000351D8" w:rsidRDefault="000351D8" w:rsidP="000351D8">
      <w:r w:rsidRPr="000351D8">
        <w:rPr>
          <w:b/>
          <w:bCs/>
        </w:rPr>
        <w:t>Business recommendations.</w:t>
      </w:r>
    </w:p>
    <w:p w14:paraId="3E2D7DEC" w14:textId="4972C2A2" w:rsidR="000351D8" w:rsidRPr="000351D8" w:rsidRDefault="000351D8" w:rsidP="000351D8">
      <w:pPr>
        <w:rPr>
          <w:b/>
          <w:bCs/>
        </w:rPr>
      </w:pPr>
      <w:r>
        <w:rPr>
          <w:b/>
          <w:bCs/>
        </w:rPr>
        <w:t>4</w:t>
      </w:r>
      <w:r w:rsidRPr="000351D8">
        <w:rPr>
          <w:b/>
          <w:bCs/>
        </w:rPr>
        <w:t>. Data Package</w:t>
      </w:r>
    </w:p>
    <w:p w14:paraId="5EBF06D2" w14:textId="2C5C7378" w:rsidR="000351D8" w:rsidRPr="000351D8" w:rsidRDefault="000351D8" w:rsidP="000351D8">
      <w:r w:rsidRPr="000351D8">
        <w:t>You have been provided with synthetic datasets.</w:t>
      </w:r>
      <w:r>
        <w:t xml:space="preserve"> </w:t>
      </w:r>
    </w:p>
    <w:p w14:paraId="61759508" w14:textId="77777777" w:rsidR="000351D8" w:rsidRPr="000351D8" w:rsidRDefault="000351D8" w:rsidP="000351D8">
      <w:r w:rsidRPr="000351D8">
        <w:t>The package contains:</w:t>
      </w:r>
    </w:p>
    <w:p w14:paraId="76E33F93" w14:textId="77777777" w:rsidR="000351D8" w:rsidRPr="000351D8" w:rsidRDefault="000351D8" w:rsidP="000351D8">
      <w:r w:rsidRPr="000351D8">
        <w:t>strategic_initiatives.csv</w:t>
      </w:r>
    </w:p>
    <w:p w14:paraId="070AEB48" w14:textId="77777777" w:rsidR="000351D8" w:rsidRPr="000351D8" w:rsidRDefault="000351D8" w:rsidP="000351D8">
      <w:r w:rsidRPr="000351D8">
        <w:t>nova_loans.csv</w:t>
      </w:r>
    </w:p>
    <w:p w14:paraId="48F0ECD1" w14:textId="77777777" w:rsidR="000351D8" w:rsidRPr="000351D8" w:rsidRDefault="000351D8" w:rsidP="000351D8">
      <w:r w:rsidRPr="000351D8">
        <w:t>nova_transactions.csv</w:t>
      </w:r>
    </w:p>
    <w:p w14:paraId="5DB9E896" w14:textId="77777777" w:rsidR="000351D8" w:rsidRPr="000351D8" w:rsidRDefault="000351D8" w:rsidP="000351D8">
      <w:r w:rsidRPr="000351D8">
        <w:t>nova_customers.csv</w:t>
      </w:r>
    </w:p>
    <w:p w14:paraId="401CBA74" w14:textId="77777777" w:rsidR="000351D8" w:rsidRPr="000351D8" w:rsidRDefault="000351D8" w:rsidP="000351D8">
      <w:r w:rsidRPr="000351D8">
        <w:t>nova_market_data.csv</w:t>
      </w:r>
    </w:p>
    <w:p w14:paraId="2929C690" w14:textId="77777777" w:rsidR="000351D8" w:rsidRPr="000351D8" w:rsidRDefault="000351D8" w:rsidP="000351D8">
      <w:r w:rsidRPr="000351D8">
        <w:t>nova_liquidity.csv</w:t>
      </w:r>
    </w:p>
    <w:p w14:paraId="42B354A9" w14:textId="77777777" w:rsidR="000351D8" w:rsidRPr="000351D8" w:rsidRDefault="000351D8" w:rsidP="000351D8">
      <w:r w:rsidRPr="000351D8">
        <w:t>nova_options.csv</w:t>
      </w:r>
    </w:p>
    <w:p w14:paraId="74C3A2C5" w14:textId="77777777" w:rsidR="000351D8" w:rsidRPr="000351D8" w:rsidRDefault="000351D8" w:rsidP="000351D8">
      <w:r w:rsidRPr="000351D8">
        <w:lastRenderedPageBreak/>
        <w:t>README.txt</w:t>
      </w:r>
    </w:p>
    <w:p w14:paraId="2F4CF04D" w14:textId="3E8ECD4C" w:rsidR="000351D8" w:rsidRPr="000351D8" w:rsidRDefault="000351D8" w:rsidP="000351D8">
      <w:pPr>
        <w:rPr>
          <w:b/>
          <w:bCs/>
        </w:rPr>
      </w:pPr>
      <w:r>
        <w:rPr>
          <w:b/>
          <w:bCs/>
        </w:rPr>
        <w:t>5</w:t>
      </w:r>
      <w:r w:rsidRPr="000351D8">
        <w:rPr>
          <w:b/>
          <w:bCs/>
        </w:rPr>
        <w:t>. Module 1 — Corporate Finance</w:t>
      </w:r>
    </w:p>
    <w:p w14:paraId="35AB84D4" w14:textId="77777777" w:rsidR="000351D8" w:rsidRPr="000351D8" w:rsidRDefault="000351D8" w:rsidP="000351D8">
      <w:pPr>
        <w:rPr>
          <w:b/>
          <w:bCs/>
        </w:rPr>
      </w:pPr>
      <w:r w:rsidRPr="000351D8">
        <w:rPr>
          <w:b/>
          <w:bCs/>
        </w:rPr>
        <w:t>Strategic Capital Allocation</w:t>
      </w:r>
    </w:p>
    <w:p w14:paraId="10137E1A" w14:textId="77777777" w:rsidR="000351D8" w:rsidRPr="000351D8" w:rsidRDefault="000351D8" w:rsidP="000351D8">
      <w:pPr>
        <w:rPr>
          <w:b/>
          <w:bCs/>
        </w:rPr>
      </w:pPr>
      <w:r w:rsidRPr="000351D8">
        <w:rPr>
          <w:b/>
          <w:bCs/>
        </w:rPr>
        <w:t>Business problem</w:t>
      </w:r>
    </w:p>
    <w:p w14:paraId="56D9710D" w14:textId="77777777" w:rsidR="000351D8" w:rsidRPr="000351D8" w:rsidRDefault="000351D8" w:rsidP="000351D8">
      <w:proofErr w:type="spellStart"/>
      <w:r w:rsidRPr="000351D8">
        <w:t>NovaFin</w:t>
      </w:r>
      <w:proofErr w:type="spellEnd"/>
      <w:r w:rsidRPr="000351D8">
        <w:t xml:space="preserve"> has several strategic initiatives competing for limited capital.</w:t>
      </w:r>
    </w:p>
    <w:p w14:paraId="6ED2F61B" w14:textId="77777777" w:rsidR="000351D8" w:rsidRPr="000351D8" w:rsidRDefault="000351D8" w:rsidP="000351D8">
      <w:r w:rsidRPr="000351D8">
        <w:t>Management wants to know:</w:t>
      </w:r>
    </w:p>
    <w:p w14:paraId="2E3869B6" w14:textId="77777777" w:rsidR="000351D8" w:rsidRPr="000351D8" w:rsidRDefault="000351D8" w:rsidP="000351D8">
      <w:r w:rsidRPr="000351D8">
        <w:rPr>
          <w:b/>
          <w:bCs/>
        </w:rPr>
        <w:t>Which initiatives should receive funding?</w:t>
      </w:r>
    </w:p>
    <w:p w14:paraId="453C475B" w14:textId="77777777" w:rsidR="000351D8" w:rsidRPr="000351D8" w:rsidRDefault="000351D8" w:rsidP="000351D8">
      <w:r w:rsidRPr="000351D8">
        <w:pict w14:anchorId="633D9861">
          <v:rect id="_x0000_i1069" style="width:0;height:1.5pt" o:hralign="center" o:hrstd="t" o:hr="t" fillcolor="#a0a0a0" stroked="f"/>
        </w:pict>
      </w:r>
    </w:p>
    <w:p w14:paraId="348A388A" w14:textId="77777777" w:rsidR="000351D8" w:rsidRPr="000351D8" w:rsidRDefault="000351D8" w:rsidP="000351D8">
      <w:pPr>
        <w:rPr>
          <w:b/>
          <w:bCs/>
        </w:rPr>
      </w:pPr>
      <w:r w:rsidRPr="000351D8">
        <w:rPr>
          <w:b/>
          <w:bCs/>
        </w:rPr>
        <w:t>Dataset</w:t>
      </w:r>
    </w:p>
    <w:p w14:paraId="35A7CEBD" w14:textId="77777777" w:rsidR="000351D8" w:rsidRPr="000351D8" w:rsidRDefault="000351D8" w:rsidP="000351D8">
      <w:r w:rsidRPr="000351D8">
        <w:t>strategic_initiatives.csv</w:t>
      </w:r>
    </w:p>
    <w:p w14:paraId="01B302E1" w14:textId="77777777" w:rsidR="000351D8" w:rsidRPr="000351D8" w:rsidRDefault="000351D8" w:rsidP="000351D8">
      <w:r w:rsidRPr="000351D8">
        <w:t>Important variables include:</w:t>
      </w:r>
    </w:p>
    <w:p w14:paraId="4B821986" w14:textId="77777777" w:rsidR="000351D8" w:rsidRPr="000351D8" w:rsidRDefault="000351D8" w:rsidP="000351D8">
      <w:pPr>
        <w:numPr>
          <w:ilvl w:val="0"/>
          <w:numId w:val="5"/>
        </w:numPr>
      </w:pPr>
      <w:proofErr w:type="spellStart"/>
      <w:r w:rsidRPr="000351D8">
        <w:t>Initiative_ID</w:t>
      </w:r>
      <w:proofErr w:type="spellEnd"/>
      <w:r w:rsidRPr="000351D8">
        <w:t xml:space="preserve"> </w:t>
      </w:r>
    </w:p>
    <w:p w14:paraId="591A14D4" w14:textId="77777777" w:rsidR="000351D8" w:rsidRPr="000351D8" w:rsidRDefault="000351D8" w:rsidP="000351D8">
      <w:pPr>
        <w:numPr>
          <w:ilvl w:val="0"/>
          <w:numId w:val="5"/>
        </w:numPr>
      </w:pPr>
      <w:proofErr w:type="spellStart"/>
      <w:r w:rsidRPr="000351D8">
        <w:t>Business_Unit</w:t>
      </w:r>
      <w:proofErr w:type="spellEnd"/>
      <w:r w:rsidRPr="000351D8">
        <w:t xml:space="preserve"> </w:t>
      </w:r>
    </w:p>
    <w:p w14:paraId="589DF01E" w14:textId="77777777" w:rsidR="000351D8" w:rsidRPr="000351D8" w:rsidRDefault="000351D8" w:rsidP="000351D8">
      <w:pPr>
        <w:numPr>
          <w:ilvl w:val="0"/>
          <w:numId w:val="5"/>
        </w:numPr>
      </w:pPr>
      <w:proofErr w:type="spellStart"/>
      <w:r w:rsidRPr="000351D8">
        <w:t>Initial_Investment</w:t>
      </w:r>
      <w:proofErr w:type="spellEnd"/>
      <w:r w:rsidRPr="000351D8">
        <w:t xml:space="preserve"> </w:t>
      </w:r>
    </w:p>
    <w:p w14:paraId="3E118657" w14:textId="77777777" w:rsidR="000351D8" w:rsidRPr="000351D8" w:rsidRDefault="000351D8" w:rsidP="000351D8">
      <w:pPr>
        <w:numPr>
          <w:ilvl w:val="0"/>
          <w:numId w:val="5"/>
        </w:numPr>
      </w:pPr>
      <w:r w:rsidRPr="000351D8">
        <w:t xml:space="preserve">Revenue_Year1 </w:t>
      </w:r>
    </w:p>
    <w:p w14:paraId="415B9078" w14:textId="77777777" w:rsidR="000351D8" w:rsidRPr="000351D8" w:rsidRDefault="000351D8" w:rsidP="000351D8">
      <w:pPr>
        <w:numPr>
          <w:ilvl w:val="0"/>
          <w:numId w:val="5"/>
        </w:numPr>
      </w:pPr>
      <w:r w:rsidRPr="000351D8">
        <w:t xml:space="preserve">Revenue_Year2 </w:t>
      </w:r>
    </w:p>
    <w:p w14:paraId="70C235C4" w14:textId="77777777" w:rsidR="000351D8" w:rsidRPr="000351D8" w:rsidRDefault="000351D8" w:rsidP="000351D8">
      <w:pPr>
        <w:numPr>
          <w:ilvl w:val="0"/>
          <w:numId w:val="5"/>
        </w:numPr>
      </w:pPr>
      <w:r w:rsidRPr="000351D8">
        <w:t xml:space="preserve">Revenue_Year3 </w:t>
      </w:r>
    </w:p>
    <w:p w14:paraId="659588CD" w14:textId="77777777" w:rsidR="000351D8" w:rsidRPr="000351D8" w:rsidRDefault="000351D8" w:rsidP="000351D8">
      <w:pPr>
        <w:numPr>
          <w:ilvl w:val="0"/>
          <w:numId w:val="5"/>
        </w:numPr>
      </w:pPr>
      <w:proofErr w:type="spellStart"/>
      <w:r w:rsidRPr="000351D8">
        <w:t>Operating_Cost</w:t>
      </w:r>
      <w:proofErr w:type="spellEnd"/>
      <w:r w:rsidRPr="000351D8">
        <w:t xml:space="preserve"> </w:t>
      </w:r>
    </w:p>
    <w:p w14:paraId="34AE1031" w14:textId="77777777" w:rsidR="000351D8" w:rsidRPr="000351D8" w:rsidRDefault="000351D8" w:rsidP="000351D8">
      <w:pPr>
        <w:numPr>
          <w:ilvl w:val="0"/>
          <w:numId w:val="5"/>
        </w:numPr>
      </w:pPr>
      <w:proofErr w:type="spellStart"/>
      <w:r w:rsidRPr="000351D8">
        <w:t>Expected_ROI</w:t>
      </w:r>
      <w:proofErr w:type="spellEnd"/>
      <w:r w:rsidRPr="000351D8">
        <w:t xml:space="preserve"> </w:t>
      </w:r>
    </w:p>
    <w:p w14:paraId="14AFFAF9" w14:textId="77777777" w:rsidR="000351D8" w:rsidRPr="000351D8" w:rsidRDefault="000351D8" w:rsidP="000351D8">
      <w:pPr>
        <w:numPr>
          <w:ilvl w:val="0"/>
          <w:numId w:val="5"/>
        </w:numPr>
      </w:pPr>
      <w:proofErr w:type="spellStart"/>
      <w:r w:rsidRPr="000351D8">
        <w:t>Business_Growth</w:t>
      </w:r>
      <w:proofErr w:type="spellEnd"/>
      <w:r w:rsidRPr="000351D8">
        <w:t xml:space="preserve"> </w:t>
      </w:r>
    </w:p>
    <w:p w14:paraId="3E3BEDC3" w14:textId="77777777" w:rsidR="000351D8" w:rsidRPr="000351D8" w:rsidRDefault="000351D8" w:rsidP="000351D8">
      <w:pPr>
        <w:numPr>
          <w:ilvl w:val="0"/>
          <w:numId w:val="5"/>
        </w:numPr>
      </w:pPr>
      <w:proofErr w:type="spellStart"/>
      <w:r w:rsidRPr="000351D8">
        <w:t>GDP_Growth</w:t>
      </w:r>
      <w:proofErr w:type="spellEnd"/>
      <w:r w:rsidRPr="000351D8">
        <w:t xml:space="preserve"> </w:t>
      </w:r>
    </w:p>
    <w:p w14:paraId="1C1D1A5F" w14:textId="77777777" w:rsidR="000351D8" w:rsidRPr="000351D8" w:rsidRDefault="000351D8" w:rsidP="000351D8">
      <w:pPr>
        <w:numPr>
          <w:ilvl w:val="0"/>
          <w:numId w:val="5"/>
        </w:numPr>
      </w:pPr>
      <w:proofErr w:type="spellStart"/>
      <w:r w:rsidRPr="000351D8">
        <w:t>Interest_Rate</w:t>
      </w:r>
      <w:proofErr w:type="spellEnd"/>
      <w:r w:rsidRPr="000351D8">
        <w:t xml:space="preserve"> </w:t>
      </w:r>
    </w:p>
    <w:p w14:paraId="238981C2" w14:textId="77777777" w:rsidR="000351D8" w:rsidRPr="000351D8" w:rsidRDefault="000351D8" w:rsidP="000351D8">
      <w:pPr>
        <w:numPr>
          <w:ilvl w:val="0"/>
          <w:numId w:val="5"/>
        </w:numPr>
      </w:pPr>
      <w:proofErr w:type="spellStart"/>
      <w:r w:rsidRPr="000351D8">
        <w:t>Competition_Index</w:t>
      </w:r>
      <w:proofErr w:type="spellEnd"/>
      <w:r w:rsidRPr="000351D8">
        <w:t xml:space="preserve"> </w:t>
      </w:r>
    </w:p>
    <w:p w14:paraId="6D43C1BF" w14:textId="77777777" w:rsidR="000351D8" w:rsidRPr="000351D8" w:rsidRDefault="000351D8" w:rsidP="000351D8">
      <w:pPr>
        <w:numPr>
          <w:ilvl w:val="0"/>
          <w:numId w:val="5"/>
        </w:numPr>
      </w:pPr>
      <w:proofErr w:type="spellStart"/>
      <w:r w:rsidRPr="000351D8">
        <w:t>Risk_Rating</w:t>
      </w:r>
      <w:proofErr w:type="spellEnd"/>
      <w:r w:rsidRPr="000351D8">
        <w:t xml:space="preserve"> </w:t>
      </w:r>
    </w:p>
    <w:p w14:paraId="5B6CA728" w14:textId="77777777" w:rsidR="000351D8" w:rsidRPr="000351D8" w:rsidRDefault="000351D8" w:rsidP="000351D8">
      <w:pPr>
        <w:numPr>
          <w:ilvl w:val="0"/>
          <w:numId w:val="5"/>
        </w:numPr>
      </w:pPr>
      <w:proofErr w:type="spellStart"/>
      <w:r w:rsidRPr="000351D8">
        <w:t>Historical_Success</w:t>
      </w:r>
      <w:proofErr w:type="spellEnd"/>
      <w:r w:rsidRPr="000351D8">
        <w:t xml:space="preserve"> </w:t>
      </w:r>
    </w:p>
    <w:p w14:paraId="7255A396" w14:textId="77777777" w:rsidR="000351D8" w:rsidRPr="000351D8" w:rsidRDefault="000351D8" w:rsidP="000351D8">
      <w:r w:rsidRPr="000351D8">
        <w:pict w14:anchorId="4D0BA677">
          <v:rect id="_x0000_i1070" style="width:0;height:1.5pt" o:hralign="center" o:hrstd="t" o:hr="t" fillcolor="#a0a0a0" stroked="f"/>
        </w:pict>
      </w:r>
    </w:p>
    <w:p w14:paraId="5A71AD92" w14:textId="77777777" w:rsidR="000351D8" w:rsidRPr="000351D8" w:rsidRDefault="000351D8" w:rsidP="000351D8">
      <w:pPr>
        <w:rPr>
          <w:b/>
          <w:bCs/>
        </w:rPr>
      </w:pPr>
      <w:r w:rsidRPr="000351D8">
        <w:rPr>
          <w:b/>
          <w:bCs/>
        </w:rPr>
        <w:t>Task 1: Exploratory analysis</w:t>
      </w:r>
    </w:p>
    <w:p w14:paraId="561CB273" w14:textId="77777777" w:rsidR="000351D8" w:rsidRPr="000351D8" w:rsidRDefault="000351D8" w:rsidP="000351D8">
      <w:r w:rsidRPr="000351D8">
        <w:t>Students should examine:</w:t>
      </w:r>
    </w:p>
    <w:p w14:paraId="25F6BBA6" w14:textId="77777777" w:rsidR="000351D8" w:rsidRPr="000351D8" w:rsidRDefault="000351D8" w:rsidP="000351D8">
      <w:pPr>
        <w:numPr>
          <w:ilvl w:val="0"/>
          <w:numId w:val="6"/>
        </w:numPr>
      </w:pPr>
      <w:r w:rsidRPr="000351D8">
        <w:lastRenderedPageBreak/>
        <w:t xml:space="preserve">Investment distribution </w:t>
      </w:r>
    </w:p>
    <w:p w14:paraId="058988EE" w14:textId="77777777" w:rsidR="000351D8" w:rsidRPr="000351D8" w:rsidRDefault="000351D8" w:rsidP="000351D8">
      <w:pPr>
        <w:numPr>
          <w:ilvl w:val="0"/>
          <w:numId w:val="6"/>
        </w:numPr>
      </w:pPr>
      <w:r w:rsidRPr="000351D8">
        <w:t xml:space="preserve">ROI distribution </w:t>
      </w:r>
    </w:p>
    <w:p w14:paraId="0856B9BA" w14:textId="77777777" w:rsidR="000351D8" w:rsidRPr="000351D8" w:rsidRDefault="000351D8" w:rsidP="000351D8">
      <w:pPr>
        <w:numPr>
          <w:ilvl w:val="0"/>
          <w:numId w:val="6"/>
        </w:numPr>
      </w:pPr>
      <w:r w:rsidRPr="000351D8">
        <w:t xml:space="preserve">Risk categories </w:t>
      </w:r>
    </w:p>
    <w:p w14:paraId="021FCEF2" w14:textId="77777777" w:rsidR="000351D8" w:rsidRPr="000351D8" w:rsidRDefault="000351D8" w:rsidP="000351D8">
      <w:pPr>
        <w:numPr>
          <w:ilvl w:val="0"/>
          <w:numId w:val="6"/>
        </w:numPr>
      </w:pPr>
      <w:r w:rsidRPr="000351D8">
        <w:t xml:space="preserve">Business-unit performance </w:t>
      </w:r>
    </w:p>
    <w:p w14:paraId="1952BA23" w14:textId="77777777" w:rsidR="000351D8" w:rsidRPr="000351D8" w:rsidRDefault="000351D8" w:rsidP="000351D8">
      <w:pPr>
        <w:numPr>
          <w:ilvl w:val="0"/>
          <w:numId w:val="6"/>
        </w:numPr>
      </w:pPr>
      <w:r w:rsidRPr="000351D8">
        <w:t xml:space="preserve">Relationship between growth and ROI </w:t>
      </w:r>
    </w:p>
    <w:p w14:paraId="15BB883E" w14:textId="77777777" w:rsidR="000351D8" w:rsidRPr="000351D8" w:rsidRDefault="000351D8" w:rsidP="000351D8">
      <w:pPr>
        <w:numPr>
          <w:ilvl w:val="0"/>
          <w:numId w:val="6"/>
        </w:numPr>
      </w:pPr>
      <w:r w:rsidRPr="000351D8">
        <w:t xml:space="preserve">Relationship between investment and success </w:t>
      </w:r>
    </w:p>
    <w:p w14:paraId="56666D7E" w14:textId="77777777" w:rsidR="000351D8" w:rsidRPr="000351D8" w:rsidRDefault="000351D8" w:rsidP="000351D8">
      <w:r w:rsidRPr="000351D8">
        <w:pict w14:anchorId="52FE0C47">
          <v:rect id="_x0000_i1071" style="width:0;height:1.5pt" o:hralign="center" o:hrstd="t" o:hr="t" fillcolor="#a0a0a0" stroked="f"/>
        </w:pict>
      </w:r>
    </w:p>
    <w:p w14:paraId="328352BE" w14:textId="77777777" w:rsidR="000351D8" w:rsidRPr="000351D8" w:rsidRDefault="000351D8" w:rsidP="000351D8">
      <w:pPr>
        <w:rPr>
          <w:b/>
          <w:bCs/>
        </w:rPr>
      </w:pPr>
      <w:r w:rsidRPr="000351D8">
        <w:rPr>
          <w:b/>
          <w:bCs/>
        </w:rPr>
        <w:t>Task 2: Predict initiative success</w:t>
      </w:r>
    </w:p>
    <w:p w14:paraId="61AC8DE0" w14:textId="473BC0F8" w:rsidR="000351D8" w:rsidRPr="000351D8" w:rsidRDefault="000351D8" w:rsidP="000351D8">
      <w:r w:rsidRPr="000351D8">
        <w:t>Target:</w:t>
      </w:r>
      <w:r>
        <w:t xml:space="preserve"> </w:t>
      </w:r>
      <w:proofErr w:type="spellStart"/>
      <w:r w:rsidRPr="000351D8">
        <w:t>Historical_Success</w:t>
      </w:r>
      <w:proofErr w:type="spellEnd"/>
    </w:p>
    <w:p w14:paraId="24CAAE36" w14:textId="7B62B82C" w:rsidR="000351D8" w:rsidRPr="000351D8" w:rsidRDefault="000351D8" w:rsidP="000351D8">
      <w:r w:rsidRPr="000351D8">
        <w:t xml:space="preserve">Compare </w:t>
      </w:r>
      <w:r>
        <w:t xml:space="preserve">models to model target variable and compare </w:t>
      </w:r>
      <w:r w:rsidRPr="000351D8">
        <w:t>their performance</w:t>
      </w:r>
      <w:r>
        <w:t xml:space="preserve"> detailing explainability (w</w:t>
      </w:r>
      <w:r w:rsidRPr="000351D8">
        <w:t>hich characteristics make an initiative more likely to succeed</w:t>
      </w:r>
      <w:r>
        <w:t>)</w:t>
      </w:r>
      <w:r w:rsidRPr="000351D8">
        <w:t>.</w:t>
      </w:r>
    </w:p>
    <w:p w14:paraId="57A89B5C" w14:textId="51B537A5" w:rsidR="000351D8" w:rsidRPr="000351D8" w:rsidRDefault="000351D8" w:rsidP="000351D8">
      <w:r w:rsidRPr="000351D8">
        <w:pict w14:anchorId="7729F2F4">
          <v:rect id="_x0000_i1072" style="width:0;height:1.5pt" o:hralign="center" o:hrstd="t" o:hr="t" fillcolor="#a0a0a0" stroked="f"/>
        </w:pict>
      </w:r>
    </w:p>
    <w:p w14:paraId="7A5CF64E" w14:textId="060D7A41" w:rsidR="000351D8" w:rsidRPr="000351D8" w:rsidRDefault="000351D8" w:rsidP="000351D8">
      <w:pPr>
        <w:rPr>
          <w:b/>
          <w:bCs/>
        </w:rPr>
      </w:pPr>
      <w:r w:rsidRPr="000351D8">
        <w:rPr>
          <w:b/>
          <w:bCs/>
        </w:rPr>
        <w:t xml:space="preserve">Task </w:t>
      </w:r>
      <w:r>
        <w:rPr>
          <w:b/>
          <w:bCs/>
        </w:rPr>
        <w:t>3</w:t>
      </w:r>
      <w:r w:rsidRPr="000351D8">
        <w:rPr>
          <w:b/>
          <w:bCs/>
        </w:rPr>
        <w:t>: Financial decision</w:t>
      </w:r>
    </w:p>
    <w:p w14:paraId="037C7A54" w14:textId="7BCF9C1A" w:rsidR="000351D8" w:rsidRPr="000351D8" w:rsidRDefault="000351D8" w:rsidP="000351D8">
      <w:r w:rsidRPr="000351D8">
        <w:t>Students should calculate an approximate project NPV</w:t>
      </w:r>
      <w:r>
        <w:t xml:space="preserve"> and expected </w:t>
      </w:r>
      <w:r w:rsidRPr="000351D8">
        <w:t>NPV</w:t>
      </w:r>
      <w:r>
        <w:t xml:space="preserve"> and final decision classifying as whether to fund (</w:t>
      </w:r>
      <w:r w:rsidRPr="000351D8">
        <w:t>High expected value and acceptable risk</w:t>
      </w:r>
      <w:r>
        <w:t>), review (</w:t>
      </w:r>
      <w:r w:rsidRPr="000351D8">
        <w:t>Potentially attractive but significant uncertainty</w:t>
      </w:r>
      <w:r>
        <w:t>) and reject (</w:t>
      </w:r>
      <w:r w:rsidRPr="000351D8">
        <w:t>Low expected value or excessive risk</w:t>
      </w:r>
      <w:r>
        <w:t>)</w:t>
      </w:r>
      <w:r w:rsidRPr="000351D8">
        <w:t>.</w:t>
      </w:r>
    </w:p>
    <w:p w14:paraId="51F5E4BE" w14:textId="29159E60" w:rsidR="00D458C0" w:rsidRDefault="000351D8" w:rsidP="00D458C0">
      <m:oMath>
        <m:r>
          <w:rPr>
            <w:rFonts w:ascii="Cambria Math" w:hAnsi="Cambria Math"/>
          </w:rPr>
          <m:t>Expected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NPV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P(Success)×NPV</m:t>
        </m:r>
      </m:oMath>
      <w:r>
        <w:t xml:space="preserve"> </w:t>
      </w:r>
    </w:p>
    <w:p w14:paraId="06420A7D" w14:textId="46B91297" w:rsidR="00D458C0" w:rsidRPr="00D458C0" w:rsidRDefault="00D458C0" w:rsidP="00D458C0">
      <w:pPr>
        <w:rPr>
          <w:b/>
          <w:bCs/>
        </w:rPr>
      </w:pPr>
      <w:r w:rsidRPr="00D458C0">
        <w:rPr>
          <w:b/>
          <w:bCs/>
        </w:rPr>
        <w:t>Module 2 — Credit Risk</w:t>
      </w:r>
    </w:p>
    <w:p w14:paraId="2E990101" w14:textId="77777777" w:rsidR="00D458C0" w:rsidRPr="00D458C0" w:rsidRDefault="00D458C0" w:rsidP="00D458C0">
      <w:pPr>
        <w:rPr>
          <w:b/>
          <w:bCs/>
        </w:rPr>
      </w:pPr>
      <w:r w:rsidRPr="00D458C0">
        <w:rPr>
          <w:b/>
          <w:bCs/>
        </w:rPr>
        <w:t>Corporate &amp; Retail Lending</w:t>
      </w:r>
    </w:p>
    <w:p w14:paraId="3EC8418E" w14:textId="77777777" w:rsidR="00D458C0" w:rsidRPr="00D458C0" w:rsidRDefault="00D458C0" w:rsidP="00D458C0">
      <w:pPr>
        <w:rPr>
          <w:b/>
          <w:bCs/>
        </w:rPr>
      </w:pPr>
      <w:r w:rsidRPr="00D458C0">
        <w:rPr>
          <w:b/>
          <w:bCs/>
        </w:rPr>
        <w:t>Business problem</w:t>
      </w:r>
    </w:p>
    <w:p w14:paraId="2387B549" w14:textId="77777777" w:rsidR="00D458C0" w:rsidRPr="00D458C0" w:rsidRDefault="00D458C0" w:rsidP="00D458C0">
      <w:proofErr w:type="spellStart"/>
      <w:r w:rsidRPr="00D458C0">
        <w:t>NovaFin</w:t>
      </w:r>
      <w:proofErr w:type="spellEnd"/>
      <w:r w:rsidRPr="00D458C0">
        <w:t xml:space="preserve"> wants to increase lending while reducing defaults.</w:t>
      </w:r>
    </w:p>
    <w:p w14:paraId="28427D0D" w14:textId="77777777" w:rsidR="00D458C0" w:rsidRPr="00D458C0" w:rsidRDefault="00D458C0" w:rsidP="00D458C0">
      <w:r w:rsidRPr="00D458C0">
        <w:t>Management asks:</w:t>
      </w:r>
    </w:p>
    <w:p w14:paraId="19C412CC" w14:textId="77777777" w:rsidR="00D458C0" w:rsidRPr="00D458C0" w:rsidRDefault="00D458C0" w:rsidP="00D458C0">
      <w:r w:rsidRPr="00D458C0">
        <w:rPr>
          <w:b/>
          <w:bCs/>
        </w:rPr>
        <w:t>Which loans should we approve, reject or send for manual review?</w:t>
      </w:r>
    </w:p>
    <w:p w14:paraId="1211E2FF" w14:textId="77777777" w:rsidR="00D458C0" w:rsidRPr="00D458C0" w:rsidRDefault="00D458C0" w:rsidP="00D458C0">
      <w:r w:rsidRPr="00D458C0">
        <w:pict w14:anchorId="1595FCDA">
          <v:rect id="_x0000_i1149" style="width:0;height:1.5pt" o:hralign="center" o:hrstd="t" o:hr="t" fillcolor="#a0a0a0" stroked="f"/>
        </w:pict>
      </w:r>
    </w:p>
    <w:p w14:paraId="533DFDAB" w14:textId="77777777" w:rsidR="00D458C0" w:rsidRPr="00D458C0" w:rsidRDefault="00D458C0" w:rsidP="00D458C0">
      <w:pPr>
        <w:rPr>
          <w:b/>
          <w:bCs/>
        </w:rPr>
      </w:pPr>
      <w:r w:rsidRPr="00D458C0">
        <w:rPr>
          <w:b/>
          <w:bCs/>
        </w:rPr>
        <w:t>Dataset</w:t>
      </w:r>
    </w:p>
    <w:p w14:paraId="0C396955" w14:textId="77777777" w:rsidR="00D458C0" w:rsidRPr="00D458C0" w:rsidRDefault="00D458C0" w:rsidP="00D458C0">
      <w:r w:rsidRPr="00D458C0">
        <w:t>nova_loans.csv</w:t>
      </w:r>
    </w:p>
    <w:p w14:paraId="118A9E0D" w14:textId="77777777" w:rsidR="00D458C0" w:rsidRPr="00D458C0" w:rsidRDefault="00D458C0" w:rsidP="00D458C0">
      <w:r w:rsidRPr="00D458C0">
        <w:t>Important variables:</w:t>
      </w:r>
    </w:p>
    <w:p w14:paraId="0DDE06BB" w14:textId="77777777" w:rsidR="00D458C0" w:rsidRPr="00D458C0" w:rsidRDefault="00D458C0" w:rsidP="00D458C0">
      <w:pPr>
        <w:numPr>
          <w:ilvl w:val="0"/>
          <w:numId w:val="9"/>
        </w:numPr>
      </w:pPr>
      <w:proofErr w:type="spellStart"/>
      <w:r w:rsidRPr="00D458C0">
        <w:t>Annual_Income</w:t>
      </w:r>
      <w:proofErr w:type="spellEnd"/>
      <w:r w:rsidRPr="00D458C0">
        <w:t xml:space="preserve"> </w:t>
      </w:r>
    </w:p>
    <w:p w14:paraId="19B4FBA5" w14:textId="77777777" w:rsidR="00D458C0" w:rsidRPr="00D458C0" w:rsidRDefault="00D458C0" w:rsidP="00D458C0">
      <w:pPr>
        <w:numPr>
          <w:ilvl w:val="0"/>
          <w:numId w:val="9"/>
        </w:numPr>
      </w:pPr>
      <w:proofErr w:type="spellStart"/>
      <w:r w:rsidRPr="00D458C0">
        <w:t>Employment_Length</w:t>
      </w:r>
      <w:proofErr w:type="spellEnd"/>
      <w:r w:rsidRPr="00D458C0">
        <w:t xml:space="preserve"> </w:t>
      </w:r>
    </w:p>
    <w:p w14:paraId="4F2695E6" w14:textId="77777777" w:rsidR="00D458C0" w:rsidRPr="00D458C0" w:rsidRDefault="00D458C0" w:rsidP="00D458C0">
      <w:pPr>
        <w:numPr>
          <w:ilvl w:val="0"/>
          <w:numId w:val="9"/>
        </w:numPr>
      </w:pPr>
      <w:proofErr w:type="spellStart"/>
      <w:r w:rsidRPr="00D458C0">
        <w:lastRenderedPageBreak/>
        <w:t>Debt_to_Income</w:t>
      </w:r>
      <w:proofErr w:type="spellEnd"/>
      <w:r w:rsidRPr="00D458C0">
        <w:t xml:space="preserve"> </w:t>
      </w:r>
    </w:p>
    <w:p w14:paraId="165171CC" w14:textId="77777777" w:rsidR="00D458C0" w:rsidRPr="00D458C0" w:rsidRDefault="00D458C0" w:rsidP="00D458C0">
      <w:pPr>
        <w:numPr>
          <w:ilvl w:val="0"/>
          <w:numId w:val="9"/>
        </w:numPr>
      </w:pPr>
      <w:proofErr w:type="spellStart"/>
      <w:r w:rsidRPr="00D458C0">
        <w:t>Credit_Score</w:t>
      </w:r>
      <w:proofErr w:type="spellEnd"/>
      <w:r w:rsidRPr="00D458C0">
        <w:t xml:space="preserve"> </w:t>
      </w:r>
    </w:p>
    <w:p w14:paraId="4D875F66" w14:textId="77777777" w:rsidR="00D458C0" w:rsidRPr="00D458C0" w:rsidRDefault="00D458C0" w:rsidP="00D458C0">
      <w:pPr>
        <w:numPr>
          <w:ilvl w:val="0"/>
          <w:numId w:val="9"/>
        </w:numPr>
      </w:pPr>
      <w:proofErr w:type="spellStart"/>
      <w:r w:rsidRPr="00D458C0">
        <w:t>Existing_Loan</w:t>
      </w:r>
      <w:proofErr w:type="spellEnd"/>
      <w:r w:rsidRPr="00D458C0">
        <w:t xml:space="preserve"> </w:t>
      </w:r>
    </w:p>
    <w:p w14:paraId="5D63A00C" w14:textId="77777777" w:rsidR="00D458C0" w:rsidRPr="00D458C0" w:rsidRDefault="00D458C0" w:rsidP="00D458C0">
      <w:pPr>
        <w:numPr>
          <w:ilvl w:val="0"/>
          <w:numId w:val="9"/>
        </w:numPr>
      </w:pPr>
      <w:proofErr w:type="spellStart"/>
      <w:r w:rsidRPr="00D458C0">
        <w:t>Loan_Amount</w:t>
      </w:r>
      <w:proofErr w:type="spellEnd"/>
      <w:r w:rsidRPr="00D458C0">
        <w:t xml:space="preserve"> </w:t>
      </w:r>
    </w:p>
    <w:p w14:paraId="51FFDDF3" w14:textId="77777777" w:rsidR="00D458C0" w:rsidRPr="00D458C0" w:rsidRDefault="00D458C0" w:rsidP="00D458C0">
      <w:pPr>
        <w:numPr>
          <w:ilvl w:val="0"/>
          <w:numId w:val="9"/>
        </w:numPr>
      </w:pPr>
      <w:proofErr w:type="spellStart"/>
      <w:r w:rsidRPr="00D458C0">
        <w:t>Loan_Term_Months</w:t>
      </w:r>
      <w:proofErr w:type="spellEnd"/>
      <w:r w:rsidRPr="00D458C0">
        <w:t xml:space="preserve"> </w:t>
      </w:r>
    </w:p>
    <w:p w14:paraId="5FF29B34" w14:textId="77777777" w:rsidR="00D458C0" w:rsidRPr="00D458C0" w:rsidRDefault="00D458C0" w:rsidP="00D458C0">
      <w:pPr>
        <w:numPr>
          <w:ilvl w:val="0"/>
          <w:numId w:val="9"/>
        </w:numPr>
      </w:pPr>
      <w:proofErr w:type="spellStart"/>
      <w:r w:rsidRPr="00D458C0">
        <w:t>Interest_Rate</w:t>
      </w:r>
      <w:proofErr w:type="spellEnd"/>
      <w:r w:rsidRPr="00D458C0">
        <w:t xml:space="preserve"> </w:t>
      </w:r>
    </w:p>
    <w:p w14:paraId="7938F141" w14:textId="77777777" w:rsidR="00D458C0" w:rsidRPr="00D458C0" w:rsidRDefault="00D458C0" w:rsidP="00D458C0">
      <w:pPr>
        <w:numPr>
          <w:ilvl w:val="0"/>
          <w:numId w:val="9"/>
        </w:numPr>
      </w:pPr>
      <w:proofErr w:type="spellStart"/>
      <w:r w:rsidRPr="00D458C0">
        <w:t>Collateral_Value</w:t>
      </w:r>
      <w:proofErr w:type="spellEnd"/>
      <w:r w:rsidRPr="00D458C0">
        <w:t xml:space="preserve"> </w:t>
      </w:r>
    </w:p>
    <w:p w14:paraId="188C42E0" w14:textId="77777777" w:rsidR="00D458C0" w:rsidRPr="00D458C0" w:rsidRDefault="00D458C0" w:rsidP="00D458C0">
      <w:pPr>
        <w:numPr>
          <w:ilvl w:val="0"/>
          <w:numId w:val="9"/>
        </w:numPr>
      </w:pPr>
      <w:proofErr w:type="spellStart"/>
      <w:r w:rsidRPr="00D458C0">
        <w:t>Past_Default</w:t>
      </w:r>
      <w:proofErr w:type="spellEnd"/>
      <w:r w:rsidRPr="00D458C0">
        <w:t xml:space="preserve"> </w:t>
      </w:r>
    </w:p>
    <w:p w14:paraId="57EE5361" w14:textId="77777777" w:rsidR="00D458C0" w:rsidRPr="00D458C0" w:rsidRDefault="00D458C0" w:rsidP="00D458C0">
      <w:pPr>
        <w:numPr>
          <w:ilvl w:val="0"/>
          <w:numId w:val="9"/>
        </w:numPr>
      </w:pPr>
      <w:proofErr w:type="spellStart"/>
      <w:r w:rsidRPr="00D458C0">
        <w:t>Sector_Risk</w:t>
      </w:r>
      <w:proofErr w:type="spellEnd"/>
      <w:r w:rsidRPr="00D458C0">
        <w:t xml:space="preserve"> </w:t>
      </w:r>
    </w:p>
    <w:p w14:paraId="6D019F6E" w14:textId="77777777" w:rsidR="00D458C0" w:rsidRPr="00D458C0" w:rsidRDefault="00D458C0" w:rsidP="00D458C0">
      <w:pPr>
        <w:numPr>
          <w:ilvl w:val="0"/>
          <w:numId w:val="9"/>
        </w:numPr>
      </w:pPr>
      <w:proofErr w:type="spellStart"/>
      <w:r w:rsidRPr="00D458C0">
        <w:t>Default_Flag</w:t>
      </w:r>
      <w:proofErr w:type="spellEnd"/>
      <w:r w:rsidRPr="00D458C0">
        <w:t xml:space="preserve"> </w:t>
      </w:r>
    </w:p>
    <w:p w14:paraId="724E2E14" w14:textId="77777777" w:rsidR="00D458C0" w:rsidRPr="00D458C0" w:rsidRDefault="00D458C0" w:rsidP="00D458C0">
      <w:r w:rsidRPr="00D458C0">
        <w:pict w14:anchorId="361202B9">
          <v:rect id="_x0000_i1150" style="width:0;height:1.5pt" o:hralign="center" o:hrstd="t" o:hr="t" fillcolor="#a0a0a0" stroked="f"/>
        </w:pict>
      </w:r>
    </w:p>
    <w:p w14:paraId="3C4A9D7E" w14:textId="77777777" w:rsidR="00D458C0" w:rsidRPr="00D458C0" w:rsidRDefault="00D458C0" w:rsidP="00D458C0">
      <w:pPr>
        <w:rPr>
          <w:b/>
          <w:bCs/>
        </w:rPr>
      </w:pPr>
      <w:r w:rsidRPr="00D458C0">
        <w:rPr>
          <w:b/>
          <w:bCs/>
        </w:rPr>
        <w:t>Task 1: Predict Probability of Default</w:t>
      </w:r>
    </w:p>
    <w:p w14:paraId="1588B7BA" w14:textId="77777777" w:rsidR="00D458C0" w:rsidRPr="00D458C0" w:rsidRDefault="00D458C0" w:rsidP="00D458C0">
      <w:r w:rsidRPr="00D458C0">
        <w:t>Target:</w:t>
      </w:r>
    </w:p>
    <w:p w14:paraId="38FD22F4" w14:textId="77777777" w:rsidR="00D458C0" w:rsidRPr="00D458C0" w:rsidRDefault="00D458C0" w:rsidP="00D458C0">
      <w:proofErr w:type="spellStart"/>
      <w:r w:rsidRPr="00D458C0">
        <w:t>Default_Flag</w:t>
      </w:r>
      <w:proofErr w:type="spellEnd"/>
    </w:p>
    <w:p w14:paraId="7AB88C3F" w14:textId="57C6C7F1" w:rsidR="00D458C0" w:rsidRPr="00D458C0" w:rsidRDefault="00D458C0" w:rsidP="00D458C0">
      <w:r w:rsidRPr="00D458C0">
        <w:t>Build</w:t>
      </w:r>
      <w:r>
        <w:t xml:space="preserve"> models, evaluate performance </w:t>
      </w:r>
    </w:p>
    <w:p w14:paraId="14E95915" w14:textId="77777777" w:rsidR="00D458C0" w:rsidRPr="00D458C0" w:rsidRDefault="00D458C0" w:rsidP="00D458C0">
      <w:r w:rsidRPr="00D458C0">
        <w:pict w14:anchorId="3CC590D3">
          <v:rect id="_x0000_i1152" style="width:0;height:1.5pt" o:hralign="center" o:hrstd="t" o:hr="t" fillcolor="#a0a0a0" stroked="f"/>
        </w:pict>
      </w:r>
    </w:p>
    <w:p w14:paraId="570B2869" w14:textId="650E4DB0" w:rsidR="00D458C0" w:rsidRPr="00D458C0" w:rsidRDefault="00D458C0" w:rsidP="00D458C0">
      <w:pPr>
        <w:rPr>
          <w:b/>
          <w:bCs/>
        </w:rPr>
      </w:pPr>
      <w:r w:rsidRPr="00D458C0">
        <w:rPr>
          <w:b/>
          <w:bCs/>
        </w:rPr>
        <w:t xml:space="preserve">Task </w:t>
      </w:r>
      <w:r>
        <w:rPr>
          <w:b/>
          <w:bCs/>
        </w:rPr>
        <w:t>2</w:t>
      </w:r>
      <w:r w:rsidRPr="00D458C0">
        <w:rPr>
          <w:b/>
          <w:bCs/>
        </w:rPr>
        <w:t>: Estimate PD</w:t>
      </w:r>
    </w:p>
    <w:p w14:paraId="621A1D4F" w14:textId="77777777" w:rsidR="00D458C0" w:rsidRPr="00D458C0" w:rsidRDefault="00D458C0" w:rsidP="00D458C0">
      <w:r w:rsidRPr="00D458C0">
        <w:t>For every borrower:</w:t>
      </w:r>
    </w:p>
    <w:p w14:paraId="1EE33F63" w14:textId="70C74E59" w:rsidR="00D458C0" w:rsidRPr="00D458C0" w:rsidRDefault="00D458C0" w:rsidP="00D458C0">
      <m:oMathPara>
        <m:oMath>
          <m:r>
            <w:rPr>
              <w:rFonts w:ascii="Cambria Math" w:hAnsi="Cambria Math"/>
            </w:rPr>
            <m:t>PD=P(Default=1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X)</m:t>
          </m:r>
        </m:oMath>
      </m:oMathPara>
    </w:p>
    <w:p w14:paraId="0F036AB8" w14:textId="77777777" w:rsidR="00D458C0" w:rsidRPr="00D458C0" w:rsidRDefault="00D458C0" w:rsidP="00D458C0">
      <w:r w:rsidRPr="00D458C0">
        <w:t>Generate:</w:t>
      </w:r>
    </w:p>
    <w:p w14:paraId="1121DFB3" w14:textId="77777777" w:rsidR="00D458C0" w:rsidRPr="00D458C0" w:rsidRDefault="00D458C0" w:rsidP="00D458C0">
      <w:proofErr w:type="spellStart"/>
      <w:r w:rsidRPr="00D458C0">
        <w:t>Loan_ID</w:t>
      </w:r>
      <w:proofErr w:type="spellEnd"/>
    </w:p>
    <w:p w14:paraId="5B8F9B1C" w14:textId="77777777" w:rsidR="00D458C0" w:rsidRPr="00D458C0" w:rsidRDefault="00D458C0" w:rsidP="00D458C0">
      <w:proofErr w:type="spellStart"/>
      <w:r w:rsidRPr="00D458C0">
        <w:t>Predicted_PD</w:t>
      </w:r>
      <w:proofErr w:type="spellEnd"/>
    </w:p>
    <w:p w14:paraId="2F3E6D25" w14:textId="77777777" w:rsidR="00D458C0" w:rsidRPr="00D458C0" w:rsidRDefault="00D458C0" w:rsidP="00D458C0">
      <w:proofErr w:type="spellStart"/>
      <w:r w:rsidRPr="00D458C0">
        <w:t>Risk_Category</w:t>
      </w:r>
      <w:proofErr w:type="spellEnd"/>
    </w:p>
    <w:p w14:paraId="08EDF478" w14:textId="77777777" w:rsidR="00D458C0" w:rsidRPr="00D458C0" w:rsidRDefault="00D458C0" w:rsidP="00D458C0">
      <w:r w:rsidRPr="00D458C0">
        <w:t>Suggested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1011"/>
      </w:tblGrid>
      <w:tr w:rsidR="00D458C0" w:rsidRPr="00D458C0" w14:paraId="36C668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852C5" w14:textId="77777777" w:rsidR="00D458C0" w:rsidRPr="00D458C0" w:rsidRDefault="00D458C0" w:rsidP="00D458C0">
            <w:pPr>
              <w:rPr>
                <w:b/>
                <w:bCs/>
              </w:rPr>
            </w:pPr>
            <w:r w:rsidRPr="00D458C0">
              <w:rPr>
                <w:b/>
                <w:bCs/>
              </w:rPr>
              <w:t>PD</w:t>
            </w:r>
          </w:p>
        </w:tc>
        <w:tc>
          <w:tcPr>
            <w:tcW w:w="0" w:type="auto"/>
            <w:vAlign w:val="center"/>
            <w:hideMark/>
          </w:tcPr>
          <w:p w14:paraId="3F1C2BBB" w14:textId="77777777" w:rsidR="00D458C0" w:rsidRPr="00D458C0" w:rsidRDefault="00D458C0" w:rsidP="00D458C0">
            <w:pPr>
              <w:rPr>
                <w:b/>
                <w:bCs/>
              </w:rPr>
            </w:pPr>
            <w:r w:rsidRPr="00D458C0">
              <w:rPr>
                <w:b/>
                <w:bCs/>
              </w:rPr>
              <w:t>Category</w:t>
            </w:r>
          </w:p>
        </w:tc>
      </w:tr>
      <w:tr w:rsidR="00D458C0" w:rsidRPr="00D458C0" w14:paraId="69750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1AA23" w14:textId="77777777" w:rsidR="00D458C0" w:rsidRPr="00D458C0" w:rsidRDefault="00D458C0" w:rsidP="00D458C0">
            <w:r w:rsidRPr="00D458C0">
              <w:t>&lt;5%</w:t>
            </w:r>
          </w:p>
        </w:tc>
        <w:tc>
          <w:tcPr>
            <w:tcW w:w="0" w:type="auto"/>
            <w:vAlign w:val="center"/>
            <w:hideMark/>
          </w:tcPr>
          <w:p w14:paraId="790900EA" w14:textId="77777777" w:rsidR="00D458C0" w:rsidRPr="00D458C0" w:rsidRDefault="00D458C0" w:rsidP="00D458C0">
            <w:r w:rsidRPr="00D458C0">
              <w:t>Low</w:t>
            </w:r>
          </w:p>
        </w:tc>
      </w:tr>
      <w:tr w:rsidR="00D458C0" w:rsidRPr="00D458C0" w14:paraId="1C7F5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BA455" w14:textId="77777777" w:rsidR="00D458C0" w:rsidRPr="00D458C0" w:rsidRDefault="00D458C0" w:rsidP="00D458C0">
            <w:r w:rsidRPr="00D458C0">
              <w:t>5–15%</w:t>
            </w:r>
          </w:p>
        </w:tc>
        <w:tc>
          <w:tcPr>
            <w:tcW w:w="0" w:type="auto"/>
            <w:vAlign w:val="center"/>
            <w:hideMark/>
          </w:tcPr>
          <w:p w14:paraId="700C21F3" w14:textId="77777777" w:rsidR="00D458C0" w:rsidRPr="00D458C0" w:rsidRDefault="00D458C0" w:rsidP="00D458C0">
            <w:r w:rsidRPr="00D458C0">
              <w:t>Medium</w:t>
            </w:r>
          </w:p>
        </w:tc>
      </w:tr>
      <w:tr w:rsidR="00D458C0" w:rsidRPr="00D458C0" w14:paraId="59373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58A35" w14:textId="77777777" w:rsidR="00D458C0" w:rsidRPr="00D458C0" w:rsidRDefault="00D458C0" w:rsidP="00D458C0">
            <w:r w:rsidRPr="00D458C0">
              <w:lastRenderedPageBreak/>
              <w:t>15–30%</w:t>
            </w:r>
          </w:p>
        </w:tc>
        <w:tc>
          <w:tcPr>
            <w:tcW w:w="0" w:type="auto"/>
            <w:vAlign w:val="center"/>
            <w:hideMark/>
          </w:tcPr>
          <w:p w14:paraId="5B940957" w14:textId="77777777" w:rsidR="00D458C0" w:rsidRPr="00D458C0" w:rsidRDefault="00D458C0" w:rsidP="00D458C0">
            <w:r w:rsidRPr="00D458C0">
              <w:t>High</w:t>
            </w:r>
          </w:p>
        </w:tc>
      </w:tr>
      <w:tr w:rsidR="00D458C0" w:rsidRPr="00D458C0" w14:paraId="1A5AB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E5D80" w14:textId="77777777" w:rsidR="00D458C0" w:rsidRPr="00D458C0" w:rsidRDefault="00D458C0" w:rsidP="00D458C0">
            <w:r w:rsidRPr="00D458C0">
              <w:t>&gt;30%</w:t>
            </w:r>
          </w:p>
        </w:tc>
        <w:tc>
          <w:tcPr>
            <w:tcW w:w="0" w:type="auto"/>
            <w:vAlign w:val="center"/>
            <w:hideMark/>
          </w:tcPr>
          <w:p w14:paraId="1775B984" w14:textId="77777777" w:rsidR="00D458C0" w:rsidRPr="00D458C0" w:rsidRDefault="00D458C0" w:rsidP="00D458C0">
            <w:r w:rsidRPr="00D458C0">
              <w:t>Very High</w:t>
            </w:r>
          </w:p>
        </w:tc>
      </w:tr>
    </w:tbl>
    <w:p w14:paraId="24549BF4" w14:textId="77777777" w:rsidR="00D458C0" w:rsidRPr="00D458C0" w:rsidRDefault="00D458C0" w:rsidP="00D458C0">
      <w:r w:rsidRPr="00D458C0">
        <w:t>These thresholds are illustrative and should be justified rather than blindly adopted.</w:t>
      </w:r>
    </w:p>
    <w:p w14:paraId="5CEFA9D1" w14:textId="77777777" w:rsidR="00D458C0" w:rsidRPr="00D458C0" w:rsidRDefault="00D458C0" w:rsidP="00D458C0">
      <w:r w:rsidRPr="00D458C0">
        <w:pict w14:anchorId="0251C234">
          <v:rect id="_x0000_i1153" style="width:0;height:1.5pt" o:hralign="center" o:hrstd="t" o:hr="t" fillcolor="#a0a0a0" stroked="f"/>
        </w:pict>
      </w:r>
    </w:p>
    <w:p w14:paraId="7152B062" w14:textId="32EAE936" w:rsidR="00D458C0" w:rsidRPr="00D458C0" w:rsidRDefault="00D458C0" w:rsidP="00D458C0">
      <w:pPr>
        <w:rPr>
          <w:b/>
          <w:bCs/>
        </w:rPr>
      </w:pPr>
      <w:r w:rsidRPr="00D458C0">
        <w:rPr>
          <w:b/>
          <w:bCs/>
        </w:rPr>
        <w:t xml:space="preserve">Task </w:t>
      </w:r>
      <w:r>
        <w:rPr>
          <w:b/>
          <w:bCs/>
        </w:rPr>
        <w:t>3</w:t>
      </w:r>
      <w:r w:rsidRPr="00D458C0">
        <w:rPr>
          <w:b/>
          <w:bCs/>
        </w:rPr>
        <w:t>: Expected Credit Loss</w:t>
      </w:r>
    </w:p>
    <w:p w14:paraId="0C458A4E" w14:textId="77777777" w:rsidR="00D458C0" w:rsidRPr="00D458C0" w:rsidRDefault="00D458C0" w:rsidP="00D458C0">
      <w:r w:rsidRPr="00D458C0">
        <w:t>Assume:</w:t>
      </w:r>
    </w:p>
    <w:p w14:paraId="62D7789F" w14:textId="53D14566" w:rsidR="00D458C0" w:rsidRPr="00D458C0" w:rsidRDefault="00D458C0" w:rsidP="00D458C0">
      <m:oMathPara>
        <m:oMath>
          <m:r>
            <w:rPr>
              <w:rFonts w:ascii="Cambria Math" w:hAnsi="Cambria Math"/>
            </w:rPr>
            <m:t>ECL=PD×LGD×EAD</m:t>
          </m:r>
          <m:r>
            <w:rPr>
              <w:i/>
            </w:rPr>
            <w:br/>
          </m:r>
        </m:oMath>
      </m:oMathPara>
    </w:p>
    <w:p w14:paraId="7F3B64FE" w14:textId="77777777" w:rsidR="00D458C0" w:rsidRPr="00D458C0" w:rsidRDefault="00D458C0" w:rsidP="00D458C0">
      <w:r w:rsidRPr="00D458C0">
        <w:t>For example, students may assume:</w:t>
      </w:r>
    </w:p>
    <w:p w14:paraId="249E606E" w14:textId="369E5B8A" w:rsidR="00D458C0" w:rsidRPr="00D458C0" w:rsidRDefault="00D458C0" w:rsidP="00D458C0">
      <m:oMathPara>
        <m:oMath>
          <m:r>
            <w:rPr>
              <w:rFonts w:ascii="Cambria Math" w:hAnsi="Cambria Math"/>
            </w:rPr>
            <m:t>LGD=40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br/>
          </m:r>
        </m:oMath>
      </m:oMathPara>
    </w:p>
    <w:p w14:paraId="6AE6350C" w14:textId="77777777" w:rsidR="00D458C0" w:rsidRPr="00D458C0" w:rsidRDefault="00D458C0" w:rsidP="00D458C0">
      <w:r w:rsidRPr="00D458C0">
        <w:t>and:</w:t>
      </w:r>
    </w:p>
    <w:p w14:paraId="1C8E0C71" w14:textId="29AC77E3" w:rsidR="00D458C0" w:rsidRPr="00D458C0" w:rsidRDefault="00D458C0" w:rsidP="00D458C0">
      <m:oMathPara>
        <m:oMath>
          <m:r>
            <w:rPr>
              <w:rFonts w:ascii="Cambria Math" w:hAnsi="Cambria Math"/>
            </w:rPr>
            <m:t>EAD=Loan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Amount</m:t>
          </m:r>
          <m:r>
            <w:rPr>
              <w:i/>
            </w:rPr>
            <w:br/>
          </m:r>
        </m:oMath>
      </m:oMathPara>
    </w:p>
    <w:p w14:paraId="108000ED" w14:textId="77777777" w:rsidR="00D458C0" w:rsidRPr="00D458C0" w:rsidRDefault="00D458C0" w:rsidP="00D458C0">
      <w:r w:rsidRPr="00D458C0">
        <w:t>Then calculate:</w:t>
      </w:r>
    </w:p>
    <w:p w14:paraId="19B04E94" w14:textId="6D560481" w:rsidR="00D458C0" w:rsidRPr="00D458C0" w:rsidRDefault="00D458C0" w:rsidP="00D458C0">
      <m:oMathPara>
        <m:oMath>
          <m:r>
            <w:rPr>
              <w:rFonts w:ascii="Cambria Math" w:hAnsi="Cambria Math"/>
            </w:rPr>
            <m:t>EC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×0.40×LoanAmoun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1BC34C60" w14:textId="77777777" w:rsidR="00D458C0" w:rsidRPr="00D458C0" w:rsidRDefault="00D458C0" w:rsidP="00D458C0">
      <w:r w:rsidRPr="00D458C0">
        <w:pict w14:anchorId="1593E650">
          <v:rect id="_x0000_i1154" style="width:0;height:1.5pt" o:hralign="center" o:hrstd="t" o:hr="t" fillcolor="#a0a0a0" stroked="f"/>
        </w:pict>
      </w:r>
    </w:p>
    <w:p w14:paraId="2E55B2BA" w14:textId="77777777" w:rsidR="00D458C0" w:rsidRPr="00D458C0" w:rsidRDefault="00D458C0" w:rsidP="00D458C0">
      <w:pPr>
        <w:rPr>
          <w:b/>
          <w:bCs/>
        </w:rPr>
      </w:pPr>
      <w:r w:rsidRPr="00D458C0">
        <w:rPr>
          <w:b/>
          <w:bCs/>
        </w:rPr>
        <w:t>Final decision</w:t>
      </w:r>
    </w:p>
    <w:p w14:paraId="28B657B9" w14:textId="77777777" w:rsidR="00D458C0" w:rsidRPr="00D458C0" w:rsidRDefault="00D458C0" w:rsidP="00D458C0">
      <w:r w:rsidRPr="00D458C0">
        <w:t>Recommend:</w:t>
      </w:r>
    </w:p>
    <w:p w14:paraId="765018FD" w14:textId="77777777" w:rsidR="00D458C0" w:rsidRPr="00D458C0" w:rsidRDefault="00D458C0" w:rsidP="00D458C0">
      <w:r w:rsidRPr="00D458C0">
        <w:rPr>
          <w:b/>
          <w:bCs/>
        </w:rPr>
        <w:t>Approve / Review / Reject</w:t>
      </w:r>
    </w:p>
    <w:p w14:paraId="79DB985E" w14:textId="77777777" w:rsidR="00D458C0" w:rsidRPr="00D458C0" w:rsidRDefault="00D458C0" w:rsidP="00D458C0">
      <w:r w:rsidRPr="00D458C0">
        <w:t>based on:</w:t>
      </w:r>
    </w:p>
    <w:p w14:paraId="78715517" w14:textId="77777777" w:rsidR="00D458C0" w:rsidRPr="00D458C0" w:rsidRDefault="00D458C0" w:rsidP="00D458C0">
      <w:pPr>
        <w:numPr>
          <w:ilvl w:val="0"/>
          <w:numId w:val="12"/>
        </w:numPr>
      </w:pPr>
      <w:r w:rsidRPr="00D458C0">
        <w:t xml:space="preserve">PD </w:t>
      </w:r>
    </w:p>
    <w:p w14:paraId="2EDA58CE" w14:textId="77777777" w:rsidR="00D458C0" w:rsidRPr="00D458C0" w:rsidRDefault="00D458C0" w:rsidP="00D458C0">
      <w:pPr>
        <w:numPr>
          <w:ilvl w:val="0"/>
          <w:numId w:val="12"/>
        </w:numPr>
      </w:pPr>
      <w:r w:rsidRPr="00D458C0">
        <w:t xml:space="preserve">ECL </w:t>
      </w:r>
    </w:p>
    <w:p w14:paraId="098D9DA6" w14:textId="77777777" w:rsidR="00D458C0" w:rsidRPr="00D458C0" w:rsidRDefault="00D458C0" w:rsidP="00D458C0">
      <w:pPr>
        <w:numPr>
          <w:ilvl w:val="0"/>
          <w:numId w:val="12"/>
        </w:numPr>
      </w:pPr>
      <w:r w:rsidRPr="00D458C0">
        <w:t xml:space="preserve">borrower characteristics </w:t>
      </w:r>
    </w:p>
    <w:p w14:paraId="18E58F5F" w14:textId="77777777" w:rsidR="00D458C0" w:rsidRPr="00D458C0" w:rsidRDefault="00D458C0" w:rsidP="00D458C0">
      <w:pPr>
        <w:numPr>
          <w:ilvl w:val="0"/>
          <w:numId w:val="12"/>
        </w:numPr>
      </w:pPr>
      <w:r w:rsidRPr="00D458C0">
        <w:t xml:space="preserve">loan size </w:t>
      </w:r>
    </w:p>
    <w:p w14:paraId="39B9ED7A" w14:textId="77777777" w:rsidR="00D458C0" w:rsidRPr="00D458C0" w:rsidRDefault="00D458C0" w:rsidP="00D458C0">
      <w:pPr>
        <w:numPr>
          <w:ilvl w:val="0"/>
          <w:numId w:val="12"/>
        </w:numPr>
      </w:pPr>
      <w:r w:rsidRPr="00D458C0">
        <w:t xml:space="preserve">collateral </w:t>
      </w:r>
    </w:p>
    <w:p w14:paraId="2CD8437A" w14:textId="77777777" w:rsidR="00D458C0" w:rsidRPr="00D458C0" w:rsidRDefault="00D458C0" w:rsidP="00D458C0">
      <w:pPr>
        <w:numPr>
          <w:ilvl w:val="0"/>
          <w:numId w:val="12"/>
        </w:numPr>
      </w:pPr>
      <w:r w:rsidRPr="00D458C0">
        <w:t xml:space="preserve">risk appetite </w:t>
      </w:r>
    </w:p>
    <w:p w14:paraId="7FA17735" w14:textId="77777777" w:rsidR="00D458C0" w:rsidRPr="00D458C0" w:rsidRDefault="00D458C0" w:rsidP="00D458C0">
      <w:r w:rsidRPr="00D458C0">
        <w:lastRenderedPageBreak/>
        <w:pict w14:anchorId="65F73EFD">
          <v:rect id="_x0000_i1155" style="width:0;height:1.5pt" o:hralign="center" o:hrstd="t" o:hr="t" fillcolor="#a0a0a0" stroked="f"/>
        </w:pict>
      </w:r>
    </w:p>
    <w:p w14:paraId="70672EED" w14:textId="1AD4D8A7" w:rsidR="00D458C0" w:rsidRPr="00D458C0" w:rsidRDefault="00D458C0" w:rsidP="00D458C0">
      <w:pPr>
        <w:rPr>
          <w:b/>
          <w:bCs/>
        </w:rPr>
      </w:pPr>
      <w:r w:rsidRPr="00D458C0">
        <w:rPr>
          <w:b/>
          <w:bCs/>
        </w:rPr>
        <w:t>Module 3 — Fraud Detection</w:t>
      </w:r>
    </w:p>
    <w:p w14:paraId="418031E9" w14:textId="77777777" w:rsidR="00D458C0" w:rsidRPr="00D458C0" w:rsidRDefault="00D458C0" w:rsidP="00D458C0">
      <w:pPr>
        <w:rPr>
          <w:b/>
          <w:bCs/>
        </w:rPr>
      </w:pPr>
      <w:r w:rsidRPr="00D458C0">
        <w:rPr>
          <w:b/>
          <w:bCs/>
        </w:rPr>
        <w:t>Business problem</w:t>
      </w:r>
    </w:p>
    <w:p w14:paraId="6E077C34" w14:textId="77777777" w:rsidR="00D458C0" w:rsidRPr="00D458C0" w:rsidRDefault="00D458C0" w:rsidP="00D458C0">
      <w:proofErr w:type="spellStart"/>
      <w:r w:rsidRPr="00D458C0">
        <w:t>NovaFin</w:t>
      </w:r>
      <w:proofErr w:type="spellEnd"/>
      <w:r w:rsidRPr="00D458C0">
        <w:t xml:space="preserve"> processes thousands of transactions every day.</w:t>
      </w:r>
    </w:p>
    <w:p w14:paraId="3034B873" w14:textId="77777777" w:rsidR="00D458C0" w:rsidRPr="00D458C0" w:rsidRDefault="00D458C0" w:rsidP="00D458C0">
      <w:r w:rsidRPr="00D458C0">
        <w:t>Management wants to identify suspicious transactions while minimizing unnecessary investigation.</w:t>
      </w:r>
    </w:p>
    <w:p w14:paraId="7194DA6F" w14:textId="77777777" w:rsidR="00D458C0" w:rsidRPr="00D458C0" w:rsidRDefault="00D458C0" w:rsidP="00D458C0">
      <w:r w:rsidRPr="00D458C0">
        <w:t>Dataset:</w:t>
      </w:r>
    </w:p>
    <w:p w14:paraId="768CB92D" w14:textId="77777777" w:rsidR="00D458C0" w:rsidRPr="00D458C0" w:rsidRDefault="00D458C0" w:rsidP="00D458C0">
      <w:r w:rsidRPr="00D458C0">
        <w:t>nova_transactions.csv</w:t>
      </w:r>
    </w:p>
    <w:p w14:paraId="0FA8E012" w14:textId="77777777" w:rsidR="00D458C0" w:rsidRPr="00D458C0" w:rsidRDefault="00D458C0" w:rsidP="00D458C0">
      <w:r w:rsidRPr="00D458C0">
        <w:t>Variables include:</w:t>
      </w:r>
    </w:p>
    <w:p w14:paraId="5CA8DB98" w14:textId="77777777" w:rsidR="00D458C0" w:rsidRPr="00D458C0" w:rsidRDefault="00D458C0" w:rsidP="00D458C0">
      <w:pPr>
        <w:numPr>
          <w:ilvl w:val="0"/>
          <w:numId w:val="13"/>
        </w:numPr>
      </w:pPr>
      <w:r w:rsidRPr="00D458C0">
        <w:t xml:space="preserve">Amount </w:t>
      </w:r>
    </w:p>
    <w:p w14:paraId="54FD33E1" w14:textId="77777777" w:rsidR="00D458C0" w:rsidRPr="00D458C0" w:rsidRDefault="00D458C0" w:rsidP="00D458C0">
      <w:pPr>
        <w:numPr>
          <w:ilvl w:val="0"/>
          <w:numId w:val="13"/>
        </w:numPr>
      </w:pPr>
      <w:proofErr w:type="spellStart"/>
      <w:r w:rsidRPr="00D458C0">
        <w:t>Transaction_Type</w:t>
      </w:r>
      <w:proofErr w:type="spellEnd"/>
      <w:r w:rsidRPr="00D458C0">
        <w:t xml:space="preserve"> </w:t>
      </w:r>
    </w:p>
    <w:p w14:paraId="10BC1A87" w14:textId="77777777" w:rsidR="00D458C0" w:rsidRPr="00D458C0" w:rsidRDefault="00D458C0" w:rsidP="00D458C0">
      <w:pPr>
        <w:numPr>
          <w:ilvl w:val="0"/>
          <w:numId w:val="13"/>
        </w:numPr>
      </w:pPr>
      <w:proofErr w:type="spellStart"/>
      <w:r w:rsidRPr="00D458C0">
        <w:t>Merchant_Category</w:t>
      </w:r>
      <w:proofErr w:type="spellEnd"/>
      <w:r w:rsidRPr="00D458C0">
        <w:t xml:space="preserve"> </w:t>
      </w:r>
    </w:p>
    <w:p w14:paraId="1B527414" w14:textId="77777777" w:rsidR="00D458C0" w:rsidRPr="00D458C0" w:rsidRDefault="00D458C0" w:rsidP="00D458C0">
      <w:pPr>
        <w:numPr>
          <w:ilvl w:val="0"/>
          <w:numId w:val="13"/>
        </w:numPr>
      </w:pPr>
      <w:r w:rsidRPr="00D458C0">
        <w:t xml:space="preserve">Location </w:t>
      </w:r>
    </w:p>
    <w:p w14:paraId="453BDE3C" w14:textId="77777777" w:rsidR="00D458C0" w:rsidRPr="00D458C0" w:rsidRDefault="00D458C0" w:rsidP="00D458C0">
      <w:pPr>
        <w:numPr>
          <w:ilvl w:val="0"/>
          <w:numId w:val="13"/>
        </w:numPr>
      </w:pPr>
      <w:proofErr w:type="spellStart"/>
      <w:r w:rsidRPr="00D458C0">
        <w:t>Device_ID</w:t>
      </w:r>
      <w:proofErr w:type="spellEnd"/>
      <w:r w:rsidRPr="00D458C0">
        <w:t xml:space="preserve"> </w:t>
      </w:r>
    </w:p>
    <w:p w14:paraId="24C97BC4" w14:textId="77777777" w:rsidR="00D458C0" w:rsidRPr="00D458C0" w:rsidRDefault="00D458C0" w:rsidP="00D458C0">
      <w:pPr>
        <w:numPr>
          <w:ilvl w:val="0"/>
          <w:numId w:val="13"/>
        </w:numPr>
      </w:pPr>
      <w:proofErr w:type="spellStart"/>
      <w:r w:rsidRPr="00D458C0">
        <w:t>Account_Age_Months</w:t>
      </w:r>
      <w:proofErr w:type="spellEnd"/>
      <w:r w:rsidRPr="00D458C0">
        <w:t xml:space="preserve"> </w:t>
      </w:r>
    </w:p>
    <w:p w14:paraId="609DCB1E" w14:textId="77777777" w:rsidR="00D458C0" w:rsidRPr="00D458C0" w:rsidRDefault="00D458C0" w:rsidP="00D458C0">
      <w:pPr>
        <w:numPr>
          <w:ilvl w:val="0"/>
          <w:numId w:val="13"/>
        </w:numPr>
      </w:pPr>
      <w:proofErr w:type="spellStart"/>
      <w:r w:rsidRPr="00D458C0">
        <w:t>Historical_Avg_Transaction</w:t>
      </w:r>
      <w:proofErr w:type="spellEnd"/>
      <w:r w:rsidRPr="00D458C0">
        <w:t xml:space="preserve"> </w:t>
      </w:r>
    </w:p>
    <w:p w14:paraId="20863197" w14:textId="77777777" w:rsidR="00D458C0" w:rsidRPr="00D458C0" w:rsidRDefault="00D458C0" w:rsidP="00D458C0">
      <w:pPr>
        <w:numPr>
          <w:ilvl w:val="0"/>
          <w:numId w:val="13"/>
        </w:numPr>
      </w:pPr>
      <w:proofErr w:type="spellStart"/>
      <w:r w:rsidRPr="00D458C0">
        <w:t>Transaction_Frequency</w:t>
      </w:r>
      <w:proofErr w:type="spellEnd"/>
      <w:r w:rsidRPr="00D458C0">
        <w:t xml:space="preserve"> </w:t>
      </w:r>
    </w:p>
    <w:p w14:paraId="572932B7" w14:textId="77777777" w:rsidR="00D458C0" w:rsidRPr="00D458C0" w:rsidRDefault="00D458C0" w:rsidP="00D458C0">
      <w:pPr>
        <w:numPr>
          <w:ilvl w:val="0"/>
          <w:numId w:val="13"/>
        </w:numPr>
      </w:pPr>
      <w:proofErr w:type="spellStart"/>
      <w:r w:rsidRPr="00D458C0">
        <w:t>Fraud_Flag</w:t>
      </w:r>
      <w:proofErr w:type="spellEnd"/>
      <w:r w:rsidRPr="00D458C0">
        <w:t xml:space="preserve"> </w:t>
      </w:r>
    </w:p>
    <w:p w14:paraId="628B6D8C" w14:textId="77777777" w:rsidR="00D458C0" w:rsidRPr="00D458C0" w:rsidRDefault="00D458C0" w:rsidP="00D458C0">
      <w:r w:rsidRPr="00D458C0">
        <w:pict w14:anchorId="59385C08">
          <v:rect id="_x0000_i1156" style="width:0;height:1.5pt" o:hralign="center" o:hrstd="t" o:hr="t" fillcolor="#a0a0a0" stroked="f"/>
        </w:pict>
      </w:r>
    </w:p>
    <w:p w14:paraId="19F67040" w14:textId="77777777" w:rsidR="00D458C0" w:rsidRPr="00D458C0" w:rsidRDefault="00D458C0" w:rsidP="00D458C0">
      <w:pPr>
        <w:rPr>
          <w:b/>
          <w:bCs/>
        </w:rPr>
      </w:pPr>
      <w:r w:rsidRPr="00D458C0">
        <w:rPr>
          <w:b/>
          <w:bCs/>
        </w:rPr>
        <w:t>Task 1 — Exploratory analysis</w:t>
      </w:r>
    </w:p>
    <w:p w14:paraId="1E3CF94E" w14:textId="77777777" w:rsidR="00D458C0" w:rsidRPr="00D458C0" w:rsidRDefault="00D458C0" w:rsidP="00D458C0">
      <w:r w:rsidRPr="00D458C0">
        <w:t>Investigate:</w:t>
      </w:r>
    </w:p>
    <w:p w14:paraId="2434E5B4" w14:textId="77777777" w:rsidR="00D458C0" w:rsidRPr="00D458C0" w:rsidRDefault="00D458C0" w:rsidP="00D458C0">
      <w:pPr>
        <w:numPr>
          <w:ilvl w:val="0"/>
          <w:numId w:val="14"/>
        </w:numPr>
      </w:pPr>
      <w:r w:rsidRPr="00D458C0">
        <w:t xml:space="preserve">Fraud rate </w:t>
      </w:r>
    </w:p>
    <w:p w14:paraId="1C5CDEFE" w14:textId="77777777" w:rsidR="00D458C0" w:rsidRPr="00D458C0" w:rsidRDefault="00D458C0" w:rsidP="00D458C0">
      <w:pPr>
        <w:numPr>
          <w:ilvl w:val="0"/>
          <w:numId w:val="14"/>
        </w:numPr>
      </w:pPr>
      <w:r w:rsidRPr="00D458C0">
        <w:t xml:space="preserve">Fraud by transaction type </w:t>
      </w:r>
    </w:p>
    <w:p w14:paraId="31E37D62" w14:textId="77777777" w:rsidR="00D458C0" w:rsidRPr="00D458C0" w:rsidRDefault="00D458C0" w:rsidP="00D458C0">
      <w:pPr>
        <w:numPr>
          <w:ilvl w:val="0"/>
          <w:numId w:val="14"/>
        </w:numPr>
      </w:pPr>
      <w:r w:rsidRPr="00D458C0">
        <w:t xml:space="preserve">Fraud by amount </w:t>
      </w:r>
    </w:p>
    <w:p w14:paraId="7F4DDA89" w14:textId="77777777" w:rsidR="00D458C0" w:rsidRPr="00D458C0" w:rsidRDefault="00D458C0" w:rsidP="00D458C0">
      <w:pPr>
        <w:numPr>
          <w:ilvl w:val="0"/>
          <w:numId w:val="14"/>
        </w:numPr>
      </w:pPr>
      <w:r w:rsidRPr="00D458C0">
        <w:t xml:space="preserve">Fraud by location </w:t>
      </w:r>
    </w:p>
    <w:p w14:paraId="68C5B3FA" w14:textId="77777777" w:rsidR="00D458C0" w:rsidRPr="00D458C0" w:rsidRDefault="00D458C0" w:rsidP="00D458C0">
      <w:pPr>
        <w:numPr>
          <w:ilvl w:val="0"/>
          <w:numId w:val="14"/>
        </w:numPr>
      </w:pPr>
      <w:r w:rsidRPr="00D458C0">
        <w:t xml:space="preserve">Fraud by customer behaviour </w:t>
      </w:r>
    </w:p>
    <w:p w14:paraId="0396618E" w14:textId="77777777" w:rsidR="00D458C0" w:rsidRPr="00D458C0" w:rsidRDefault="00D458C0" w:rsidP="00D458C0">
      <w:r w:rsidRPr="00D458C0">
        <w:pict w14:anchorId="622F7CDD">
          <v:rect id="_x0000_i1157" style="width:0;height:1.5pt" o:hralign="center" o:hrstd="t" o:hr="t" fillcolor="#a0a0a0" stroked="f"/>
        </w:pict>
      </w:r>
    </w:p>
    <w:p w14:paraId="6A83B81C" w14:textId="2FE1B80E" w:rsidR="00D458C0" w:rsidRPr="00D458C0" w:rsidRDefault="00D458C0" w:rsidP="00B00179">
      <w:pPr>
        <w:rPr>
          <w:b/>
          <w:bCs/>
        </w:rPr>
      </w:pPr>
      <w:r w:rsidRPr="00D458C0">
        <w:rPr>
          <w:b/>
          <w:bCs/>
        </w:rPr>
        <w:t>Task 2 — Supervised fraud model</w:t>
      </w:r>
    </w:p>
    <w:p w14:paraId="5A3AFC23" w14:textId="77777777" w:rsidR="00D458C0" w:rsidRPr="00D458C0" w:rsidRDefault="00D458C0" w:rsidP="00D458C0">
      <w:r w:rsidRPr="00D458C0">
        <w:lastRenderedPageBreak/>
        <w:t>Target:</w:t>
      </w:r>
    </w:p>
    <w:p w14:paraId="23E7AF1F" w14:textId="77777777" w:rsidR="00D458C0" w:rsidRDefault="00D458C0" w:rsidP="00D458C0">
      <w:proofErr w:type="spellStart"/>
      <w:r w:rsidRPr="00D458C0">
        <w:t>Fraud_Flag</w:t>
      </w:r>
      <w:proofErr w:type="spellEnd"/>
    </w:p>
    <w:p w14:paraId="2A908F4F" w14:textId="75E2B7D7" w:rsidR="00B00179" w:rsidRPr="00D458C0" w:rsidRDefault="00B00179" w:rsidP="00D458C0">
      <w:r>
        <w:t>Build model and compare performance</w:t>
      </w:r>
    </w:p>
    <w:p w14:paraId="0A35FB07" w14:textId="77777777" w:rsidR="00D458C0" w:rsidRPr="00D458C0" w:rsidRDefault="00D458C0" w:rsidP="00D458C0">
      <w:r w:rsidRPr="00D458C0">
        <w:pict w14:anchorId="52D621F2">
          <v:rect id="_x0000_i1158" style="width:0;height:1.5pt" o:hralign="center" o:hrstd="t" o:hr="t" fillcolor="#a0a0a0" stroked="f"/>
        </w:pict>
      </w:r>
    </w:p>
    <w:p w14:paraId="53EBE8F3" w14:textId="77777777" w:rsidR="00D458C0" w:rsidRPr="00D458C0" w:rsidRDefault="00D458C0" w:rsidP="00D458C0">
      <w:pPr>
        <w:rPr>
          <w:b/>
          <w:bCs/>
        </w:rPr>
      </w:pPr>
      <w:r w:rsidRPr="00D458C0">
        <w:rPr>
          <w:b/>
          <w:bCs/>
        </w:rPr>
        <w:t>Task 3 — Unsupervised detection</w:t>
      </w:r>
    </w:p>
    <w:p w14:paraId="1C548EF7" w14:textId="77777777" w:rsidR="00D458C0" w:rsidRPr="00D458C0" w:rsidRDefault="00D458C0" w:rsidP="00D458C0">
      <w:r w:rsidRPr="00D458C0">
        <w:t>Use:</w:t>
      </w:r>
    </w:p>
    <w:p w14:paraId="72FD67A7" w14:textId="77777777" w:rsidR="00D458C0" w:rsidRPr="00D458C0" w:rsidRDefault="00D458C0" w:rsidP="00D458C0">
      <w:pPr>
        <w:rPr>
          <w:b/>
          <w:bCs/>
        </w:rPr>
      </w:pPr>
      <w:r w:rsidRPr="00D458C0">
        <w:rPr>
          <w:b/>
          <w:bCs/>
        </w:rPr>
        <w:t>Isolation Forest</w:t>
      </w:r>
    </w:p>
    <w:p w14:paraId="7E7E6E45" w14:textId="77777777" w:rsidR="00D458C0" w:rsidRPr="00D458C0" w:rsidRDefault="00D458C0" w:rsidP="00D458C0">
      <w:r w:rsidRPr="00D458C0">
        <w:t>The objective is to identify transactions that appear unusual even without relying directly on the fraud label.</w:t>
      </w:r>
    </w:p>
    <w:p w14:paraId="53594FF7" w14:textId="77777777" w:rsidR="00D458C0" w:rsidRPr="00D458C0" w:rsidRDefault="00D458C0" w:rsidP="00D458C0">
      <w:r w:rsidRPr="00D458C0">
        <w:t>Compare:</w:t>
      </w:r>
    </w:p>
    <w:p w14:paraId="245D9D29" w14:textId="77777777" w:rsidR="00D458C0" w:rsidRPr="00D458C0" w:rsidRDefault="00D458C0" w:rsidP="00D458C0">
      <w:r w:rsidRPr="00D458C0">
        <w:t>Supervised detection vs anomaly detection.</w:t>
      </w:r>
    </w:p>
    <w:p w14:paraId="3662ECFC" w14:textId="77777777" w:rsidR="00D458C0" w:rsidRPr="00D458C0" w:rsidRDefault="00D458C0" w:rsidP="00D458C0">
      <w:r w:rsidRPr="00D458C0">
        <w:pict w14:anchorId="7BE11DD2">
          <v:rect id="_x0000_i1159" style="width:0;height:1.5pt" o:hralign="center" o:hrstd="t" o:hr="t" fillcolor="#a0a0a0" stroked="f"/>
        </w:pict>
      </w:r>
    </w:p>
    <w:p w14:paraId="0C2A5724" w14:textId="77777777" w:rsidR="00D458C0" w:rsidRPr="00D458C0" w:rsidRDefault="00D458C0" w:rsidP="00D458C0">
      <w:pPr>
        <w:rPr>
          <w:b/>
          <w:bCs/>
        </w:rPr>
      </w:pPr>
      <w:r w:rsidRPr="00D458C0">
        <w:rPr>
          <w:b/>
          <w:bCs/>
        </w:rPr>
        <w:t>Task 4 — Cost-based threshold</w:t>
      </w:r>
    </w:p>
    <w:p w14:paraId="4F5DC084" w14:textId="77777777" w:rsidR="00D458C0" w:rsidRPr="00D458C0" w:rsidRDefault="00D458C0" w:rsidP="00D458C0">
      <w:r w:rsidRPr="00D458C0">
        <w:t>Assume:</w:t>
      </w:r>
    </w:p>
    <w:p w14:paraId="5AAF69E2" w14:textId="77777777" w:rsidR="00D458C0" w:rsidRPr="00D458C0" w:rsidRDefault="00D458C0" w:rsidP="00D458C0">
      <w:pPr>
        <w:rPr>
          <w:b/>
          <w:bCs/>
        </w:rPr>
      </w:pPr>
      <w:r w:rsidRPr="00D458C0">
        <w:rPr>
          <w:b/>
          <w:bCs/>
        </w:rPr>
        <w:t>Missed fraud cost</w:t>
      </w:r>
    </w:p>
    <w:p w14:paraId="167DEC74" w14:textId="77777777" w:rsidR="00D458C0" w:rsidRPr="00D458C0" w:rsidRDefault="00D458C0" w:rsidP="00D458C0">
      <w:r w:rsidRPr="00D458C0">
        <w:t>₹10,000</w:t>
      </w:r>
    </w:p>
    <w:p w14:paraId="77E4E073" w14:textId="77777777" w:rsidR="00D458C0" w:rsidRPr="00D458C0" w:rsidRDefault="00D458C0" w:rsidP="00D458C0">
      <w:pPr>
        <w:rPr>
          <w:b/>
          <w:bCs/>
        </w:rPr>
      </w:pPr>
      <w:r w:rsidRPr="00D458C0">
        <w:rPr>
          <w:b/>
          <w:bCs/>
        </w:rPr>
        <w:t>False-positive investigation cost</w:t>
      </w:r>
    </w:p>
    <w:p w14:paraId="22839277" w14:textId="77777777" w:rsidR="00D458C0" w:rsidRPr="00D458C0" w:rsidRDefault="00D458C0" w:rsidP="00D458C0">
      <w:r w:rsidRPr="00D458C0">
        <w:t>₹500</w:t>
      </w:r>
    </w:p>
    <w:p w14:paraId="449A33EE" w14:textId="5106BE2B" w:rsidR="000351D8" w:rsidRDefault="00D458C0">
      <w:r w:rsidRPr="00D458C0">
        <w:t>Then</w:t>
      </w:r>
      <w:r w:rsidR="00B00179" w:rsidRPr="00B00179">
        <w:t xml:space="preserve"> </w:t>
      </w:r>
      <w:r w:rsidR="00B00179" w:rsidRPr="00D458C0">
        <w:t>Find a threshold that minimizes expected operational cost.</w:t>
      </w:r>
    </w:p>
    <w:p w14:paraId="2705225D" w14:textId="77777777" w:rsidR="00B00179" w:rsidRDefault="00B00179"/>
    <w:p w14:paraId="2698C32D" w14:textId="3F1BE8FB" w:rsidR="00B00179" w:rsidRPr="00B00179" w:rsidRDefault="00B00179" w:rsidP="00B00179">
      <w:pPr>
        <w:rPr>
          <w:b/>
          <w:bCs/>
        </w:rPr>
      </w:pPr>
      <w:r w:rsidRPr="00B00179">
        <w:rPr>
          <w:b/>
          <w:bCs/>
        </w:rPr>
        <w:t>Module 4 — Customer Analytics</w:t>
      </w:r>
    </w:p>
    <w:p w14:paraId="4D846AFD" w14:textId="77777777" w:rsidR="00B00179" w:rsidRPr="00B00179" w:rsidRDefault="00B00179" w:rsidP="00B00179">
      <w:pPr>
        <w:rPr>
          <w:b/>
          <w:bCs/>
        </w:rPr>
      </w:pPr>
      <w:r w:rsidRPr="00B00179">
        <w:rPr>
          <w:b/>
          <w:bCs/>
        </w:rPr>
        <w:t>Churn &amp; Customer Lifetime Value</w:t>
      </w:r>
    </w:p>
    <w:p w14:paraId="6C095D59" w14:textId="77777777" w:rsidR="00B00179" w:rsidRPr="00B00179" w:rsidRDefault="00B00179" w:rsidP="00B00179">
      <w:pPr>
        <w:rPr>
          <w:b/>
          <w:bCs/>
        </w:rPr>
      </w:pPr>
      <w:r w:rsidRPr="00B00179">
        <w:rPr>
          <w:b/>
          <w:bCs/>
        </w:rPr>
        <w:t>Business problem</w:t>
      </w:r>
    </w:p>
    <w:p w14:paraId="3E4F1FAF" w14:textId="77777777" w:rsidR="00B00179" w:rsidRPr="00B00179" w:rsidRDefault="00B00179" w:rsidP="00B00179">
      <w:proofErr w:type="spellStart"/>
      <w:r w:rsidRPr="00B00179">
        <w:t>NovaFin</w:t>
      </w:r>
      <w:proofErr w:type="spellEnd"/>
      <w:r w:rsidRPr="00B00179">
        <w:t xml:space="preserve"> wants to reduce customer attrition.</w:t>
      </w:r>
    </w:p>
    <w:p w14:paraId="7C7F5C41" w14:textId="77777777" w:rsidR="00B00179" w:rsidRPr="00B00179" w:rsidRDefault="00B00179" w:rsidP="00B00179">
      <w:r w:rsidRPr="00B00179">
        <w:t>Management asks:</w:t>
      </w:r>
    </w:p>
    <w:p w14:paraId="3D032818" w14:textId="77777777" w:rsidR="00B00179" w:rsidRPr="00B00179" w:rsidRDefault="00B00179" w:rsidP="00B00179">
      <w:r w:rsidRPr="00B00179">
        <w:rPr>
          <w:b/>
          <w:bCs/>
        </w:rPr>
        <w:t>Which customers should relationship managers prioritize for retention?</w:t>
      </w:r>
    </w:p>
    <w:p w14:paraId="3D25EB93" w14:textId="77777777" w:rsidR="00B00179" w:rsidRPr="00B00179" w:rsidRDefault="00B00179" w:rsidP="00B00179">
      <w:r w:rsidRPr="00B00179">
        <w:t>Dataset:</w:t>
      </w:r>
    </w:p>
    <w:p w14:paraId="72CB2B7C" w14:textId="77777777" w:rsidR="00B00179" w:rsidRPr="00B00179" w:rsidRDefault="00B00179" w:rsidP="00B00179">
      <w:r w:rsidRPr="00B00179">
        <w:t>nova_customers.csv</w:t>
      </w:r>
    </w:p>
    <w:p w14:paraId="77502004" w14:textId="77777777" w:rsidR="00B00179" w:rsidRPr="00B00179" w:rsidRDefault="00B00179" w:rsidP="00B00179">
      <w:r w:rsidRPr="00B00179">
        <w:lastRenderedPageBreak/>
        <w:pict w14:anchorId="0072E8EA">
          <v:rect id="_x0000_i1196" style="width:0;height:1.5pt" o:hralign="center" o:hrstd="t" o:hr="t" fillcolor="#a0a0a0" stroked="f"/>
        </w:pict>
      </w:r>
    </w:p>
    <w:p w14:paraId="57E92FEA" w14:textId="77777777" w:rsidR="00B00179" w:rsidRPr="00B00179" w:rsidRDefault="00B00179" w:rsidP="00B00179">
      <w:pPr>
        <w:rPr>
          <w:b/>
          <w:bCs/>
        </w:rPr>
      </w:pPr>
      <w:r w:rsidRPr="00B00179">
        <w:rPr>
          <w:b/>
          <w:bCs/>
        </w:rPr>
        <w:t>Task 1 — Churn prediction</w:t>
      </w:r>
    </w:p>
    <w:p w14:paraId="27E00498" w14:textId="77777777" w:rsidR="00B00179" w:rsidRPr="00B00179" w:rsidRDefault="00B00179" w:rsidP="00B00179">
      <w:r w:rsidRPr="00B00179">
        <w:t>Target:</w:t>
      </w:r>
    </w:p>
    <w:p w14:paraId="581CF3DD" w14:textId="77777777" w:rsidR="00B00179" w:rsidRPr="00B00179" w:rsidRDefault="00B00179" w:rsidP="00B00179">
      <w:proofErr w:type="spellStart"/>
      <w:r w:rsidRPr="00B00179">
        <w:t>Churn_Flag</w:t>
      </w:r>
      <w:proofErr w:type="spellEnd"/>
    </w:p>
    <w:p w14:paraId="21809312" w14:textId="0FB5ABD8" w:rsidR="00B00179" w:rsidRPr="00B00179" w:rsidRDefault="00B00179" w:rsidP="00B00179">
      <w:r w:rsidRPr="00B00179">
        <w:t xml:space="preserve">Build a </w:t>
      </w:r>
      <w:r>
        <w:t xml:space="preserve">classification model to predict churn </w:t>
      </w:r>
    </w:p>
    <w:p w14:paraId="5C96D87A" w14:textId="77777777" w:rsidR="00B00179" w:rsidRPr="00B00179" w:rsidRDefault="00B00179" w:rsidP="00B00179">
      <w:r w:rsidRPr="00B00179">
        <w:pict w14:anchorId="535E1A28">
          <v:rect id="_x0000_i1197" style="width:0;height:1.5pt" o:hralign="center" o:hrstd="t" o:hr="t" fillcolor="#a0a0a0" stroked="f"/>
        </w:pict>
      </w:r>
    </w:p>
    <w:p w14:paraId="21FBB057" w14:textId="77777777" w:rsidR="00B00179" w:rsidRPr="00B00179" w:rsidRDefault="00B00179" w:rsidP="00B00179">
      <w:pPr>
        <w:rPr>
          <w:b/>
          <w:bCs/>
        </w:rPr>
      </w:pPr>
      <w:r w:rsidRPr="00B00179">
        <w:rPr>
          <w:b/>
          <w:bCs/>
        </w:rPr>
        <w:t>Task 2 — Customer Lifetime Value</w:t>
      </w:r>
    </w:p>
    <w:p w14:paraId="4FA8C249" w14:textId="77777777" w:rsidR="00B00179" w:rsidRPr="00B00179" w:rsidRDefault="00B00179" w:rsidP="00B00179">
      <w:r w:rsidRPr="00B00179">
        <w:t>Estimate:</w:t>
      </w:r>
    </w:p>
    <w:p w14:paraId="18324BB4" w14:textId="51EE126A" w:rsidR="00B00179" w:rsidRPr="00B00179" w:rsidRDefault="00B00179" w:rsidP="00B00179">
      <m:oMathPara>
        <m:oMath>
          <m:r>
            <w:rPr>
              <w:rFonts w:ascii="Cambria Math" w:hAnsi="Cambria Math"/>
            </w:rPr>
            <m:t>CLV</m:t>
          </m:r>
          <m:r>
            <w:rPr>
              <w:i/>
            </w:rPr>
            <w:br/>
          </m:r>
        </m:oMath>
      </m:oMathPara>
    </w:p>
    <w:p w14:paraId="5C8F026B" w14:textId="77777777" w:rsidR="00B00179" w:rsidRPr="00B00179" w:rsidRDefault="00B00179" w:rsidP="00B00179">
      <w:r w:rsidRPr="00B00179">
        <w:t>using the provided customer financial variables.</w:t>
      </w:r>
    </w:p>
    <w:p w14:paraId="755CAE64" w14:textId="77777777" w:rsidR="00B00179" w:rsidRPr="00B00179" w:rsidRDefault="00B00179" w:rsidP="00B00179">
      <w:r w:rsidRPr="00B00179">
        <w:pict w14:anchorId="5C1E5B1E">
          <v:rect id="_x0000_i1198" style="width:0;height:1.5pt" o:hralign="center" o:hrstd="t" o:hr="t" fillcolor="#a0a0a0" stroked="f"/>
        </w:pict>
      </w:r>
    </w:p>
    <w:p w14:paraId="7F9B2544" w14:textId="77777777" w:rsidR="00B00179" w:rsidRPr="00B00179" w:rsidRDefault="00B00179" w:rsidP="00B00179">
      <w:pPr>
        <w:rPr>
          <w:b/>
          <w:bCs/>
        </w:rPr>
      </w:pPr>
      <w:r w:rsidRPr="00B00179">
        <w:rPr>
          <w:b/>
          <w:bCs/>
        </w:rPr>
        <w:t>Task 3 — Customer prioritization</w:t>
      </w:r>
    </w:p>
    <w:p w14:paraId="7DF1941D" w14:textId="77777777" w:rsidR="00B00179" w:rsidRPr="00B00179" w:rsidRDefault="00B00179" w:rsidP="00B00179">
      <w:r w:rsidRPr="00B00179">
        <w:t>Create four groups: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1122"/>
        <w:gridCol w:w="2192"/>
      </w:tblGrid>
      <w:tr w:rsidR="00B00179" w:rsidRPr="00B00179" w14:paraId="49B5C3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C2AD3" w14:textId="77777777" w:rsidR="00B00179" w:rsidRPr="00B00179" w:rsidRDefault="00B00179" w:rsidP="00B00179"/>
        </w:tc>
        <w:tc>
          <w:tcPr>
            <w:tcW w:w="0" w:type="auto"/>
            <w:vAlign w:val="center"/>
            <w:hideMark/>
          </w:tcPr>
          <w:p w14:paraId="2E93B818" w14:textId="77777777" w:rsidR="00B00179" w:rsidRPr="00B00179" w:rsidRDefault="00B00179" w:rsidP="00B00179">
            <w:pPr>
              <w:rPr>
                <w:b/>
                <w:bCs/>
              </w:rPr>
            </w:pPr>
            <w:r w:rsidRPr="00B00179">
              <w:rPr>
                <w:b/>
                <w:bCs/>
              </w:rPr>
              <w:t>Low Churn</w:t>
            </w:r>
          </w:p>
        </w:tc>
        <w:tc>
          <w:tcPr>
            <w:tcW w:w="0" w:type="auto"/>
            <w:vAlign w:val="center"/>
            <w:hideMark/>
          </w:tcPr>
          <w:p w14:paraId="740A4995" w14:textId="77777777" w:rsidR="00B00179" w:rsidRPr="00B00179" w:rsidRDefault="00B00179" w:rsidP="00B00179">
            <w:pPr>
              <w:rPr>
                <w:b/>
                <w:bCs/>
              </w:rPr>
            </w:pPr>
            <w:r w:rsidRPr="00B00179">
              <w:rPr>
                <w:b/>
                <w:bCs/>
              </w:rPr>
              <w:t>High Churn</w:t>
            </w:r>
          </w:p>
        </w:tc>
      </w:tr>
      <w:tr w:rsidR="00B00179" w:rsidRPr="00B00179" w14:paraId="2BF0E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249A5" w14:textId="77777777" w:rsidR="00B00179" w:rsidRPr="00B00179" w:rsidRDefault="00B00179" w:rsidP="00B00179">
            <w:r w:rsidRPr="00B00179">
              <w:rPr>
                <w:b/>
                <w:bCs/>
              </w:rPr>
              <w:t>High CLV</w:t>
            </w:r>
          </w:p>
        </w:tc>
        <w:tc>
          <w:tcPr>
            <w:tcW w:w="0" w:type="auto"/>
            <w:vAlign w:val="center"/>
            <w:hideMark/>
          </w:tcPr>
          <w:p w14:paraId="21A035A1" w14:textId="77777777" w:rsidR="00B00179" w:rsidRPr="00B00179" w:rsidRDefault="00B00179" w:rsidP="00B00179">
            <w:r w:rsidRPr="00B00179">
              <w:t>Protect</w:t>
            </w:r>
          </w:p>
        </w:tc>
        <w:tc>
          <w:tcPr>
            <w:tcW w:w="0" w:type="auto"/>
            <w:vAlign w:val="center"/>
            <w:hideMark/>
          </w:tcPr>
          <w:p w14:paraId="1A36308A" w14:textId="77777777" w:rsidR="00B00179" w:rsidRPr="00B00179" w:rsidRDefault="00B00179" w:rsidP="00B00179">
            <w:r w:rsidRPr="00B00179">
              <w:rPr>
                <w:b/>
                <w:bCs/>
              </w:rPr>
              <w:t>Priority retention</w:t>
            </w:r>
          </w:p>
        </w:tc>
      </w:tr>
      <w:tr w:rsidR="00B00179" w:rsidRPr="00B00179" w14:paraId="62B4E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69592" w14:textId="77777777" w:rsidR="00B00179" w:rsidRPr="00B00179" w:rsidRDefault="00B00179" w:rsidP="00B00179">
            <w:r w:rsidRPr="00B00179">
              <w:rPr>
                <w:b/>
                <w:bCs/>
              </w:rPr>
              <w:t>Low CLV</w:t>
            </w:r>
          </w:p>
        </w:tc>
        <w:tc>
          <w:tcPr>
            <w:tcW w:w="0" w:type="auto"/>
            <w:vAlign w:val="center"/>
            <w:hideMark/>
          </w:tcPr>
          <w:p w14:paraId="32E4E70B" w14:textId="77777777" w:rsidR="00B00179" w:rsidRPr="00B00179" w:rsidRDefault="00B00179" w:rsidP="00B00179">
            <w:r w:rsidRPr="00B00179">
              <w:t>Maintain</w:t>
            </w:r>
          </w:p>
        </w:tc>
        <w:tc>
          <w:tcPr>
            <w:tcW w:w="0" w:type="auto"/>
            <w:vAlign w:val="center"/>
            <w:hideMark/>
          </w:tcPr>
          <w:p w14:paraId="12806525" w14:textId="77777777" w:rsidR="00B00179" w:rsidRPr="00B00179" w:rsidRDefault="00B00179" w:rsidP="00B00179">
            <w:r w:rsidRPr="00B00179">
              <w:t>Low-cost intervention</w:t>
            </w:r>
          </w:p>
        </w:tc>
      </w:tr>
    </w:tbl>
    <w:p w14:paraId="524AFD35" w14:textId="77777777" w:rsidR="00B00179" w:rsidRPr="00B00179" w:rsidRDefault="00B00179" w:rsidP="00B00179">
      <w:r w:rsidRPr="00B00179">
        <w:pict w14:anchorId="139A6EC9">
          <v:rect id="_x0000_i1199" style="width:0;height:1.5pt" o:hralign="center" o:hrstd="t" o:hr="t" fillcolor="#a0a0a0" stroked="f"/>
        </w:pict>
      </w:r>
    </w:p>
    <w:p w14:paraId="21E0B25F" w14:textId="77777777" w:rsidR="00B00179" w:rsidRPr="00B00179" w:rsidRDefault="00B00179" w:rsidP="00B00179">
      <w:pPr>
        <w:rPr>
          <w:b/>
          <w:bCs/>
        </w:rPr>
      </w:pPr>
      <w:r w:rsidRPr="00B00179">
        <w:rPr>
          <w:b/>
          <w:bCs/>
        </w:rPr>
        <w:t>Executive question</w:t>
      </w:r>
    </w:p>
    <w:p w14:paraId="4427B15D" w14:textId="77777777" w:rsidR="00B00179" w:rsidRPr="00B00179" w:rsidRDefault="00B00179" w:rsidP="00B00179">
      <w:r w:rsidRPr="00B00179">
        <w:t xml:space="preserve">If </w:t>
      </w:r>
      <w:proofErr w:type="spellStart"/>
      <w:r w:rsidRPr="00B00179">
        <w:t>NovaFin</w:t>
      </w:r>
      <w:proofErr w:type="spellEnd"/>
      <w:r w:rsidRPr="00B00179">
        <w:t xml:space="preserve"> can contact only 1,000 customers, which customers should it target?</w:t>
      </w:r>
    </w:p>
    <w:p w14:paraId="64C06709" w14:textId="77777777" w:rsidR="00B00179" w:rsidRPr="00B00179" w:rsidRDefault="00B00179" w:rsidP="00B00179">
      <w:pPr>
        <w:rPr>
          <w:b/>
          <w:bCs/>
        </w:rPr>
      </w:pPr>
      <w:r w:rsidRPr="00B00179">
        <w:rPr>
          <w:b/>
          <w:bCs/>
        </w:rPr>
        <w:t>Module 5 — Equity Markets</w:t>
      </w:r>
    </w:p>
    <w:p w14:paraId="443DA7C6" w14:textId="77777777" w:rsidR="00B00179" w:rsidRPr="00B00179" w:rsidRDefault="00B00179" w:rsidP="00B00179">
      <w:pPr>
        <w:rPr>
          <w:b/>
          <w:bCs/>
        </w:rPr>
      </w:pPr>
      <w:r w:rsidRPr="00B00179">
        <w:rPr>
          <w:b/>
          <w:bCs/>
        </w:rPr>
        <w:t>ML-Driven Investment Strategy</w:t>
      </w:r>
    </w:p>
    <w:p w14:paraId="0C5A392A" w14:textId="77777777" w:rsidR="00B00179" w:rsidRPr="00B00179" w:rsidRDefault="00B00179" w:rsidP="00B00179">
      <w:pPr>
        <w:rPr>
          <w:b/>
          <w:bCs/>
        </w:rPr>
      </w:pPr>
      <w:r w:rsidRPr="00B00179">
        <w:rPr>
          <w:b/>
          <w:bCs/>
        </w:rPr>
        <w:t>Business problem</w:t>
      </w:r>
    </w:p>
    <w:p w14:paraId="7C4FB8C0" w14:textId="77777777" w:rsidR="00B00179" w:rsidRPr="00B00179" w:rsidRDefault="00B00179" w:rsidP="00B00179">
      <w:proofErr w:type="spellStart"/>
      <w:r w:rsidRPr="00B00179">
        <w:t>NovaFin</w:t>
      </w:r>
      <w:proofErr w:type="spellEnd"/>
      <w:r w:rsidRPr="00B00179">
        <w:t xml:space="preserve"> manages an equity portfolio.</w:t>
      </w:r>
    </w:p>
    <w:p w14:paraId="196F9C4E" w14:textId="77777777" w:rsidR="00B00179" w:rsidRPr="00B00179" w:rsidRDefault="00B00179" w:rsidP="00B00179">
      <w:r w:rsidRPr="00B00179">
        <w:t>The investment committee wants to know:</w:t>
      </w:r>
    </w:p>
    <w:p w14:paraId="69CC2E3B" w14:textId="77777777" w:rsidR="00B00179" w:rsidRPr="00B00179" w:rsidRDefault="00B00179" w:rsidP="00B00179">
      <w:r w:rsidRPr="00B00179">
        <w:rPr>
          <w:b/>
          <w:bCs/>
        </w:rPr>
        <w:t>Can ML identify stocks with superior future returns?</w:t>
      </w:r>
    </w:p>
    <w:p w14:paraId="59167BBA" w14:textId="77777777" w:rsidR="00B00179" w:rsidRPr="00B00179" w:rsidRDefault="00B00179" w:rsidP="00B00179">
      <w:r w:rsidRPr="00B00179">
        <w:t>Dataset:</w:t>
      </w:r>
    </w:p>
    <w:p w14:paraId="4E9576CC" w14:textId="77777777" w:rsidR="00B00179" w:rsidRPr="00B00179" w:rsidRDefault="00B00179" w:rsidP="00B00179">
      <w:r w:rsidRPr="00B00179">
        <w:t>nova_market_data.csv</w:t>
      </w:r>
    </w:p>
    <w:p w14:paraId="56FB3CFC" w14:textId="77777777" w:rsidR="00B00179" w:rsidRPr="00B00179" w:rsidRDefault="00B00179" w:rsidP="00B00179">
      <w:r w:rsidRPr="00B00179">
        <w:lastRenderedPageBreak/>
        <w:pict w14:anchorId="681E9A23">
          <v:rect id="_x0000_i1300" style="width:0;height:1.5pt" o:hralign="center" o:hrstd="t" o:hr="t" fillcolor="#a0a0a0" stroked="f"/>
        </w:pict>
      </w:r>
    </w:p>
    <w:p w14:paraId="7F5F7752" w14:textId="77777777" w:rsidR="00B00179" w:rsidRPr="00B00179" w:rsidRDefault="00B00179" w:rsidP="00B00179">
      <w:pPr>
        <w:rPr>
          <w:b/>
          <w:bCs/>
        </w:rPr>
      </w:pPr>
      <w:r w:rsidRPr="00B00179">
        <w:rPr>
          <w:b/>
          <w:bCs/>
        </w:rPr>
        <w:t>Variables</w:t>
      </w:r>
    </w:p>
    <w:p w14:paraId="0C717496" w14:textId="77777777" w:rsidR="00B00179" w:rsidRPr="00B00179" w:rsidRDefault="00B00179" w:rsidP="00B00179">
      <w:pPr>
        <w:numPr>
          <w:ilvl w:val="0"/>
          <w:numId w:val="16"/>
        </w:numPr>
      </w:pPr>
      <w:r w:rsidRPr="00B00179">
        <w:t xml:space="preserve">Ticker </w:t>
      </w:r>
    </w:p>
    <w:p w14:paraId="77925244" w14:textId="77777777" w:rsidR="00B00179" w:rsidRPr="00B00179" w:rsidRDefault="00B00179" w:rsidP="00B00179">
      <w:pPr>
        <w:numPr>
          <w:ilvl w:val="0"/>
          <w:numId w:val="16"/>
        </w:numPr>
      </w:pPr>
      <w:r w:rsidRPr="00B00179">
        <w:t xml:space="preserve">Date </w:t>
      </w:r>
    </w:p>
    <w:p w14:paraId="436AE840" w14:textId="77777777" w:rsidR="00B00179" w:rsidRPr="00B00179" w:rsidRDefault="00B00179" w:rsidP="00B00179">
      <w:pPr>
        <w:numPr>
          <w:ilvl w:val="0"/>
          <w:numId w:val="16"/>
        </w:numPr>
      </w:pPr>
      <w:r w:rsidRPr="00B00179">
        <w:t xml:space="preserve">Open </w:t>
      </w:r>
    </w:p>
    <w:p w14:paraId="775CA84D" w14:textId="77777777" w:rsidR="00B00179" w:rsidRPr="00B00179" w:rsidRDefault="00B00179" w:rsidP="00B00179">
      <w:pPr>
        <w:numPr>
          <w:ilvl w:val="0"/>
          <w:numId w:val="16"/>
        </w:numPr>
      </w:pPr>
      <w:r w:rsidRPr="00B00179">
        <w:t xml:space="preserve">High </w:t>
      </w:r>
    </w:p>
    <w:p w14:paraId="38B195FF" w14:textId="77777777" w:rsidR="00B00179" w:rsidRPr="00B00179" w:rsidRDefault="00B00179" w:rsidP="00B00179">
      <w:pPr>
        <w:numPr>
          <w:ilvl w:val="0"/>
          <w:numId w:val="16"/>
        </w:numPr>
      </w:pPr>
      <w:r w:rsidRPr="00B00179">
        <w:t xml:space="preserve">Low </w:t>
      </w:r>
    </w:p>
    <w:p w14:paraId="0FD43394" w14:textId="77777777" w:rsidR="00B00179" w:rsidRPr="00B00179" w:rsidRDefault="00B00179" w:rsidP="00B00179">
      <w:pPr>
        <w:numPr>
          <w:ilvl w:val="0"/>
          <w:numId w:val="16"/>
        </w:numPr>
      </w:pPr>
      <w:r w:rsidRPr="00B00179">
        <w:t xml:space="preserve">Close </w:t>
      </w:r>
    </w:p>
    <w:p w14:paraId="5ACB635F" w14:textId="77777777" w:rsidR="00B00179" w:rsidRPr="00B00179" w:rsidRDefault="00B00179" w:rsidP="00B00179">
      <w:pPr>
        <w:numPr>
          <w:ilvl w:val="0"/>
          <w:numId w:val="16"/>
        </w:numPr>
      </w:pPr>
      <w:r w:rsidRPr="00B00179">
        <w:t xml:space="preserve">Volume </w:t>
      </w:r>
    </w:p>
    <w:p w14:paraId="47B00C9A" w14:textId="77777777" w:rsidR="00B00179" w:rsidRPr="00B00179" w:rsidRDefault="00B00179" w:rsidP="00B00179">
      <w:pPr>
        <w:numPr>
          <w:ilvl w:val="0"/>
          <w:numId w:val="16"/>
        </w:numPr>
      </w:pPr>
      <w:r w:rsidRPr="00B00179">
        <w:t xml:space="preserve">Sector </w:t>
      </w:r>
    </w:p>
    <w:p w14:paraId="47E048A9" w14:textId="77777777" w:rsidR="00B00179" w:rsidRPr="00B00179" w:rsidRDefault="00B00179" w:rsidP="00B00179">
      <w:pPr>
        <w:numPr>
          <w:ilvl w:val="0"/>
          <w:numId w:val="16"/>
        </w:numPr>
      </w:pPr>
      <w:proofErr w:type="spellStart"/>
      <w:r w:rsidRPr="00B00179">
        <w:t>Market_Return</w:t>
      </w:r>
      <w:proofErr w:type="spellEnd"/>
      <w:r w:rsidRPr="00B00179">
        <w:t xml:space="preserve"> </w:t>
      </w:r>
    </w:p>
    <w:p w14:paraId="025057A3" w14:textId="77777777" w:rsidR="00B00179" w:rsidRPr="00B00179" w:rsidRDefault="00B00179" w:rsidP="00B00179">
      <w:pPr>
        <w:numPr>
          <w:ilvl w:val="0"/>
          <w:numId w:val="16"/>
        </w:numPr>
      </w:pPr>
      <w:proofErr w:type="spellStart"/>
      <w:r w:rsidRPr="00B00179">
        <w:t>GDP_Growth</w:t>
      </w:r>
      <w:proofErr w:type="spellEnd"/>
      <w:r w:rsidRPr="00B00179">
        <w:t xml:space="preserve"> </w:t>
      </w:r>
    </w:p>
    <w:p w14:paraId="5F3EAC54" w14:textId="77777777" w:rsidR="00B00179" w:rsidRPr="00B00179" w:rsidRDefault="00B00179" w:rsidP="00B00179">
      <w:pPr>
        <w:numPr>
          <w:ilvl w:val="0"/>
          <w:numId w:val="16"/>
        </w:numPr>
      </w:pPr>
      <w:proofErr w:type="spellStart"/>
      <w:r w:rsidRPr="00B00179">
        <w:t>Interest_Rate</w:t>
      </w:r>
      <w:proofErr w:type="spellEnd"/>
      <w:r w:rsidRPr="00B00179">
        <w:t xml:space="preserve"> </w:t>
      </w:r>
    </w:p>
    <w:p w14:paraId="0266017E" w14:textId="77777777" w:rsidR="00B00179" w:rsidRPr="00B00179" w:rsidRDefault="00B00179" w:rsidP="00B00179">
      <w:pPr>
        <w:numPr>
          <w:ilvl w:val="0"/>
          <w:numId w:val="16"/>
        </w:numPr>
      </w:pPr>
      <w:r w:rsidRPr="00B00179">
        <w:t xml:space="preserve">VIX </w:t>
      </w:r>
    </w:p>
    <w:p w14:paraId="1E53E344" w14:textId="77777777" w:rsidR="00B00179" w:rsidRPr="00B00179" w:rsidRDefault="00B00179" w:rsidP="00B00179">
      <w:pPr>
        <w:numPr>
          <w:ilvl w:val="0"/>
          <w:numId w:val="16"/>
        </w:numPr>
      </w:pPr>
      <w:r w:rsidRPr="00B00179">
        <w:t xml:space="preserve">Momentum_20D </w:t>
      </w:r>
    </w:p>
    <w:p w14:paraId="13426CCB" w14:textId="77777777" w:rsidR="00B00179" w:rsidRPr="00B00179" w:rsidRDefault="00B00179" w:rsidP="00B00179">
      <w:pPr>
        <w:numPr>
          <w:ilvl w:val="0"/>
          <w:numId w:val="16"/>
        </w:numPr>
      </w:pPr>
      <w:r w:rsidRPr="00B00179">
        <w:t xml:space="preserve">Volatility_20D </w:t>
      </w:r>
    </w:p>
    <w:p w14:paraId="76545DFE" w14:textId="77777777" w:rsidR="00B00179" w:rsidRPr="00B00179" w:rsidRDefault="00B00179" w:rsidP="00B00179">
      <w:pPr>
        <w:numPr>
          <w:ilvl w:val="0"/>
          <w:numId w:val="16"/>
        </w:numPr>
      </w:pPr>
      <w:r w:rsidRPr="00B00179">
        <w:t xml:space="preserve">Return </w:t>
      </w:r>
    </w:p>
    <w:p w14:paraId="1DA6C699" w14:textId="77777777" w:rsidR="00B00179" w:rsidRPr="00B00179" w:rsidRDefault="00B00179" w:rsidP="00B00179">
      <w:r w:rsidRPr="00B00179">
        <w:pict w14:anchorId="790C241A">
          <v:rect id="_x0000_i1301" style="width:0;height:1.5pt" o:hralign="center" o:hrstd="t" o:hr="t" fillcolor="#a0a0a0" stroked="f"/>
        </w:pict>
      </w:r>
    </w:p>
    <w:p w14:paraId="0C7FF219" w14:textId="0396CE0B" w:rsidR="00B00179" w:rsidRPr="00B00179" w:rsidRDefault="00B00179" w:rsidP="00B00179">
      <w:r w:rsidRPr="00B00179">
        <w:rPr>
          <w:b/>
          <w:bCs/>
        </w:rPr>
        <w:t xml:space="preserve">Task 1 </w:t>
      </w:r>
      <w:proofErr w:type="gramStart"/>
      <w:r w:rsidRPr="00B00179">
        <w:rPr>
          <w:b/>
          <w:bCs/>
        </w:rPr>
        <w:t xml:space="preserve">— </w:t>
      </w:r>
      <w:r>
        <w:rPr>
          <w:b/>
          <w:bCs/>
        </w:rPr>
        <w:t xml:space="preserve"> predict</w:t>
      </w:r>
      <w:proofErr w:type="gramEnd"/>
      <w:r>
        <w:rPr>
          <w:b/>
          <w:bCs/>
        </w:rPr>
        <w:t xml:space="preserve"> future returns by various models </w:t>
      </w:r>
    </w:p>
    <w:p w14:paraId="7F48FB04" w14:textId="7DCF8C9E" w:rsidR="00B00179" w:rsidRPr="00B00179" w:rsidRDefault="00B00179" w:rsidP="00B00179">
      <w:r w:rsidRPr="00B00179">
        <w:pict w14:anchorId="61D1EF28">
          <v:rect id="_x0000_i1302" style="width:0;height:1.5pt" o:hralign="center" o:hrstd="t" o:hr="t" fillcolor="#a0a0a0" stroked="f"/>
        </w:pict>
      </w:r>
    </w:p>
    <w:p w14:paraId="2DD2D672" w14:textId="5C1FF12D" w:rsidR="00B00179" w:rsidRPr="00B00179" w:rsidRDefault="00B00179" w:rsidP="00B00179">
      <w:pPr>
        <w:rPr>
          <w:b/>
          <w:bCs/>
        </w:rPr>
      </w:pPr>
      <w:r w:rsidRPr="00B00179">
        <w:rPr>
          <w:b/>
          <w:bCs/>
        </w:rPr>
        <w:t xml:space="preserve">Task </w:t>
      </w:r>
      <w:r>
        <w:rPr>
          <w:b/>
          <w:bCs/>
        </w:rPr>
        <w:t>2</w:t>
      </w:r>
      <w:r w:rsidRPr="00B00179">
        <w:rPr>
          <w:b/>
          <w:bCs/>
        </w:rPr>
        <w:t xml:space="preserve"> — Stock ranking</w:t>
      </w:r>
    </w:p>
    <w:p w14:paraId="0C798EFC" w14:textId="3093C416" w:rsidR="00B00179" w:rsidRPr="00B00179" w:rsidRDefault="00B00179" w:rsidP="00B00179">
      <w:r w:rsidRPr="00B00179">
        <w:t>For every rebalance date</w:t>
      </w:r>
      <w:r w:rsidR="00F62325">
        <w:t xml:space="preserve"> (assumed)</w:t>
      </w:r>
      <w:r w:rsidRPr="00B00179">
        <w:t>:</w:t>
      </w:r>
    </w:p>
    <w:p w14:paraId="2E6F1C89" w14:textId="77777777" w:rsidR="00B00179" w:rsidRPr="00B00179" w:rsidRDefault="00B00179" w:rsidP="00B00179">
      <w:pPr>
        <w:numPr>
          <w:ilvl w:val="0"/>
          <w:numId w:val="19"/>
        </w:numPr>
      </w:pPr>
      <w:r w:rsidRPr="00B00179">
        <w:t xml:space="preserve">Predict future returns </w:t>
      </w:r>
    </w:p>
    <w:p w14:paraId="77A67614" w14:textId="77777777" w:rsidR="00B00179" w:rsidRPr="00B00179" w:rsidRDefault="00B00179" w:rsidP="00B00179">
      <w:pPr>
        <w:numPr>
          <w:ilvl w:val="0"/>
          <w:numId w:val="19"/>
        </w:numPr>
      </w:pPr>
      <w:r w:rsidRPr="00B00179">
        <w:t xml:space="preserve">Rank stocks </w:t>
      </w:r>
    </w:p>
    <w:p w14:paraId="480CD3F4" w14:textId="77777777" w:rsidR="00B00179" w:rsidRPr="00B00179" w:rsidRDefault="00B00179" w:rsidP="00B00179">
      <w:pPr>
        <w:numPr>
          <w:ilvl w:val="0"/>
          <w:numId w:val="19"/>
        </w:numPr>
      </w:pPr>
      <w:r w:rsidRPr="00B00179">
        <w:t xml:space="preserve">Select top-ranked stocks </w:t>
      </w:r>
    </w:p>
    <w:p w14:paraId="2F2C06B1" w14:textId="77777777" w:rsidR="00B00179" w:rsidRPr="00B00179" w:rsidRDefault="00B00179" w:rsidP="00B00179">
      <w:pPr>
        <w:numPr>
          <w:ilvl w:val="0"/>
          <w:numId w:val="19"/>
        </w:numPr>
      </w:pPr>
      <w:r w:rsidRPr="00B00179">
        <w:t xml:space="preserve">Construct portfolio </w:t>
      </w:r>
    </w:p>
    <w:p w14:paraId="47097FFA" w14:textId="77777777" w:rsidR="00B00179" w:rsidRPr="00B00179" w:rsidRDefault="00B00179" w:rsidP="00B00179">
      <w:r w:rsidRPr="00B00179">
        <w:pict w14:anchorId="76AD5958">
          <v:rect id="_x0000_i1305" style="width:0;height:1.5pt" o:hralign="center" o:hrstd="t" o:hr="t" fillcolor="#a0a0a0" stroked="f"/>
        </w:pict>
      </w:r>
    </w:p>
    <w:p w14:paraId="527F8531" w14:textId="7735D954" w:rsidR="00B00179" w:rsidRPr="00B00179" w:rsidRDefault="00B00179" w:rsidP="00B00179">
      <w:pPr>
        <w:rPr>
          <w:b/>
          <w:bCs/>
        </w:rPr>
      </w:pPr>
      <w:r w:rsidRPr="00B00179">
        <w:rPr>
          <w:b/>
          <w:bCs/>
        </w:rPr>
        <w:t>Module 6 — Portfolio Optimization</w:t>
      </w:r>
    </w:p>
    <w:p w14:paraId="4298D953" w14:textId="0A941CE9" w:rsidR="00F62325" w:rsidRPr="00B00179" w:rsidRDefault="00F62325" w:rsidP="00F62325">
      <w:r>
        <w:lastRenderedPageBreak/>
        <w:t>One</w:t>
      </w:r>
      <w:r w:rsidR="00B00179" w:rsidRPr="00B00179">
        <w:t xml:space="preserve"> must transform ML predictions into an actual portfolio.</w:t>
      </w:r>
      <w:r>
        <w:t xml:space="preserve"> Compare strategies- </w:t>
      </w:r>
      <w:r w:rsidRPr="00B00179">
        <w:t>Equal-weight portfolio</w:t>
      </w:r>
      <w:r>
        <w:t xml:space="preserve">, </w:t>
      </w:r>
      <w:r w:rsidRPr="00B00179">
        <w:t>Traditional Markowitz portfolio</w:t>
      </w:r>
      <w:r>
        <w:t xml:space="preserve">, </w:t>
      </w:r>
      <w:r w:rsidRPr="00B00179">
        <w:t>ML-predicted-return portfolio</w:t>
      </w:r>
      <w:r>
        <w:t xml:space="preserve">. Perform </w:t>
      </w:r>
      <w:proofErr w:type="spellStart"/>
      <w:r>
        <w:t>backtesting</w:t>
      </w:r>
      <w:proofErr w:type="spellEnd"/>
      <w:r>
        <w:t xml:space="preserve"> to demonstrate performance and generate performance metrics. </w:t>
      </w:r>
    </w:p>
    <w:p w14:paraId="66501A88" w14:textId="0B74A8ED" w:rsidR="00161BE1" w:rsidRDefault="00161BE1" w:rsidP="00EB296D">
      <w:pPr>
        <w:rPr>
          <w:b/>
          <w:bCs/>
        </w:rPr>
      </w:pPr>
      <w:r>
        <w:rPr>
          <w:b/>
          <w:bCs/>
        </w:rPr>
        <w:t>Module 9- HFT</w:t>
      </w:r>
    </w:p>
    <w:p w14:paraId="23E67CE8" w14:textId="77777777" w:rsidR="00161BE1" w:rsidRPr="00161BE1" w:rsidRDefault="00161BE1" w:rsidP="00161BE1">
      <w:pPr>
        <w:rPr>
          <w:b/>
          <w:bCs/>
        </w:rPr>
      </w:pPr>
      <w:r w:rsidRPr="00161BE1">
        <w:rPr>
          <w:b/>
          <w:bCs/>
        </w:rPr>
        <w:t>Business Scenario</w:t>
      </w:r>
    </w:p>
    <w:p w14:paraId="5C529B22" w14:textId="77777777" w:rsidR="00161BE1" w:rsidRPr="00161BE1" w:rsidRDefault="00161BE1" w:rsidP="00161BE1">
      <w:proofErr w:type="spellStart"/>
      <w:r w:rsidRPr="00161BE1">
        <w:t>NovaFin's</w:t>
      </w:r>
      <w:proofErr w:type="spellEnd"/>
      <w:r w:rsidRPr="00161BE1">
        <w:t xml:space="preserve"> trading desk executes large equity orders in the market.</w:t>
      </w:r>
    </w:p>
    <w:p w14:paraId="01705AB9" w14:textId="77777777" w:rsidR="00161BE1" w:rsidRPr="00161BE1" w:rsidRDefault="00161BE1" w:rsidP="00161BE1">
      <w:r w:rsidRPr="00161BE1">
        <w:t>The Head of Trading asks:</w:t>
      </w:r>
    </w:p>
    <w:p w14:paraId="4E551C22" w14:textId="77777777" w:rsidR="00161BE1" w:rsidRPr="00161BE1" w:rsidRDefault="00161BE1" w:rsidP="00161BE1">
      <w:r w:rsidRPr="00161BE1">
        <w:t>Can ML use limit-order-book information to predict short-horizon price movements and improve order execution?</w:t>
      </w:r>
    </w:p>
    <w:p w14:paraId="0EE991F0" w14:textId="089FB085" w:rsidR="00161BE1" w:rsidRDefault="00161BE1" w:rsidP="00161BE1">
      <w:pPr>
        <w:rPr>
          <w:b/>
          <w:bCs/>
        </w:rPr>
      </w:pPr>
      <w:r>
        <w:rPr>
          <w:b/>
          <w:bCs/>
        </w:rPr>
        <w:t>Dataset</w:t>
      </w:r>
    </w:p>
    <w:p w14:paraId="1B5CAD2C" w14:textId="445513E8" w:rsidR="00161BE1" w:rsidRPr="00161BE1" w:rsidRDefault="00161BE1" w:rsidP="00161BE1">
      <w:r w:rsidRPr="00161BE1">
        <w:t>nova_hft_orderbook.csv</w:t>
      </w:r>
    </w:p>
    <w:p w14:paraId="4D6C37CB" w14:textId="77777777" w:rsidR="00161BE1" w:rsidRPr="00161BE1" w:rsidRDefault="00161BE1" w:rsidP="00161BE1">
      <w:r w:rsidRPr="00161BE1">
        <w:t>Recommended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3632"/>
      </w:tblGrid>
      <w:tr w:rsidR="00161BE1" w:rsidRPr="00161BE1" w14:paraId="3DF0F6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5332C" w14:textId="77777777" w:rsidR="00161BE1" w:rsidRPr="00161BE1" w:rsidRDefault="00161BE1" w:rsidP="00161BE1">
            <w:r w:rsidRPr="00161BE1">
              <w:t>Variable</w:t>
            </w:r>
          </w:p>
        </w:tc>
        <w:tc>
          <w:tcPr>
            <w:tcW w:w="0" w:type="auto"/>
            <w:vAlign w:val="center"/>
            <w:hideMark/>
          </w:tcPr>
          <w:p w14:paraId="1BA90351" w14:textId="77777777" w:rsidR="00161BE1" w:rsidRPr="00161BE1" w:rsidRDefault="00161BE1" w:rsidP="00161BE1">
            <w:r w:rsidRPr="00161BE1">
              <w:t>Description</w:t>
            </w:r>
          </w:p>
        </w:tc>
      </w:tr>
      <w:tr w:rsidR="00161BE1" w:rsidRPr="00161BE1" w14:paraId="1D3A1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29A3C" w14:textId="77777777" w:rsidR="00161BE1" w:rsidRPr="00161BE1" w:rsidRDefault="00161BE1" w:rsidP="00161BE1">
            <w:r w:rsidRPr="00161BE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A83CC1C" w14:textId="77777777" w:rsidR="00161BE1" w:rsidRPr="00161BE1" w:rsidRDefault="00161BE1" w:rsidP="00161BE1">
            <w:r w:rsidRPr="00161BE1">
              <w:t>Millisecond/microsecond timestamp</w:t>
            </w:r>
          </w:p>
        </w:tc>
      </w:tr>
      <w:tr w:rsidR="00161BE1" w:rsidRPr="00161BE1" w14:paraId="04A84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BDB3F" w14:textId="77777777" w:rsidR="00161BE1" w:rsidRPr="00161BE1" w:rsidRDefault="00161BE1" w:rsidP="00161BE1">
            <w:r w:rsidRPr="00161BE1">
              <w:t>Stock</w:t>
            </w:r>
          </w:p>
        </w:tc>
        <w:tc>
          <w:tcPr>
            <w:tcW w:w="0" w:type="auto"/>
            <w:vAlign w:val="center"/>
            <w:hideMark/>
          </w:tcPr>
          <w:p w14:paraId="6276DA79" w14:textId="77777777" w:rsidR="00161BE1" w:rsidRPr="00161BE1" w:rsidRDefault="00161BE1" w:rsidP="00161BE1">
            <w:r w:rsidRPr="00161BE1">
              <w:t>Security</w:t>
            </w:r>
          </w:p>
        </w:tc>
      </w:tr>
      <w:tr w:rsidR="00161BE1" w:rsidRPr="00161BE1" w14:paraId="1B7E4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9F4D2" w14:textId="77777777" w:rsidR="00161BE1" w:rsidRPr="00161BE1" w:rsidRDefault="00161BE1" w:rsidP="00161BE1">
            <w:r w:rsidRPr="00161BE1">
              <w:t>Bid_Price_1</w:t>
            </w:r>
          </w:p>
        </w:tc>
        <w:tc>
          <w:tcPr>
            <w:tcW w:w="0" w:type="auto"/>
            <w:vAlign w:val="center"/>
            <w:hideMark/>
          </w:tcPr>
          <w:p w14:paraId="69E1EE42" w14:textId="77777777" w:rsidR="00161BE1" w:rsidRPr="00161BE1" w:rsidRDefault="00161BE1" w:rsidP="00161BE1">
            <w:r w:rsidRPr="00161BE1">
              <w:t>Best bid</w:t>
            </w:r>
          </w:p>
        </w:tc>
      </w:tr>
      <w:tr w:rsidR="00161BE1" w:rsidRPr="00161BE1" w14:paraId="307D3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2BB43" w14:textId="77777777" w:rsidR="00161BE1" w:rsidRPr="00161BE1" w:rsidRDefault="00161BE1" w:rsidP="00161BE1">
            <w:r w:rsidRPr="00161BE1">
              <w:t>Ask_Price_1</w:t>
            </w:r>
          </w:p>
        </w:tc>
        <w:tc>
          <w:tcPr>
            <w:tcW w:w="0" w:type="auto"/>
            <w:vAlign w:val="center"/>
            <w:hideMark/>
          </w:tcPr>
          <w:p w14:paraId="7EC6ECF3" w14:textId="77777777" w:rsidR="00161BE1" w:rsidRPr="00161BE1" w:rsidRDefault="00161BE1" w:rsidP="00161BE1">
            <w:r w:rsidRPr="00161BE1">
              <w:t>Best ask</w:t>
            </w:r>
          </w:p>
        </w:tc>
      </w:tr>
      <w:tr w:rsidR="00161BE1" w:rsidRPr="00161BE1" w14:paraId="310C7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99C87" w14:textId="77777777" w:rsidR="00161BE1" w:rsidRPr="00161BE1" w:rsidRDefault="00161BE1" w:rsidP="00161BE1">
            <w:r w:rsidRPr="00161BE1">
              <w:t>Bid_Size_1</w:t>
            </w:r>
          </w:p>
        </w:tc>
        <w:tc>
          <w:tcPr>
            <w:tcW w:w="0" w:type="auto"/>
            <w:vAlign w:val="center"/>
            <w:hideMark/>
          </w:tcPr>
          <w:p w14:paraId="4A86D0FE" w14:textId="77777777" w:rsidR="00161BE1" w:rsidRPr="00161BE1" w:rsidRDefault="00161BE1" w:rsidP="00161BE1">
            <w:r w:rsidRPr="00161BE1">
              <w:t>Best bid quantity</w:t>
            </w:r>
          </w:p>
        </w:tc>
      </w:tr>
      <w:tr w:rsidR="00161BE1" w:rsidRPr="00161BE1" w14:paraId="7E479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9C6D0" w14:textId="77777777" w:rsidR="00161BE1" w:rsidRPr="00161BE1" w:rsidRDefault="00161BE1" w:rsidP="00161BE1">
            <w:r w:rsidRPr="00161BE1">
              <w:t>Ask_Size_1</w:t>
            </w:r>
          </w:p>
        </w:tc>
        <w:tc>
          <w:tcPr>
            <w:tcW w:w="0" w:type="auto"/>
            <w:vAlign w:val="center"/>
            <w:hideMark/>
          </w:tcPr>
          <w:p w14:paraId="68DCEB9B" w14:textId="77777777" w:rsidR="00161BE1" w:rsidRPr="00161BE1" w:rsidRDefault="00161BE1" w:rsidP="00161BE1">
            <w:r w:rsidRPr="00161BE1">
              <w:t>Best ask quantity</w:t>
            </w:r>
          </w:p>
        </w:tc>
      </w:tr>
      <w:tr w:rsidR="00161BE1" w:rsidRPr="00161BE1" w14:paraId="39B0D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0AF1E" w14:textId="77777777" w:rsidR="00161BE1" w:rsidRPr="00161BE1" w:rsidRDefault="00161BE1" w:rsidP="00161BE1">
            <w:r w:rsidRPr="00161BE1">
              <w:t>Bid_Price_2</w:t>
            </w:r>
          </w:p>
        </w:tc>
        <w:tc>
          <w:tcPr>
            <w:tcW w:w="0" w:type="auto"/>
            <w:vAlign w:val="center"/>
            <w:hideMark/>
          </w:tcPr>
          <w:p w14:paraId="1B8ADF9A" w14:textId="77777777" w:rsidR="00161BE1" w:rsidRPr="00161BE1" w:rsidRDefault="00161BE1" w:rsidP="00161BE1">
            <w:r w:rsidRPr="00161BE1">
              <w:t>Second bid</w:t>
            </w:r>
          </w:p>
        </w:tc>
      </w:tr>
      <w:tr w:rsidR="00161BE1" w:rsidRPr="00161BE1" w14:paraId="5DEF8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62AFB" w14:textId="77777777" w:rsidR="00161BE1" w:rsidRPr="00161BE1" w:rsidRDefault="00161BE1" w:rsidP="00161BE1">
            <w:r w:rsidRPr="00161BE1">
              <w:t>Ask_Price_2</w:t>
            </w:r>
          </w:p>
        </w:tc>
        <w:tc>
          <w:tcPr>
            <w:tcW w:w="0" w:type="auto"/>
            <w:vAlign w:val="center"/>
            <w:hideMark/>
          </w:tcPr>
          <w:p w14:paraId="7A8BBD71" w14:textId="77777777" w:rsidR="00161BE1" w:rsidRPr="00161BE1" w:rsidRDefault="00161BE1" w:rsidP="00161BE1">
            <w:r w:rsidRPr="00161BE1">
              <w:t>Second ask</w:t>
            </w:r>
          </w:p>
        </w:tc>
      </w:tr>
      <w:tr w:rsidR="00161BE1" w:rsidRPr="00161BE1" w14:paraId="0CEFD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6A835" w14:textId="77777777" w:rsidR="00161BE1" w:rsidRPr="00161BE1" w:rsidRDefault="00161BE1" w:rsidP="00161BE1">
            <w:r w:rsidRPr="00161BE1">
              <w:t>Bid_Size_2</w:t>
            </w:r>
          </w:p>
        </w:tc>
        <w:tc>
          <w:tcPr>
            <w:tcW w:w="0" w:type="auto"/>
            <w:vAlign w:val="center"/>
            <w:hideMark/>
          </w:tcPr>
          <w:p w14:paraId="6DFFE48C" w14:textId="77777777" w:rsidR="00161BE1" w:rsidRPr="00161BE1" w:rsidRDefault="00161BE1" w:rsidP="00161BE1">
            <w:r w:rsidRPr="00161BE1">
              <w:t>Second bid quantity</w:t>
            </w:r>
          </w:p>
        </w:tc>
      </w:tr>
      <w:tr w:rsidR="00161BE1" w:rsidRPr="00161BE1" w14:paraId="01C8B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86351" w14:textId="77777777" w:rsidR="00161BE1" w:rsidRPr="00161BE1" w:rsidRDefault="00161BE1" w:rsidP="00161BE1">
            <w:r w:rsidRPr="00161BE1">
              <w:t>Ask_Size_2</w:t>
            </w:r>
          </w:p>
        </w:tc>
        <w:tc>
          <w:tcPr>
            <w:tcW w:w="0" w:type="auto"/>
            <w:vAlign w:val="center"/>
            <w:hideMark/>
          </w:tcPr>
          <w:p w14:paraId="7656FA2E" w14:textId="77777777" w:rsidR="00161BE1" w:rsidRPr="00161BE1" w:rsidRDefault="00161BE1" w:rsidP="00161BE1">
            <w:r w:rsidRPr="00161BE1">
              <w:t>Second ask quantity</w:t>
            </w:r>
          </w:p>
        </w:tc>
      </w:tr>
      <w:tr w:rsidR="00161BE1" w:rsidRPr="00161BE1" w14:paraId="3E020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737B5" w14:textId="77777777" w:rsidR="00161BE1" w:rsidRPr="00161BE1" w:rsidRDefault="00161BE1" w:rsidP="00161BE1">
            <w:r w:rsidRPr="00161BE1">
              <w:t>Bid_Price_3</w:t>
            </w:r>
          </w:p>
        </w:tc>
        <w:tc>
          <w:tcPr>
            <w:tcW w:w="0" w:type="auto"/>
            <w:vAlign w:val="center"/>
            <w:hideMark/>
          </w:tcPr>
          <w:p w14:paraId="1D50C0D3" w14:textId="77777777" w:rsidR="00161BE1" w:rsidRPr="00161BE1" w:rsidRDefault="00161BE1" w:rsidP="00161BE1">
            <w:r w:rsidRPr="00161BE1">
              <w:t>Third bid</w:t>
            </w:r>
          </w:p>
        </w:tc>
      </w:tr>
      <w:tr w:rsidR="00161BE1" w:rsidRPr="00161BE1" w14:paraId="0E91D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31A17" w14:textId="77777777" w:rsidR="00161BE1" w:rsidRPr="00161BE1" w:rsidRDefault="00161BE1" w:rsidP="00161BE1">
            <w:r w:rsidRPr="00161BE1">
              <w:t>Ask_Price_3</w:t>
            </w:r>
          </w:p>
        </w:tc>
        <w:tc>
          <w:tcPr>
            <w:tcW w:w="0" w:type="auto"/>
            <w:vAlign w:val="center"/>
            <w:hideMark/>
          </w:tcPr>
          <w:p w14:paraId="2ACCD19A" w14:textId="77777777" w:rsidR="00161BE1" w:rsidRPr="00161BE1" w:rsidRDefault="00161BE1" w:rsidP="00161BE1">
            <w:r w:rsidRPr="00161BE1">
              <w:t>Third ask</w:t>
            </w:r>
          </w:p>
        </w:tc>
      </w:tr>
      <w:tr w:rsidR="00161BE1" w:rsidRPr="00161BE1" w14:paraId="3C943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1AD8F" w14:textId="77777777" w:rsidR="00161BE1" w:rsidRPr="00161BE1" w:rsidRDefault="00161BE1" w:rsidP="00161BE1">
            <w:r w:rsidRPr="00161BE1">
              <w:t>Bid_Size_3</w:t>
            </w:r>
          </w:p>
        </w:tc>
        <w:tc>
          <w:tcPr>
            <w:tcW w:w="0" w:type="auto"/>
            <w:vAlign w:val="center"/>
            <w:hideMark/>
          </w:tcPr>
          <w:p w14:paraId="6EBBFADF" w14:textId="77777777" w:rsidR="00161BE1" w:rsidRPr="00161BE1" w:rsidRDefault="00161BE1" w:rsidP="00161BE1">
            <w:r w:rsidRPr="00161BE1">
              <w:t>Third bid quantity</w:t>
            </w:r>
          </w:p>
        </w:tc>
      </w:tr>
      <w:tr w:rsidR="00161BE1" w:rsidRPr="00161BE1" w14:paraId="0D72A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820CD" w14:textId="77777777" w:rsidR="00161BE1" w:rsidRPr="00161BE1" w:rsidRDefault="00161BE1" w:rsidP="00161BE1">
            <w:r w:rsidRPr="00161BE1">
              <w:t>Ask_Size_3</w:t>
            </w:r>
          </w:p>
        </w:tc>
        <w:tc>
          <w:tcPr>
            <w:tcW w:w="0" w:type="auto"/>
            <w:vAlign w:val="center"/>
            <w:hideMark/>
          </w:tcPr>
          <w:p w14:paraId="731F28F1" w14:textId="77777777" w:rsidR="00161BE1" w:rsidRPr="00161BE1" w:rsidRDefault="00161BE1" w:rsidP="00161BE1">
            <w:r w:rsidRPr="00161BE1">
              <w:t>Third ask quantity</w:t>
            </w:r>
          </w:p>
        </w:tc>
      </w:tr>
      <w:tr w:rsidR="00161BE1" w:rsidRPr="00161BE1" w14:paraId="4DC7D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6696F" w14:textId="77777777" w:rsidR="00161BE1" w:rsidRPr="00161BE1" w:rsidRDefault="00161BE1" w:rsidP="00161BE1">
            <w:proofErr w:type="spellStart"/>
            <w:r w:rsidRPr="00161BE1">
              <w:lastRenderedPageBreak/>
              <w:t>Last_Price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76DB1" w14:textId="77777777" w:rsidR="00161BE1" w:rsidRPr="00161BE1" w:rsidRDefault="00161BE1" w:rsidP="00161BE1">
            <w:r w:rsidRPr="00161BE1">
              <w:t>Last traded price</w:t>
            </w:r>
          </w:p>
        </w:tc>
      </w:tr>
      <w:tr w:rsidR="00161BE1" w:rsidRPr="00161BE1" w14:paraId="4435C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E04F9" w14:textId="77777777" w:rsidR="00161BE1" w:rsidRPr="00161BE1" w:rsidRDefault="00161BE1" w:rsidP="00161BE1">
            <w:proofErr w:type="spellStart"/>
            <w:r w:rsidRPr="00161BE1">
              <w:t>Trade_Volume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16E6B" w14:textId="77777777" w:rsidR="00161BE1" w:rsidRPr="00161BE1" w:rsidRDefault="00161BE1" w:rsidP="00161BE1">
            <w:r w:rsidRPr="00161BE1">
              <w:t>Trade volume</w:t>
            </w:r>
          </w:p>
        </w:tc>
      </w:tr>
      <w:tr w:rsidR="00161BE1" w:rsidRPr="00161BE1" w14:paraId="079D8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9A269" w14:textId="77777777" w:rsidR="00161BE1" w:rsidRPr="00161BE1" w:rsidRDefault="00161BE1" w:rsidP="00161BE1">
            <w:proofErr w:type="spellStart"/>
            <w:r w:rsidRPr="00161BE1">
              <w:t>Trade_Side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88184" w14:textId="77777777" w:rsidR="00161BE1" w:rsidRPr="00161BE1" w:rsidRDefault="00161BE1" w:rsidP="00161BE1">
            <w:r w:rsidRPr="00161BE1">
              <w:t>Buy/Sell</w:t>
            </w:r>
          </w:p>
        </w:tc>
      </w:tr>
      <w:tr w:rsidR="00161BE1" w:rsidRPr="00161BE1" w14:paraId="780AF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25026" w14:textId="77777777" w:rsidR="00161BE1" w:rsidRPr="00161BE1" w:rsidRDefault="00161BE1" w:rsidP="00161BE1">
            <w:proofErr w:type="spellStart"/>
            <w:r w:rsidRPr="00161BE1">
              <w:t>Order_Arrival_Rate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99AF8" w14:textId="77777777" w:rsidR="00161BE1" w:rsidRPr="00161BE1" w:rsidRDefault="00161BE1" w:rsidP="00161BE1">
            <w:r w:rsidRPr="00161BE1">
              <w:t>Order arrival intensity</w:t>
            </w:r>
          </w:p>
        </w:tc>
      </w:tr>
      <w:tr w:rsidR="00161BE1" w:rsidRPr="00161BE1" w14:paraId="27C43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9D968" w14:textId="77777777" w:rsidR="00161BE1" w:rsidRPr="00161BE1" w:rsidRDefault="00161BE1" w:rsidP="00161BE1">
            <w:proofErr w:type="spellStart"/>
            <w:r w:rsidRPr="00161BE1">
              <w:t>Cancellation_Rate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65BFF" w14:textId="77777777" w:rsidR="00161BE1" w:rsidRPr="00161BE1" w:rsidRDefault="00161BE1" w:rsidP="00161BE1">
            <w:r w:rsidRPr="00161BE1">
              <w:t>Cancellation intensity</w:t>
            </w:r>
          </w:p>
        </w:tc>
      </w:tr>
      <w:tr w:rsidR="00161BE1" w:rsidRPr="00161BE1" w14:paraId="62C19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BDEC0" w14:textId="77777777" w:rsidR="00161BE1" w:rsidRPr="00161BE1" w:rsidRDefault="00161BE1" w:rsidP="00161BE1">
            <w:proofErr w:type="spellStart"/>
            <w:r w:rsidRPr="00161BE1">
              <w:t>Future_Return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D49B5" w14:textId="77777777" w:rsidR="00161BE1" w:rsidRPr="00161BE1" w:rsidRDefault="00161BE1" w:rsidP="00161BE1">
            <w:r w:rsidRPr="00161BE1">
              <w:t>Target</w:t>
            </w:r>
          </w:p>
        </w:tc>
      </w:tr>
      <w:tr w:rsidR="00161BE1" w:rsidRPr="00161BE1" w14:paraId="750E8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A6B7F" w14:textId="77777777" w:rsidR="00161BE1" w:rsidRPr="00161BE1" w:rsidRDefault="00161BE1" w:rsidP="00161BE1">
            <w:proofErr w:type="spellStart"/>
            <w:r w:rsidRPr="00161BE1">
              <w:t>Price_Move_Class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AAA93" w14:textId="77777777" w:rsidR="00161BE1" w:rsidRPr="00161BE1" w:rsidRDefault="00161BE1" w:rsidP="00161BE1">
            <w:r w:rsidRPr="00161BE1">
              <w:t>Up/Down/No Move</w:t>
            </w:r>
          </w:p>
        </w:tc>
      </w:tr>
    </w:tbl>
    <w:p w14:paraId="3B915301" w14:textId="77777777" w:rsidR="0055300B" w:rsidRPr="0055300B" w:rsidRDefault="0055300B" w:rsidP="0055300B">
      <w:pPr>
        <w:rPr>
          <w:b/>
          <w:bCs/>
        </w:rPr>
      </w:pPr>
      <w:r w:rsidRPr="0055300B">
        <w:rPr>
          <w:b/>
          <w:bCs/>
        </w:rPr>
        <w:t>ML Task 1 — Short-Horizon Direction Prediction</w:t>
      </w:r>
    </w:p>
    <w:p w14:paraId="512A2554" w14:textId="77777777" w:rsidR="0055300B" w:rsidRPr="0055300B" w:rsidRDefault="0055300B" w:rsidP="0055300B">
      <w:r w:rsidRPr="0055300B">
        <w:t>Target:</w:t>
      </w:r>
    </w:p>
    <w:p w14:paraId="58E6EACB" w14:textId="77777777" w:rsidR="0055300B" w:rsidRPr="0055300B" w:rsidRDefault="0055300B" w:rsidP="0055300B">
      <w:proofErr w:type="spellStart"/>
      <w:r w:rsidRPr="0055300B">
        <w:t>Price_Move_Class</w:t>
      </w:r>
      <w:proofErr w:type="spellEnd"/>
    </w:p>
    <w:p w14:paraId="2DCA6170" w14:textId="77777777" w:rsidR="0055300B" w:rsidRPr="0055300B" w:rsidRDefault="0055300B" w:rsidP="0055300B">
      <w:r w:rsidRPr="0055300B">
        <w:t>with:</w:t>
      </w:r>
    </w:p>
    <w:p w14:paraId="4808CA8C" w14:textId="77777777" w:rsidR="0055300B" w:rsidRPr="0055300B" w:rsidRDefault="0055300B" w:rsidP="0055300B">
      <w:r w:rsidRPr="0055300B">
        <w:t>UP</w:t>
      </w:r>
    </w:p>
    <w:p w14:paraId="144F33EE" w14:textId="77777777" w:rsidR="0055300B" w:rsidRPr="0055300B" w:rsidRDefault="0055300B" w:rsidP="0055300B">
      <w:r w:rsidRPr="0055300B">
        <w:t>DOWN</w:t>
      </w:r>
    </w:p>
    <w:p w14:paraId="3D87E77C" w14:textId="77777777" w:rsidR="0055300B" w:rsidRPr="0055300B" w:rsidRDefault="0055300B" w:rsidP="0055300B">
      <w:r w:rsidRPr="0055300B">
        <w:t>NO_MOVE</w:t>
      </w:r>
    </w:p>
    <w:p w14:paraId="6CFAFDEB" w14:textId="387743BF" w:rsidR="00161BE1" w:rsidRPr="0055300B" w:rsidRDefault="0055300B" w:rsidP="00EB296D">
      <w:r w:rsidRPr="0055300B">
        <w:t>Compare models and performance</w:t>
      </w:r>
    </w:p>
    <w:p w14:paraId="27D22414" w14:textId="1643CEEC" w:rsidR="0055300B" w:rsidRDefault="0055300B" w:rsidP="00EB296D">
      <w:pPr>
        <w:rPr>
          <w:b/>
          <w:bCs/>
        </w:rPr>
      </w:pPr>
      <w:r w:rsidRPr="0055300B">
        <w:rPr>
          <w:b/>
          <w:bCs/>
        </w:rPr>
        <w:t>ML</w:t>
      </w:r>
      <w:r>
        <w:rPr>
          <w:b/>
          <w:bCs/>
        </w:rPr>
        <w:t xml:space="preserve"> task 2- model probability into trading signal</w:t>
      </w:r>
    </w:p>
    <w:p w14:paraId="7CFB37FC" w14:textId="5A9CB298" w:rsidR="0055300B" w:rsidRDefault="0055300B" w:rsidP="00EB296D">
      <w:r w:rsidRPr="0055300B">
        <w:t>Does the prediction generate enough economic value?</w:t>
      </w:r>
      <w:r>
        <w:t xml:space="preserve"> Can we generate some trading signal and </w:t>
      </w:r>
      <w:proofErr w:type="spellStart"/>
      <w:r>
        <w:t>backtest</w:t>
      </w:r>
      <w:proofErr w:type="spellEnd"/>
      <w:r>
        <w:t>.</w:t>
      </w:r>
    </w:p>
    <w:p w14:paraId="335C091F" w14:textId="15F84E14" w:rsidR="00EB296D" w:rsidRPr="00EB296D" w:rsidRDefault="00EB296D" w:rsidP="00EB296D">
      <w:pPr>
        <w:rPr>
          <w:b/>
          <w:bCs/>
        </w:rPr>
      </w:pPr>
      <w:r w:rsidRPr="00EB296D">
        <w:rPr>
          <w:b/>
          <w:bCs/>
        </w:rPr>
        <w:t xml:space="preserve">Module </w:t>
      </w:r>
      <w:r w:rsidR="00161BE1">
        <w:rPr>
          <w:b/>
          <w:bCs/>
        </w:rPr>
        <w:t>10</w:t>
      </w:r>
      <w:r w:rsidRPr="00EB296D">
        <w:rPr>
          <w:b/>
          <w:bCs/>
        </w:rPr>
        <w:t xml:space="preserve"> — Derivatives</w:t>
      </w:r>
    </w:p>
    <w:p w14:paraId="6CD6AA8C" w14:textId="77777777" w:rsidR="00EB296D" w:rsidRPr="00EB296D" w:rsidRDefault="00EB296D" w:rsidP="00EB296D">
      <w:pPr>
        <w:rPr>
          <w:b/>
          <w:bCs/>
        </w:rPr>
      </w:pPr>
      <w:r w:rsidRPr="00EB296D">
        <w:rPr>
          <w:b/>
          <w:bCs/>
        </w:rPr>
        <w:t>Business problem</w:t>
      </w:r>
    </w:p>
    <w:p w14:paraId="0259B739" w14:textId="77777777" w:rsidR="00EB296D" w:rsidRPr="00EB296D" w:rsidRDefault="00EB296D" w:rsidP="00EB296D">
      <w:proofErr w:type="spellStart"/>
      <w:r w:rsidRPr="00EB296D">
        <w:t>NovaFin</w:t>
      </w:r>
      <w:proofErr w:type="spellEnd"/>
      <w:r w:rsidRPr="00EB296D">
        <w:t xml:space="preserve"> has exposure to equity options.</w:t>
      </w:r>
    </w:p>
    <w:p w14:paraId="46D6AAA6" w14:textId="77777777" w:rsidR="00EB296D" w:rsidRPr="00EB296D" w:rsidRDefault="00EB296D" w:rsidP="00EB296D">
      <w:r w:rsidRPr="00EB296D">
        <w:t>Management wants to know:</w:t>
      </w:r>
    </w:p>
    <w:p w14:paraId="345D6AD7" w14:textId="77777777" w:rsidR="00EB296D" w:rsidRPr="00EB296D" w:rsidRDefault="00EB296D" w:rsidP="00EB296D">
      <w:r w:rsidRPr="00EB296D">
        <w:rPr>
          <w:b/>
          <w:bCs/>
        </w:rPr>
        <w:t>Can ML improve option pricing and help manage derivatives exposure?</w:t>
      </w:r>
    </w:p>
    <w:p w14:paraId="7ED87DFD" w14:textId="77777777" w:rsidR="00EB296D" w:rsidRPr="00EB296D" w:rsidRDefault="00EB296D" w:rsidP="00EB296D">
      <w:r w:rsidRPr="00EB296D">
        <w:t>Dataset:</w:t>
      </w:r>
    </w:p>
    <w:p w14:paraId="5266427A" w14:textId="77777777" w:rsidR="00EB296D" w:rsidRPr="00EB296D" w:rsidRDefault="00EB296D" w:rsidP="00EB296D">
      <w:r w:rsidRPr="00EB296D">
        <w:t>nova_options.csv</w:t>
      </w:r>
    </w:p>
    <w:p w14:paraId="38112DFE" w14:textId="77777777" w:rsidR="00EB296D" w:rsidRPr="00EB296D" w:rsidRDefault="00EB296D" w:rsidP="00EB296D">
      <w:r w:rsidRPr="00EB296D">
        <w:pict w14:anchorId="392A92D5">
          <v:rect id="_x0000_i1398" style="width:0;height:1.5pt" o:hralign="center" o:hrstd="t" o:hr="t" fillcolor="#a0a0a0" stroked="f"/>
        </w:pict>
      </w:r>
    </w:p>
    <w:p w14:paraId="061E43CA" w14:textId="77777777" w:rsidR="00EB296D" w:rsidRPr="00EB296D" w:rsidRDefault="00EB296D" w:rsidP="00EB296D">
      <w:pPr>
        <w:rPr>
          <w:b/>
          <w:bCs/>
        </w:rPr>
      </w:pPr>
      <w:r w:rsidRPr="00EB296D">
        <w:rPr>
          <w:b/>
          <w:bCs/>
        </w:rPr>
        <w:lastRenderedPageBreak/>
        <w:t>Variables</w:t>
      </w:r>
    </w:p>
    <w:p w14:paraId="521B600B" w14:textId="77777777" w:rsidR="00EB296D" w:rsidRPr="00EB296D" w:rsidRDefault="00EB296D" w:rsidP="00EB296D">
      <w:pPr>
        <w:numPr>
          <w:ilvl w:val="0"/>
          <w:numId w:val="23"/>
        </w:numPr>
      </w:pPr>
      <w:r w:rsidRPr="00EB296D">
        <w:t xml:space="preserve">Underlying </w:t>
      </w:r>
    </w:p>
    <w:p w14:paraId="7F4060A8" w14:textId="77777777" w:rsidR="00EB296D" w:rsidRPr="00EB296D" w:rsidRDefault="00EB296D" w:rsidP="00EB296D">
      <w:pPr>
        <w:numPr>
          <w:ilvl w:val="0"/>
          <w:numId w:val="23"/>
        </w:numPr>
      </w:pPr>
      <w:proofErr w:type="spellStart"/>
      <w:r w:rsidRPr="00EB296D">
        <w:t>Option_Type</w:t>
      </w:r>
      <w:proofErr w:type="spellEnd"/>
      <w:r w:rsidRPr="00EB296D">
        <w:t xml:space="preserve"> </w:t>
      </w:r>
    </w:p>
    <w:p w14:paraId="63C904FD" w14:textId="77777777" w:rsidR="00EB296D" w:rsidRPr="00EB296D" w:rsidRDefault="00EB296D" w:rsidP="00EB296D">
      <w:pPr>
        <w:numPr>
          <w:ilvl w:val="0"/>
          <w:numId w:val="23"/>
        </w:numPr>
      </w:pPr>
      <w:r w:rsidRPr="00EB296D">
        <w:t xml:space="preserve">Strike </w:t>
      </w:r>
    </w:p>
    <w:p w14:paraId="31D156C5" w14:textId="77777777" w:rsidR="00EB296D" w:rsidRPr="00EB296D" w:rsidRDefault="00EB296D" w:rsidP="00EB296D">
      <w:pPr>
        <w:numPr>
          <w:ilvl w:val="0"/>
          <w:numId w:val="23"/>
        </w:numPr>
      </w:pPr>
      <w:r w:rsidRPr="00EB296D">
        <w:t xml:space="preserve">Spot </w:t>
      </w:r>
    </w:p>
    <w:p w14:paraId="46FA9CE1" w14:textId="77777777" w:rsidR="00EB296D" w:rsidRPr="00EB296D" w:rsidRDefault="00EB296D" w:rsidP="00EB296D">
      <w:pPr>
        <w:numPr>
          <w:ilvl w:val="0"/>
          <w:numId w:val="23"/>
        </w:numPr>
      </w:pPr>
      <w:r w:rsidRPr="00EB296D">
        <w:t xml:space="preserve">Expiry </w:t>
      </w:r>
    </w:p>
    <w:p w14:paraId="1761515C" w14:textId="77777777" w:rsidR="00EB296D" w:rsidRPr="00EB296D" w:rsidRDefault="00EB296D" w:rsidP="00EB296D">
      <w:pPr>
        <w:numPr>
          <w:ilvl w:val="0"/>
          <w:numId w:val="23"/>
        </w:numPr>
      </w:pPr>
      <w:proofErr w:type="spellStart"/>
      <w:r w:rsidRPr="00EB296D">
        <w:t>Time_to_Maturity</w:t>
      </w:r>
      <w:proofErr w:type="spellEnd"/>
      <w:r w:rsidRPr="00EB296D">
        <w:t xml:space="preserve"> </w:t>
      </w:r>
    </w:p>
    <w:p w14:paraId="0B7B064D" w14:textId="77777777" w:rsidR="00EB296D" w:rsidRPr="00EB296D" w:rsidRDefault="00EB296D" w:rsidP="00EB296D">
      <w:pPr>
        <w:numPr>
          <w:ilvl w:val="0"/>
          <w:numId w:val="23"/>
        </w:numPr>
      </w:pPr>
      <w:r w:rsidRPr="00EB296D">
        <w:t xml:space="preserve">Volatility </w:t>
      </w:r>
    </w:p>
    <w:p w14:paraId="09AD5D37" w14:textId="77777777" w:rsidR="00EB296D" w:rsidRPr="00EB296D" w:rsidRDefault="00EB296D" w:rsidP="00EB296D">
      <w:pPr>
        <w:numPr>
          <w:ilvl w:val="0"/>
          <w:numId w:val="23"/>
        </w:numPr>
      </w:pPr>
      <w:proofErr w:type="spellStart"/>
      <w:r w:rsidRPr="00EB296D">
        <w:t>Interest_Rate</w:t>
      </w:r>
      <w:proofErr w:type="spellEnd"/>
      <w:r w:rsidRPr="00EB296D">
        <w:t xml:space="preserve"> </w:t>
      </w:r>
    </w:p>
    <w:p w14:paraId="5ADDC505" w14:textId="77777777" w:rsidR="00EB296D" w:rsidRPr="00EB296D" w:rsidRDefault="00EB296D" w:rsidP="00EB296D">
      <w:pPr>
        <w:numPr>
          <w:ilvl w:val="0"/>
          <w:numId w:val="23"/>
        </w:numPr>
      </w:pPr>
      <w:proofErr w:type="spellStart"/>
      <w:r w:rsidRPr="00EB296D">
        <w:t>Black_Scholes_Price</w:t>
      </w:r>
      <w:proofErr w:type="spellEnd"/>
      <w:r w:rsidRPr="00EB296D">
        <w:t xml:space="preserve"> </w:t>
      </w:r>
    </w:p>
    <w:p w14:paraId="08DC39F2" w14:textId="77777777" w:rsidR="00EB296D" w:rsidRPr="00EB296D" w:rsidRDefault="00EB296D" w:rsidP="00EB296D">
      <w:pPr>
        <w:numPr>
          <w:ilvl w:val="0"/>
          <w:numId w:val="23"/>
        </w:numPr>
      </w:pPr>
      <w:proofErr w:type="spellStart"/>
      <w:r w:rsidRPr="00EB296D">
        <w:t>Market_Price</w:t>
      </w:r>
      <w:proofErr w:type="spellEnd"/>
      <w:r w:rsidRPr="00EB296D">
        <w:t xml:space="preserve"> </w:t>
      </w:r>
    </w:p>
    <w:p w14:paraId="03A7A653" w14:textId="77777777" w:rsidR="00EB296D" w:rsidRPr="00EB296D" w:rsidRDefault="00EB296D" w:rsidP="00EB296D">
      <w:r w:rsidRPr="00EB296D">
        <w:pict w14:anchorId="314FCFBE">
          <v:rect id="_x0000_i1399" style="width:0;height:1.5pt" o:hralign="center" o:hrstd="t" o:hr="t" fillcolor="#a0a0a0" stroked="f"/>
        </w:pict>
      </w:r>
    </w:p>
    <w:p w14:paraId="51A47479" w14:textId="77777777" w:rsidR="00EB296D" w:rsidRPr="00EB296D" w:rsidRDefault="00EB296D" w:rsidP="00EB296D">
      <w:pPr>
        <w:rPr>
          <w:b/>
          <w:bCs/>
        </w:rPr>
      </w:pPr>
      <w:r w:rsidRPr="00EB296D">
        <w:rPr>
          <w:b/>
          <w:bCs/>
        </w:rPr>
        <w:t>Task 1 — Black-Scholes benchmark</w:t>
      </w:r>
    </w:p>
    <w:p w14:paraId="2D153A3F" w14:textId="77777777" w:rsidR="00EB296D" w:rsidRPr="00EB296D" w:rsidRDefault="00EB296D" w:rsidP="00EB296D">
      <w:r w:rsidRPr="00EB296D">
        <w:t>Calculate theoretical option price.</w:t>
      </w:r>
    </w:p>
    <w:p w14:paraId="22685922" w14:textId="77777777" w:rsidR="00EB296D" w:rsidRPr="00EB296D" w:rsidRDefault="00EB296D" w:rsidP="00EB296D">
      <w:r w:rsidRPr="00EB296D">
        <w:t>Compare:</w:t>
      </w:r>
    </w:p>
    <w:p w14:paraId="18302374" w14:textId="09A6E94B" w:rsidR="00EB296D" w:rsidRPr="00EB296D" w:rsidRDefault="00EB296D" w:rsidP="00EB296D">
      <m:oMathPara>
        <m:oMath>
          <m:r>
            <w:rPr>
              <w:rFonts w:ascii="Cambria Math" w:hAnsi="Cambria Math"/>
            </w:rPr>
            <m:t>BS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Price</m:t>
          </m:r>
          <m:r>
            <w:rPr>
              <w:i/>
            </w:rPr>
            <w:br/>
          </m:r>
        </m:oMath>
      </m:oMathPara>
    </w:p>
    <w:p w14:paraId="09CCD22A" w14:textId="77777777" w:rsidR="00EB296D" w:rsidRPr="00EB296D" w:rsidRDefault="00EB296D" w:rsidP="00EB296D">
      <w:r w:rsidRPr="00EB296D">
        <w:t>with:</w:t>
      </w:r>
    </w:p>
    <w:p w14:paraId="11A75181" w14:textId="50742007" w:rsidR="00EB296D" w:rsidRPr="00EB296D" w:rsidRDefault="00EB296D" w:rsidP="00EB296D">
      <m:oMathPara>
        <m:oMath>
          <m:r>
            <w:rPr>
              <w:rFonts w:ascii="Cambria Math" w:hAnsi="Cambria Math"/>
            </w:rPr>
            <m:t>Market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Price</m:t>
          </m:r>
        </m:oMath>
      </m:oMathPara>
    </w:p>
    <w:p w14:paraId="5AEE76D6" w14:textId="77777777" w:rsidR="00EB296D" w:rsidRPr="00EB296D" w:rsidRDefault="00EB296D" w:rsidP="00EB296D">
      <w:r w:rsidRPr="00EB296D">
        <w:pict w14:anchorId="5DE1881C">
          <v:rect id="_x0000_i1400" style="width:0;height:1.5pt" o:hralign="center" o:hrstd="t" o:hr="t" fillcolor="#a0a0a0" stroked="f"/>
        </w:pict>
      </w:r>
    </w:p>
    <w:p w14:paraId="0951D9B2" w14:textId="77777777" w:rsidR="00EB296D" w:rsidRPr="00EB296D" w:rsidRDefault="00EB296D" w:rsidP="00EB296D">
      <w:pPr>
        <w:rPr>
          <w:b/>
          <w:bCs/>
        </w:rPr>
      </w:pPr>
      <w:r w:rsidRPr="00EB296D">
        <w:rPr>
          <w:b/>
          <w:bCs/>
        </w:rPr>
        <w:t>Task 2 — ML pricing</w:t>
      </w:r>
    </w:p>
    <w:p w14:paraId="4BB592E5" w14:textId="5AFDB729" w:rsidR="00EB296D" w:rsidRPr="00EB296D" w:rsidRDefault="00EB296D" w:rsidP="00EB296D">
      <w:r w:rsidRPr="00EB296D">
        <w:t>Predict:</w:t>
      </w:r>
      <w:r>
        <w:t xml:space="preserve"> market price using ml models and compare performance w.r.t </w:t>
      </w:r>
      <w:r w:rsidRPr="00EB296D">
        <w:t>Black-Scholes</w:t>
      </w:r>
    </w:p>
    <w:p w14:paraId="0FD13C4D" w14:textId="77777777" w:rsidR="00EB296D" w:rsidRPr="00EB296D" w:rsidRDefault="00EB296D" w:rsidP="00EB296D">
      <w:r w:rsidRPr="00EB296D">
        <w:pict w14:anchorId="302F7D14">
          <v:rect id="_x0000_i1401" style="width:0;height:1.5pt" o:hralign="center" o:hrstd="t" o:hr="t" fillcolor="#a0a0a0" stroked="f"/>
        </w:pict>
      </w:r>
    </w:p>
    <w:p w14:paraId="1867DCDD" w14:textId="10CA5EBA" w:rsidR="00935256" w:rsidRPr="00935256" w:rsidRDefault="00935256" w:rsidP="00935256">
      <w:pPr>
        <w:rPr>
          <w:b/>
          <w:bCs/>
        </w:rPr>
      </w:pPr>
      <w:r w:rsidRPr="00935256">
        <w:rPr>
          <w:b/>
          <w:bCs/>
        </w:rPr>
        <w:t>Module 1</w:t>
      </w:r>
      <w:r>
        <w:rPr>
          <w:b/>
          <w:bCs/>
        </w:rPr>
        <w:t>1</w:t>
      </w:r>
      <w:r w:rsidRPr="00935256">
        <w:rPr>
          <w:b/>
          <w:bCs/>
        </w:rPr>
        <w:t xml:space="preserve"> — Integrated Capital Allocation</w:t>
      </w:r>
    </w:p>
    <w:p w14:paraId="6390BFDB" w14:textId="77777777" w:rsidR="00935256" w:rsidRPr="00935256" w:rsidRDefault="00935256" w:rsidP="00935256">
      <w:r w:rsidRPr="00935256">
        <w:t>This is the most important part of the capstone.</w:t>
      </w:r>
    </w:p>
    <w:p w14:paraId="431D2FE4" w14:textId="77777777" w:rsidR="00935256" w:rsidRPr="00935256" w:rsidRDefault="00935256" w:rsidP="00935256">
      <w:r w:rsidRPr="00935256">
        <w:t xml:space="preserve">The Board gives </w:t>
      </w:r>
      <w:proofErr w:type="spellStart"/>
      <w:r w:rsidRPr="00935256">
        <w:t>NovaFin</w:t>
      </w:r>
      <w:proofErr w:type="spellEnd"/>
      <w:r w:rsidRPr="00935256">
        <w:t>:</w:t>
      </w:r>
    </w:p>
    <w:p w14:paraId="51C316EB" w14:textId="77777777" w:rsidR="00935256" w:rsidRPr="00935256" w:rsidRDefault="00935256" w:rsidP="00935256">
      <w:r w:rsidRPr="00935256">
        <w:t>₹1,000 crore</w:t>
      </w:r>
    </w:p>
    <w:p w14:paraId="44530E16" w14:textId="77777777" w:rsidR="00935256" w:rsidRPr="00935256" w:rsidRDefault="00935256" w:rsidP="00935256">
      <w:r w:rsidRPr="00935256">
        <w:t>Students must allocate this capital.</w:t>
      </w:r>
    </w:p>
    <w:p w14:paraId="41503E3B" w14:textId="77777777" w:rsidR="00935256" w:rsidRPr="00935256" w:rsidRDefault="00935256" w:rsidP="00935256">
      <w:r w:rsidRPr="00935256">
        <w:lastRenderedPageBreak/>
        <w:pict w14:anchorId="7E6233BD">
          <v:rect id="_x0000_i1439" style="width:0;height:1.5pt" o:hralign="center" o:hrstd="t" o:hr="t" fillcolor="#a0a0a0" stroked="f"/>
        </w:pict>
      </w:r>
    </w:p>
    <w:p w14:paraId="3E7027EA" w14:textId="77777777" w:rsidR="00935256" w:rsidRPr="00935256" w:rsidRDefault="00935256" w:rsidP="00935256">
      <w:r w:rsidRPr="00935256">
        <w:t>Potential allocation categories</w:t>
      </w:r>
    </w:p>
    <w:p w14:paraId="6FB8049C" w14:textId="77777777" w:rsidR="00935256" w:rsidRPr="00935256" w:rsidRDefault="00935256" w:rsidP="00935256">
      <w:pPr>
        <w:numPr>
          <w:ilvl w:val="0"/>
          <w:numId w:val="28"/>
        </w:numPr>
      </w:pPr>
      <w:r w:rsidRPr="00935256">
        <w:t xml:space="preserve">Corporate lending </w:t>
      </w:r>
    </w:p>
    <w:p w14:paraId="0195D541" w14:textId="77777777" w:rsidR="00935256" w:rsidRPr="00510F23" w:rsidRDefault="00935256" w:rsidP="00935256">
      <w:pPr>
        <w:numPr>
          <w:ilvl w:val="0"/>
          <w:numId w:val="28"/>
        </w:numPr>
      </w:pPr>
      <w:r w:rsidRPr="00935256">
        <w:t xml:space="preserve">Retail lending </w:t>
      </w:r>
    </w:p>
    <w:p w14:paraId="3CA22C2A" w14:textId="6CEDC910" w:rsidR="00935256" w:rsidRPr="00935256" w:rsidRDefault="00935256" w:rsidP="00935256">
      <w:pPr>
        <w:numPr>
          <w:ilvl w:val="0"/>
          <w:numId w:val="28"/>
        </w:numPr>
      </w:pPr>
      <w:r w:rsidRPr="00935256">
        <w:t xml:space="preserve">Digital banking </w:t>
      </w:r>
    </w:p>
    <w:p w14:paraId="6C22C666" w14:textId="77777777" w:rsidR="00935256" w:rsidRPr="00935256" w:rsidRDefault="00935256" w:rsidP="00935256">
      <w:pPr>
        <w:numPr>
          <w:ilvl w:val="0"/>
          <w:numId w:val="28"/>
        </w:numPr>
      </w:pPr>
      <w:r w:rsidRPr="00935256">
        <w:t xml:space="preserve">Equity investments </w:t>
      </w:r>
    </w:p>
    <w:p w14:paraId="0D222235" w14:textId="77777777" w:rsidR="00935256" w:rsidRPr="00935256" w:rsidRDefault="00935256" w:rsidP="00935256">
      <w:pPr>
        <w:numPr>
          <w:ilvl w:val="0"/>
          <w:numId w:val="28"/>
        </w:numPr>
      </w:pPr>
      <w:r w:rsidRPr="00935256">
        <w:t xml:space="preserve">Wealth management </w:t>
      </w:r>
    </w:p>
    <w:p w14:paraId="632C1A80" w14:textId="6C202E90" w:rsidR="00935256" w:rsidRPr="00935256" w:rsidRDefault="00935256" w:rsidP="00935256">
      <w:pPr>
        <w:numPr>
          <w:ilvl w:val="0"/>
          <w:numId w:val="28"/>
        </w:numPr>
      </w:pPr>
      <w:r w:rsidRPr="00510F23">
        <w:t xml:space="preserve">High frequency trading </w:t>
      </w:r>
    </w:p>
    <w:p w14:paraId="2E018A3A" w14:textId="77777777" w:rsidR="00935256" w:rsidRPr="00935256" w:rsidRDefault="00935256" w:rsidP="00935256">
      <w:pPr>
        <w:numPr>
          <w:ilvl w:val="0"/>
          <w:numId w:val="28"/>
        </w:numPr>
      </w:pPr>
      <w:r w:rsidRPr="00935256">
        <w:t xml:space="preserve">Derivatives hedging </w:t>
      </w:r>
    </w:p>
    <w:p w14:paraId="0C2091DD" w14:textId="5E566E58" w:rsidR="00935256" w:rsidRPr="00510F23" w:rsidRDefault="00935256" w:rsidP="00935256">
      <w:r w:rsidRPr="00935256">
        <w:t>Students should construct their own allocation.</w:t>
      </w:r>
      <w:r w:rsidRPr="00510F23">
        <w:t xml:space="preserve"> And give </w:t>
      </w:r>
      <w:proofErr w:type="spellStart"/>
      <w:r w:rsidRPr="00510F23">
        <w:t>explanataion</w:t>
      </w:r>
      <w:proofErr w:type="spellEnd"/>
      <w:r w:rsidRPr="00510F23">
        <w:t>.</w:t>
      </w:r>
    </w:p>
    <w:p w14:paraId="4725B60C" w14:textId="1B525450" w:rsidR="00935256" w:rsidRPr="00510F23" w:rsidRDefault="00935256" w:rsidP="00935256">
      <w:r w:rsidRPr="00510F23">
        <w:t>Additional points to be kept in mind:</w:t>
      </w:r>
    </w:p>
    <w:p w14:paraId="07768610" w14:textId="49A477D0" w:rsidR="00935256" w:rsidRPr="00510F23" w:rsidRDefault="00510F23" w:rsidP="00510F23">
      <w:pPr>
        <w:pStyle w:val="ListParagraph"/>
        <w:numPr>
          <w:ilvl w:val="0"/>
          <w:numId w:val="31"/>
        </w:numPr>
      </w:pPr>
      <w:r w:rsidRPr="00510F23">
        <w:t>Make suitable assumptions as and where necessary</w:t>
      </w:r>
    </w:p>
    <w:p w14:paraId="47A5A7AD" w14:textId="4B0FB9A0" w:rsidR="00510F23" w:rsidRPr="00510F23" w:rsidRDefault="00510F23" w:rsidP="00510F23">
      <w:pPr>
        <w:pStyle w:val="ListParagraph"/>
        <w:numPr>
          <w:ilvl w:val="0"/>
          <w:numId w:val="31"/>
        </w:numPr>
      </w:pPr>
      <w:r w:rsidRPr="00510F23">
        <w:t xml:space="preserve">Clearly outline </w:t>
      </w:r>
      <w:r w:rsidRPr="00510F23">
        <w:t>Risks &amp; Limitations</w:t>
      </w:r>
      <w:r w:rsidRPr="00510F23">
        <w:t xml:space="preserve">- data limitations, model risk etc </w:t>
      </w:r>
    </w:p>
    <w:p w14:paraId="0C331CCF" w14:textId="3E049451" w:rsidR="00510F23" w:rsidRPr="00510F23" w:rsidRDefault="00510F23" w:rsidP="00510F23">
      <w:pPr>
        <w:pStyle w:val="ListParagraph"/>
        <w:numPr>
          <w:ilvl w:val="0"/>
          <w:numId w:val="31"/>
        </w:numPr>
      </w:pPr>
      <w:r w:rsidRPr="00510F23">
        <w:t>Model governance and explainability is important</w:t>
      </w:r>
    </w:p>
    <w:p w14:paraId="289D937B" w14:textId="6217C214" w:rsidR="00510F23" w:rsidRPr="00510F23" w:rsidRDefault="00510F23" w:rsidP="00510F23">
      <w:pPr>
        <w:pStyle w:val="ListParagraph"/>
        <w:numPr>
          <w:ilvl w:val="0"/>
          <w:numId w:val="31"/>
        </w:numPr>
      </w:pPr>
      <w:r w:rsidRPr="00510F23">
        <w:t>Model complexity is not priced in though more than happy to experiment</w:t>
      </w:r>
    </w:p>
    <w:p w14:paraId="18993116" w14:textId="227B0A29" w:rsidR="00510F23" w:rsidRPr="00510F23" w:rsidRDefault="00510F23" w:rsidP="00510F23">
      <w:pPr>
        <w:pStyle w:val="ListParagraph"/>
        <w:numPr>
          <w:ilvl w:val="0"/>
          <w:numId w:val="31"/>
        </w:numPr>
      </w:pPr>
      <w:r w:rsidRPr="00510F23">
        <w:t>Senior management is looking for actionable inputs</w:t>
      </w:r>
    </w:p>
    <w:p w14:paraId="67400E64" w14:textId="77777777" w:rsidR="00510F23" w:rsidRPr="00510F23" w:rsidRDefault="00510F23" w:rsidP="00510F23"/>
    <w:p w14:paraId="5B4B0799" w14:textId="1BC0F009" w:rsidR="00510F23" w:rsidRPr="00510F23" w:rsidRDefault="00510F23" w:rsidP="00510F23">
      <w:r w:rsidRPr="00510F23">
        <w:t xml:space="preserve">Suggested </w:t>
      </w:r>
      <w:r w:rsidRPr="00510F23">
        <w:t>evaluating</w:t>
      </w:r>
      <w:r w:rsidRPr="00510F23">
        <w:t xml:space="preserve"> Philosophy</w:t>
      </w:r>
    </w:p>
    <w:p w14:paraId="686F5976" w14:textId="45B9F1A8" w:rsidR="00510F23" w:rsidRPr="00510F23" w:rsidRDefault="00510F23" w:rsidP="00510F23">
      <w:r w:rsidRPr="00510F23">
        <w:t>Highest marks when t</w:t>
      </w:r>
      <w:r w:rsidRPr="00510F23">
        <w:t>he team demonstrates:</w:t>
      </w:r>
    </w:p>
    <w:p w14:paraId="12C7FEC1" w14:textId="77777777" w:rsidR="00510F23" w:rsidRPr="00510F23" w:rsidRDefault="00510F23" w:rsidP="00510F23">
      <w:pPr>
        <w:numPr>
          <w:ilvl w:val="0"/>
          <w:numId w:val="30"/>
        </w:numPr>
      </w:pPr>
      <w:r w:rsidRPr="00510F23">
        <w:t xml:space="preserve">technically sound ML </w:t>
      </w:r>
    </w:p>
    <w:p w14:paraId="1D84E165" w14:textId="77777777" w:rsidR="00510F23" w:rsidRPr="00510F23" w:rsidRDefault="00510F23" w:rsidP="00510F23">
      <w:pPr>
        <w:numPr>
          <w:ilvl w:val="0"/>
          <w:numId w:val="30"/>
        </w:numPr>
      </w:pPr>
      <w:r w:rsidRPr="00510F23">
        <w:t xml:space="preserve">strong financial reasoning </w:t>
      </w:r>
    </w:p>
    <w:p w14:paraId="0DC7AAC6" w14:textId="77777777" w:rsidR="00510F23" w:rsidRPr="00510F23" w:rsidRDefault="00510F23" w:rsidP="00510F23">
      <w:pPr>
        <w:numPr>
          <w:ilvl w:val="0"/>
          <w:numId w:val="30"/>
        </w:numPr>
      </w:pPr>
      <w:r w:rsidRPr="00510F23">
        <w:t xml:space="preserve">rigorous validation </w:t>
      </w:r>
    </w:p>
    <w:p w14:paraId="3FEF218E" w14:textId="37F003FF" w:rsidR="00510F23" w:rsidRPr="00510F23" w:rsidRDefault="00510F23" w:rsidP="00510F23">
      <w:pPr>
        <w:numPr>
          <w:ilvl w:val="0"/>
          <w:numId w:val="30"/>
        </w:numPr>
      </w:pPr>
      <w:r w:rsidRPr="00510F23">
        <w:t xml:space="preserve">integrated decision-making </w:t>
      </w:r>
      <w:r w:rsidRPr="00510F23">
        <w:t>across modules</w:t>
      </w:r>
    </w:p>
    <w:p w14:paraId="53E72432" w14:textId="77777777" w:rsidR="00510F23" w:rsidRPr="00510F23" w:rsidRDefault="00510F23" w:rsidP="00510F23">
      <w:pPr>
        <w:numPr>
          <w:ilvl w:val="0"/>
          <w:numId w:val="30"/>
        </w:numPr>
      </w:pPr>
      <w:r w:rsidRPr="00510F23">
        <w:t>excellent executive communication</w:t>
      </w:r>
    </w:p>
    <w:p w14:paraId="79098F8B" w14:textId="5B61F1DE" w:rsidR="00510F23" w:rsidRPr="00510F23" w:rsidRDefault="00510F23" w:rsidP="00510F23">
      <w:r w:rsidRPr="00510F23">
        <w:t>asks:</w:t>
      </w:r>
    </w:p>
    <w:p w14:paraId="43B3E81C" w14:textId="77777777" w:rsidR="00F901C5" w:rsidRDefault="00F901C5" w:rsidP="00EB296D">
      <w:pPr>
        <w:pStyle w:val="ListParagraph"/>
        <w:numPr>
          <w:ilvl w:val="0"/>
          <w:numId w:val="32"/>
        </w:numPr>
      </w:pPr>
      <w:r w:rsidRPr="00F901C5">
        <w:rPr>
          <w:b/>
          <w:bCs/>
        </w:rPr>
        <w:t>Detailed Report + Code Guide</w:t>
      </w:r>
      <w:r w:rsidRPr="00F901C5">
        <w:t xml:space="preserve"> — includes the complete report structure, module-wise methodology, reusable Python/</w:t>
      </w:r>
      <w:proofErr w:type="spellStart"/>
      <w:r w:rsidRPr="00F901C5">
        <w:t>Colab</w:t>
      </w:r>
      <w:proofErr w:type="spellEnd"/>
      <w:r w:rsidRPr="00F901C5">
        <w:t xml:space="preserve"> code framework, financial decision framework</w:t>
      </w:r>
    </w:p>
    <w:p w14:paraId="34B89243" w14:textId="3F3AA3BC" w:rsidR="00B00179" w:rsidRDefault="00F901C5" w:rsidP="00EB296D">
      <w:pPr>
        <w:pStyle w:val="ListParagraph"/>
        <w:numPr>
          <w:ilvl w:val="0"/>
          <w:numId w:val="32"/>
        </w:numPr>
      </w:pPr>
      <w:r w:rsidRPr="00F901C5">
        <w:rPr>
          <w:b/>
          <w:bCs/>
        </w:rPr>
        <w:t>Final Group Presentation</w:t>
      </w:r>
      <w:r>
        <w:t xml:space="preserve"> </w:t>
      </w:r>
      <w:r w:rsidRPr="00F901C5">
        <w:rPr>
          <w:b/>
          <w:bCs/>
        </w:rPr>
        <w:t>-</w:t>
      </w:r>
      <w:r w:rsidRPr="00F901C5">
        <w:t>just the same assuming you are presenting to the board</w:t>
      </w:r>
      <w:r w:rsidR="00EB296D" w:rsidRPr="00F901C5">
        <w:rPr>
          <w:b/>
          <w:bCs/>
        </w:rPr>
        <w:t xml:space="preserve"> </w:t>
      </w:r>
      <w:r w:rsidR="00F62325">
        <w:t xml:space="preserve"> </w:t>
      </w:r>
      <w:r w:rsidR="00EB296D">
        <w:t xml:space="preserve"> </w:t>
      </w:r>
    </w:p>
    <w:sectPr w:rsidR="00B00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4257"/>
    <w:multiLevelType w:val="multilevel"/>
    <w:tmpl w:val="A236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62F62"/>
    <w:multiLevelType w:val="multilevel"/>
    <w:tmpl w:val="00D4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21E37"/>
    <w:multiLevelType w:val="multilevel"/>
    <w:tmpl w:val="9B1E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F3841"/>
    <w:multiLevelType w:val="multilevel"/>
    <w:tmpl w:val="C0E8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30080"/>
    <w:multiLevelType w:val="multilevel"/>
    <w:tmpl w:val="C0D2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3607E"/>
    <w:multiLevelType w:val="multilevel"/>
    <w:tmpl w:val="266C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96183"/>
    <w:multiLevelType w:val="multilevel"/>
    <w:tmpl w:val="3E1C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92719"/>
    <w:multiLevelType w:val="multilevel"/>
    <w:tmpl w:val="35FE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F768C"/>
    <w:multiLevelType w:val="multilevel"/>
    <w:tmpl w:val="73C6E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0300A9"/>
    <w:multiLevelType w:val="multilevel"/>
    <w:tmpl w:val="2050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03C6D"/>
    <w:multiLevelType w:val="hybridMultilevel"/>
    <w:tmpl w:val="281E58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3604BC"/>
    <w:multiLevelType w:val="multilevel"/>
    <w:tmpl w:val="A1CC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B02847"/>
    <w:multiLevelType w:val="multilevel"/>
    <w:tmpl w:val="E164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26F07"/>
    <w:multiLevelType w:val="multilevel"/>
    <w:tmpl w:val="4644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FB5DC7"/>
    <w:multiLevelType w:val="multilevel"/>
    <w:tmpl w:val="CB98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854750"/>
    <w:multiLevelType w:val="multilevel"/>
    <w:tmpl w:val="230E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294ADD"/>
    <w:multiLevelType w:val="multilevel"/>
    <w:tmpl w:val="75C2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212F6"/>
    <w:multiLevelType w:val="multilevel"/>
    <w:tmpl w:val="12EE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8B3D93"/>
    <w:multiLevelType w:val="multilevel"/>
    <w:tmpl w:val="02E6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882D7A"/>
    <w:multiLevelType w:val="multilevel"/>
    <w:tmpl w:val="9C86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B7785E"/>
    <w:multiLevelType w:val="multilevel"/>
    <w:tmpl w:val="0C78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364A2C"/>
    <w:multiLevelType w:val="multilevel"/>
    <w:tmpl w:val="6252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B92E70"/>
    <w:multiLevelType w:val="multilevel"/>
    <w:tmpl w:val="8CB6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3668AE"/>
    <w:multiLevelType w:val="multilevel"/>
    <w:tmpl w:val="34A2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B1494F"/>
    <w:multiLevelType w:val="multilevel"/>
    <w:tmpl w:val="3488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F440CE"/>
    <w:multiLevelType w:val="multilevel"/>
    <w:tmpl w:val="DEFA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1A609A"/>
    <w:multiLevelType w:val="multilevel"/>
    <w:tmpl w:val="71AE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2A32D8"/>
    <w:multiLevelType w:val="hybridMultilevel"/>
    <w:tmpl w:val="62E0BE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406158"/>
    <w:multiLevelType w:val="multilevel"/>
    <w:tmpl w:val="8E82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7007C0"/>
    <w:multiLevelType w:val="multilevel"/>
    <w:tmpl w:val="278C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0C1552"/>
    <w:multiLevelType w:val="hybridMultilevel"/>
    <w:tmpl w:val="B178F2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667A2C"/>
    <w:multiLevelType w:val="multilevel"/>
    <w:tmpl w:val="7698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957403">
    <w:abstractNumId w:val="14"/>
  </w:num>
  <w:num w:numId="2" w16cid:durableId="663355746">
    <w:abstractNumId w:val="3"/>
  </w:num>
  <w:num w:numId="3" w16cid:durableId="814109110">
    <w:abstractNumId w:val="31"/>
  </w:num>
  <w:num w:numId="4" w16cid:durableId="723211713">
    <w:abstractNumId w:val="26"/>
  </w:num>
  <w:num w:numId="5" w16cid:durableId="980040309">
    <w:abstractNumId w:val="13"/>
  </w:num>
  <w:num w:numId="6" w16cid:durableId="457794789">
    <w:abstractNumId w:val="23"/>
  </w:num>
  <w:num w:numId="7" w16cid:durableId="1266420653">
    <w:abstractNumId w:val="28"/>
  </w:num>
  <w:num w:numId="8" w16cid:durableId="1320843274">
    <w:abstractNumId w:val="7"/>
  </w:num>
  <w:num w:numId="9" w16cid:durableId="1912811861">
    <w:abstractNumId w:val="24"/>
  </w:num>
  <w:num w:numId="10" w16cid:durableId="1240477180">
    <w:abstractNumId w:val="12"/>
  </w:num>
  <w:num w:numId="11" w16cid:durableId="827750837">
    <w:abstractNumId w:val="21"/>
  </w:num>
  <w:num w:numId="12" w16cid:durableId="1991715568">
    <w:abstractNumId w:val="0"/>
  </w:num>
  <w:num w:numId="13" w16cid:durableId="1572888095">
    <w:abstractNumId w:val="29"/>
  </w:num>
  <w:num w:numId="14" w16cid:durableId="1980959936">
    <w:abstractNumId w:val="5"/>
  </w:num>
  <w:num w:numId="15" w16cid:durableId="1809932035">
    <w:abstractNumId w:val="15"/>
  </w:num>
  <w:num w:numId="16" w16cid:durableId="708064836">
    <w:abstractNumId w:val="17"/>
  </w:num>
  <w:num w:numId="17" w16cid:durableId="510097892">
    <w:abstractNumId w:val="4"/>
  </w:num>
  <w:num w:numId="18" w16cid:durableId="1325235582">
    <w:abstractNumId w:val="6"/>
  </w:num>
  <w:num w:numId="19" w16cid:durableId="704477835">
    <w:abstractNumId w:val="8"/>
  </w:num>
  <w:num w:numId="20" w16cid:durableId="1226067872">
    <w:abstractNumId w:val="19"/>
  </w:num>
  <w:num w:numId="21" w16cid:durableId="742530355">
    <w:abstractNumId w:val="20"/>
  </w:num>
  <w:num w:numId="22" w16cid:durableId="502819913">
    <w:abstractNumId w:val="25"/>
  </w:num>
  <w:num w:numId="23" w16cid:durableId="1140422172">
    <w:abstractNumId w:val="2"/>
  </w:num>
  <w:num w:numId="24" w16cid:durableId="404425169">
    <w:abstractNumId w:val="9"/>
  </w:num>
  <w:num w:numId="25" w16cid:durableId="636377854">
    <w:abstractNumId w:val="16"/>
  </w:num>
  <w:num w:numId="26" w16cid:durableId="1176117980">
    <w:abstractNumId w:val="1"/>
  </w:num>
  <w:num w:numId="27" w16cid:durableId="563566050">
    <w:abstractNumId w:val="11"/>
  </w:num>
  <w:num w:numId="28" w16cid:durableId="1528254905">
    <w:abstractNumId w:val="18"/>
  </w:num>
  <w:num w:numId="29" w16cid:durableId="725682938">
    <w:abstractNumId w:val="30"/>
  </w:num>
  <w:num w:numId="30" w16cid:durableId="1046639247">
    <w:abstractNumId w:val="22"/>
  </w:num>
  <w:num w:numId="31" w16cid:durableId="750616020">
    <w:abstractNumId w:val="10"/>
  </w:num>
  <w:num w:numId="32" w16cid:durableId="142680629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1D8"/>
    <w:rsid w:val="000351D8"/>
    <w:rsid w:val="00161BE1"/>
    <w:rsid w:val="00510F23"/>
    <w:rsid w:val="0055300B"/>
    <w:rsid w:val="00935256"/>
    <w:rsid w:val="00B00179"/>
    <w:rsid w:val="00CC62A4"/>
    <w:rsid w:val="00D458C0"/>
    <w:rsid w:val="00EB296D"/>
    <w:rsid w:val="00F62325"/>
    <w:rsid w:val="00F9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A5C6F"/>
  <w15:chartTrackingRefBased/>
  <w15:docId w15:val="{9250767B-8B19-4CC0-B9FE-5A79D4C7E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5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1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5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1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1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1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1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1D8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0017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15</Pages>
  <Words>1641</Words>
  <Characters>9355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finmanpiyush007@gmail.com</dc:creator>
  <cp:keywords/>
  <dc:description/>
  <cp:lastModifiedBy>finmanpiyush007@gmail.com</cp:lastModifiedBy>
  <cp:revision>6</cp:revision>
  <dcterms:created xsi:type="dcterms:W3CDTF">2026-09-02T12:05:00Z</dcterms:created>
  <dcterms:modified xsi:type="dcterms:W3CDTF">2026-09-02T16:53:00Z</dcterms:modified>
</cp:coreProperties>
</file>