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5B79" w14:textId="77777777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Use Case Title: Browse Available Flights</w:t>
      </w:r>
    </w:p>
    <w:p w14:paraId="6B05149C" w14:textId="77777777" w:rsidR="00191519" w:rsidRPr="00191519" w:rsidRDefault="00191519" w:rsidP="00191519"/>
    <w:p w14:paraId="3CF494D7" w14:textId="77777777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Nouns:</w:t>
      </w:r>
    </w:p>
    <w:p w14:paraId="0DFED2CD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User</w:t>
      </w:r>
    </w:p>
    <w:p w14:paraId="03E9BC06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System</w:t>
      </w:r>
    </w:p>
    <w:p w14:paraId="38DED279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Destination</w:t>
      </w:r>
    </w:p>
    <w:p w14:paraId="573D50CF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Flight List</w:t>
      </w:r>
    </w:p>
    <w:p w14:paraId="665201C5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Available Flight</w:t>
      </w:r>
    </w:p>
    <w:p w14:paraId="731AC3F8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Seat Map</w:t>
      </w:r>
    </w:p>
    <w:p w14:paraId="64DD0664" w14:textId="77777777" w:rsidR="00191519" w:rsidRPr="00191519" w:rsidRDefault="00191519" w:rsidP="00191519">
      <w:pPr>
        <w:pStyle w:val="ListParagraph"/>
        <w:numPr>
          <w:ilvl w:val="0"/>
          <w:numId w:val="9"/>
        </w:numPr>
      </w:pPr>
      <w:r w:rsidRPr="00191519">
        <w:t>Error Message</w:t>
      </w:r>
    </w:p>
    <w:p w14:paraId="0E4B0991" w14:textId="77777777" w:rsidR="00191519" w:rsidRPr="00191519" w:rsidRDefault="00191519" w:rsidP="00191519"/>
    <w:p w14:paraId="67B159C3" w14:textId="47EB55B8" w:rsidR="00191519" w:rsidRPr="00191519" w:rsidRDefault="00191519" w:rsidP="00191519">
      <w:pPr>
        <w:rPr>
          <w:b/>
          <w:bCs/>
        </w:rPr>
      </w:pPr>
      <w:r w:rsidRPr="00191519">
        <w:rPr>
          <w:b/>
          <w:bCs/>
        </w:rPr>
        <w:t>Use Case Scenario:</w:t>
      </w:r>
    </w:p>
    <w:p w14:paraId="1B66C5FD" w14:textId="69EA5DF9" w:rsidR="00115DA1" w:rsidRDefault="00115DA1" w:rsidP="00115DA1">
      <w:pPr>
        <w:pStyle w:val="ListParagraph"/>
        <w:numPr>
          <w:ilvl w:val="0"/>
          <w:numId w:val="19"/>
        </w:numPr>
      </w:pPr>
      <w:r>
        <w:t>Search Flights:</w:t>
      </w:r>
    </w:p>
    <w:p w14:paraId="50C637AD" w14:textId="4080A085" w:rsidR="00115DA1" w:rsidRDefault="00115DA1" w:rsidP="00115DA1">
      <w:pPr>
        <w:pStyle w:val="ListParagraph"/>
        <w:numPr>
          <w:ilvl w:val="1"/>
          <w:numId w:val="19"/>
        </w:numPr>
      </w:pPr>
      <w:r>
        <w:t>User lands on the homepage.</w:t>
      </w:r>
    </w:p>
    <w:p w14:paraId="36D954AD" w14:textId="1C19F4C7" w:rsidR="00115DA1" w:rsidRDefault="00115DA1" w:rsidP="00115DA1">
      <w:pPr>
        <w:pStyle w:val="ListParagraph"/>
        <w:numPr>
          <w:ilvl w:val="1"/>
          <w:numId w:val="19"/>
        </w:numPr>
      </w:pPr>
      <w:r>
        <w:t>System provides input fields: "Flight Origin," “Flight Destination”, and "Date”.</w:t>
      </w:r>
    </w:p>
    <w:p w14:paraId="4A925447" w14:textId="0D864129" w:rsidR="00115DA1" w:rsidRDefault="00115DA1" w:rsidP="00115DA1">
      <w:pPr>
        <w:pStyle w:val="ListParagraph"/>
        <w:numPr>
          <w:ilvl w:val="0"/>
          <w:numId w:val="19"/>
        </w:numPr>
      </w:pPr>
      <w:r>
        <w:t>Enter Flight Details:</w:t>
      </w:r>
    </w:p>
    <w:p w14:paraId="0A9A4AFF" w14:textId="2C9ED8A9" w:rsidR="00115DA1" w:rsidRDefault="00115DA1" w:rsidP="00115DA1">
      <w:pPr>
        <w:pStyle w:val="ListParagraph"/>
        <w:numPr>
          <w:ilvl w:val="1"/>
          <w:numId w:val="19"/>
        </w:numPr>
      </w:pPr>
      <w:r>
        <w:t>User enters “New York” in "Flight Origin," “Los Angeles” in “Flight Destination,” and “12/24/2023” in "Date.”</w:t>
      </w:r>
    </w:p>
    <w:p w14:paraId="5C3BC79E" w14:textId="6C7DA791" w:rsidR="00115DA1" w:rsidRDefault="00115DA1" w:rsidP="00115DA1">
      <w:pPr>
        <w:pStyle w:val="ListParagraph"/>
        <w:numPr>
          <w:ilvl w:val="0"/>
          <w:numId w:val="19"/>
        </w:numPr>
      </w:pPr>
      <w:r>
        <w:t>Find Flights:</w:t>
      </w:r>
    </w:p>
    <w:p w14:paraId="7C65CDF7" w14:textId="38077E2C" w:rsidR="00115DA1" w:rsidRDefault="00115DA1" w:rsidP="00115DA1">
      <w:pPr>
        <w:pStyle w:val="ListParagraph"/>
        <w:numPr>
          <w:ilvl w:val="1"/>
          <w:numId w:val="19"/>
        </w:numPr>
      </w:pPr>
      <w:r>
        <w:t>User clicks "Search."</w:t>
      </w:r>
    </w:p>
    <w:p w14:paraId="2CD31414" w14:textId="593ECA90" w:rsidR="00115DA1" w:rsidRDefault="00115DA1" w:rsidP="00115DA1">
      <w:pPr>
        <w:pStyle w:val="ListParagraph"/>
        <w:numPr>
          <w:ilvl w:val="1"/>
          <w:numId w:val="19"/>
        </w:numPr>
      </w:pPr>
      <w:r>
        <w:t>System retrieves and displays a list of available flights, including details like flight times, duration, and available seat classes.</w:t>
      </w:r>
    </w:p>
    <w:p w14:paraId="38B6031B" w14:textId="263385C3" w:rsidR="00115DA1" w:rsidRDefault="00115DA1" w:rsidP="00115DA1">
      <w:pPr>
        <w:pStyle w:val="ListParagraph"/>
        <w:numPr>
          <w:ilvl w:val="0"/>
          <w:numId w:val="19"/>
        </w:numPr>
      </w:pPr>
      <w:r>
        <w:t>Select Flight:</w:t>
      </w:r>
    </w:p>
    <w:p w14:paraId="1501CE04" w14:textId="02D08D40" w:rsidR="00115DA1" w:rsidRDefault="00115DA1" w:rsidP="00115DA1">
      <w:pPr>
        <w:pStyle w:val="ListParagraph"/>
        <w:numPr>
          <w:ilvl w:val="1"/>
          <w:numId w:val="19"/>
        </w:numPr>
      </w:pPr>
      <w:r>
        <w:t>User reviews flight options and chooses an Available Flight based on their preference.</w:t>
      </w:r>
    </w:p>
    <w:p w14:paraId="01492EC6" w14:textId="5E029EB9" w:rsidR="00115DA1" w:rsidRDefault="00115DA1" w:rsidP="00115DA1">
      <w:pPr>
        <w:pStyle w:val="ListParagraph"/>
        <w:numPr>
          <w:ilvl w:val="0"/>
          <w:numId w:val="19"/>
        </w:numPr>
      </w:pPr>
      <w:r>
        <w:t>View Seat Map:</w:t>
      </w:r>
    </w:p>
    <w:p w14:paraId="1C120A78" w14:textId="1A5706E8" w:rsidR="00115DA1" w:rsidRDefault="00115DA1" w:rsidP="00115DA1">
      <w:pPr>
        <w:pStyle w:val="ListParagraph"/>
        <w:numPr>
          <w:ilvl w:val="1"/>
          <w:numId w:val="19"/>
        </w:numPr>
      </w:pPr>
      <w:r>
        <w:t>System displays the graphical Seat Map for the selected flight, showing available and occupied seats in different classes (Ordinary, Comfort, Business-Class).</w:t>
      </w:r>
    </w:p>
    <w:p w14:paraId="7B2865E5" w14:textId="35269098" w:rsidR="00115DA1" w:rsidRDefault="00115DA1" w:rsidP="00115DA1">
      <w:pPr>
        <w:pStyle w:val="ListParagraph"/>
        <w:numPr>
          <w:ilvl w:val="0"/>
          <w:numId w:val="19"/>
        </w:numPr>
      </w:pPr>
      <w:r>
        <w:t>Choose Seat:</w:t>
      </w:r>
    </w:p>
    <w:p w14:paraId="57DA0D42" w14:textId="704D3229" w:rsidR="00115DA1" w:rsidRDefault="00115DA1" w:rsidP="00115DA1">
      <w:pPr>
        <w:pStyle w:val="ListParagraph"/>
        <w:numPr>
          <w:ilvl w:val="1"/>
          <w:numId w:val="19"/>
        </w:numPr>
      </w:pPr>
      <w:r>
        <w:t>User selects an available seat based on availability and seat class, e.g., “A12.”</w:t>
      </w:r>
    </w:p>
    <w:p w14:paraId="633B7B9C" w14:textId="44B1A3F2" w:rsidR="00115DA1" w:rsidRDefault="00115DA1" w:rsidP="00115DA1">
      <w:pPr>
        <w:pStyle w:val="ListParagraph"/>
        <w:numPr>
          <w:ilvl w:val="1"/>
          <w:numId w:val="19"/>
        </w:numPr>
      </w:pPr>
      <w:r>
        <w:t>System updates seat map and confirms the selection.</w:t>
      </w:r>
    </w:p>
    <w:p w14:paraId="72C69CF9" w14:textId="461BB839" w:rsidR="00115DA1" w:rsidRDefault="00115DA1" w:rsidP="00115DA1">
      <w:pPr>
        <w:pStyle w:val="ListParagraph"/>
        <w:numPr>
          <w:ilvl w:val="1"/>
          <w:numId w:val="19"/>
        </w:numPr>
      </w:pPr>
      <w:r>
        <w:t>The system should display the price difference, if any, based on the selected seat class.</w:t>
      </w:r>
    </w:p>
    <w:p w14:paraId="4880E2BC" w14:textId="6BE31D74" w:rsidR="00115DA1" w:rsidRDefault="00115DA1" w:rsidP="00115DA1">
      <w:pPr>
        <w:pStyle w:val="ListParagraph"/>
        <w:numPr>
          <w:ilvl w:val="0"/>
          <w:numId w:val="19"/>
        </w:numPr>
      </w:pPr>
      <w:r>
        <w:t>Additional Options:</w:t>
      </w:r>
    </w:p>
    <w:p w14:paraId="13871DE4" w14:textId="3B91E6F4" w:rsidR="00115DA1" w:rsidRDefault="00115DA1" w:rsidP="00115DA1">
      <w:pPr>
        <w:pStyle w:val="ListParagraph"/>
        <w:numPr>
          <w:ilvl w:val="1"/>
          <w:numId w:val="19"/>
        </w:numPr>
      </w:pPr>
      <w:r>
        <w:t>User is offered the choice to select ticket cancellation insurance.</w:t>
      </w:r>
    </w:p>
    <w:p w14:paraId="27A09436" w14:textId="69E7A818" w:rsidR="00115DA1" w:rsidRDefault="00115DA1" w:rsidP="00115DA1">
      <w:pPr>
        <w:pStyle w:val="ListParagraph"/>
        <w:numPr>
          <w:ilvl w:val="1"/>
          <w:numId w:val="19"/>
        </w:numPr>
      </w:pPr>
      <w:r>
        <w:t>Registered users get the option to use special offers like airport lounge access or free companion tickets.</w:t>
      </w:r>
    </w:p>
    <w:p w14:paraId="5662B142" w14:textId="26AE7A88" w:rsidR="00115DA1" w:rsidRDefault="00115DA1" w:rsidP="00115DA1">
      <w:pPr>
        <w:pStyle w:val="ListParagraph"/>
        <w:numPr>
          <w:ilvl w:val="0"/>
          <w:numId w:val="19"/>
        </w:numPr>
      </w:pPr>
      <w:r>
        <w:t>Cancelation Option (Post-booking):</w:t>
      </w:r>
    </w:p>
    <w:p w14:paraId="505EE474" w14:textId="12702F08" w:rsidR="00191519" w:rsidRDefault="00115DA1" w:rsidP="00115DA1">
      <w:pPr>
        <w:pStyle w:val="ListParagraph"/>
        <w:numPr>
          <w:ilvl w:val="1"/>
          <w:numId w:val="19"/>
        </w:numPr>
      </w:pPr>
      <w:r>
        <w:t>System provides an option for the user to cancel their flight as per the cancellation policy.</w:t>
      </w:r>
    </w:p>
    <w:p w14:paraId="6E1CC398" w14:textId="7BFE8491" w:rsidR="00115DA1" w:rsidRPr="00615D1C" w:rsidRDefault="00115DA1" w:rsidP="00115DA1">
      <w:r>
        <w:br w:type="page"/>
      </w:r>
    </w:p>
    <w:p w14:paraId="40271048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lastRenderedPageBreak/>
        <w:t>User Registration Use Case:</w:t>
      </w:r>
    </w:p>
    <w:p w14:paraId="35A865AF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1851C803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User</w:t>
      </w:r>
    </w:p>
    <w:p w14:paraId="1472E1FA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System</w:t>
      </w:r>
    </w:p>
    <w:p w14:paraId="1653E0DB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First Name</w:t>
      </w:r>
    </w:p>
    <w:p w14:paraId="2AE5EB68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Last Name</w:t>
      </w:r>
    </w:p>
    <w:p w14:paraId="5184B0F3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Birth Date</w:t>
      </w:r>
    </w:p>
    <w:p w14:paraId="6A852EA5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Email/Username</w:t>
      </w:r>
    </w:p>
    <w:p w14:paraId="125B5E04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Password</w:t>
      </w:r>
    </w:p>
    <w:p w14:paraId="56326C69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Confirmation Page</w:t>
      </w:r>
    </w:p>
    <w:p w14:paraId="6775D162" w14:textId="77777777" w:rsidR="00615D1C" w:rsidRPr="00615D1C" w:rsidRDefault="00615D1C" w:rsidP="00615D1C">
      <w:pPr>
        <w:numPr>
          <w:ilvl w:val="0"/>
          <w:numId w:val="3"/>
        </w:numPr>
      </w:pPr>
      <w:r w:rsidRPr="00615D1C">
        <w:t>Email Service</w:t>
      </w:r>
    </w:p>
    <w:p w14:paraId="2DEE8341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322E289C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“Register” on the Airline Reservation System.</w:t>
      </w:r>
    </w:p>
    <w:p w14:paraId="2FD8B3E7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displays input fields for: “First Name”, “Last Name”, “Birth Date”, “Email (Username)”, “Password”.</w:t>
      </w:r>
    </w:p>
    <w:p w14:paraId="277A667B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enters his details: “John”, “Doe”, “01/01/1980”, “</w:t>
      </w:r>
      <w:hyperlink r:id="rId5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”, “securepassword456”.</w:t>
      </w:r>
    </w:p>
    <w:p w14:paraId="1DBA540D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“Create Account”.</w:t>
      </w:r>
    </w:p>
    <w:p w14:paraId="1037489F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verifies the uniqueness of the email and the validity of all other fields.</w:t>
      </w:r>
    </w:p>
    <w:p w14:paraId="33E9C3B2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creates a new user profile in the Airline Database.</w:t>
      </w:r>
    </w:p>
    <w:p w14:paraId="2A054587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System displays a confirmation page indicating successful registration.</w:t>
      </w:r>
    </w:p>
    <w:p w14:paraId="274918EC" w14:textId="77777777" w:rsidR="00615D1C" w:rsidRPr="00615D1C" w:rsidRDefault="00615D1C" w:rsidP="00615D1C">
      <w:pPr>
        <w:numPr>
          <w:ilvl w:val="0"/>
          <w:numId w:val="4"/>
        </w:numPr>
      </w:pPr>
      <w:r w:rsidRPr="00615D1C">
        <w:t>The Email Service sends a welcome email to John.</w:t>
      </w:r>
    </w:p>
    <w:p w14:paraId="3A4DD726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Login Use Case:</w:t>
      </w:r>
    </w:p>
    <w:p w14:paraId="5743963C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56E755EF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User</w:t>
      </w:r>
    </w:p>
    <w:p w14:paraId="03D89F60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System</w:t>
      </w:r>
    </w:p>
    <w:p w14:paraId="2866C86B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Email/Username</w:t>
      </w:r>
    </w:p>
    <w:p w14:paraId="0A238099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Password</w:t>
      </w:r>
    </w:p>
    <w:p w14:paraId="0F092B40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Credential Entry Page</w:t>
      </w:r>
    </w:p>
    <w:p w14:paraId="6DCCFC88" w14:textId="77777777" w:rsidR="00615D1C" w:rsidRPr="00615D1C" w:rsidRDefault="00615D1C" w:rsidP="00615D1C">
      <w:pPr>
        <w:numPr>
          <w:ilvl w:val="0"/>
          <w:numId w:val="5"/>
        </w:numPr>
      </w:pPr>
      <w:r w:rsidRPr="00615D1C">
        <w:t>Application Landing Page</w:t>
      </w:r>
    </w:p>
    <w:p w14:paraId="6C00D5C7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7716348B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selects the “Login” option on the Airline Reservation System.</w:t>
      </w:r>
    </w:p>
    <w:p w14:paraId="29EA9F13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The System presents a credential entry page with fields for: “Email (Username)” and “Password”.</w:t>
      </w:r>
    </w:p>
    <w:p w14:paraId="28E56901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inputs his credentials: “</w:t>
      </w:r>
      <w:hyperlink r:id="rId6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 and “securepassword456”.</w:t>
      </w:r>
    </w:p>
    <w:p w14:paraId="03FA21AF" w14:textId="77777777" w:rsidR="00615D1C" w:rsidRPr="00615D1C" w:rsidRDefault="00615D1C" w:rsidP="00615D1C">
      <w:pPr>
        <w:numPr>
          <w:ilvl w:val="0"/>
          <w:numId w:val="6"/>
        </w:numPr>
      </w:pPr>
      <w:r w:rsidRPr="00615D1C">
        <w:t>John selects “Confirm Login”.</w:t>
      </w:r>
    </w:p>
    <w:p w14:paraId="2DEAF3A4" w14:textId="77777777" w:rsidR="00615D1C" w:rsidRDefault="00615D1C" w:rsidP="00615D1C">
      <w:pPr>
        <w:numPr>
          <w:ilvl w:val="0"/>
          <w:numId w:val="6"/>
        </w:numPr>
      </w:pPr>
      <w:r w:rsidRPr="00615D1C">
        <w:t>The System checks the credentials against the Airline Database and either moves John to the Application Landing Page or shows an error message if the credentials are invalid.</w:t>
      </w:r>
    </w:p>
    <w:p w14:paraId="2991B5D8" w14:textId="77777777" w:rsidR="00615D1C" w:rsidRPr="00615D1C" w:rsidRDefault="00615D1C" w:rsidP="00615D1C">
      <w:pPr>
        <w:ind w:left="720"/>
      </w:pPr>
    </w:p>
    <w:p w14:paraId="55F9DC16" w14:textId="77777777"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Payment Transaction Use Case:</w:t>
      </w:r>
    </w:p>
    <w:p w14:paraId="6D7D0FCE" w14:textId="77777777" w:rsidR="00615D1C" w:rsidRPr="00615D1C" w:rsidRDefault="00615D1C" w:rsidP="00615D1C">
      <w:r w:rsidRPr="00615D1C">
        <w:rPr>
          <w:b/>
          <w:bCs/>
        </w:rPr>
        <w:t>Nouns:</w:t>
      </w:r>
    </w:p>
    <w:p w14:paraId="71D44D8A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User</w:t>
      </w:r>
    </w:p>
    <w:p w14:paraId="78AFA323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System</w:t>
      </w:r>
    </w:p>
    <w:p w14:paraId="0512673C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lastRenderedPageBreak/>
        <w:t>Payment Method</w:t>
      </w:r>
    </w:p>
    <w:p w14:paraId="2E0F2378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Credit/Debit Card</w:t>
      </w:r>
    </w:p>
    <w:p w14:paraId="15D06EB0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Name on Card</w:t>
      </w:r>
    </w:p>
    <w:p w14:paraId="78332356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Card Number</w:t>
      </w:r>
    </w:p>
    <w:p w14:paraId="5CDF8C6E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Card Expiration Date</w:t>
      </w:r>
    </w:p>
    <w:p w14:paraId="071B5146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CVV</w:t>
      </w:r>
    </w:p>
    <w:p w14:paraId="3E09A0D4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Payment Confirmation Page</w:t>
      </w:r>
    </w:p>
    <w:p w14:paraId="126BB9EA" w14:textId="77777777" w:rsidR="00615D1C" w:rsidRPr="00615D1C" w:rsidRDefault="00615D1C" w:rsidP="00615D1C">
      <w:pPr>
        <w:numPr>
          <w:ilvl w:val="0"/>
          <w:numId w:val="7"/>
        </w:numPr>
      </w:pPr>
      <w:r w:rsidRPr="00615D1C">
        <w:t>Email Service</w:t>
      </w:r>
    </w:p>
    <w:p w14:paraId="49C7F1C4" w14:textId="77777777" w:rsidR="00615D1C" w:rsidRPr="00615D1C" w:rsidRDefault="00615D1C" w:rsidP="00615D1C">
      <w:r w:rsidRPr="00615D1C">
        <w:rPr>
          <w:b/>
          <w:bCs/>
        </w:rPr>
        <w:t>Use Case Scenario:</w:t>
      </w:r>
    </w:p>
    <w:p w14:paraId="1692C90B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User selects their Payment Method on the booking confirmation page.</w:t>
      </w:r>
    </w:p>
    <w:p w14:paraId="1837607F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prompts for payment details: “Credit/Debit”, “Name on Card”, “Card Number”, “Card Expiration Date”, “CVV”.</w:t>
      </w:r>
    </w:p>
    <w:p w14:paraId="1F7DB624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User enters their payment information: “Debit”, “John Doe”, “1234 5678 9012 3456”, “12/2025”, “321”.</w:t>
      </w:r>
    </w:p>
    <w:p w14:paraId="34C139ED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User selects “Confirm and Pay”.</w:t>
      </w:r>
    </w:p>
    <w:p w14:paraId="73D8116F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 xml:space="preserve">The </w:t>
      </w:r>
      <w:proofErr w:type="spellStart"/>
      <w:r w:rsidRPr="00615D1C">
        <w:t>CreditCard_Ser</w:t>
      </w:r>
      <w:r w:rsidR="00F73EE6">
        <w:t>Use</w:t>
      </w:r>
      <w:r w:rsidRPr="00615D1C">
        <w:t>vice</w:t>
      </w:r>
      <w:proofErr w:type="spellEnd"/>
      <w:r w:rsidRPr="00615D1C">
        <w:t xml:space="preserve"> validates and processes the payment.</w:t>
      </w:r>
    </w:p>
    <w:p w14:paraId="4321D572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receives a payment confirmation and logs the transaction in the Airline Database.</w:t>
      </w:r>
    </w:p>
    <w:p w14:paraId="040655A7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System displays a payment receipt to the User.</w:t>
      </w:r>
    </w:p>
    <w:p w14:paraId="021095FA" w14:textId="77777777" w:rsidR="00615D1C" w:rsidRPr="00615D1C" w:rsidRDefault="00615D1C" w:rsidP="00615D1C">
      <w:pPr>
        <w:numPr>
          <w:ilvl w:val="0"/>
          <w:numId w:val="8"/>
        </w:numPr>
      </w:pPr>
      <w:r w:rsidRPr="00615D1C">
        <w:t>The Email Service sends the payment receipt to the User’s email.</w:t>
      </w:r>
    </w:p>
    <w:p w14:paraId="51565509" w14:textId="77777777" w:rsidR="00005F73" w:rsidRPr="00615D1C" w:rsidRDefault="00005F73" w:rsidP="00615D1C"/>
    <w:sectPr w:rsidR="00005F73" w:rsidRPr="0061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4AF"/>
    <w:multiLevelType w:val="multilevel"/>
    <w:tmpl w:val="627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4D3A"/>
    <w:multiLevelType w:val="hybridMultilevel"/>
    <w:tmpl w:val="2B6AC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758"/>
    <w:multiLevelType w:val="hybridMultilevel"/>
    <w:tmpl w:val="DCAC56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6E96"/>
    <w:multiLevelType w:val="multilevel"/>
    <w:tmpl w:val="833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70EE7"/>
    <w:multiLevelType w:val="multilevel"/>
    <w:tmpl w:val="DBC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E7BBA"/>
    <w:multiLevelType w:val="hybridMultilevel"/>
    <w:tmpl w:val="106A3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726F8"/>
    <w:multiLevelType w:val="hybridMultilevel"/>
    <w:tmpl w:val="42646B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3628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52D2"/>
    <w:multiLevelType w:val="multilevel"/>
    <w:tmpl w:val="14A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57C62"/>
    <w:multiLevelType w:val="hybridMultilevel"/>
    <w:tmpl w:val="00C03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116C2"/>
    <w:multiLevelType w:val="multilevel"/>
    <w:tmpl w:val="722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A6F64"/>
    <w:multiLevelType w:val="hybridMultilevel"/>
    <w:tmpl w:val="0D6C2B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85669"/>
    <w:multiLevelType w:val="hybridMultilevel"/>
    <w:tmpl w:val="61C07C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C051C"/>
    <w:multiLevelType w:val="multilevel"/>
    <w:tmpl w:val="852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51EC6"/>
    <w:multiLevelType w:val="multilevel"/>
    <w:tmpl w:val="9F8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E16CE"/>
    <w:multiLevelType w:val="multilevel"/>
    <w:tmpl w:val="3D3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B0666"/>
    <w:multiLevelType w:val="hybridMultilevel"/>
    <w:tmpl w:val="4AB22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B1BC4"/>
    <w:multiLevelType w:val="hybridMultilevel"/>
    <w:tmpl w:val="C0BEDC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AE3C3D"/>
    <w:multiLevelType w:val="hybridMultilevel"/>
    <w:tmpl w:val="43162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71F19"/>
    <w:multiLevelType w:val="hybridMultilevel"/>
    <w:tmpl w:val="1472D4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801459">
    <w:abstractNumId w:val="14"/>
  </w:num>
  <w:num w:numId="2" w16cid:durableId="1781872163">
    <w:abstractNumId w:val="4"/>
  </w:num>
  <w:num w:numId="3" w16cid:durableId="1377587036">
    <w:abstractNumId w:val="3"/>
  </w:num>
  <w:num w:numId="4" w16cid:durableId="1152407178">
    <w:abstractNumId w:val="9"/>
  </w:num>
  <w:num w:numId="5" w16cid:durableId="459883512">
    <w:abstractNumId w:val="7"/>
  </w:num>
  <w:num w:numId="6" w16cid:durableId="1355230452">
    <w:abstractNumId w:val="13"/>
  </w:num>
  <w:num w:numId="7" w16cid:durableId="690494592">
    <w:abstractNumId w:val="12"/>
  </w:num>
  <w:num w:numId="8" w16cid:durableId="1820416203">
    <w:abstractNumId w:val="0"/>
  </w:num>
  <w:num w:numId="9" w16cid:durableId="1354071032">
    <w:abstractNumId w:val="8"/>
  </w:num>
  <w:num w:numId="10" w16cid:durableId="218829254">
    <w:abstractNumId w:val="1"/>
  </w:num>
  <w:num w:numId="11" w16cid:durableId="1243611180">
    <w:abstractNumId w:val="11"/>
  </w:num>
  <w:num w:numId="12" w16cid:durableId="1648166876">
    <w:abstractNumId w:val="10"/>
  </w:num>
  <w:num w:numId="13" w16cid:durableId="955647935">
    <w:abstractNumId w:val="15"/>
  </w:num>
  <w:num w:numId="14" w16cid:durableId="458453996">
    <w:abstractNumId w:val="18"/>
  </w:num>
  <w:num w:numId="15" w16cid:durableId="1382830080">
    <w:abstractNumId w:val="16"/>
  </w:num>
  <w:num w:numId="16" w16cid:durableId="1504318475">
    <w:abstractNumId w:val="2"/>
  </w:num>
  <w:num w:numId="17" w16cid:durableId="736822592">
    <w:abstractNumId w:val="6"/>
  </w:num>
  <w:num w:numId="18" w16cid:durableId="82803519">
    <w:abstractNumId w:val="17"/>
  </w:num>
  <w:num w:numId="19" w16cid:durableId="30855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1C"/>
    <w:rsid w:val="00005F73"/>
    <w:rsid w:val="00115DA1"/>
    <w:rsid w:val="00191519"/>
    <w:rsid w:val="00615D1C"/>
    <w:rsid w:val="007663F2"/>
    <w:rsid w:val="00EE7F32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A457"/>
  <w15:chartTrackingRefBased/>
  <w15:docId w15:val="{44F3694B-91B5-8F48-A206-87683B13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airlinereservation.com" TargetMode="External"/><Relationship Id="rId5" Type="http://schemas.openxmlformats.org/officeDocument/2006/relationships/hyperlink" Target="mailto:john.doe@airlinereserv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Christian Valdez</cp:lastModifiedBy>
  <cp:revision>5</cp:revision>
  <dcterms:created xsi:type="dcterms:W3CDTF">2023-11-22T09:17:00Z</dcterms:created>
  <dcterms:modified xsi:type="dcterms:W3CDTF">2023-11-27T22:15:00Z</dcterms:modified>
</cp:coreProperties>
</file>