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C27D9" w14:textId="77777777" w:rsidR="000D66ED" w:rsidRPr="0036368E" w:rsidRDefault="00153AE3" w:rsidP="0036368E">
      <w:pPr>
        <w:rPr>
          <w:sz w:val="28"/>
          <w:szCs w:val="24"/>
        </w:rPr>
      </w:pPr>
      <w:r w:rsidRPr="0036368E">
        <w:rPr>
          <w:rFonts w:hint="eastAsia"/>
          <w:sz w:val="28"/>
          <w:szCs w:val="24"/>
        </w:rPr>
        <w:t>第</w:t>
      </w:r>
      <w:r w:rsidR="0048628D" w:rsidRPr="0036368E">
        <w:rPr>
          <w:rFonts w:hint="eastAsia"/>
          <w:sz w:val="28"/>
          <w:szCs w:val="24"/>
        </w:rPr>
        <w:t>六</w:t>
      </w:r>
      <w:r w:rsidRPr="0036368E">
        <w:rPr>
          <w:rFonts w:hint="eastAsia"/>
          <w:sz w:val="28"/>
          <w:szCs w:val="24"/>
        </w:rPr>
        <w:t>章：</w:t>
      </w:r>
      <w:r w:rsidR="00D91ABE" w:rsidRPr="0036368E">
        <w:rPr>
          <w:rFonts w:hint="eastAsia"/>
          <w:sz w:val="28"/>
          <w:szCs w:val="24"/>
        </w:rPr>
        <w:t xml:space="preserve">AI </w:t>
      </w:r>
      <w:r w:rsidR="00D91ABE" w:rsidRPr="0036368E">
        <w:rPr>
          <w:rFonts w:hint="eastAsia"/>
          <w:sz w:val="28"/>
          <w:szCs w:val="24"/>
        </w:rPr>
        <w:t>影片生成實戰</w:t>
      </w:r>
      <w:r w:rsidR="00D91ABE" w:rsidRPr="0036368E">
        <w:rPr>
          <w:rFonts w:hint="eastAsia"/>
          <w:sz w:val="28"/>
          <w:szCs w:val="24"/>
        </w:rPr>
        <w:t xml:space="preserve"> </w:t>
      </w:r>
      <w:proofErr w:type="gramStart"/>
      <w:r w:rsidR="00D91ABE" w:rsidRPr="0036368E">
        <w:rPr>
          <w:rFonts w:hint="eastAsia"/>
          <w:sz w:val="28"/>
          <w:szCs w:val="24"/>
        </w:rPr>
        <w:t>——</w:t>
      </w:r>
      <w:proofErr w:type="gramEnd"/>
      <w:r w:rsidR="00D91ABE" w:rsidRPr="0036368E">
        <w:rPr>
          <w:rFonts w:hint="eastAsia"/>
          <w:sz w:val="28"/>
          <w:szCs w:val="24"/>
        </w:rPr>
        <w:t xml:space="preserve"> </w:t>
      </w:r>
      <w:r w:rsidR="00D91ABE" w:rsidRPr="0036368E">
        <w:rPr>
          <w:rFonts w:hint="eastAsia"/>
          <w:sz w:val="28"/>
          <w:szCs w:val="24"/>
        </w:rPr>
        <w:t>未來校園宣傳片</w:t>
      </w:r>
    </w:p>
    <w:p w14:paraId="640D3C15" w14:textId="18150DDD" w:rsidR="00032699" w:rsidRPr="0036368E" w:rsidRDefault="00153AE3" w:rsidP="0036368E">
      <w:pPr>
        <w:rPr>
          <w:rFonts w:ascii="新細明體" w:hAnsi="新細明體" w:cs="新細明體"/>
          <w:sz w:val="28"/>
          <w:szCs w:val="24"/>
        </w:rPr>
      </w:pPr>
      <w:r w:rsidRPr="0036368E">
        <w:rPr>
          <w:rFonts w:hint="eastAsia"/>
          <w:b/>
          <w:bCs/>
          <w:sz w:val="28"/>
          <w:szCs w:val="24"/>
        </w:rPr>
        <w:t>主題：</w:t>
      </w:r>
      <w:r w:rsidR="00D05553" w:rsidRPr="0036368E">
        <w:rPr>
          <w:sz w:val="28"/>
          <w:szCs w:val="24"/>
        </w:rPr>
        <w:t>【</w:t>
      </w:r>
      <w:r w:rsidR="00D05553" w:rsidRPr="0036368E">
        <w:rPr>
          <w:sz w:val="28"/>
          <w:szCs w:val="24"/>
        </w:rPr>
        <w:t xml:space="preserve">2050 </w:t>
      </w:r>
      <w:r w:rsidR="00D05553" w:rsidRPr="0036368E">
        <w:rPr>
          <w:sz w:val="28"/>
          <w:szCs w:val="24"/>
        </w:rPr>
        <w:t>未來校園生活】宣傳</w:t>
      </w:r>
      <w:r w:rsidR="00D05553" w:rsidRPr="0036368E">
        <w:rPr>
          <w:rFonts w:ascii="新細明體" w:eastAsia="新細明體" w:hAnsi="新細明體" w:cs="新細明體" w:hint="eastAsia"/>
          <w:sz w:val="28"/>
          <w:szCs w:val="24"/>
        </w:rPr>
        <w:t>片</w:t>
      </w:r>
    </w:p>
    <w:p w14:paraId="55FD9041" w14:textId="1F0C8C88" w:rsidR="00A34273" w:rsidRPr="0036368E" w:rsidRDefault="0085582A" w:rsidP="0036368E">
      <w:r w:rsidRPr="0036368E">
        <w:rPr>
          <w:rStyle w:val="citation-83"/>
          <w:rFonts w:ascii="新細明體" w:eastAsia="新細明體" w:hAnsi="新細明體" w:cs="新細明體" w:hint="eastAsia"/>
          <w:b/>
          <w:bCs/>
          <w:sz w:val="28"/>
          <w:szCs w:val="28"/>
        </w:rPr>
        <w:t>目標：</w:t>
      </w:r>
      <w:r w:rsidRPr="0036368E">
        <w:rPr>
          <w:rStyle w:val="citation-83"/>
          <w:sz w:val="28"/>
          <w:szCs w:val="28"/>
        </w:rPr>
        <w:t xml:space="preserve"> </w:t>
      </w:r>
      <w:r w:rsidRPr="0036368E">
        <w:rPr>
          <w:rStyle w:val="citation-83"/>
          <w:rFonts w:ascii="新細明體" w:eastAsia="新細明體" w:hAnsi="新細明體" w:cs="新細明體" w:hint="eastAsia"/>
          <w:sz w:val="28"/>
          <w:szCs w:val="28"/>
        </w:rPr>
        <w:t>利用</w:t>
      </w:r>
      <w:r w:rsidRPr="0036368E">
        <w:rPr>
          <w:rStyle w:val="citation-83"/>
          <w:sz w:val="28"/>
          <w:szCs w:val="28"/>
        </w:rPr>
        <w:t xml:space="preserve"> Kling AI </w:t>
      </w:r>
      <w:r w:rsidRPr="0036368E">
        <w:rPr>
          <w:rStyle w:val="citation-83"/>
          <w:rFonts w:ascii="新細明體" w:eastAsia="新細明體" w:hAnsi="新細明體" w:cs="新細明體" w:hint="eastAsia"/>
          <w:sz w:val="28"/>
          <w:szCs w:val="28"/>
        </w:rPr>
        <w:t>將四格</w:t>
      </w:r>
      <w:proofErr w:type="gramStart"/>
      <w:r w:rsidRPr="0036368E">
        <w:rPr>
          <w:rStyle w:val="citation-83"/>
          <w:rFonts w:ascii="新細明體" w:eastAsia="新細明體" w:hAnsi="新細明體" w:cs="新細明體" w:hint="eastAsia"/>
          <w:sz w:val="28"/>
          <w:szCs w:val="28"/>
        </w:rPr>
        <w:t>分鏡圖</w:t>
      </w:r>
      <w:proofErr w:type="gramEnd"/>
      <w:r w:rsidRPr="0036368E">
        <w:rPr>
          <w:rStyle w:val="citation-83"/>
          <w:rFonts w:ascii="新細明體" w:eastAsia="新細明體" w:hAnsi="新細明體" w:cs="新細明體" w:hint="eastAsia"/>
          <w:sz w:val="28"/>
          <w:szCs w:val="28"/>
        </w:rPr>
        <w:t>（</w:t>
      </w:r>
      <w:r w:rsidRPr="0036368E">
        <w:rPr>
          <w:rStyle w:val="citation-83"/>
          <w:sz w:val="28"/>
          <w:szCs w:val="28"/>
        </w:rPr>
        <w:t>Storyboard</w:t>
      </w:r>
      <w:r w:rsidRPr="0036368E">
        <w:rPr>
          <w:rStyle w:val="citation-83"/>
          <w:rFonts w:ascii="新細明體" w:eastAsia="新細明體" w:hAnsi="新細明體" w:cs="新細明體" w:hint="eastAsia"/>
          <w:sz w:val="28"/>
          <w:szCs w:val="28"/>
        </w:rPr>
        <w:t>）轉化為一段</w:t>
      </w:r>
      <w:r w:rsidRPr="0036368E">
        <w:rPr>
          <w:rStyle w:val="citation-83"/>
          <w:sz w:val="28"/>
          <w:szCs w:val="28"/>
        </w:rPr>
        <w:t xml:space="preserve"> 15 </w:t>
      </w:r>
      <w:r w:rsidRPr="0036368E">
        <w:rPr>
          <w:rStyle w:val="citation-83"/>
          <w:rFonts w:ascii="新細明體" w:eastAsia="新細明體" w:hAnsi="新細明體" w:cs="新細明體" w:hint="eastAsia"/>
          <w:sz w:val="28"/>
          <w:szCs w:val="28"/>
        </w:rPr>
        <w:t>秒的科技感宣傳短片。</w:t>
      </w:r>
    </w:p>
    <w:p w14:paraId="4D0DDB08" w14:textId="7A028176" w:rsidR="00F4022B" w:rsidRDefault="007C501D" w:rsidP="00F4022B">
      <w:pPr>
        <w:pStyle w:val="ac"/>
        <w:numPr>
          <w:ilvl w:val="0"/>
          <w:numId w:val="18"/>
        </w:numPr>
        <w:spacing w:line="360" w:lineRule="auto"/>
        <w:ind w:leftChars="0"/>
        <w:rPr>
          <w:b/>
          <w:bCs/>
        </w:rPr>
      </w:pPr>
      <w:r w:rsidRPr="007C501D">
        <w:rPr>
          <w:rFonts w:hint="eastAsia"/>
          <w:b/>
          <w:bCs/>
        </w:rPr>
        <w:t>製作規格檢核表</w:t>
      </w:r>
    </w:p>
    <w:p w14:paraId="641DFAE7" w14:textId="77777777" w:rsidR="006F1EC2" w:rsidRPr="006F1EC2" w:rsidRDefault="006F1EC2" w:rsidP="006F1EC2">
      <w:pPr>
        <w:widowControl/>
        <w:spacing w:before="100" w:beforeAutospacing="1" w:after="100" w:afterAutospacing="1"/>
        <w:rPr>
          <w:rFonts w:eastAsia="Times New Roman"/>
          <w:kern w:val="0"/>
          <w:szCs w:val="24"/>
        </w:rPr>
      </w:pPr>
      <w:r w:rsidRPr="006F1EC2">
        <w:rPr>
          <w:rFonts w:eastAsia="Times New Roman" w:hAnsi="Symbol"/>
          <w:kern w:val="0"/>
          <w:szCs w:val="24"/>
        </w:rPr>
        <w:t></w:t>
      </w:r>
      <w:r w:rsidRPr="006F1EC2">
        <w:rPr>
          <w:rFonts w:eastAsia="Times New Roman"/>
          <w:kern w:val="0"/>
          <w:szCs w:val="24"/>
        </w:rPr>
        <w:t xml:space="preserve">  </w:t>
      </w:r>
      <w:r w:rsidRPr="006F1EC2">
        <w:rPr>
          <w:rFonts w:ascii="新細明體" w:eastAsia="新細明體" w:hAnsi="新細明體" w:cs="新細明體" w:hint="eastAsia"/>
          <w:b/>
          <w:bCs/>
          <w:kern w:val="0"/>
          <w:szCs w:val="24"/>
        </w:rPr>
        <w:t>素材基礎</w:t>
      </w:r>
      <w:r w:rsidRPr="006F1EC2">
        <w:rPr>
          <w:rFonts w:ascii="新細明體" w:eastAsia="新細明體" w:hAnsi="新細明體" w:cs="新細明體" w:hint="eastAsia"/>
          <w:kern w:val="0"/>
          <w:szCs w:val="24"/>
        </w:rPr>
        <w:t>：必須使用上一堂生成的</w:t>
      </w:r>
      <w:r w:rsidRPr="006F1EC2">
        <w:rPr>
          <w:rFonts w:eastAsia="Times New Roman"/>
          <w:kern w:val="0"/>
          <w:szCs w:val="24"/>
        </w:rPr>
        <w:t xml:space="preserve"> 4 </w:t>
      </w:r>
      <w:r w:rsidRPr="006F1EC2">
        <w:rPr>
          <w:rFonts w:ascii="新細明體" w:eastAsia="新細明體" w:hAnsi="新細明體" w:cs="新細明體" w:hint="eastAsia"/>
          <w:kern w:val="0"/>
          <w:szCs w:val="24"/>
        </w:rPr>
        <w:t>幅</w:t>
      </w:r>
      <w:r w:rsidRPr="006F1EC2">
        <w:rPr>
          <w:rFonts w:eastAsia="Times New Roman"/>
          <w:kern w:val="0"/>
          <w:szCs w:val="24"/>
        </w:rPr>
        <w:t xml:space="preserve"> Storyboard </w:t>
      </w:r>
      <w:r w:rsidRPr="006F1EC2">
        <w:rPr>
          <w:rFonts w:ascii="新細明體" w:eastAsia="新細明體" w:hAnsi="新細明體" w:cs="新細明體" w:hint="eastAsia"/>
          <w:kern w:val="0"/>
          <w:szCs w:val="24"/>
        </w:rPr>
        <w:t>圖片作為基底，以確保角色與場景的一致性。</w:t>
      </w:r>
      <w:r w:rsidRPr="006F1EC2">
        <w:rPr>
          <w:rFonts w:eastAsia="Times New Roman"/>
          <w:kern w:val="0"/>
          <w:szCs w:val="24"/>
        </w:rPr>
        <w:t xml:space="preserve"> </w:t>
      </w:r>
    </w:p>
    <w:p w14:paraId="6D2F5D89" w14:textId="77777777" w:rsidR="006F1EC2" w:rsidRPr="006F1EC2" w:rsidRDefault="006F1EC2" w:rsidP="006F1EC2">
      <w:pPr>
        <w:widowControl/>
        <w:spacing w:before="100" w:beforeAutospacing="1" w:after="100" w:afterAutospacing="1"/>
      </w:pPr>
      <w:r w:rsidRPr="006F1EC2">
        <w:rPr>
          <w:rFonts w:eastAsia="Times New Roman" w:hAnsi="Symbol"/>
          <w:kern w:val="0"/>
          <w:szCs w:val="24"/>
        </w:rPr>
        <w:t></w:t>
      </w:r>
      <w:r w:rsidRPr="006F1EC2">
        <w:rPr>
          <w:rFonts w:eastAsia="Times New Roman"/>
          <w:kern w:val="0"/>
          <w:szCs w:val="24"/>
        </w:rPr>
        <w:t xml:space="preserve">  </w:t>
      </w:r>
      <w:r w:rsidRPr="006F1EC2">
        <w:rPr>
          <w:rFonts w:ascii="新細明體" w:eastAsia="新細明體" w:hAnsi="新細明體" w:cs="新細明體" w:hint="eastAsia"/>
          <w:b/>
          <w:bCs/>
          <w:kern w:val="0"/>
          <w:szCs w:val="24"/>
        </w:rPr>
        <w:t>影片長度</w:t>
      </w:r>
      <w:r w:rsidRPr="006F1EC2">
        <w:rPr>
          <w:rFonts w:ascii="新細明體" w:eastAsia="新細明體" w:hAnsi="新細明體" w:cs="新細明體" w:hint="eastAsia"/>
          <w:kern w:val="0"/>
          <w:szCs w:val="24"/>
        </w:rPr>
        <w:t>：總長度為</w:t>
      </w:r>
      <w:r w:rsidRPr="006F1EC2">
        <w:rPr>
          <w:rFonts w:eastAsia="Times New Roman"/>
          <w:kern w:val="0"/>
          <w:szCs w:val="24"/>
        </w:rPr>
        <w:t xml:space="preserve"> 15 </w:t>
      </w:r>
      <w:r w:rsidRPr="006F1EC2">
        <w:rPr>
          <w:rFonts w:ascii="新細明體" w:eastAsia="新細明體" w:hAnsi="新細明體" w:cs="新細明體" w:hint="eastAsia"/>
          <w:kern w:val="0"/>
          <w:szCs w:val="24"/>
        </w:rPr>
        <w:t>秒。</w:t>
      </w:r>
      <w:r w:rsidRPr="006F1EC2">
        <w:rPr>
          <w:rFonts w:eastAsia="Times New Roman"/>
          <w:kern w:val="0"/>
          <w:szCs w:val="24"/>
        </w:rPr>
        <w:t xml:space="preserve"> </w:t>
      </w:r>
    </w:p>
    <w:p w14:paraId="4D244702" w14:textId="77777777" w:rsidR="006F1EC2" w:rsidRPr="006F1EC2" w:rsidRDefault="006F1EC2" w:rsidP="006F1EC2">
      <w:pPr>
        <w:widowControl/>
        <w:spacing w:before="100" w:beforeAutospacing="1" w:after="100" w:afterAutospacing="1"/>
        <w:rPr>
          <w:rFonts w:eastAsia="Times New Roman"/>
          <w:kern w:val="0"/>
          <w:szCs w:val="24"/>
        </w:rPr>
      </w:pPr>
      <w:r w:rsidRPr="006F1EC2">
        <w:rPr>
          <w:rFonts w:eastAsia="Times New Roman" w:hAnsi="Symbol"/>
          <w:kern w:val="0"/>
          <w:szCs w:val="24"/>
        </w:rPr>
        <w:t></w:t>
      </w:r>
      <w:r w:rsidRPr="006F1EC2">
        <w:rPr>
          <w:rFonts w:eastAsia="Times New Roman"/>
          <w:kern w:val="0"/>
          <w:szCs w:val="24"/>
        </w:rPr>
        <w:t xml:space="preserve">  </w:t>
      </w:r>
      <w:r w:rsidRPr="006F1EC2">
        <w:rPr>
          <w:rFonts w:ascii="新細明體" w:eastAsia="新細明體" w:hAnsi="新細明體" w:cs="新細明體" w:hint="eastAsia"/>
          <w:b/>
          <w:bCs/>
          <w:kern w:val="0"/>
          <w:szCs w:val="24"/>
        </w:rPr>
        <w:t>分段規劃</w:t>
      </w:r>
      <w:r w:rsidRPr="006F1EC2">
        <w:rPr>
          <w:rFonts w:ascii="新細明體" w:eastAsia="新細明體" w:hAnsi="新細明體" w:cs="新細明體" w:hint="eastAsia"/>
          <w:kern w:val="0"/>
          <w:szCs w:val="24"/>
        </w:rPr>
        <w:t>：建議每段影片（對應一格分鏡）長度約為</w:t>
      </w:r>
      <w:r w:rsidRPr="006F1EC2">
        <w:rPr>
          <w:rFonts w:eastAsia="Times New Roman"/>
          <w:kern w:val="0"/>
          <w:szCs w:val="24"/>
        </w:rPr>
        <w:t xml:space="preserve"> 3.5 </w:t>
      </w:r>
      <w:r w:rsidRPr="006F1EC2">
        <w:rPr>
          <w:rFonts w:ascii="新細明體" w:eastAsia="新細明體" w:hAnsi="新細明體" w:cs="新細明體" w:hint="eastAsia"/>
          <w:kern w:val="0"/>
          <w:szCs w:val="24"/>
        </w:rPr>
        <w:t>至</w:t>
      </w:r>
      <w:r w:rsidRPr="006F1EC2">
        <w:rPr>
          <w:rFonts w:eastAsia="Times New Roman"/>
          <w:kern w:val="0"/>
          <w:szCs w:val="24"/>
        </w:rPr>
        <w:t xml:space="preserve"> 4 </w:t>
      </w:r>
      <w:r w:rsidRPr="006F1EC2">
        <w:rPr>
          <w:rFonts w:ascii="新細明體" w:eastAsia="新細明體" w:hAnsi="新細明體" w:cs="新細明體" w:hint="eastAsia"/>
          <w:kern w:val="0"/>
          <w:szCs w:val="24"/>
        </w:rPr>
        <w:t>秒。</w:t>
      </w:r>
      <w:r w:rsidRPr="006F1EC2">
        <w:rPr>
          <w:rFonts w:eastAsia="Times New Roman"/>
          <w:kern w:val="0"/>
          <w:szCs w:val="24"/>
        </w:rPr>
        <w:t xml:space="preserve"> </w:t>
      </w:r>
    </w:p>
    <w:p w14:paraId="03C4E37C" w14:textId="77777777" w:rsidR="006F1EC2" w:rsidRPr="006F1EC2" w:rsidRDefault="006F1EC2" w:rsidP="006F1EC2">
      <w:pPr>
        <w:widowControl/>
        <w:spacing w:before="100" w:beforeAutospacing="1" w:after="100" w:afterAutospacing="1"/>
        <w:rPr>
          <w:rFonts w:eastAsia="Times New Roman"/>
          <w:kern w:val="0"/>
          <w:szCs w:val="24"/>
        </w:rPr>
      </w:pPr>
      <w:r w:rsidRPr="006F1EC2">
        <w:rPr>
          <w:rFonts w:eastAsia="Times New Roman" w:hAnsi="Symbol"/>
          <w:kern w:val="0"/>
          <w:szCs w:val="24"/>
        </w:rPr>
        <w:t></w:t>
      </w:r>
      <w:r w:rsidRPr="006F1EC2">
        <w:rPr>
          <w:rFonts w:eastAsia="Times New Roman"/>
          <w:kern w:val="0"/>
          <w:szCs w:val="24"/>
        </w:rPr>
        <w:t xml:space="preserve">  </w:t>
      </w:r>
      <w:r w:rsidRPr="006F1EC2">
        <w:rPr>
          <w:rFonts w:ascii="新細明體" w:eastAsia="新細明體" w:hAnsi="新細明體" w:cs="新細明體" w:hint="eastAsia"/>
          <w:b/>
          <w:bCs/>
          <w:kern w:val="0"/>
          <w:szCs w:val="24"/>
        </w:rPr>
        <w:t>技術要求</w:t>
      </w:r>
      <w:r w:rsidRPr="006F1EC2">
        <w:rPr>
          <w:rFonts w:ascii="新細明體" w:eastAsia="新細明體" w:hAnsi="新細明體" w:cs="新細明體"/>
          <w:kern w:val="0"/>
          <w:szCs w:val="24"/>
        </w:rPr>
        <w:t>：</w:t>
      </w:r>
    </w:p>
    <w:p w14:paraId="3357B1A9" w14:textId="77777777" w:rsidR="006F1EC2" w:rsidRPr="006F1EC2" w:rsidRDefault="006F1EC2" w:rsidP="006F1EC2">
      <w:pPr>
        <w:widowControl/>
        <w:numPr>
          <w:ilvl w:val="0"/>
          <w:numId w:val="31"/>
        </w:numPr>
        <w:spacing w:before="100" w:beforeAutospacing="1" w:after="100" w:afterAutospacing="1"/>
        <w:rPr>
          <w:rFonts w:eastAsia="Times New Roman"/>
          <w:kern w:val="0"/>
          <w:szCs w:val="24"/>
        </w:rPr>
      </w:pPr>
      <w:r w:rsidRPr="006F1EC2">
        <w:rPr>
          <w:rFonts w:ascii="新細明體" w:eastAsia="新細明體" w:hAnsi="新細明體" w:cs="新細明體" w:hint="eastAsia"/>
          <w:kern w:val="0"/>
          <w:szCs w:val="24"/>
        </w:rPr>
        <w:t>必須包含</w:t>
      </w:r>
      <w:r w:rsidRPr="006F1EC2">
        <w:rPr>
          <w:rFonts w:ascii="新細明體" w:eastAsia="新細明體" w:hAnsi="新細明體" w:cs="新細明體" w:hint="eastAsia"/>
          <w:b/>
          <w:bCs/>
          <w:kern w:val="0"/>
          <w:szCs w:val="24"/>
        </w:rPr>
        <w:t>動態描述語</w:t>
      </w:r>
      <w:proofErr w:type="gramStart"/>
      <w:r w:rsidRPr="006F1EC2">
        <w:rPr>
          <w:rFonts w:ascii="新細明體" w:eastAsia="新細明體" w:hAnsi="新細明體" w:cs="新細明體" w:hint="eastAsia"/>
          <w:kern w:val="0"/>
          <w:szCs w:val="24"/>
        </w:rPr>
        <w:t>（</w:t>
      </w:r>
      <w:proofErr w:type="gramEnd"/>
      <w:r w:rsidRPr="006F1EC2">
        <w:rPr>
          <w:rFonts w:ascii="新細明體" w:eastAsia="新細明體" w:hAnsi="新細明體" w:cs="新細明體" w:hint="eastAsia"/>
          <w:kern w:val="0"/>
          <w:szCs w:val="24"/>
        </w:rPr>
        <w:t>如：飛過、閃爍、緩緩降落</w:t>
      </w:r>
      <w:proofErr w:type="gramStart"/>
      <w:r w:rsidRPr="006F1EC2">
        <w:rPr>
          <w:rFonts w:ascii="新細明體" w:eastAsia="新細明體" w:hAnsi="新細明體" w:cs="新細明體" w:hint="eastAsia"/>
          <w:kern w:val="0"/>
          <w:szCs w:val="24"/>
        </w:rPr>
        <w:t>）</w:t>
      </w:r>
      <w:proofErr w:type="gramEnd"/>
      <w:r w:rsidRPr="006F1EC2">
        <w:rPr>
          <w:rFonts w:ascii="新細明體" w:eastAsia="新細明體" w:hAnsi="新細明體" w:cs="新細明體" w:hint="eastAsia"/>
          <w:kern w:val="0"/>
          <w:szCs w:val="24"/>
        </w:rPr>
        <w:t>。</w:t>
      </w:r>
      <w:r w:rsidRPr="006F1EC2">
        <w:rPr>
          <w:rFonts w:eastAsia="Times New Roman"/>
          <w:kern w:val="0"/>
          <w:szCs w:val="24"/>
        </w:rPr>
        <w:t xml:space="preserve"> </w:t>
      </w:r>
    </w:p>
    <w:p w14:paraId="46478147" w14:textId="77777777" w:rsidR="006F1EC2" w:rsidRPr="006F1EC2" w:rsidRDefault="006F1EC2" w:rsidP="006F1EC2">
      <w:pPr>
        <w:widowControl/>
        <w:numPr>
          <w:ilvl w:val="0"/>
          <w:numId w:val="31"/>
        </w:numPr>
        <w:spacing w:before="100" w:beforeAutospacing="1" w:after="100" w:afterAutospacing="1"/>
        <w:rPr>
          <w:rFonts w:eastAsia="Times New Roman"/>
          <w:kern w:val="0"/>
          <w:szCs w:val="24"/>
        </w:rPr>
      </w:pPr>
      <w:r w:rsidRPr="006F1EC2">
        <w:rPr>
          <w:rFonts w:ascii="新細明體" w:eastAsia="新細明體" w:hAnsi="新細明體" w:cs="新細明體" w:hint="eastAsia"/>
          <w:kern w:val="0"/>
          <w:szCs w:val="24"/>
        </w:rPr>
        <w:t>必須應用</w:t>
      </w:r>
      <w:r w:rsidRPr="006F1EC2">
        <w:rPr>
          <w:rFonts w:eastAsia="Times New Roman"/>
          <w:kern w:val="0"/>
          <w:szCs w:val="24"/>
        </w:rPr>
        <w:t xml:space="preserve"> </w:t>
      </w:r>
      <w:r w:rsidRPr="006F1EC2">
        <w:rPr>
          <w:rFonts w:eastAsia="Times New Roman"/>
          <w:b/>
          <w:bCs/>
          <w:kern w:val="0"/>
          <w:szCs w:val="24"/>
        </w:rPr>
        <w:t xml:space="preserve">Camera </w:t>
      </w:r>
      <w:r w:rsidRPr="006F1EC2">
        <w:rPr>
          <w:rFonts w:ascii="新細明體" w:eastAsia="新細明體" w:hAnsi="新細明體" w:cs="新細明體" w:hint="eastAsia"/>
          <w:b/>
          <w:bCs/>
          <w:kern w:val="0"/>
          <w:szCs w:val="24"/>
        </w:rPr>
        <w:t>運鏡控制</w:t>
      </w:r>
      <w:proofErr w:type="gramStart"/>
      <w:r w:rsidRPr="006F1EC2">
        <w:rPr>
          <w:rFonts w:ascii="新細明體" w:eastAsia="新細明體" w:hAnsi="新細明體" w:cs="新細明體" w:hint="eastAsia"/>
          <w:kern w:val="0"/>
          <w:szCs w:val="24"/>
        </w:rPr>
        <w:t>（</w:t>
      </w:r>
      <w:proofErr w:type="gramEnd"/>
      <w:r w:rsidRPr="006F1EC2">
        <w:rPr>
          <w:rFonts w:ascii="新細明體" w:eastAsia="新細明體" w:hAnsi="新細明體" w:cs="新細明體" w:hint="eastAsia"/>
          <w:kern w:val="0"/>
          <w:szCs w:val="24"/>
        </w:rPr>
        <w:t>如：</w:t>
      </w:r>
      <w:r w:rsidRPr="006F1EC2">
        <w:rPr>
          <w:rFonts w:eastAsia="Times New Roman"/>
          <w:kern w:val="0"/>
          <w:szCs w:val="24"/>
        </w:rPr>
        <w:t xml:space="preserve">Pan </w:t>
      </w:r>
      <w:r w:rsidRPr="006F1EC2">
        <w:rPr>
          <w:rFonts w:ascii="新細明體" w:eastAsia="新細明體" w:hAnsi="新細明體" w:cs="新細明體" w:hint="eastAsia"/>
          <w:kern w:val="0"/>
          <w:szCs w:val="24"/>
        </w:rPr>
        <w:t>平移、</w:t>
      </w:r>
      <w:r w:rsidRPr="006F1EC2">
        <w:rPr>
          <w:rFonts w:eastAsia="Times New Roman"/>
          <w:kern w:val="0"/>
          <w:szCs w:val="24"/>
        </w:rPr>
        <w:t xml:space="preserve">Tilt </w:t>
      </w:r>
      <w:r w:rsidRPr="006F1EC2">
        <w:rPr>
          <w:rFonts w:ascii="新細明體" w:eastAsia="新細明體" w:hAnsi="新細明體" w:cs="新細明體" w:hint="eastAsia"/>
          <w:kern w:val="0"/>
          <w:szCs w:val="24"/>
        </w:rPr>
        <w:t>傾斜、</w:t>
      </w:r>
      <w:r w:rsidRPr="006F1EC2">
        <w:rPr>
          <w:rFonts w:eastAsia="Times New Roman"/>
          <w:kern w:val="0"/>
          <w:szCs w:val="24"/>
        </w:rPr>
        <w:t xml:space="preserve">Zoom </w:t>
      </w:r>
      <w:r w:rsidRPr="006F1EC2">
        <w:rPr>
          <w:rFonts w:ascii="新細明體" w:eastAsia="新細明體" w:hAnsi="新細明體" w:cs="新細明體" w:hint="eastAsia"/>
          <w:kern w:val="0"/>
          <w:szCs w:val="24"/>
        </w:rPr>
        <w:t>縮放</w:t>
      </w:r>
      <w:proofErr w:type="gramStart"/>
      <w:r w:rsidRPr="006F1EC2">
        <w:rPr>
          <w:rFonts w:ascii="新細明體" w:eastAsia="新細明體" w:hAnsi="新細明體" w:cs="新細明體" w:hint="eastAsia"/>
          <w:kern w:val="0"/>
          <w:szCs w:val="24"/>
        </w:rPr>
        <w:t>）</w:t>
      </w:r>
      <w:proofErr w:type="gramEnd"/>
      <w:r w:rsidRPr="006F1EC2">
        <w:rPr>
          <w:rFonts w:ascii="新細明體" w:eastAsia="新細明體" w:hAnsi="新細明體" w:cs="新細明體" w:hint="eastAsia"/>
          <w:kern w:val="0"/>
          <w:szCs w:val="24"/>
        </w:rPr>
        <w:t>。</w:t>
      </w:r>
      <w:r w:rsidRPr="006F1EC2">
        <w:rPr>
          <w:rFonts w:eastAsia="Times New Roman"/>
          <w:kern w:val="0"/>
          <w:szCs w:val="24"/>
        </w:rPr>
        <w:t xml:space="preserve"> </w:t>
      </w:r>
    </w:p>
    <w:p w14:paraId="40375550" w14:textId="77777777" w:rsidR="006F1EC2" w:rsidRPr="006F1EC2" w:rsidRDefault="006F1EC2" w:rsidP="006F1EC2">
      <w:pPr>
        <w:widowControl/>
        <w:numPr>
          <w:ilvl w:val="0"/>
          <w:numId w:val="31"/>
        </w:numPr>
        <w:spacing w:before="100" w:beforeAutospacing="1" w:after="100" w:afterAutospacing="1"/>
        <w:rPr>
          <w:rFonts w:eastAsia="Times New Roman"/>
          <w:kern w:val="0"/>
          <w:szCs w:val="24"/>
        </w:rPr>
      </w:pPr>
      <w:r w:rsidRPr="006F1EC2">
        <w:rPr>
          <w:rFonts w:ascii="新細明體" w:eastAsia="新細明體" w:hAnsi="新細明體" w:cs="新細明體" w:hint="eastAsia"/>
          <w:b/>
          <w:bCs/>
          <w:kern w:val="0"/>
          <w:szCs w:val="24"/>
        </w:rPr>
        <w:t>加分挑戰</w:t>
      </w:r>
      <w:r w:rsidRPr="006F1EC2">
        <w:rPr>
          <w:rFonts w:ascii="新細明體" w:eastAsia="新細明體" w:hAnsi="新細明體" w:cs="新細明體" w:hint="eastAsia"/>
          <w:kern w:val="0"/>
          <w:szCs w:val="24"/>
        </w:rPr>
        <w:t>：嘗試使用「運動筆刷」</w:t>
      </w:r>
      <w:r w:rsidRPr="006F1EC2">
        <w:rPr>
          <w:rFonts w:eastAsia="Times New Roman"/>
          <w:kern w:val="0"/>
          <w:szCs w:val="24"/>
        </w:rPr>
        <w:t xml:space="preserve">(Motion Brush) </w:t>
      </w:r>
      <w:r w:rsidRPr="006F1EC2">
        <w:rPr>
          <w:rFonts w:ascii="新細明體" w:eastAsia="新細明體" w:hAnsi="新細明體" w:cs="新細明體" w:hint="eastAsia"/>
          <w:kern w:val="0"/>
          <w:szCs w:val="24"/>
        </w:rPr>
        <w:t>指定畫面局部位置的</w:t>
      </w:r>
      <w:proofErr w:type="gramStart"/>
      <w:r w:rsidRPr="006F1EC2">
        <w:rPr>
          <w:rFonts w:ascii="新細明體" w:eastAsia="新細明體" w:hAnsi="新細明體" w:cs="新細明體" w:hint="eastAsia"/>
          <w:kern w:val="0"/>
          <w:szCs w:val="24"/>
        </w:rPr>
        <w:t>郁</w:t>
      </w:r>
      <w:proofErr w:type="gramEnd"/>
      <w:r w:rsidRPr="006F1EC2">
        <w:rPr>
          <w:rFonts w:ascii="新細明體" w:eastAsia="新細明體" w:hAnsi="新細明體" w:cs="新細明體" w:hint="eastAsia"/>
          <w:kern w:val="0"/>
          <w:szCs w:val="24"/>
        </w:rPr>
        <w:t>動。</w:t>
      </w:r>
      <w:r w:rsidRPr="006F1EC2">
        <w:rPr>
          <w:rFonts w:eastAsia="Times New Roman"/>
          <w:kern w:val="0"/>
          <w:szCs w:val="24"/>
        </w:rPr>
        <w:t xml:space="preserve"> </w:t>
      </w:r>
    </w:p>
    <w:p w14:paraId="52551734" w14:textId="77777777" w:rsidR="006B31F8" w:rsidRPr="006F1EC2" w:rsidRDefault="006B31F8" w:rsidP="006B31F8">
      <w:pPr>
        <w:rPr>
          <w:rFonts w:hint="eastAsia"/>
        </w:rPr>
      </w:pPr>
    </w:p>
    <w:p w14:paraId="39C2DF82" w14:textId="09527AAF" w:rsidR="007C1735" w:rsidRPr="000D5ED1" w:rsidRDefault="009A41BD" w:rsidP="00F4022B">
      <w:pPr>
        <w:pStyle w:val="ac"/>
        <w:numPr>
          <w:ilvl w:val="0"/>
          <w:numId w:val="18"/>
        </w:numPr>
        <w:spacing w:line="360" w:lineRule="auto"/>
        <w:ind w:leftChars="0"/>
        <w:rPr>
          <w:b/>
          <w:bCs/>
        </w:rPr>
      </w:pPr>
      <w:r w:rsidRPr="009A41BD">
        <w:rPr>
          <w:rFonts w:hint="eastAsia"/>
          <w:b/>
          <w:bCs/>
        </w:rPr>
        <w:t>教學重點：</w:t>
      </w:r>
      <w:r w:rsidRPr="009A41BD">
        <w:rPr>
          <w:rFonts w:hint="eastAsia"/>
          <w:b/>
          <w:bCs/>
        </w:rPr>
        <w:t xml:space="preserve">Image-to-Video (I2V) </w:t>
      </w:r>
      <w:r w:rsidRPr="009A41BD">
        <w:rPr>
          <w:rFonts w:hint="eastAsia"/>
          <w:b/>
          <w:bCs/>
        </w:rPr>
        <w:t>技巧</w:t>
      </w:r>
    </w:p>
    <w:p w14:paraId="24BCAB33" w14:textId="77777777" w:rsidR="006B51A0" w:rsidRPr="006B51A0" w:rsidRDefault="006B51A0" w:rsidP="006B51A0">
      <w:pPr>
        <w:widowControl/>
        <w:spacing w:before="100" w:beforeAutospacing="1" w:after="100" w:afterAutospacing="1"/>
        <w:rPr>
          <w:rFonts w:eastAsia="Times New Roman"/>
          <w:kern w:val="0"/>
          <w:szCs w:val="24"/>
        </w:rPr>
      </w:pPr>
      <w:r w:rsidRPr="006B51A0">
        <w:rPr>
          <w:rFonts w:ascii="新細明體" w:eastAsia="新細明體" w:hAnsi="新細明體" w:cs="新細明體" w:hint="eastAsia"/>
          <w:kern w:val="0"/>
          <w:szCs w:val="24"/>
        </w:rPr>
        <w:t>在</w:t>
      </w:r>
      <w:r w:rsidRPr="006B51A0">
        <w:rPr>
          <w:rFonts w:eastAsia="Times New Roman"/>
          <w:kern w:val="0"/>
          <w:szCs w:val="24"/>
        </w:rPr>
        <w:t xml:space="preserve"> Kling AI </w:t>
      </w:r>
      <w:r w:rsidRPr="006B51A0">
        <w:rPr>
          <w:rFonts w:ascii="新細明體" w:eastAsia="新細明體" w:hAnsi="新細明體" w:cs="新細明體" w:hint="eastAsia"/>
          <w:kern w:val="0"/>
          <w:szCs w:val="24"/>
        </w:rPr>
        <w:t>中，使用「圖片生成影片」比單純文字生成更能精</w:t>
      </w:r>
      <w:proofErr w:type="gramStart"/>
      <w:r w:rsidRPr="006B51A0">
        <w:rPr>
          <w:rFonts w:ascii="新細明體" w:eastAsia="新細明體" w:hAnsi="新細明體" w:cs="新細明體" w:hint="eastAsia"/>
          <w:kern w:val="0"/>
          <w:szCs w:val="24"/>
        </w:rPr>
        <w:t>準</w:t>
      </w:r>
      <w:proofErr w:type="gramEnd"/>
      <w:r w:rsidRPr="006B51A0">
        <w:rPr>
          <w:rFonts w:ascii="新細明體" w:eastAsia="新細明體" w:hAnsi="新細明體" w:cs="新細明體" w:hint="eastAsia"/>
          <w:kern w:val="0"/>
          <w:szCs w:val="24"/>
        </w:rPr>
        <w:t>控制畫面。</w:t>
      </w:r>
      <w:r w:rsidRPr="006B51A0">
        <w:rPr>
          <w:rFonts w:eastAsia="Times New Roman"/>
          <w:kern w:val="0"/>
          <w:szCs w:val="24"/>
        </w:rPr>
        <w:t xml:space="preserve"> </w:t>
      </w:r>
    </w:p>
    <w:p w14:paraId="75008CCE" w14:textId="77777777" w:rsidR="006B51A0" w:rsidRPr="006B51A0" w:rsidRDefault="006B51A0" w:rsidP="006B51A0">
      <w:pPr>
        <w:widowControl/>
        <w:spacing w:before="100" w:beforeAutospacing="1" w:after="100" w:afterAutospacing="1"/>
        <w:rPr>
          <w:rFonts w:eastAsia="Times New Roman"/>
          <w:kern w:val="0"/>
          <w:szCs w:val="24"/>
        </w:rPr>
      </w:pPr>
      <w:r w:rsidRPr="006B51A0">
        <w:rPr>
          <w:rFonts w:ascii="新細明體" w:eastAsia="新細明體" w:hAnsi="新細明體" w:cs="新細明體" w:hint="eastAsia"/>
          <w:b/>
          <w:bCs/>
          <w:kern w:val="0"/>
          <w:szCs w:val="24"/>
        </w:rPr>
        <w:t>範例：未來圖書館</w:t>
      </w:r>
      <w:r w:rsidRPr="006B51A0">
        <w:rPr>
          <w:rFonts w:eastAsia="Times New Roman"/>
          <w:kern w:val="0"/>
          <w:szCs w:val="24"/>
        </w:rPr>
        <w:t xml:space="preserve"> </w:t>
      </w:r>
    </w:p>
    <w:p w14:paraId="3126B8E7" w14:textId="77777777" w:rsidR="006B51A0" w:rsidRPr="006B51A0" w:rsidRDefault="006B51A0" w:rsidP="006B51A0">
      <w:pPr>
        <w:widowControl/>
        <w:numPr>
          <w:ilvl w:val="0"/>
          <w:numId w:val="32"/>
        </w:numPr>
        <w:spacing w:before="100" w:beforeAutospacing="1" w:after="100" w:afterAutospacing="1"/>
        <w:rPr>
          <w:rFonts w:eastAsia="Times New Roman"/>
          <w:kern w:val="0"/>
          <w:szCs w:val="24"/>
        </w:rPr>
      </w:pPr>
      <w:r w:rsidRPr="006B51A0">
        <w:rPr>
          <w:rFonts w:ascii="新細明體" w:eastAsia="新細明體" w:hAnsi="新細明體" w:cs="新細明體" w:hint="eastAsia"/>
          <w:b/>
          <w:bCs/>
          <w:kern w:val="0"/>
          <w:szCs w:val="24"/>
        </w:rPr>
        <w:t>底圖描述</w:t>
      </w:r>
      <w:r w:rsidRPr="006B51A0">
        <w:rPr>
          <w:rFonts w:ascii="新細明體" w:eastAsia="新細明體" w:hAnsi="新細明體" w:cs="新細明體" w:hint="eastAsia"/>
          <w:kern w:val="0"/>
          <w:szCs w:val="24"/>
        </w:rPr>
        <w:t>：一位學生戴著</w:t>
      </w:r>
      <w:r w:rsidRPr="006B51A0">
        <w:rPr>
          <w:rFonts w:eastAsia="Times New Roman"/>
          <w:kern w:val="0"/>
          <w:szCs w:val="24"/>
        </w:rPr>
        <w:t xml:space="preserve"> AR </w:t>
      </w:r>
      <w:r w:rsidRPr="006B51A0">
        <w:rPr>
          <w:rFonts w:ascii="新細明體" w:eastAsia="新細明體" w:hAnsi="新細明體" w:cs="新細明體" w:hint="eastAsia"/>
          <w:kern w:val="0"/>
          <w:szCs w:val="24"/>
        </w:rPr>
        <w:t>眼鏡在</w:t>
      </w:r>
      <w:proofErr w:type="gramStart"/>
      <w:r w:rsidRPr="006B51A0">
        <w:rPr>
          <w:rFonts w:ascii="新細明體" w:eastAsia="新細明體" w:hAnsi="新細明體" w:cs="新細明體" w:hint="eastAsia"/>
          <w:kern w:val="0"/>
          <w:szCs w:val="24"/>
        </w:rPr>
        <w:t>看浮空</w:t>
      </w:r>
      <w:proofErr w:type="gramEnd"/>
      <w:r w:rsidRPr="006B51A0">
        <w:rPr>
          <w:rFonts w:ascii="新細明體" w:eastAsia="新細明體" w:hAnsi="新細明體" w:cs="新細明體" w:hint="eastAsia"/>
          <w:kern w:val="0"/>
          <w:szCs w:val="24"/>
        </w:rPr>
        <w:t>書本。</w:t>
      </w:r>
      <w:r w:rsidRPr="006B51A0">
        <w:rPr>
          <w:rFonts w:eastAsia="Times New Roman"/>
          <w:kern w:val="0"/>
          <w:szCs w:val="24"/>
        </w:rPr>
        <w:t xml:space="preserve"> </w:t>
      </w:r>
    </w:p>
    <w:p w14:paraId="3590541B" w14:textId="77777777" w:rsidR="006B51A0" w:rsidRPr="006B51A0" w:rsidRDefault="006B51A0" w:rsidP="006B51A0">
      <w:pPr>
        <w:widowControl/>
        <w:numPr>
          <w:ilvl w:val="0"/>
          <w:numId w:val="32"/>
        </w:numPr>
        <w:spacing w:before="100" w:beforeAutospacing="1" w:after="100" w:afterAutospacing="1"/>
        <w:rPr>
          <w:rFonts w:eastAsia="Times New Roman"/>
          <w:kern w:val="0"/>
          <w:szCs w:val="24"/>
        </w:rPr>
      </w:pPr>
      <w:r w:rsidRPr="006B51A0">
        <w:rPr>
          <w:rFonts w:eastAsia="Times New Roman"/>
          <w:b/>
          <w:bCs/>
          <w:kern w:val="0"/>
          <w:szCs w:val="24"/>
        </w:rPr>
        <w:t xml:space="preserve">Kling </w:t>
      </w:r>
      <w:r w:rsidRPr="006B51A0">
        <w:rPr>
          <w:rFonts w:ascii="新細明體" w:eastAsia="新細明體" w:hAnsi="新細明體" w:cs="新細明體" w:hint="eastAsia"/>
          <w:b/>
          <w:bCs/>
          <w:kern w:val="0"/>
          <w:szCs w:val="24"/>
        </w:rPr>
        <w:t>動態提示詞</w:t>
      </w:r>
      <w:r w:rsidRPr="006B51A0">
        <w:rPr>
          <w:rFonts w:eastAsia="Times New Roman"/>
          <w:b/>
          <w:bCs/>
          <w:kern w:val="0"/>
          <w:szCs w:val="24"/>
        </w:rPr>
        <w:t xml:space="preserve"> (Prompt)</w:t>
      </w:r>
      <w:r w:rsidRPr="006B51A0">
        <w:rPr>
          <w:rFonts w:ascii="新細明體" w:eastAsia="新細明體" w:hAnsi="新細明體" w:cs="新細明體" w:hint="eastAsia"/>
          <w:kern w:val="0"/>
          <w:szCs w:val="24"/>
        </w:rPr>
        <w:t>：</w:t>
      </w:r>
      <w:r w:rsidRPr="006B51A0">
        <w:rPr>
          <w:rFonts w:eastAsia="Times New Roman"/>
          <w:kern w:val="0"/>
          <w:szCs w:val="24"/>
        </w:rPr>
        <w:t xml:space="preserve"> </w:t>
      </w:r>
    </w:p>
    <w:p w14:paraId="7CF74FA5" w14:textId="77777777" w:rsidR="006B51A0" w:rsidRPr="006B51A0" w:rsidRDefault="006B51A0" w:rsidP="006B51A0">
      <w:pPr>
        <w:widowControl/>
        <w:spacing w:beforeAutospacing="1" w:afterAutospacing="1"/>
        <w:ind w:left="1440"/>
        <w:rPr>
          <w:rFonts w:eastAsia="Times New Roman"/>
          <w:kern w:val="0"/>
          <w:szCs w:val="24"/>
        </w:rPr>
      </w:pPr>
      <w:r w:rsidRPr="006B51A0">
        <w:rPr>
          <w:rFonts w:ascii="新細明體" w:eastAsia="新細明體" w:hAnsi="新細明體" w:cs="新細明體" w:hint="eastAsia"/>
          <w:kern w:val="0"/>
          <w:szCs w:val="24"/>
        </w:rPr>
        <w:t>「鏡頭緩慢向學生推進</w:t>
      </w:r>
      <w:r w:rsidRPr="006B51A0">
        <w:rPr>
          <w:rFonts w:eastAsia="Times New Roman"/>
          <w:kern w:val="0"/>
          <w:szCs w:val="24"/>
        </w:rPr>
        <w:t xml:space="preserve"> (Zoom in)</w:t>
      </w:r>
      <w:r w:rsidRPr="006B51A0">
        <w:rPr>
          <w:rFonts w:ascii="新細明體" w:eastAsia="新細明體" w:hAnsi="新細明體" w:cs="新細明體" w:hint="eastAsia"/>
          <w:kern w:val="0"/>
          <w:szCs w:val="24"/>
        </w:rPr>
        <w:t>，</w:t>
      </w:r>
      <w:proofErr w:type="gramStart"/>
      <w:r w:rsidRPr="006B51A0">
        <w:rPr>
          <w:rFonts w:ascii="新細明體" w:eastAsia="新細明體" w:hAnsi="新細明體" w:cs="新細明體" w:hint="eastAsia"/>
          <w:kern w:val="0"/>
          <w:szCs w:val="24"/>
        </w:rPr>
        <w:t>浮空的</w:t>
      </w:r>
      <w:proofErr w:type="gramEnd"/>
      <w:r w:rsidRPr="006B51A0">
        <w:rPr>
          <w:rFonts w:ascii="新細明體" w:eastAsia="新細明體" w:hAnsi="新細明體" w:cs="新細明體" w:hint="eastAsia"/>
          <w:kern w:val="0"/>
          <w:szCs w:val="24"/>
        </w:rPr>
        <w:t>文字粒子微弱閃爍，學生手指輕輕撥動空氣中的虛擬頁面，背景有柔和的光暈流動，電影級光影。」</w:t>
      </w:r>
      <w:r w:rsidRPr="006B51A0">
        <w:rPr>
          <w:rFonts w:eastAsia="Times New Roman"/>
          <w:kern w:val="0"/>
          <w:szCs w:val="24"/>
        </w:rPr>
        <w:t xml:space="preserve"> </w:t>
      </w:r>
    </w:p>
    <w:p w14:paraId="744E4619" w14:textId="77777777" w:rsidR="00F8229F" w:rsidRDefault="00F8229F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420DFFD8" w14:textId="67C46472" w:rsidR="00364853" w:rsidRPr="00ED09C2" w:rsidRDefault="008F453B" w:rsidP="00364853">
      <w:pPr>
        <w:pStyle w:val="ac"/>
        <w:numPr>
          <w:ilvl w:val="0"/>
          <w:numId w:val="18"/>
        </w:numPr>
        <w:spacing w:line="360" w:lineRule="auto"/>
        <w:ind w:leftChars="0"/>
        <w:rPr>
          <w:b/>
          <w:bCs/>
        </w:rPr>
      </w:pPr>
      <w:r w:rsidRPr="008F453B">
        <w:rPr>
          <w:rFonts w:hint="eastAsia"/>
          <w:b/>
          <w:bCs/>
        </w:rPr>
        <w:lastRenderedPageBreak/>
        <w:t>任務流程實戰</w:t>
      </w:r>
    </w:p>
    <w:p w14:paraId="77E488C8" w14:textId="39D4F7CA" w:rsidR="00331A31" w:rsidRPr="00252DCA" w:rsidRDefault="00331A31" w:rsidP="00252DCA">
      <w:pPr>
        <w:pStyle w:val="4"/>
        <w:spacing w:line="240" w:lineRule="auto"/>
        <w:rPr>
          <w:rFonts w:ascii="Times New Roman" w:eastAsiaTheme="minorEastAsia" w:hAnsi="Times New Roman" w:cs="Times New Roman"/>
          <w:sz w:val="24"/>
          <w:szCs w:val="22"/>
        </w:rPr>
      </w:pPr>
      <w:r w:rsidRPr="00252DCA">
        <w:rPr>
          <w:rFonts w:ascii="Times New Roman" w:eastAsiaTheme="minorEastAsia" w:hAnsi="Times New Roman" w:cs="Times New Roman"/>
          <w:sz w:val="24"/>
          <w:szCs w:val="22"/>
        </w:rPr>
        <w:t>步驟</w:t>
      </w:r>
      <w:r w:rsidRPr="00252DCA">
        <w:rPr>
          <w:rFonts w:ascii="Times New Roman" w:eastAsiaTheme="minorEastAsia" w:hAnsi="Times New Roman" w:cs="Times New Roman"/>
          <w:sz w:val="24"/>
          <w:szCs w:val="22"/>
        </w:rPr>
        <w:t xml:space="preserve"> </w:t>
      </w:r>
      <w:r w:rsidR="00511E17">
        <w:rPr>
          <w:rFonts w:ascii="Times New Roman" w:eastAsiaTheme="minorEastAsia" w:hAnsi="Times New Roman" w:cs="Times New Roman"/>
          <w:sz w:val="24"/>
          <w:szCs w:val="22"/>
        </w:rPr>
        <w:t>1</w:t>
      </w:r>
      <w:r w:rsidRPr="00252DCA">
        <w:rPr>
          <w:rFonts w:ascii="Times New Roman" w:eastAsiaTheme="minorEastAsia" w:hAnsi="Times New Roman" w:cs="Times New Roman"/>
          <w:sz w:val="24"/>
          <w:szCs w:val="22"/>
        </w:rPr>
        <w:t>：</w:t>
      </w:r>
      <w:r w:rsidR="006F0A73">
        <w:rPr>
          <w:rFonts w:ascii="Times New Roman" w:eastAsiaTheme="minorEastAsia" w:hAnsi="Times New Roman" w:cs="Times New Roman" w:hint="eastAsia"/>
          <w:sz w:val="24"/>
          <w:szCs w:val="22"/>
        </w:rPr>
        <w:t>4</w:t>
      </w:r>
      <w:r w:rsidR="006F0A73">
        <w:rPr>
          <w:rFonts w:ascii="Times New Roman" w:eastAsiaTheme="minorEastAsia" w:hAnsi="Times New Roman" w:cs="Times New Roman" w:hint="eastAsia"/>
          <w:sz w:val="24"/>
          <w:szCs w:val="22"/>
        </w:rPr>
        <w:t>人一組，先研究</w:t>
      </w:r>
      <w:r w:rsidRPr="00252DCA">
        <w:rPr>
          <w:rFonts w:ascii="Times New Roman" w:eastAsiaTheme="minorEastAsia" w:hAnsi="Times New Roman" w:cs="Times New Roman"/>
          <w:sz w:val="24"/>
          <w:szCs w:val="22"/>
        </w:rPr>
        <w:t>分鏡與規</w:t>
      </w:r>
      <w:r w:rsidRPr="00252DCA">
        <w:rPr>
          <w:rFonts w:ascii="Times New Roman" w:eastAsiaTheme="minorEastAsia" w:hAnsi="Times New Roman" w:cs="Times New Roman" w:hint="eastAsia"/>
          <w:sz w:val="24"/>
          <w:szCs w:val="22"/>
        </w:rPr>
        <w:t>劃</w:t>
      </w:r>
    </w:p>
    <w:p w14:paraId="15605566" w14:textId="77777777" w:rsidR="00331A31" w:rsidRPr="00252DCA" w:rsidRDefault="00331A31" w:rsidP="00331A31">
      <w:pPr>
        <w:pStyle w:val="Web"/>
        <w:rPr>
          <w:rFonts w:eastAsiaTheme="minorEastAsia"/>
          <w:kern w:val="2"/>
          <w:szCs w:val="22"/>
        </w:rPr>
      </w:pPr>
      <w:r w:rsidRPr="00252DCA">
        <w:rPr>
          <w:rFonts w:eastAsiaTheme="minorEastAsia"/>
          <w:kern w:val="2"/>
          <w:szCs w:val="22"/>
        </w:rPr>
        <w:t>請先決定每幅圖片對應的動態效果與運鏡方式。</w:t>
      </w:r>
      <w:r w:rsidRPr="00252DCA">
        <w:rPr>
          <w:rFonts w:eastAsiaTheme="minorEastAsia"/>
          <w:kern w:val="2"/>
          <w:szCs w:val="22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9"/>
        <w:gridCol w:w="2770"/>
        <w:gridCol w:w="3659"/>
        <w:gridCol w:w="2898"/>
      </w:tblGrid>
      <w:tr w:rsidR="00331A31" w:rsidRPr="00252DCA" w14:paraId="6865C299" w14:textId="77777777" w:rsidTr="0051552C">
        <w:tc>
          <w:tcPr>
            <w:tcW w:w="0" w:type="auto"/>
            <w:hideMark/>
          </w:tcPr>
          <w:p w14:paraId="2BB8DD88" w14:textId="77777777" w:rsidR="00331A31" w:rsidRDefault="00331A31">
            <w:pPr>
              <w:spacing w:after="480"/>
            </w:pPr>
            <w:r w:rsidRPr="00252DCA">
              <w:rPr>
                <w:b/>
                <w:bCs/>
              </w:rPr>
              <w:t>分鏡</w:t>
            </w:r>
          </w:p>
        </w:tc>
        <w:tc>
          <w:tcPr>
            <w:tcW w:w="0" w:type="auto"/>
            <w:hideMark/>
          </w:tcPr>
          <w:p w14:paraId="6E177C13" w14:textId="77777777" w:rsidR="00331A31" w:rsidRDefault="00331A31">
            <w:pPr>
              <w:spacing w:after="480"/>
            </w:pPr>
            <w:r w:rsidRPr="00252DCA">
              <w:rPr>
                <w:b/>
                <w:bCs/>
              </w:rPr>
              <w:t>畫面描述</w:t>
            </w:r>
            <w:r w:rsidRPr="00252DCA">
              <w:rPr>
                <w:b/>
                <w:bCs/>
              </w:rPr>
              <w:t xml:space="preserve"> (</w:t>
            </w:r>
            <w:proofErr w:type="gramStart"/>
            <w:r w:rsidRPr="00252DCA">
              <w:rPr>
                <w:b/>
                <w:bCs/>
              </w:rPr>
              <w:t>上堂圖畫</w:t>
            </w:r>
            <w:proofErr w:type="gramEnd"/>
            <w:r w:rsidRPr="00252DCA">
              <w:rPr>
                <w:b/>
                <w:bCs/>
              </w:rPr>
              <w:t>了什麼</w:t>
            </w:r>
            <w:r w:rsidRPr="00252DCA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15FFE4A8" w14:textId="77777777" w:rsidR="00331A31" w:rsidRDefault="00331A31">
            <w:pPr>
              <w:spacing w:after="480"/>
            </w:pPr>
            <w:r w:rsidRPr="00252DCA">
              <w:rPr>
                <w:b/>
                <w:bCs/>
              </w:rPr>
              <w:t xml:space="preserve">Kling </w:t>
            </w:r>
            <w:r w:rsidRPr="00252DCA">
              <w:rPr>
                <w:b/>
                <w:bCs/>
              </w:rPr>
              <w:t>動態提示詞</w:t>
            </w:r>
            <w:r w:rsidRPr="00252DCA">
              <w:rPr>
                <w:b/>
                <w:bCs/>
              </w:rPr>
              <w:t xml:space="preserve"> (</w:t>
            </w:r>
            <w:r w:rsidRPr="00252DCA">
              <w:rPr>
                <w:b/>
                <w:bCs/>
              </w:rPr>
              <w:t>你想怎麼動？</w:t>
            </w:r>
            <w:r w:rsidRPr="00252DCA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14F3CF56" w14:textId="77777777" w:rsidR="00331A31" w:rsidRDefault="00331A31">
            <w:pPr>
              <w:spacing w:after="480"/>
            </w:pPr>
            <w:r w:rsidRPr="00252DCA">
              <w:rPr>
                <w:b/>
                <w:bCs/>
              </w:rPr>
              <w:t>運鏡方式</w:t>
            </w:r>
            <w:r w:rsidRPr="00252DCA">
              <w:rPr>
                <w:b/>
                <w:bCs/>
              </w:rPr>
              <w:t xml:space="preserve"> (Zoom/Pan/Tilt)</w:t>
            </w:r>
          </w:p>
        </w:tc>
      </w:tr>
      <w:tr w:rsidR="00331A31" w:rsidRPr="00252DCA" w14:paraId="38D8003D" w14:textId="77777777" w:rsidTr="0051552C">
        <w:tc>
          <w:tcPr>
            <w:tcW w:w="1129" w:type="dxa"/>
            <w:hideMark/>
          </w:tcPr>
          <w:p w14:paraId="22E755CE" w14:textId="77777777" w:rsidR="00331A31" w:rsidRDefault="00331A31">
            <w:pPr>
              <w:spacing w:after="480"/>
            </w:pPr>
            <w:r w:rsidRPr="00252DCA">
              <w:rPr>
                <w:rFonts w:hint="eastAsia"/>
              </w:rPr>
              <w:t>第一格</w:t>
            </w:r>
          </w:p>
        </w:tc>
        <w:tc>
          <w:tcPr>
            <w:tcW w:w="2770" w:type="dxa"/>
            <w:hideMark/>
          </w:tcPr>
          <w:p w14:paraId="1FD37ABB" w14:textId="77777777" w:rsidR="00331A31" w:rsidRDefault="00331A31">
            <w:pPr>
              <w:spacing w:after="480"/>
            </w:pPr>
          </w:p>
        </w:tc>
        <w:tc>
          <w:tcPr>
            <w:tcW w:w="0" w:type="auto"/>
            <w:hideMark/>
          </w:tcPr>
          <w:p w14:paraId="0F1828EF" w14:textId="77777777" w:rsidR="00331A31" w:rsidRPr="00252DCA" w:rsidRDefault="00331A31">
            <w:pPr>
              <w:spacing w:after="480"/>
            </w:pPr>
          </w:p>
        </w:tc>
        <w:tc>
          <w:tcPr>
            <w:tcW w:w="0" w:type="auto"/>
            <w:hideMark/>
          </w:tcPr>
          <w:p w14:paraId="2CE719DD" w14:textId="77777777" w:rsidR="00331A31" w:rsidRPr="00252DCA" w:rsidRDefault="00331A31">
            <w:pPr>
              <w:spacing w:after="480"/>
            </w:pPr>
          </w:p>
        </w:tc>
      </w:tr>
      <w:tr w:rsidR="00331A31" w:rsidRPr="00252DCA" w14:paraId="0E0EA7BA" w14:textId="77777777" w:rsidTr="0051552C">
        <w:tc>
          <w:tcPr>
            <w:tcW w:w="0" w:type="auto"/>
            <w:hideMark/>
          </w:tcPr>
          <w:p w14:paraId="518DEC8A" w14:textId="77777777" w:rsidR="00331A31" w:rsidRPr="00252DCA" w:rsidRDefault="00331A31">
            <w:pPr>
              <w:spacing w:after="480"/>
            </w:pPr>
            <w:r w:rsidRPr="00252DCA">
              <w:rPr>
                <w:rFonts w:hint="eastAsia"/>
              </w:rPr>
              <w:t>第二格</w:t>
            </w:r>
          </w:p>
        </w:tc>
        <w:tc>
          <w:tcPr>
            <w:tcW w:w="0" w:type="auto"/>
            <w:hideMark/>
          </w:tcPr>
          <w:p w14:paraId="4CB855CE" w14:textId="77777777" w:rsidR="00331A31" w:rsidRDefault="00331A31">
            <w:pPr>
              <w:spacing w:after="480"/>
            </w:pPr>
          </w:p>
        </w:tc>
        <w:tc>
          <w:tcPr>
            <w:tcW w:w="0" w:type="auto"/>
            <w:hideMark/>
          </w:tcPr>
          <w:p w14:paraId="56C09A59" w14:textId="77777777" w:rsidR="00331A31" w:rsidRPr="00252DCA" w:rsidRDefault="00331A31">
            <w:pPr>
              <w:spacing w:after="480"/>
            </w:pPr>
          </w:p>
        </w:tc>
        <w:tc>
          <w:tcPr>
            <w:tcW w:w="0" w:type="auto"/>
            <w:hideMark/>
          </w:tcPr>
          <w:p w14:paraId="35EE325B" w14:textId="77777777" w:rsidR="00331A31" w:rsidRPr="00252DCA" w:rsidRDefault="00331A31">
            <w:pPr>
              <w:spacing w:after="480"/>
            </w:pPr>
          </w:p>
        </w:tc>
      </w:tr>
      <w:tr w:rsidR="00331A31" w:rsidRPr="00252DCA" w14:paraId="16391FC7" w14:textId="77777777" w:rsidTr="0051552C">
        <w:tc>
          <w:tcPr>
            <w:tcW w:w="0" w:type="auto"/>
            <w:hideMark/>
          </w:tcPr>
          <w:p w14:paraId="634535CD" w14:textId="77777777" w:rsidR="00331A31" w:rsidRPr="00252DCA" w:rsidRDefault="00331A31">
            <w:pPr>
              <w:spacing w:after="480"/>
            </w:pPr>
            <w:r w:rsidRPr="00252DCA">
              <w:rPr>
                <w:rFonts w:hint="eastAsia"/>
              </w:rPr>
              <w:t>第三格</w:t>
            </w:r>
          </w:p>
        </w:tc>
        <w:tc>
          <w:tcPr>
            <w:tcW w:w="0" w:type="auto"/>
            <w:hideMark/>
          </w:tcPr>
          <w:p w14:paraId="712DF241" w14:textId="77777777" w:rsidR="00331A31" w:rsidRDefault="00331A31">
            <w:pPr>
              <w:spacing w:after="480"/>
            </w:pPr>
          </w:p>
        </w:tc>
        <w:tc>
          <w:tcPr>
            <w:tcW w:w="0" w:type="auto"/>
            <w:hideMark/>
          </w:tcPr>
          <w:p w14:paraId="0AB3A054" w14:textId="77777777" w:rsidR="00331A31" w:rsidRPr="00252DCA" w:rsidRDefault="00331A31">
            <w:pPr>
              <w:spacing w:after="480"/>
            </w:pPr>
          </w:p>
        </w:tc>
        <w:tc>
          <w:tcPr>
            <w:tcW w:w="0" w:type="auto"/>
            <w:hideMark/>
          </w:tcPr>
          <w:p w14:paraId="281A5B9B" w14:textId="77777777" w:rsidR="00331A31" w:rsidRPr="00252DCA" w:rsidRDefault="00331A31">
            <w:pPr>
              <w:spacing w:after="480"/>
            </w:pPr>
          </w:p>
        </w:tc>
      </w:tr>
      <w:tr w:rsidR="00331A31" w:rsidRPr="00252DCA" w14:paraId="35EBA465" w14:textId="77777777" w:rsidTr="0051552C">
        <w:tc>
          <w:tcPr>
            <w:tcW w:w="0" w:type="auto"/>
            <w:hideMark/>
          </w:tcPr>
          <w:p w14:paraId="2884E04C" w14:textId="77777777" w:rsidR="00331A31" w:rsidRPr="00252DCA" w:rsidRDefault="00331A31">
            <w:pPr>
              <w:spacing w:after="480"/>
            </w:pPr>
            <w:r w:rsidRPr="00252DCA">
              <w:rPr>
                <w:rFonts w:hint="eastAsia"/>
              </w:rPr>
              <w:t>第四格</w:t>
            </w:r>
          </w:p>
        </w:tc>
        <w:tc>
          <w:tcPr>
            <w:tcW w:w="0" w:type="auto"/>
            <w:hideMark/>
          </w:tcPr>
          <w:p w14:paraId="0C9D96A2" w14:textId="77777777" w:rsidR="00331A31" w:rsidRDefault="00331A31">
            <w:pPr>
              <w:spacing w:after="480"/>
            </w:pPr>
          </w:p>
        </w:tc>
        <w:tc>
          <w:tcPr>
            <w:tcW w:w="0" w:type="auto"/>
            <w:hideMark/>
          </w:tcPr>
          <w:p w14:paraId="14A88239" w14:textId="77777777" w:rsidR="00331A31" w:rsidRPr="00252DCA" w:rsidRDefault="00331A31">
            <w:pPr>
              <w:spacing w:after="480"/>
            </w:pPr>
          </w:p>
        </w:tc>
        <w:tc>
          <w:tcPr>
            <w:tcW w:w="0" w:type="auto"/>
            <w:hideMark/>
          </w:tcPr>
          <w:p w14:paraId="1F986F1E" w14:textId="77777777" w:rsidR="00331A31" w:rsidRPr="00252DCA" w:rsidRDefault="00331A31">
            <w:pPr>
              <w:spacing w:after="480"/>
            </w:pPr>
          </w:p>
        </w:tc>
      </w:tr>
    </w:tbl>
    <w:p w14:paraId="2C0E9002" w14:textId="72743D81" w:rsidR="00331A31" w:rsidRDefault="00331A31" w:rsidP="00150AFA">
      <w:pPr>
        <w:pStyle w:val="4"/>
        <w:spacing w:line="240" w:lineRule="auto"/>
        <w:rPr>
          <w:rFonts w:ascii="Times New Roman" w:eastAsiaTheme="minorEastAsia" w:hAnsi="Times New Roman" w:cs="Times New Roman"/>
          <w:sz w:val="24"/>
          <w:szCs w:val="22"/>
        </w:rPr>
      </w:pPr>
      <w:r w:rsidRPr="00252DCA">
        <w:rPr>
          <w:rFonts w:ascii="Times New Roman" w:eastAsiaTheme="minorEastAsia" w:hAnsi="Times New Roman" w:cs="Times New Roman"/>
          <w:sz w:val="24"/>
          <w:szCs w:val="22"/>
        </w:rPr>
        <w:t>步驟</w:t>
      </w:r>
      <w:r w:rsidRPr="00252DCA">
        <w:rPr>
          <w:rFonts w:ascii="Times New Roman" w:eastAsiaTheme="minorEastAsia" w:hAnsi="Times New Roman" w:cs="Times New Roman"/>
          <w:sz w:val="24"/>
          <w:szCs w:val="22"/>
        </w:rPr>
        <w:t xml:space="preserve"> 2</w:t>
      </w:r>
      <w:r w:rsidRPr="00252DCA">
        <w:rPr>
          <w:rFonts w:ascii="Times New Roman" w:eastAsiaTheme="minorEastAsia" w:hAnsi="Times New Roman" w:cs="Times New Roman"/>
          <w:sz w:val="24"/>
          <w:szCs w:val="22"/>
        </w:rPr>
        <w:t>：輸入</w:t>
      </w:r>
      <w:r w:rsidRPr="00252DCA">
        <w:rPr>
          <w:rFonts w:ascii="Times New Roman" w:eastAsiaTheme="minorEastAsia" w:hAnsi="Times New Roman" w:cs="Times New Roman"/>
          <w:sz w:val="24"/>
          <w:szCs w:val="22"/>
        </w:rPr>
        <w:t xml:space="preserve"> Kling AI </w:t>
      </w:r>
      <w:r w:rsidRPr="00252DCA">
        <w:rPr>
          <w:rFonts w:ascii="Times New Roman" w:eastAsiaTheme="minorEastAsia" w:hAnsi="Times New Roman" w:cs="Times New Roman"/>
          <w:sz w:val="24"/>
          <w:szCs w:val="22"/>
        </w:rPr>
        <w:t>生</w:t>
      </w:r>
      <w:r w:rsidRPr="00252DCA">
        <w:rPr>
          <w:rFonts w:ascii="Times New Roman" w:eastAsiaTheme="minorEastAsia" w:hAnsi="Times New Roman" w:cs="Times New Roman" w:hint="eastAsia"/>
          <w:sz w:val="24"/>
          <w:szCs w:val="22"/>
        </w:rPr>
        <w:t>成</w:t>
      </w:r>
    </w:p>
    <w:p w14:paraId="70686C01" w14:textId="77777777" w:rsidR="00514FA7" w:rsidRPr="00514FA7" w:rsidRDefault="00514FA7" w:rsidP="00514FA7">
      <w:pPr>
        <w:rPr>
          <w:rFonts w:hint="eastAsia"/>
        </w:rPr>
      </w:pPr>
    </w:p>
    <w:p w14:paraId="45B763FC" w14:textId="68C03D4E" w:rsidR="00331A31" w:rsidRPr="00252DCA" w:rsidRDefault="00331A31" w:rsidP="00433AF1">
      <w:pPr>
        <w:pStyle w:val="Web"/>
        <w:spacing w:before="0" w:beforeAutospacing="0" w:after="0" w:afterAutospacing="0"/>
        <w:jc w:val="center"/>
        <w:rPr>
          <w:rFonts w:eastAsiaTheme="minorEastAsia"/>
          <w:kern w:val="2"/>
          <w:szCs w:val="22"/>
        </w:rPr>
      </w:pPr>
      <w:r w:rsidRPr="00252DCA">
        <w:rPr>
          <w:rFonts w:eastAsiaTheme="minorEastAsia"/>
          <w:kern w:val="2"/>
          <w:szCs w:val="22"/>
        </w:rPr>
        <w:t>將圖片上載至</w:t>
      </w:r>
      <w:r w:rsidRPr="00252DCA">
        <w:rPr>
          <w:rFonts w:eastAsiaTheme="minorEastAsia"/>
          <w:kern w:val="2"/>
          <w:szCs w:val="22"/>
        </w:rPr>
        <w:t xml:space="preserve"> Kling AI</w:t>
      </w:r>
      <w:r w:rsidRPr="00252DCA">
        <w:rPr>
          <w:rFonts w:eastAsiaTheme="minorEastAsia"/>
          <w:kern w:val="2"/>
          <w:szCs w:val="22"/>
        </w:rPr>
        <w:t>，輸入上述規劃的</w:t>
      </w:r>
      <w:r w:rsidRPr="00252DCA">
        <w:rPr>
          <w:rFonts w:eastAsiaTheme="minorEastAsia"/>
          <w:kern w:val="2"/>
          <w:szCs w:val="22"/>
        </w:rPr>
        <w:t xml:space="preserve"> Prompt </w:t>
      </w:r>
      <w:r w:rsidRPr="00252DCA">
        <w:rPr>
          <w:rFonts w:eastAsiaTheme="minorEastAsia"/>
          <w:kern w:val="2"/>
          <w:szCs w:val="22"/>
        </w:rPr>
        <w:t>進行生成。</w:t>
      </w:r>
    </w:p>
    <w:p w14:paraId="128496AB" w14:textId="77777777" w:rsidR="00150AFA" w:rsidRPr="003A3274" w:rsidRDefault="00150AFA" w:rsidP="00150AFA">
      <w:pPr>
        <w:pStyle w:val="4"/>
        <w:rPr>
          <w:rFonts w:ascii="Times New Roman" w:eastAsiaTheme="minorEastAsia" w:hAnsi="Times New Roman" w:cs="Times New Roman"/>
          <w:sz w:val="24"/>
          <w:szCs w:val="22"/>
          <w:shd w:val="clear" w:color="auto" w:fill="D0CECE" w:themeFill="background2" w:themeFillShade="E6"/>
        </w:rPr>
      </w:pPr>
      <w:r w:rsidRPr="003A3274">
        <w:rPr>
          <w:rFonts w:ascii="Times New Roman" w:eastAsiaTheme="minorEastAsia" w:hAnsi="Times New Roman" w:cs="Times New Roman"/>
          <w:sz w:val="24"/>
          <w:szCs w:val="22"/>
          <w:shd w:val="clear" w:color="auto" w:fill="D0CECE" w:themeFill="background2" w:themeFillShade="E6"/>
        </w:rPr>
        <w:t>步驟</w:t>
      </w:r>
      <w:r w:rsidRPr="003A3274">
        <w:rPr>
          <w:rFonts w:ascii="Times New Roman" w:eastAsiaTheme="minorEastAsia" w:hAnsi="Times New Roman" w:cs="Times New Roman"/>
          <w:sz w:val="24"/>
          <w:szCs w:val="22"/>
          <w:shd w:val="clear" w:color="auto" w:fill="D0CECE" w:themeFill="background2" w:themeFillShade="E6"/>
        </w:rPr>
        <w:t xml:space="preserve"> 3</w:t>
      </w:r>
      <w:r w:rsidRPr="003A3274">
        <w:rPr>
          <w:rFonts w:ascii="Times New Roman" w:eastAsiaTheme="minorEastAsia" w:hAnsi="Times New Roman" w:cs="Times New Roman"/>
          <w:sz w:val="24"/>
          <w:szCs w:val="22"/>
          <w:shd w:val="clear" w:color="auto" w:fill="D0CECE" w:themeFill="background2" w:themeFillShade="E6"/>
        </w:rPr>
        <w:t>：</w:t>
      </w:r>
      <w:proofErr w:type="gramStart"/>
      <w:r w:rsidRPr="003A3274">
        <w:rPr>
          <w:rFonts w:ascii="Times New Roman" w:eastAsiaTheme="minorEastAsia" w:hAnsi="Times New Roman" w:cs="Times New Roman"/>
          <w:sz w:val="24"/>
          <w:szCs w:val="22"/>
          <w:shd w:val="clear" w:color="auto" w:fill="D0CECE" w:themeFill="background2" w:themeFillShade="E6"/>
        </w:rPr>
        <w:t>影片拼合與</w:t>
      </w:r>
      <w:proofErr w:type="gramEnd"/>
      <w:r w:rsidRPr="003A3274">
        <w:rPr>
          <w:rFonts w:ascii="Times New Roman" w:eastAsiaTheme="minorEastAsia" w:hAnsi="Times New Roman" w:cs="Times New Roman"/>
          <w:sz w:val="24"/>
          <w:szCs w:val="22"/>
          <w:shd w:val="clear" w:color="auto" w:fill="D0CECE" w:themeFill="background2" w:themeFillShade="E6"/>
        </w:rPr>
        <w:t>優</w:t>
      </w:r>
      <w:r w:rsidRPr="003A3274">
        <w:rPr>
          <w:rFonts w:ascii="Times New Roman" w:eastAsiaTheme="minorEastAsia" w:hAnsi="Times New Roman" w:cs="Times New Roman" w:hint="eastAsia"/>
          <w:sz w:val="24"/>
          <w:szCs w:val="22"/>
          <w:shd w:val="clear" w:color="auto" w:fill="D0CECE" w:themeFill="background2" w:themeFillShade="E6"/>
        </w:rPr>
        <w:t>化</w:t>
      </w:r>
    </w:p>
    <w:p w14:paraId="0394E861" w14:textId="77777777" w:rsidR="00150AFA" w:rsidRPr="00150AFA" w:rsidRDefault="00150AFA" w:rsidP="00150AFA">
      <w:pPr>
        <w:pStyle w:val="Web"/>
        <w:numPr>
          <w:ilvl w:val="0"/>
          <w:numId w:val="33"/>
        </w:numPr>
        <w:rPr>
          <w:rFonts w:eastAsiaTheme="minorEastAsia"/>
          <w:kern w:val="2"/>
          <w:szCs w:val="22"/>
        </w:rPr>
      </w:pPr>
      <w:r w:rsidRPr="00150AFA">
        <w:rPr>
          <w:rFonts w:eastAsiaTheme="minorEastAsia"/>
          <w:kern w:val="2"/>
          <w:szCs w:val="22"/>
        </w:rPr>
        <w:t>分別生成</w:t>
      </w:r>
      <w:r w:rsidRPr="00150AFA">
        <w:rPr>
          <w:rFonts w:eastAsiaTheme="minorEastAsia"/>
          <w:kern w:val="2"/>
          <w:szCs w:val="22"/>
        </w:rPr>
        <w:t xml:space="preserve"> 4 </w:t>
      </w:r>
      <w:r w:rsidRPr="00150AFA">
        <w:rPr>
          <w:rFonts w:eastAsiaTheme="minorEastAsia"/>
          <w:kern w:val="2"/>
          <w:szCs w:val="22"/>
        </w:rPr>
        <w:t>段影片。</w:t>
      </w:r>
      <w:r w:rsidRPr="00150AFA">
        <w:rPr>
          <w:rFonts w:eastAsiaTheme="minorEastAsia"/>
          <w:kern w:val="2"/>
          <w:szCs w:val="22"/>
        </w:rPr>
        <w:t xml:space="preserve"> </w:t>
      </w:r>
    </w:p>
    <w:p w14:paraId="02A384F1" w14:textId="77777777" w:rsidR="00150AFA" w:rsidRPr="00150AFA" w:rsidRDefault="00150AFA" w:rsidP="00150AFA">
      <w:pPr>
        <w:pStyle w:val="Web"/>
        <w:numPr>
          <w:ilvl w:val="0"/>
          <w:numId w:val="33"/>
        </w:numPr>
        <w:rPr>
          <w:rFonts w:eastAsiaTheme="minorEastAsia"/>
          <w:kern w:val="2"/>
          <w:szCs w:val="22"/>
        </w:rPr>
      </w:pPr>
      <w:r w:rsidRPr="00150AFA">
        <w:rPr>
          <w:rFonts w:eastAsiaTheme="minorEastAsia"/>
          <w:kern w:val="2"/>
          <w:szCs w:val="22"/>
        </w:rPr>
        <w:t>銜接檢查：注意動作的銜接是否自然流暢。</w:t>
      </w:r>
      <w:r w:rsidRPr="00150AFA">
        <w:rPr>
          <w:rFonts w:eastAsiaTheme="minorEastAsia"/>
          <w:kern w:val="2"/>
          <w:szCs w:val="22"/>
        </w:rPr>
        <w:t xml:space="preserve"> </w:t>
      </w:r>
    </w:p>
    <w:p w14:paraId="562FD1C3" w14:textId="77777777" w:rsidR="00150AFA" w:rsidRPr="00150AFA" w:rsidRDefault="00150AFA" w:rsidP="00150AFA">
      <w:pPr>
        <w:pStyle w:val="Web"/>
        <w:numPr>
          <w:ilvl w:val="0"/>
          <w:numId w:val="33"/>
        </w:numPr>
        <w:rPr>
          <w:rFonts w:eastAsiaTheme="minorEastAsia"/>
          <w:kern w:val="2"/>
          <w:szCs w:val="22"/>
        </w:rPr>
      </w:pPr>
      <w:r w:rsidRPr="00150AFA">
        <w:rPr>
          <w:rFonts w:eastAsiaTheme="minorEastAsia"/>
          <w:kern w:val="2"/>
          <w:szCs w:val="22"/>
        </w:rPr>
        <w:t>後製處理：可參考第五章技巧，使用</w:t>
      </w:r>
      <w:r w:rsidRPr="00150AFA">
        <w:rPr>
          <w:rFonts w:eastAsiaTheme="minorEastAsia"/>
          <w:kern w:val="2"/>
          <w:szCs w:val="22"/>
        </w:rPr>
        <w:t xml:space="preserve"> Canva </w:t>
      </w:r>
      <w:r w:rsidRPr="00150AFA">
        <w:rPr>
          <w:rFonts w:eastAsiaTheme="minorEastAsia"/>
          <w:kern w:val="2"/>
          <w:szCs w:val="22"/>
        </w:rPr>
        <w:t>或影片剪輯工具將</w:t>
      </w:r>
      <w:r w:rsidRPr="00150AFA">
        <w:rPr>
          <w:rFonts w:eastAsiaTheme="minorEastAsia"/>
          <w:kern w:val="2"/>
          <w:szCs w:val="22"/>
        </w:rPr>
        <w:t xml:space="preserve"> 4 </w:t>
      </w:r>
      <w:r w:rsidRPr="00150AFA">
        <w:rPr>
          <w:rFonts w:eastAsiaTheme="minorEastAsia"/>
          <w:kern w:val="2"/>
          <w:szCs w:val="22"/>
        </w:rPr>
        <w:t>段影片拼合成最終</w:t>
      </w:r>
      <w:r w:rsidRPr="00150AFA">
        <w:rPr>
          <w:rFonts w:eastAsiaTheme="minorEastAsia"/>
          <w:kern w:val="2"/>
          <w:szCs w:val="22"/>
        </w:rPr>
        <w:t xml:space="preserve"> 15 </w:t>
      </w:r>
      <w:r w:rsidRPr="00150AFA">
        <w:rPr>
          <w:rFonts w:eastAsiaTheme="minorEastAsia"/>
          <w:kern w:val="2"/>
          <w:szCs w:val="22"/>
        </w:rPr>
        <w:t>秒作品。</w:t>
      </w:r>
      <w:r w:rsidRPr="00150AFA">
        <w:rPr>
          <w:rFonts w:eastAsiaTheme="minorEastAsia"/>
          <w:kern w:val="2"/>
          <w:szCs w:val="22"/>
        </w:rPr>
        <w:t xml:space="preserve"> </w:t>
      </w:r>
    </w:p>
    <w:p w14:paraId="038F193C" w14:textId="77777777" w:rsidR="00150AFA" w:rsidRDefault="00150AFA" w:rsidP="00150AFA">
      <w:r>
        <w:pict w14:anchorId="4CB68E79">
          <v:rect id="_x0000_i1029" style="width:0;height:1.5pt" o:hralign="center" o:hrstd="t" o:hr="t" fillcolor="#a0a0a0" stroked="f"/>
        </w:pict>
      </w:r>
    </w:p>
    <w:p w14:paraId="23C7D2CA" w14:textId="77777777" w:rsidR="00150AFA" w:rsidRPr="00150AFA" w:rsidRDefault="00150AFA" w:rsidP="003A3274">
      <w:pPr>
        <w:pStyle w:val="3"/>
        <w:spacing w:line="240" w:lineRule="auto"/>
        <w:rPr>
          <w:rFonts w:ascii="Times New Roman" w:eastAsiaTheme="minorEastAsia" w:hAnsi="Times New Roman" w:cs="Times New Roman"/>
          <w:b w:val="0"/>
          <w:bCs w:val="0"/>
          <w:sz w:val="24"/>
          <w:szCs w:val="22"/>
        </w:rPr>
      </w:pPr>
      <w:r w:rsidRPr="00150AFA">
        <w:rPr>
          <w:rFonts w:ascii="Times New Roman" w:eastAsiaTheme="minorEastAsia" w:hAnsi="Times New Roman" w:cs="Times New Roman"/>
          <w:b w:val="0"/>
          <w:bCs w:val="0"/>
          <w:sz w:val="24"/>
          <w:szCs w:val="22"/>
        </w:rPr>
        <w:t xml:space="preserve">6.4. </w:t>
      </w:r>
      <w:r w:rsidRPr="00150AFA">
        <w:rPr>
          <w:rFonts w:ascii="Times New Roman" w:eastAsiaTheme="minorEastAsia" w:hAnsi="Times New Roman" w:cs="Times New Roman"/>
          <w:b w:val="0"/>
          <w:bCs w:val="0"/>
          <w:sz w:val="24"/>
          <w:szCs w:val="22"/>
        </w:rPr>
        <w:t>重要溫馨提示</w:t>
      </w:r>
      <w:r w:rsidRPr="00150AFA">
        <w:rPr>
          <w:rFonts w:ascii="Times New Roman" w:eastAsiaTheme="minorEastAsia" w:hAnsi="Times New Roman" w:cs="Times New Roman"/>
          <w:b w:val="0"/>
          <w:bCs w:val="0"/>
          <w:sz w:val="24"/>
          <w:szCs w:val="22"/>
        </w:rPr>
        <w:t xml:space="preserve"> (Technical Tips)</w:t>
      </w:r>
    </w:p>
    <w:p w14:paraId="43EE4781" w14:textId="77777777" w:rsidR="00150AFA" w:rsidRPr="00150AFA" w:rsidRDefault="00150AFA" w:rsidP="00150AFA">
      <w:pPr>
        <w:pStyle w:val="Web"/>
        <w:numPr>
          <w:ilvl w:val="0"/>
          <w:numId w:val="34"/>
        </w:numPr>
        <w:rPr>
          <w:rFonts w:eastAsiaTheme="minorEastAsia"/>
          <w:kern w:val="2"/>
          <w:szCs w:val="22"/>
        </w:rPr>
      </w:pPr>
      <w:r w:rsidRPr="00150AFA">
        <w:rPr>
          <w:rFonts w:eastAsiaTheme="minorEastAsia"/>
          <w:kern w:val="2"/>
          <w:szCs w:val="22"/>
        </w:rPr>
        <w:t>先想後做：建議先在記事本寫好所有影片</w:t>
      </w:r>
      <w:r w:rsidRPr="00150AFA">
        <w:rPr>
          <w:rFonts w:eastAsiaTheme="minorEastAsia"/>
          <w:kern w:val="2"/>
          <w:szCs w:val="22"/>
        </w:rPr>
        <w:t xml:space="preserve"> Prompt</w:t>
      </w:r>
      <w:r w:rsidRPr="00150AFA">
        <w:rPr>
          <w:rFonts w:eastAsiaTheme="minorEastAsia"/>
          <w:kern w:val="2"/>
          <w:szCs w:val="22"/>
        </w:rPr>
        <w:t>，才開始在</w:t>
      </w:r>
      <w:r w:rsidRPr="00150AFA">
        <w:rPr>
          <w:rFonts w:eastAsiaTheme="minorEastAsia"/>
          <w:kern w:val="2"/>
          <w:szCs w:val="22"/>
        </w:rPr>
        <w:t xml:space="preserve"> Kling AI </w:t>
      </w:r>
      <w:r w:rsidRPr="00150AFA">
        <w:rPr>
          <w:rFonts w:eastAsiaTheme="minorEastAsia"/>
          <w:kern w:val="2"/>
          <w:szCs w:val="22"/>
        </w:rPr>
        <w:t>嘗試生成。</w:t>
      </w:r>
      <w:r w:rsidRPr="00150AFA">
        <w:rPr>
          <w:rFonts w:eastAsiaTheme="minorEastAsia"/>
          <w:kern w:val="2"/>
          <w:szCs w:val="22"/>
        </w:rPr>
        <w:t xml:space="preserve"> </w:t>
      </w:r>
    </w:p>
    <w:p w14:paraId="2739FB94" w14:textId="77777777" w:rsidR="00150AFA" w:rsidRPr="00150AFA" w:rsidRDefault="00150AFA" w:rsidP="00150AFA">
      <w:pPr>
        <w:pStyle w:val="Web"/>
        <w:numPr>
          <w:ilvl w:val="0"/>
          <w:numId w:val="34"/>
        </w:numPr>
        <w:rPr>
          <w:rFonts w:eastAsiaTheme="minorEastAsia"/>
          <w:kern w:val="2"/>
          <w:szCs w:val="22"/>
        </w:rPr>
      </w:pPr>
      <w:r w:rsidRPr="00150AFA">
        <w:rPr>
          <w:rFonts w:eastAsiaTheme="minorEastAsia"/>
          <w:kern w:val="2"/>
          <w:szCs w:val="22"/>
        </w:rPr>
        <w:t>微調勝於重複：如果生成效果不理想，微調提示詞中的動詞或運鏡參數，比不斷重複點擊生成更有效。</w:t>
      </w:r>
      <w:r w:rsidRPr="00150AFA">
        <w:rPr>
          <w:rFonts w:eastAsiaTheme="minorEastAsia"/>
          <w:kern w:val="2"/>
          <w:szCs w:val="22"/>
        </w:rPr>
        <w:t xml:space="preserve"> </w:t>
      </w:r>
    </w:p>
    <w:p w14:paraId="76751CD4" w14:textId="77777777" w:rsidR="00150AFA" w:rsidRPr="00150AFA" w:rsidRDefault="00150AFA" w:rsidP="00150AFA">
      <w:pPr>
        <w:pStyle w:val="Web"/>
        <w:numPr>
          <w:ilvl w:val="0"/>
          <w:numId w:val="34"/>
        </w:numPr>
        <w:rPr>
          <w:rFonts w:eastAsiaTheme="minorEastAsia"/>
          <w:kern w:val="2"/>
          <w:szCs w:val="22"/>
        </w:rPr>
      </w:pPr>
      <w:r w:rsidRPr="00150AFA">
        <w:rPr>
          <w:rFonts w:eastAsiaTheme="minorEastAsia"/>
          <w:kern w:val="2"/>
          <w:szCs w:val="22"/>
        </w:rPr>
        <w:t>風格一致性：若發現</w:t>
      </w:r>
      <w:r w:rsidRPr="00150AFA">
        <w:rPr>
          <w:rFonts w:eastAsiaTheme="minorEastAsia"/>
          <w:kern w:val="2"/>
          <w:szCs w:val="22"/>
        </w:rPr>
        <w:t xml:space="preserve"> AI </w:t>
      </w:r>
      <w:r w:rsidRPr="00150AFA">
        <w:rPr>
          <w:rFonts w:eastAsiaTheme="minorEastAsia"/>
          <w:kern w:val="2"/>
          <w:szCs w:val="22"/>
        </w:rPr>
        <w:t>生成的動態過於崩壞，可嘗試調低「運動強度」數值。</w:t>
      </w:r>
      <w:r w:rsidRPr="00150AFA">
        <w:rPr>
          <w:rFonts w:eastAsiaTheme="minorEastAsia"/>
          <w:kern w:val="2"/>
          <w:szCs w:val="22"/>
        </w:rPr>
        <w:t xml:space="preserve"> </w:t>
      </w:r>
    </w:p>
    <w:p w14:paraId="3BAD21D2" w14:textId="373D7B78" w:rsidR="0097540F" w:rsidRPr="00150AFA" w:rsidRDefault="0097540F" w:rsidP="00150AFA">
      <w:pPr>
        <w:rPr>
          <w:rFonts w:hint="eastAsia"/>
        </w:rPr>
      </w:pPr>
    </w:p>
    <w:sectPr w:rsidR="0097540F" w:rsidRPr="00150AFA" w:rsidSect="00F408B4">
      <w:headerReference w:type="default" r:id="rId8"/>
      <w:footerReference w:type="default" r:id="rId9"/>
      <w:footnotePr>
        <w:numRestart w:val="eachPage"/>
      </w:footnotePr>
      <w:pgSz w:w="11906" w:h="16838"/>
      <w:pgMar w:top="720" w:right="720" w:bottom="720" w:left="720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605CD" w14:textId="77777777" w:rsidR="00F424DB" w:rsidRDefault="00F424DB" w:rsidP="00E26DF1">
      <w:r>
        <w:separator/>
      </w:r>
    </w:p>
  </w:endnote>
  <w:endnote w:type="continuationSeparator" w:id="0">
    <w:p w14:paraId="6A0B8DB2" w14:textId="77777777" w:rsidR="00F424DB" w:rsidRDefault="00F424DB" w:rsidP="00E2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9A86F" w14:textId="36D77161" w:rsidR="00AA1DCC" w:rsidRPr="00DE6D1E" w:rsidRDefault="00A5025F" w:rsidP="00A5025F">
    <w:pPr>
      <w:pStyle w:val="a5"/>
      <w:jc w:val="right"/>
      <w:rPr>
        <w:rStyle w:val="ad"/>
        <w:rFonts w:ascii="Arial" w:hAnsi="Arial" w:cs="Arial"/>
      </w:rPr>
    </w:pPr>
    <w:r>
      <w:rPr>
        <w:rStyle w:val="ad"/>
        <w:rFonts w:ascii="Arial" w:hAnsi="Arial" w:cs="Arial" w:hint="eastAsia"/>
      </w:rPr>
      <w:t>頁</w:t>
    </w:r>
    <w:r w:rsidR="00AA1DCC" w:rsidRPr="00DE6D1E">
      <w:rPr>
        <w:rStyle w:val="ad"/>
        <w:rFonts w:ascii="Arial" w:hAnsi="Arial" w:cs="Arial"/>
      </w:rPr>
      <w:t xml:space="preserve"> </w:t>
    </w:r>
    <w:r w:rsidR="00AA1DCC" w:rsidRPr="00DE6D1E">
      <w:rPr>
        <w:rStyle w:val="ad"/>
        <w:rFonts w:ascii="Arial" w:hAnsi="Arial" w:cs="Arial"/>
      </w:rPr>
      <w:fldChar w:fldCharType="begin"/>
    </w:r>
    <w:r w:rsidR="00AA1DCC" w:rsidRPr="00DE6D1E">
      <w:rPr>
        <w:rStyle w:val="ad"/>
        <w:rFonts w:ascii="Arial" w:hAnsi="Arial" w:cs="Arial"/>
      </w:rPr>
      <w:instrText xml:space="preserve">PAGE  </w:instrText>
    </w:r>
    <w:r w:rsidR="00AA1DCC" w:rsidRPr="00DE6D1E">
      <w:rPr>
        <w:rStyle w:val="ad"/>
        <w:rFonts w:ascii="Arial" w:hAnsi="Arial" w:cs="Arial"/>
      </w:rPr>
      <w:fldChar w:fldCharType="separate"/>
    </w:r>
    <w:r w:rsidR="001B239B">
      <w:rPr>
        <w:rStyle w:val="ad"/>
        <w:rFonts w:ascii="Arial" w:hAnsi="Arial" w:cs="Arial"/>
        <w:noProof/>
      </w:rPr>
      <w:t>8</w:t>
    </w:r>
    <w:r w:rsidR="00AA1DCC" w:rsidRPr="00DE6D1E">
      <w:rPr>
        <w:rStyle w:val="ad"/>
        <w:rFonts w:ascii="Arial" w:hAnsi="Arial" w:cs="Arial"/>
      </w:rPr>
      <w:fldChar w:fldCharType="end"/>
    </w:r>
  </w:p>
  <w:p w14:paraId="36BF8BE2" w14:textId="77777777" w:rsidR="00AA1DCC" w:rsidRDefault="00AA1DCC" w:rsidP="00E26DF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27850" w14:textId="77777777" w:rsidR="00F424DB" w:rsidRDefault="00F424DB" w:rsidP="00E26DF1">
      <w:r>
        <w:separator/>
      </w:r>
    </w:p>
  </w:footnote>
  <w:footnote w:type="continuationSeparator" w:id="0">
    <w:p w14:paraId="268B8AE5" w14:textId="77777777" w:rsidR="00F424DB" w:rsidRDefault="00F424DB" w:rsidP="00E2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A9BEC" w14:textId="14576572" w:rsidR="00E42B3F" w:rsidRPr="00DE6D1E" w:rsidRDefault="00AD6CFF" w:rsidP="00421CA1">
    <w:pPr>
      <w:pStyle w:val="a3"/>
      <w:tabs>
        <w:tab w:val="clear" w:pos="4153"/>
        <w:tab w:val="clear" w:pos="8306"/>
      </w:tabs>
    </w:pPr>
    <w:r>
      <w:rPr>
        <w:rFonts w:hint="eastAsia"/>
        <w:bdr w:val="single" w:sz="4" w:space="0" w:color="auto"/>
      </w:rPr>
      <w:t>生成式人工智能</w:t>
    </w:r>
    <w:r w:rsidR="00E42B3F" w:rsidRPr="00DE6D1E">
      <w:tab/>
    </w:r>
    <w:r w:rsidR="00421CA1">
      <w:tab/>
    </w:r>
    <w:r w:rsidR="00421CA1">
      <w:tab/>
    </w:r>
    <w:r w:rsidR="00421CA1">
      <w:tab/>
    </w:r>
    <w:r w:rsidR="00421CA1">
      <w:tab/>
    </w:r>
    <w:r w:rsidR="00421CA1">
      <w:tab/>
    </w:r>
    <w:r w:rsidR="00421CA1">
      <w:tab/>
    </w:r>
    <w:r w:rsidR="00421CA1">
      <w:tab/>
    </w:r>
    <w:r w:rsidR="004408FB">
      <w:rPr>
        <w:rFonts w:hint="eastAsia"/>
      </w:rPr>
      <w:t>班別</w:t>
    </w:r>
    <w:r w:rsidR="00E42B3F" w:rsidRPr="00DE6D1E">
      <w:t xml:space="preserve">: </w:t>
    </w:r>
    <w:r w:rsidR="00E42B3F" w:rsidRPr="00DE6D1E">
      <w:rPr>
        <w:u w:val="single"/>
      </w:rPr>
      <w:t xml:space="preserve">      </w:t>
    </w:r>
    <w:r w:rsidR="00E42B3F" w:rsidRPr="00DE6D1E">
      <w:t xml:space="preserve">  </w:t>
    </w:r>
    <w:r w:rsidR="004408FB">
      <w:rPr>
        <w:rFonts w:hint="eastAsia"/>
      </w:rPr>
      <w:t>姓名</w:t>
    </w:r>
    <w:r w:rsidR="00E42B3F" w:rsidRPr="00DE6D1E">
      <w:t>(</w:t>
    </w:r>
    <w:r w:rsidR="004408FB">
      <w:rPr>
        <w:rFonts w:hint="eastAsia"/>
      </w:rPr>
      <w:t>學號</w:t>
    </w:r>
    <w:r w:rsidR="00E42B3F" w:rsidRPr="00DE6D1E">
      <w:t xml:space="preserve">): </w:t>
    </w:r>
    <w:r w:rsidR="00E42B3F" w:rsidRPr="00DE6D1E">
      <w:rPr>
        <w:u w:val="single"/>
      </w:rPr>
      <w:t xml:space="preserve">               </w:t>
    </w:r>
    <w:r w:rsidR="00E42B3F" w:rsidRPr="00DE6D1E">
      <w:t>(</w:t>
    </w:r>
    <w:r w:rsidR="00E42B3F" w:rsidRPr="00DE6D1E">
      <w:t xml:space="preserve">　　</w:t>
    </w:r>
    <w:r w:rsidR="00E42B3F" w:rsidRPr="00DE6D1E">
      <w:t>)</w:t>
    </w:r>
  </w:p>
  <w:p w14:paraId="2DCC6BC0" w14:textId="51B6EE7D" w:rsidR="00E42B3F" w:rsidRPr="00E42B3F" w:rsidRDefault="00E42B3F" w:rsidP="00E26DF1">
    <w:pPr>
      <w:pStyle w:val="a3"/>
    </w:pPr>
    <w:r w:rsidRPr="00DE6D1E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17DE54E" wp14:editId="15D2C200">
              <wp:simplePos x="0" y="0"/>
              <wp:positionH relativeFrom="column">
                <wp:posOffset>-25400</wp:posOffset>
              </wp:positionH>
              <wp:positionV relativeFrom="paragraph">
                <wp:posOffset>62865</wp:posOffset>
              </wp:positionV>
              <wp:extent cx="6673850" cy="0"/>
              <wp:effectExtent l="0" t="0" r="3175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7385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5BC49B1B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pt,4.95pt" to="523.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75BC3"/>
    <w:multiLevelType w:val="hybridMultilevel"/>
    <w:tmpl w:val="20FE358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96E748C"/>
    <w:multiLevelType w:val="multilevel"/>
    <w:tmpl w:val="0208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77CBA"/>
    <w:multiLevelType w:val="hybridMultilevel"/>
    <w:tmpl w:val="056070E0"/>
    <w:lvl w:ilvl="0" w:tplc="49408DA8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E9634BD"/>
    <w:multiLevelType w:val="multilevel"/>
    <w:tmpl w:val="85CA3CDE"/>
    <w:styleLink w:val="CurrentList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91231"/>
    <w:multiLevelType w:val="hybridMultilevel"/>
    <w:tmpl w:val="25440EA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49E3160"/>
    <w:multiLevelType w:val="multilevel"/>
    <w:tmpl w:val="F596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35469"/>
    <w:multiLevelType w:val="multilevel"/>
    <w:tmpl w:val="6C2C5FC8"/>
    <w:numStyleLink w:val="CurrentList1"/>
  </w:abstractNum>
  <w:abstractNum w:abstractNumId="7" w15:restartNumberingAfterBreak="0">
    <w:nsid w:val="1AD34D0B"/>
    <w:multiLevelType w:val="multilevel"/>
    <w:tmpl w:val="F89C147C"/>
    <w:styleLink w:val="CurrentList3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640CB"/>
    <w:multiLevelType w:val="hybridMultilevel"/>
    <w:tmpl w:val="00AAED0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251963E0"/>
    <w:multiLevelType w:val="multilevel"/>
    <w:tmpl w:val="CAF0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65189"/>
    <w:multiLevelType w:val="hybridMultilevel"/>
    <w:tmpl w:val="FEDCCE7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67F1EC8"/>
    <w:multiLevelType w:val="hybridMultilevel"/>
    <w:tmpl w:val="6E4E11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E37FE4"/>
    <w:multiLevelType w:val="hybridMultilevel"/>
    <w:tmpl w:val="5D561D1C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36BBF"/>
    <w:multiLevelType w:val="multilevel"/>
    <w:tmpl w:val="F7D8A6B8"/>
    <w:styleLink w:val="CurrentList4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3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4" w15:restartNumberingAfterBreak="0">
    <w:nsid w:val="32D96D67"/>
    <w:multiLevelType w:val="hybridMultilevel"/>
    <w:tmpl w:val="19A881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2119FC"/>
    <w:multiLevelType w:val="multilevel"/>
    <w:tmpl w:val="18D62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E91FED"/>
    <w:multiLevelType w:val="hybridMultilevel"/>
    <w:tmpl w:val="F2BEEE9E"/>
    <w:lvl w:ilvl="0" w:tplc="E548809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39B764C3"/>
    <w:multiLevelType w:val="hybridMultilevel"/>
    <w:tmpl w:val="0722DB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D63E7E"/>
    <w:multiLevelType w:val="hybridMultilevel"/>
    <w:tmpl w:val="6DFE359E"/>
    <w:lvl w:ilvl="0" w:tplc="49408DA8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D8E2F49"/>
    <w:multiLevelType w:val="multilevel"/>
    <w:tmpl w:val="9A147B68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3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3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0" w15:restartNumberingAfterBreak="0">
    <w:nsid w:val="3E7E2B29"/>
    <w:multiLevelType w:val="multilevel"/>
    <w:tmpl w:val="27101834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2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1" w15:restartNumberingAfterBreak="0">
    <w:nsid w:val="432B1CEC"/>
    <w:multiLevelType w:val="multilevel"/>
    <w:tmpl w:val="686C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C578F0"/>
    <w:multiLevelType w:val="hybridMultilevel"/>
    <w:tmpl w:val="C95EC872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5977AA1"/>
    <w:multiLevelType w:val="hybridMultilevel"/>
    <w:tmpl w:val="19A881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B32F6C"/>
    <w:multiLevelType w:val="multilevel"/>
    <w:tmpl w:val="6C2C5FC8"/>
    <w:styleLink w:val="CurrentList1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5" w15:restartNumberingAfterBreak="0">
    <w:nsid w:val="4B536621"/>
    <w:multiLevelType w:val="multilevel"/>
    <w:tmpl w:val="AC7EF48C"/>
    <w:lvl w:ilvl="0">
      <w:start w:val="1"/>
      <w:numFmt w:val="decimal"/>
      <w:lvlText w:val="6.%1."/>
      <w:lvlJc w:val="left"/>
      <w:pPr>
        <w:ind w:left="510" w:hanging="510"/>
      </w:pPr>
      <w:rPr>
        <w:rFonts w:hint="eastAsia"/>
      </w:rPr>
    </w:lvl>
    <w:lvl w:ilvl="1">
      <w:start w:val="1"/>
      <w:numFmt w:val="bullet"/>
      <w:lvlText w:val=""/>
      <w:lvlJc w:val="left"/>
      <w:pPr>
        <w:ind w:left="992" w:hanging="567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6" w15:restartNumberingAfterBreak="0">
    <w:nsid w:val="51876E17"/>
    <w:multiLevelType w:val="hybridMultilevel"/>
    <w:tmpl w:val="F8EC0746"/>
    <w:lvl w:ilvl="0" w:tplc="6E6475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7" w15:restartNumberingAfterBreak="0">
    <w:nsid w:val="55A148C3"/>
    <w:multiLevelType w:val="hybridMultilevel"/>
    <w:tmpl w:val="6ED8D2C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65820489"/>
    <w:multiLevelType w:val="multilevel"/>
    <w:tmpl w:val="AC7EF48C"/>
    <w:lvl w:ilvl="0">
      <w:start w:val="1"/>
      <w:numFmt w:val="decimal"/>
      <w:lvlText w:val="6.%1."/>
      <w:lvlJc w:val="left"/>
      <w:pPr>
        <w:ind w:left="510" w:hanging="510"/>
      </w:pPr>
      <w:rPr>
        <w:rFonts w:hint="eastAsia"/>
      </w:rPr>
    </w:lvl>
    <w:lvl w:ilvl="1">
      <w:start w:val="1"/>
      <w:numFmt w:val="bullet"/>
      <w:lvlText w:val=""/>
      <w:lvlJc w:val="left"/>
      <w:pPr>
        <w:ind w:left="992" w:hanging="567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9" w15:restartNumberingAfterBreak="0">
    <w:nsid w:val="67E45964"/>
    <w:multiLevelType w:val="hybridMultilevel"/>
    <w:tmpl w:val="447CE058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A936A5D"/>
    <w:multiLevelType w:val="multilevel"/>
    <w:tmpl w:val="A5764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002776"/>
    <w:multiLevelType w:val="multilevel"/>
    <w:tmpl w:val="49EA0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AA54D3"/>
    <w:multiLevelType w:val="hybridMultilevel"/>
    <w:tmpl w:val="2E5AA68E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431D04"/>
    <w:multiLevelType w:val="hybridMultilevel"/>
    <w:tmpl w:val="EE2A468E"/>
    <w:lvl w:ilvl="0" w:tplc="159C669C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num w:numId="1">
    <w:abstractNumId w:val="19"/>
  </w:num>
  <w:num w:numId="2">
    <w:abstractNumId w:val="24"/>
  </w:num>
  <w:num w:numId="3">
    <w:abstractNumId w:val="3"/>
  </w:num>
  <w:num w:numId="4">
    <w:abstractNumId w:val="32"/>
  </w:num>
  <w:num w:numId="5">
    <w:abstractNumId w:val="7"/>
  </w:num>
  <w:num w:numId="6">
    <w:abstractNumId w:val="29"/>
  </w:num>
  <w:num w:numId="7">
    <w:abstractNumId w:val="22"/>
  </w:num>
  <w:num w:numId="8">
    <w:abstractNumId w:val="13"/>
  </w:num>
  <w:num w:numId="9">
    <w:abstractNumId w:val="17"/>
  </w:num>
  <w:num w:numId="10">
    <w:abstractNumId w:val="23"/>
  </w:num>
  <w:num w:numId="11">
    <w:abstractNumId w:val="12"/>
  </w:num>
  <w:num w:numId="12">
    <w:abstractNumId w:val="14"/>
  </w:num>
  <w:num w:numId="13">
    <w:abstractNumId w:val="11"/>
  </w:num>
  <w:num w:numId="14">
    <w:abstractNumId w:val="6"/>
  </w:num>
  <w:num w:numId="15">
    <w:abstractNumId w:val="20"/>
  </w:num>
  <w:num w:numId="16">
    <w:abstractNumId w:val="4"/>
  </w:num>
  <w:num w:numId="17">
    <w:abstractNumId w:val="33"/>
  </w:num>
  <w:num w:numId="18">
    <w:abstractNumId w:val="28"/>
  </w:num>
  <w:num w:numId="19">
    <w:abstractNumId w:val="2"/>
  </w:num>
  <w:num w:numId="20">
    <w:abstractNumId w:val="18"/>
  </w:num>
  <w:num w:numId="21">
    <w:abstractNumId w:val="16"/>
  </w:num>
  <w:num w:numId="22">
    <w:abstractNumId w:val="0"/>
  </w:num>
  <w:num w:numId="23">
    <w:abstractNumId w:val="10"/>
  </w:num>
  <w:num w:numId="24">
    <w:abstractNumId w:val="8"/>
  </w:num>
  <w:num w:numId="25">
    <w:abstractNumId w:val="27"/>
  </w:num>
  <w:num w:numId="26">
    <w:abstractNumId w:val="30"/>
  </w:num>
  <w:num w:numId="27">
    <w:abstractNumId w:val="15"/>
  </w:num>
  <w:num w:numId="28">
    <w:abstractNumId w:val="21"/>
  </w:num>
  <w:num w:numId="29">
    <w:abstractNumId w:val="25"/>
  </w:num>
  <w:num w:numId="30">
    <w:abstractNumId w:val="26"/>
  </w:num>
  <w:num w:numId="31">
    <w:abstractNumId w:val="5"/>
  </w:num>
  <w:num w:numId="32">
    <w:abstractNumId w:val="9"/>
  </w:num>
  <w:num w:numId="33">
    <w:abstractNumId w:val="31"/>
  </w:num>
  <w:num w:numId="34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2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B3F"/>
    <w:rsid w:val="00001017"/>
    <w:rsid w:val="00003F26"/>
    <w:rsid w:val="000057BF"/>
    <w:rsid w:val="00014BE5"/>
    <w:rsid w:val="000254A6"/>
    <w:rsid w:val="00026E91"/>
    <w:rsid w:val="00026FF7"/>
    <w:rsid w:val="00027913"/>
    <w:rsid w:val="00030506"/>
    <w:rsid w:val="00032699"/>
    <w:rsid w:val="00033C4B"/>
    <w:rsid w:val="00033DF6"/>
    <w:rsid w:val="000351AF"/>
    <w:rsid w:val="00035B3D"/>
    <w:rsid w:val="00036B3C"/>
    <w:rsid w:val="00037EA9"/>
    <w:rsid w:val="0004102B"/>
    <w:rsid w:val="00043C28"/>
    <w:rsid w:val="00043E01"/>
    <w:rsid w:val="0004715F"/>
    <w:rsid w:val="0005175F"/>
    <w:rsid w:val="00052D34"/>
    <w:rsid w:val="00054EAD"/>
    <w:rsid w:val="00056545"/>
    <w:rsid w:val="000629C8"/>
    <w:rsid w:val="00067E0B"/>
    <w:rsid w:val="00080ADA"/>
    <w:rsid w:val="00082C33"/>
    <w:rsid w:val="000844F2"/>
    <w:rsid w:val="000918E9"/>
    <w:rsid w:val="00095FA5"/>
    <w:rsid w:val="000A08A4"/>
    <w:rsid w:val="000A3407"/>
    <w:rsid w:val="000A4893"/>
    <w:rsid w:val="000A5D1F"/>
    <w:rsid w:val="000A628B"/>
    <w:rsid w:val="000A66D2"/>
    <w:rsid w:val="000C4599"/>
    <w:rsid w:val="000C572C"/>
    <w:rsid w:val="000C7460"/>
    <w:rsid w:val="000C7FB2"/>
    <w:rsid w:val="000D3DF1"/>
    <w:rsid w:val="000D53D4"/>
    <w:rsid w:val="000D5ED1"/>
    <w:rsid w:val="000D62F4"/>
    <w:rsid w:val="000D66ED"/>
    <w:rsid w:val="000D77E8"/>
    <w:rsid w:val="000E0C03"/>
    <w:rsid w:val="000F367D"/>
    <w:rsid w:val="000F5B79"/>
    <w:rsid w:val="00103B42"/>
    <w:rsid w:val="00111EAA"/>
    <w:rsid w:val="001124D7"/>
    <w:rsid w:val="0011649C"/>
    <w:rsid w:val="001171A7"/>
    <w:rsid w:val="0013165B"/>
    <w:rsid w:val="0013430F"/>
    <w:rsid w:val="001434A4"/>
    <w:rsid w:val="00143DC2"/>
    <w:rsid w:val="00150AFA"/>
    <w:rsid w:val="001518F9"/>
    <w:rsid w:val="00153AE3"/>
    <w:rsid w:val="00153C6B"/>
    <w:rsid w:val="0015416F"/>
    <w:rsid w:val="0015497F"/>
    <w:rsid w:val="001552AB"/>
    <w:rsid w:val="001604AA"/>
    <w:rsid w:val="00161BF0"/>
    <w:rsid w:val="0016653E"/>
    <w:rsid w:val="0017133B"/>
    <w:rsid w:val="00171B28"/>
    <w:rsid w:val="00173AC7"/>
    <w:rsid w:val="00174F81"/>
    <w:rsid w:val="00175B1B"/>
    <w:rsid w:val="0017605E"/>
    <w:rsid w:val="001821E5"/>
    <w:rsid w:val="0018312F"/>
    <w:rsid w:val="00186BB9"/>
    <w:rsid w:val="00187ED4"/>
    <w:rsid w:val="0019074E"/>
    <w:rsid w:val="001A6489"/>
    <w:rsid w:val="001A6891"/>
    <w:rsid w:val="001B00F0"/>
    <w:rsid w:val="001B0EBD"/>
    <w:rsid w:val="001B239B"/>
    <w:rsid w:val="001B7835"/>
    <w:rsid w:val="001C0DC2"/>
    <w:rsid w:val="001C1276"/>
    <w:rsid w:val="001C67E2"/>
    <w:rsid w:val="001D198B"/>
    <w:rsid w:val="001D35C5"/>
    <w:rsid w:val="001D603F"/>
    <w:rsid w:val="001D7CD4"/>
    <w:rsid w:val="001E3344"/>
    <w:rsid w:val="001E7316"/>
    <w:rsid w:val="001E795C"/>
    <w:rsid w:val="001F1ADF"/>
    <w:rsid w:val="001F25BC"/>
    <w:rsid w:val="001F6D10"/>
    <w:rsid w:val="00204C7E"/>
    <w:rsid w:val="00213023"/>
    <w:rsid w:val="0022038A"/>
    <w:rsid w:val="00221436"/>
    <w:rsid w:val="00241C5B"/>
    <w:rsid w:val="00242815"/>
    <w:rsid w:val="00245378"/>
    <w:rsid w:val="00247310"/>
    <w:rsid w:val="00247938"/>
    <w:rsid w:val="00252DCA"/>
    <w:rsid w:val="00263C21"/>
    <w:rsid w:val="002703DE"/>
    <w:rsid w:val="0027379A"/>
    <w:rsid w:val="00276A8E"/>
    <w:rsid w:val="00281C7A"/>
    <w:rsid w:val="00283423"/>
    <w:rsid w:val="00283AF2"/>
    <w:rsid w:val="0028618E"/>
    <w:rsid w:val="00296923"/>
    <w:rsid w:val="002970F7"/>
    <w:rsid w:val="002A388E"/>
    <w:rsid w:val="002A67A2"/>
    <w:rsid w:val="002B57F6"/>
    <w:rsid w:val="002B7F15"/>
    <w:rsid w:val="002C009D"/>
    <w:rsid w:val="002C0721"/>
    <w:rsid w:val="002C0C17"/>
    <w:rsid w:val="002C0D42"/>
    <w:rsid w:val="002C192E"/>
    <w:rsid w:val="002C212D"/>
    <w:rsid w:val="002C7D17"/>
    <w:rsid w:val="002D2991"/>
    <w:rsid w:val="002D428A"/>
    <w:rsid w:val="002D5291"/>
    <w:rsid w:val="002D740D"/>
    <w:rsid w:val="002E0E75"/>
    <w:rsid w:val="002E2DA6"/>
    <w:rsid w:val="002E6816"/>
    <w:rsid w:val="002F0088"/>
    <w:rsid w:val="002F4BFE"/>
    <w:rsid w:val="002F5B64"/>
    <w:rsid w:val="00301494"/>
    <w:rsid w:val="00302A1D"/>
    <w:rsid w:val="00305CD0"/>
    <w:rsid w:val="00312424"/>
    <w:rsid w:val="003133B0"/>
    <w:rsid w:val="00331A31"/>
    <w:rsid w:val="00333FF3"/>
    <w:rsid w:val="003367D3"/>
    <w:rsid w:val="00340F40"/>
    <w:rsid w:val="003445B5"/>
    <w:rsid w:val="0035015E"/>
    <w:rsid w:val="00356F19"/>
    <w:rsid w:val="0036368E"/>
    <w:rsid w:val="00364853"/>
    <w:rsid w:val="00386549"/>
    <w:rsid w:val="0039179E"/>
    <w:rsid w:val="00392CDB"/>
    <w:rsid w:val="00394AC6"/>
    <w:rsid w:val="003A1D0E"/>
    <w:rsid w:val="003A3274"/>
    <w:rsid w:val="003A43A9"/>
    <w:rsid w:val="003B3423"/>
    <w:rsid w:val="003B4AEB"/>
    <w:rsid w:val="003C14E4"/>
    <w:rsid w:val="003C4C52"/>
    <w:rsid w:val="003D3868"/>
    <w:rsid w:val="003D3883"/>
    <w:rsid w:val="003E47F0"/>
    <w:rsid w:val="003E6092"/>
    <w:rsid w:val="003E6C22"/>
    <w:rsid w:val="003E7C15"/>
    <w:rsid w:val="003F7DCC"/>
    <w:rsid w:val="004022D2"/>
    <w:rsid w:val="00404005"/>
    <w:rsid w:val="00404063"/>
    <w:rsid w:val="004046AD"/>
    <w:rsid w:val="00404A0E"/>
    <w:rsid w:val="00407A86"/>
    <w:rsid w:val="0041012F"/>
    <w:rsid w:val="00412FAE"/>
    <w:rsid w:val="00421CA1"/>
    <w:rsid w:val="00422EED"/>
    <w:rsid w:val="00424820"/>
    <w:rsid w:val="00426D3B"/>
    <w:rsid w:val="004303B6"/>
    <w:rsid w:val="00433AF1"/>
    <w:rsid w:val="004370C6"/>
    <w:rsid w:val="004408FB"/>
    <w:rsid w:val="00447E1E"/>
    <w:rsid w:val="00450862"/>
    <w:rsid w:val="004552E1"/>
    <w:rsid w:val="00463EFB"/>
    <w:rsid w:val="00464118"/>
    <w:rsid w:val="0046534E"/>
    <w:rsid w:val="00467B4B"/>
    <w:rsid w:val="00474F1F"/>
    <w:rsid w:val="0047769B"/>
    <w:rsid w:val="00482891"/>
    <w:rsid w:val="0048550B"/>
    <w:rsid w:val="0048628D"/>
    <w:rsid w:val="00486EE0"/>
    <w:rsid w:val="00491B98"/>
    <w:rsid w:val="004928A9"/>
    <w:rsid w:val="00493D52"/>
    <w:rsid w:val="00495D79"/>
    <w:rsid w:val="004A63F9"/>
    <w:rsid w:val="004A6D62"/>
    <w:rsid w:val="004A76E0"/>
    <w:rsid w:val="004A7F2A"/>
    <w:rsid w:val="004B40AD"/>
    <w:rsid w:val="004B5A9E"/>
    <w:rsid w:val="004B68FD"/>
    <w:rsid w:val="004C370A"/>
    <w:rsid w:val="004C4EDD"/>
    <w:rsid w:val="004C7144"/>
    <w:rsid w:val="004D14D8"/>
    <w:rsid w:val="004E25E4"/>
    <w:rsid w:val="004E3F20"/>
    <w:rsid w:val="004E4A80"/>
    <w:rsid w:val="004E5EB2"/>
    <w:rsid w:val="004F70FD"/>
    <w:rsid w:val="005002C5"/>
    <w:rsid w:val="00503428"/>
    <w:rsid w:val="0050419C"/>
    <w:rsid w:val="00507384"/>
    <w:rsid w:val="005112CA"/>
    <w:rsid w:val="00511E17"/>
    <w:rsid w:val="005147D1"/>
    <w:rsid w:val="00514FA7"/>
    <w:rsid w:val="0051552C"/>
    <w:rsid w:val="00516741"/>
    <w:rsid w:val="00523BB0"/>
    <w:rsid w:val="00530BF9"/>
    <w:rsid w:val="0053288A"/>
    <w:rsid w:val="00534A68"/>
    <w:rsid w:val="00545EE3"/>
    <w:rsid w:val="00547C75"/>
    <w:rsid w:val="00557AA2"/>
    <w:rsid w:val="00561481"/>
    <w:rsid w:val="0056652B"/>
    <w:rsid w:val="005678CB"/>
    <w:rsid w:val="00573C35"/>
    <w:rsid w:val="00575711"/>
    <w:rsid w:val="00581607"/>
    <w:rsid w:val="00581C77"/>
    <w:rsid w:val="00585CD6"/>
    <w:rsid w:val="00586722"/>
    <w:rsid w:val="005921D7"/>
    <w:rsid w:val="0059362D"/>
    <w:rsid w:val="00595DE4"/>
    <w:rsid w:val="005A6985"/>
    <w:rsid w:val="005A7670"/>
    <w:rsid w:val="005B1497"/>
    <w:rsid w:val="005B4F4B"/>
    <w:rsid w:val="005C0116"/>
    <w:rsid w:val="005C0A74"/>
    <w:rsid w:val="005C6E62"/>
    <w:rsid w:val="005D3FCD"/>
    <w:rsid w:val="005D4ACB"/>
    <w:rsid w:val="005D55DF"/>
    <w:rsid w:val="005D5B07"/>
    <w:rsid w:val="005D7F76"/>
    <w:rsid w:val="005E2B4A"/>
    <w:rsid w:val="005E4EB3"/>
    <w:rsid w:val="005E65F1"/>
    <w:rsid w:val="005E7887"/>
    <w:rsid w:val="005F0D26"/>
    <w:rsid w:val="005F45EE"/>
    <w:rsid w:val="00600F77"/>
    <w:rsid w:val="00601331"/>
    <w:rsid w:val="00603E37"/>
    <w:rsid w:val="006064E8"/>
    <w:rsid w:val="006135FD"/>
    <w:rsid w:val="00615E3F"/>
    <w:rsid w:val="00617285"/>
    <w:rsid w:val="00620736"/>
    <w:rsid w:val="00622533"/>
    <w:rsid w:val="00622637"/>
    <w:rsid w:val="00625C5E"/>
    <w:rsid w:val="00632C96"/>
    <w:rsid w:val="006414A8"/>
    <w:rsid w:val="00645A53"/>
    <w:rsid w:val="00650FD1"/>
    <w:rsid w:val="0065189C"/>
    <w:rsid w:val="00652B08"/>
    <w:rsid w:val="006541F8"/>
    <w:rsid w:val="00661BB7"/>
    <w:rsid w:val="0066224A"/>
    <w:rsid w:val="006626AB"/>
    <w:rsid w:val="006641F4"/>
    <w:rsid w:val="00664ACB"/>
    <w:rsid w:val="00664DEC"/>
    <w:rsid w:val="0067435F"/>
    <w:rsid w:val="0067681F"/>
    <w:rsid w:val="00680440"/>
    <w:rsid w:val="00682BBB"/>
    <w:rsid w:val="006862C8"/>
    <w:rsid w:val="00687B8F"/>
    <w:rsid w:val="00691953"/>
    <w:rsid w:val="006941D9"/>
    <w:rsid w:val="006946FB"/>
    <w:rsid w:val="0069737C"/>
    <w:rsid w:val="00697D97"/>
    <w:rsid w:val="006A294F"/>
    <w:rsid w:val="006A48BD"/>
    <w:rsid w:val="006A49EA"/>
    <w:rsid w:val="006B31F8"/>
    <w:rsid w:val="006B364D"/>
    <w:rsid w:val="006B3AC8"/>
    <w:rsid w:val="006B51A0"/>
    <w:rsid w:val="006B65AC"/>
    <w:rsid w:val="006C1498"/>
    <w:rsid w:val="006D3BE6"/>
    <w:rsid w:val="006D4204"/>
    <w:rsid w:val="006D62F6"/>
    <w:rsid w:val="006E4035"/>
    <w:rsid w:val="006E79B0"/>
    <w:rsid w:val="006F0A73"/>
    <w:rsid w:val="006F1EC2"/>
    <w:rsid w:val="006F5689"/>
    <w:rsid w:val="0070036F"/>
    <w:rsid w:val="007016DB"/>
    <w:rsid w:val="00703994"/>
    <w:rsid w:val="00704B5D"/>
    <w:rsid w:val="00714FFF"/>
    <w:rsid w:val="0071775A"/>
    <w:rsid w:val="00721704"/>
    <w:rsid w:val="007237BC"/>
    <w:rsid w:val="00726D3E"/>
    <w:rsid w:val="007300C8"/>
    <w:rsid w:val="00732097"/>
    <w:rsid w:val="00737A34"/>
    <w:rsid w:val="0074218F"/>
    <w:rsid w:val="0074219E"/>
    <w:rsid w:val="00743356"/>
    <w:rsid w:val="00754A5E"/>
    <w:rsid w:val="0076627F"/>
    <w:rsid w:val="0076716A"/>
    <w:rsid w:val="0077069B"/>
    <w:rsid w:val="00772280"/>
    <w:rsid w:val="0077360C"/>
    <w:rsid w:val="007754BC"/>
    <w:rsid w:val="007904FE"/>
    <w:rsid w:val="00794978"/>
    <w:rsid w:val="007A2566"/>
    <w:rsid w:val="007A3E30"/>
    <w:rsid w:val="007A7B92"/>
    <w:rsid w:val="007B1BC0"/>
    <w:rsid w:val="007B26EF"/>
    <w:rsid w:val="007B298F"/>
    <w:rsid w:val="007B3257"/>
    <w:rsid w:val="007B4C87"/>
    <w:rsid w:val="007C1735"/>
    <w:rsid w:val="007C2A97"/>
    <w:rsid w:val="007C501D"/>
    <w:rsid w:val="007D02E4"/>
    <w:rsid w:val="007D16CD"/>
    <w:rsid w:val="007D3F88"/>
    <w:rsid w:val="007D5C91"/>
    <w:rsid w:val="007E301B"/>
    <w:rsid w:val="007E626C"/>
    <w:rsid w:val="007F4C10"/>
    <w:rsid w:val="00800633"/>
    <w:rsid w:val="0080174B"/>
    <w:rsid w:val="00801BFF"/>
    <w:rsid w:val="008048A0"/>
    <w:rsid w:val="00810172"/>
    <w:rsid w:val="00813814"/>
    <w:rsid w:val="00814F80"/>
    <w:rsid w:val="008314A6"/>
    <w:rsid w:val="0083684C"/>
    <w:rsid w:val="00840F2D"/>
    <w:rsid w:val="00843529"/>
    <w:rsid w:val="00847A27"/>
    <w:rsid w:val="00850755"/>
    <w:rsid w:val="00850A62"/>
    <w:rsid w:val="0085582A"/>
    <w:rsid w:val="00857D95"/>
    <w:rsid w:val="00863ACF"/>
    <w:rsid w:val="00864554"/>
    <w:rsid w:val="00866257"/>
    <w:rsid w:val="0086776A"/>
    <w:rsid w:val="0087122C"/>
    <w:rsid w:val="0087214C"/>
    <w:rsid w:val="00873EBA"/>
    <w:rsid w:val="008758CB"/>
    <w:rsid w:val="00876F80"/>
    <w:rsid w:val="00882F79"/>
    <w:rsid w:val="00892610"/>
    <w:rsid w:val="00893B14"/>
    <w:rsid w:val="008A090F"/>
    <w:rsid w:val="008A416B"/>
    <w:rsid w:val="008A44D0"/>
    <w:rsid w:val="008B1227"/>
    <w:rsid w:val="008B21FC"/>
    <w:rsid w:val="008B3238"/>
    <w:rsid w:val="008C2177"/>
    <w:rsid w:val="008C3FFA"/>
    <w:rsid w:val="008C5E95"/>
    <w:rsid w:val="008C67E1"/>
    <w:rsid w:val="008C6888"/>
    <w:rsid w:val="008D20EA"/>
    <w:rsid w:val="008D2D3E"/>
    <w:rsid w:val="008E21D4"/>
    <w:rsid w:val="008F275A"/>
    <w:rsid w:val="008F453B"/>
    <w:rsid w:val="009018FF"/>
    <w:rsid w:val="0090297F"/>
    <w:rsid w:val="00904158"/>
    <w:rsid w:val="00910E33"/>
    <w:rsid w:val="00910ED5"/>
    <w:rsid w:val="00911C4C"/>
    <w:rsid w:val="00912AC1"/>
    <w:rsid w:val="00914444"/>
    <w:rsid w:val="00916F24"/>
    <w:rsid w:val="0091782F"/>
    <w:rsid w:val="009226EC"/>
    <w:rsid w:val="009230EF"/>
    <w:rsid w:val="00930E0D"/>
    <w:rsid w:val="00933255"/>
    <w:rsid w:val="00933BB6"/>
    <w:rsid w:val="009370A8"/>
    <w:rsid w:val="009372F4"/>
    <w:rsid w:val="009376CE"/>
    <w:rsid w:val="00945C64"/>
    <w:rsid w:val="00946225"/>
    <w:rsid w:val="00952E2D"/>
    <w:rsid w:val="00952F2F"/>
    <w:rsid w:val="0095786D"/>
    <w:rsid w:val="00965663"/>
    <w:rsid w:val="0096784B"/>
    <w:rsid w:val="00971B9D"/>
    <w:rsid w:val="0097540F"/>
    <w:rsid w:val="00977A89"/>
    <w:rsid w:val="0098080E"/>
    <w:rsid w:val="009820DB"/>
    <w:rsid w:val="009838D5"/>
    <w:rsid w:val="009841BA"/>
    <w:rsid w:val="009864F3"/>
    <w:rsid w:val="009879DB"/>
    <w:rsid w:val="009909A5"/>
    <w:rsid w:val="00991FCD"/>
    <w:rsid w:val="009A29EF"/>
    <w:rsid w:val="009A2E31"/>
    <w:rsid w:val="009A3457"/>
    <w:rsid w:val="009A41BD"/>
    <w:rsid w:val="009B6F09"/>
    <w:rsid w:val="009C25EC"/>
    <w:rsid w:val="009C25F7"/>
    <w:rsid w:val="009C26B7"/>
    <w:rsid w:val="009D1F16"/>
    <w:rsid w:val="009D615E"/>
    <w:rsid w:val="009D6EFE"/>
    <w:rsid w:val="009E5DF1"/>
    <w:rsid w:val="009F4C98"/>
    <w:rsid w:val="009F50F7"/>
    <w:rsid w:val="00A01105"/>
    <w:rsid w:val="00A1444D"/>
    <w:rsid w:val="00A165DB"/>
    <w:rsid w:val="00A1796B"/>
    <w:rsid w:val="00A17E80"/>
    <w:rsid w:val="00A2675E"/>
    <w:rsid w:val="00A27BBE"/>
    <w:rsid w:val="00A3105A"/>
    <w:rsid w:val="00A31E5D"/>
    <w:rsid w:val="00A32325"/>
    <w:rsid w:val="00A3264B"/>
    <w:rsid w:val="00A34273"/>
    <w:rsid w:val="00A35891"/>
    <w:rsid w:val="00A36768"/>
    <w:rsid w:val="00A4101F"/>
    <w:rsid w:val="00A45F8E"/>
    <w:rsid w:val="00A5004C"/>
    <w:rsid w:val="00A5025F"/>
    <w:rsid w:val="00A52B5A"/>
    <w:rsid w:val="00A53FA4"/>
    <w:rsid w:val="00A54271"/>
    <w:rsid w:val="00A5592A"/>
    <w:rsid w:val="00A6147E"/>
    <w:rsid w:val="00A6296F"/>
    <w:rsid w:val="00A64556"/>
    <w:rsid w:val="00A65E1C"/>
    <w:rsid w:val="00A75BBF"/>
    <w:rsid w:val="00A7778C"/>
    <w:rsid w:val="00A779F5"/>
    <w:rsid w:val="00A80FDF"/>
    <w:rsid w:val="00A82EFF"/>
    <w:rsid w:val="00A853A8"/>
    <w:rsid w:val="00A9694A"/>
    <w:rsid w:val="00AA0D3E"/>
    <w:rsid w:val="00AA1DCC"/>
    <w:rsid w:val="00AA43DB"/>
    <w:rsid w:val="00AA52C9"/>
    <w:rsid w:val="00AA7E79"/>
    <w:rsid w:val="00AB559D"/>
    <w:rsid w:val="00AC2F23"/>
    <w:rsid w:val="00AC5D49"/>
    <w:rsid w:val="00AD6CFF"/>
    <w:rsid w:val="00AE34F9"/>
    <w:rsid w:val="00AE4E6F"/>
    <w:rsid w:val="00AE4F9E"/>
    <w:rsid w:val="00AE788A"/>
    <w:rsid w:val="00AF213C"/>
    <w:rsid w:val="00AF2EB3"/>
    <w:rsid w:val="00AF36A6"/>
    <w:rsid w:val="00AF6A67"/>
    <w:rsid w:val="00B00E1B"/>
    <w:rsid w:val="00B01386"/>
    <w:rsid w:val="00B05178"/>
    <w:rsid w:val="00B1081D"/>
    <w:rsid w:val="00B11179"/>
    <w:rsid w:val="00B1145D"/>
    <w:rsid w:val="00B15239"/>
    <w:rsid w:val="00B20C30"/>
    <w:rsid w:val="00B27C2C"/>
    <w:rsid w:val="00B33746"/>
    <w:rsid w:val="00B4012A"/>
    <w:rsid w:val="00B413A2"/>
    <w:rsid w:val="00B43B94"/>
    <w:rsid w:val="00B50316"/>
    <w:rsid w:val="00B510CE"/>
    <w:rsid w:val="00B56FA4"/>
    <w:rsid w:val="00B62BED"/>
    <w:rsid w:val="00B63380"/>
    <w:rsid w:val="00B64DC7"/>
    <w:rsid w:val="00B73CC4"/>
    <w:rsid w:val="00B73EE0"/>
    <w:rsid w:val="00B7792C"/>
    <w:rsid w:val="00B81C60"/>
    <w:rsid w:val="00B82938"/>
    <w:rsid w:val="00B8510D"/>
    <w:rsid w:val="00B86EE5"/>
    <w:rsid w:val="00B9248B"/>
    <w:rsid w:val="00B93AA0"/>
    <w:rsid w:val="00B96316"/>
    <w:rsid w:val="00B975EB"/>
    <w:rsid w:val="00BA17AE"/>
    <w:rsid w:val="00BA3B17"/>
    <w:rsid w:val="00BA44C0"/>
    <w:rsid w:val="00BA5188"/>
    <w:rsid w:val="00BB2487"/>
    <w:rsid w:val="00BB2FD8"/>
    <w:rsid w:val="00BB4397"/>
    <w:rsid w:val="00BB4EFA"/>
    <w:rsid w:val="00BC7245"/>
    <w:rsid w:val="00BC78E6"/>
    <w:rsid w:val="00BD0D7A"/>
    <w:rsid w:val="00BD3581"/>
    <w:rsid w:val="00BD3B0C"/>
    <w:rsid w:val="00BD5793"/>
    <w:rsid w:val="00BD67B8"/>
    <w:rsid w:val="00BE0048"/>
    <w:rsid w:val="00BE4F83"/>
    <w:rsid w:val="00BE6AB3"/>
    <w:rsid w:val="00BE6C5E"/>
    <w:rsid w:val="00BF0290"/>
    <w:rsid w:val="00BF0FBB"/>
    <w:rsid w:val="00BF273A"/>
    <w:rsid w:val="00BF2DAB"/>
    <w:rsid w:val="00BF67A5"/>
    <w:rsid w:val="00C0083B"/>
    <w:rsid w:val="00C00914"/>
    <w:rsid w:val="00C01A7B"/>
    <w:rsid w:val="00C0388D"/>
    <w:rsid w:val="00C05A61"/>
    <w:rsid w:val="00C0667E"/>
    <w:rsid w:val="00C12416"/>
    <w:rsid w:val="00C15609"/>
    <w:rsid w:val="00C30D59"/>
    <w:rsid w:val="00C36BFA"/>
    <w:rsid w:val="00C410E3"/>
    <w:rsid w:val="00C448F1"/>
    <w:rsid w:val="00C458D7"/>
    <w:rsid w:val="00C46A92"/>
    <w:rsid w:val="00C566C6"/>
    <w:rsid w:val="00C56908"/>
    <w:rsid w:val="00C61BFD"/>
    <w:rsid w:val="00C62027"/>
    <w:rsid w:val="00C70D36"/>
    <w:rsid w:val="00C759D6"/>
    <w:rsid w:val="00C77C80"/>
    <w:rsid w:val="00C874F9"/>
    <w:rsid w:val="00C87A52"/>
    <w:rsid w:val="00C913F5"/>
    <w:rsid w:val="00C94921"/>
    <w:rsid w:val="00C97F26"/>
    <w:rsid w:val="00CA02DA"/>
    <w:rsid w:val="00CA0B4C"/>
    <w:rsid w:val="00CA1E2B"/>
    <w:rsid w:val="00CA1FA1"/>
    <w:rsid w:val="00CA4077"/>
    <w:rsid w:val="00CA4629"/>
    <w:rsid w:val="00CB612F"/>
    <w:rsid w:val="00CC12D4"/>
    <w:rsid w:val="00CC54FD"/>
    <w:rsid w:val="00CD5F43"/>
    <w:rsid w:val="00CE4D75"/>
    <w:rsid w:val="00CF139E"/>
    <w:rsid w:val="00CF4F55"/>
    <w:rsid w:val="00D00D58"/>
    <w:rsid w:val="00D020BC"/>
    <w:rsid w:val="00D02725"/>
    <w:rsid w:val="00D03C5C"/>
    <w:rsid w:val="00D04260"/>
    <w:rsid w:val="00D05553"/>
    <w:rsid w:val="00D11888"/>
    <w:rsid w:val="00D1203F"/>
    <w:rsid w:val="00D13757"/>
    <w:rsid w:val="00D14A13"/>
    <w:rsid w:val="00D15975"/>
    <w:rsid w:val="00D17B0C"/>
    <w:rsid w:val="00D17D0C"/>
    <w:rsid w:val="00D206C1"/>
    <w:rsid w:val="00D26583"/>
    <w:rsid w:val="00D26A08"/>
    <w:rsid w:val="00D30677"/>
    <w:rsid w:val="00D32866"/>
    <w:rsid w:val="00D3505A"/>
    <w:rsid w:val="00D37071"/>
    <w:rsid w:val="00D37AF9"/>
    <w:rsid w:val="00D404FB"/>
    <w:rsid w:val="00D53FD0"/>
    <w:rsid w:val="00D544DF"/>
    <w:rsid w:val="00D568D0"/>
    <w:rsid w:val="00D6669D"/>
    <w:rsid w:val="00D703BF"/>
    <w:rsid w:val="00D70979"/>
    <w:rsid w:val="00D73A09"/>
    <w:rsid w:val="00D742F8"/>
    <w:rsid w:val="00D7631A"/>
    <w:rsid w:val="00D86051"/>
    <w:rsid w:val="00D910F3"/>
    <w:rsid w:val="00D91ABE"/>
    <w:rsid w:val="00DA192F"/>
    <w:rsid w:val="00DA4E4C"/>
    <w:rsid w:val="00DB5978"/>
    <w:rsid w:val="00DB71AA"/>
    <w:rsid w:val="00DC072A"/>
    <w:rsid w:val="00DC12F6"/>
    <w:rsid w:val="00DC1931"/>
    <w:rsid w:val="00DC201A"/>
    <w:rsid w:val="00DC7612"/>
    <w:rsid w:val="00DD7732"/>
    <w:rsid w:val="00DE1C87"/>
    <w:rsid w:val="00DE1D6B"/>
    <w:rsid w:val="00DE2265"/>
    <w:rsid w:val="00DE27A5"/>
    <w:rsid w:val="00DE622E"/>
    <w:rsid w:val="00DF17DC"/>
    <w:rsid w:val="00DF4CB2"/>
    <w:rsid w:val="00DF5343"/>
    <w:rsid w:val="00DF5A63"/>
    <w:rsid w:val="00E0043A"/>
    <w:rsid w:val="00E03EF1"/>
    <w:rsid w:val="00E13A76"/>
    <w:rsid w:val="00E24FD2"/>
    <w:rsid w:val="00E26DF1"/>
    <w:rsid w:val="00E34F62"/>
    <w:rsid w:val="00E3653D"/>
    <w:rsid w:val="00E37C79"/>
    <w:rsid w:val="00E41C65"/>
    <w:rsid w:val="00E41EF1"/>
    <w:rsid w:val="00E42B3F"/>
    <w:rsid w:val="00E430F8"/>
    <w:rsid w:val="00E4498B"/>
    <w:rsid w:val="00E44BA0"/>
    <w:rsid w:val="00E47DBE"/>
    <w:rsid w:val="00E5212A"/>
    <w:rsid w:val="00E540BB"/>
    <w:rsid w:val="00E56ABC"/>
    <w:rsid w:val="00E62B31"/>
    <w:rsid w:val="00E638E1"/>
    <w:rsid w:val="00E66965"/>
    <w:rsid w:val="00E70183"/>
    <w:rsid w:val="00E7325F"/>
    <w:rsid w:val="00E757EE"/>
    <w:rsid w:val="00E77B84"/>
    <w:rsid w:val="00E807A1"/>
    <w:rsid w:val="00E91517"/>
    <w:rsid w:val="00E93E82"/>
    <w:rsid w:val="00E95D44"/>
    <w:rsid w:val="00EA6D32"/>
    <w:rsid w:val="00EA7175"/>
    <w:rsid w:val="00EB24C0"/>
    <w:rsid w:val="00EB5131"/>
    <w:rsid w:val="00EB5FA4"/>
    <w:rsid w:val="00EC725D"/>
    <w:rsid w:val="00ED00F2"/>
    <w:rsid w:val="00ED09C2"/>
    <w:rsid w:val="00ED63B4"/>
    <w:rsid w:val="00ED70E9"/>
    <w:rsid w:val="00EE3FDF"/>
    <w:rsid w:val="00EE46C7"/>
    <w:rsid w:val="00EF3BD5"/>
    <w:rsid w:val="00EF3D4D"/>
    <w:rsid w:val="00F033E9"/>
    <w:rsid w:val="00F0697C"/>
    <w:rsid w:val="00F07653"/>
    <w:rsid w:val="00F07FAD"/>
    <w:rsid w:val="00F1050C"/>
    <w:rsid w:val="00F14374"/>
    <w:rsid w:val="00F179BC"/>
    <w:rsid w:val="00F24176"/>
    <w:rsid w:val="00F25191"/>
    <w:rsid w:val="00F3006A"/>
    <w:rsid w:val="00F35FAE"/>
    <w:rsid w:val="00F4022B"/>
    <w:rsid w:val="00F408B4"/>
    <w:rsid w:val="00F4112D"/>
    <w:rsid w:val="00F424DB"/>
    <w:rsid w:val="00F43C2C"/>
    <w:rsid w:val="00F43CA9"/>
    <w:rsid w:val="00F44235"/>
    <w:rsid w:val="00F4706C"/>
    <w:rsid w:val="00F5198A"/>
    <w:rsid w:val="00F5432F"/>
    <w:rsid w:val="00F54D10"/>
    <w:rsid w:val="00F55DB4"/>
    <w:rsid w:val="00F6532D"/>
    <w:rsid w:val="00F7042D"/>
    <w:rsid w:val="00F71889"/>
    <w:rsid w:val="00F744AB"/>
    <w:rsid w:val="00F75EB9"/>
    <w:rsid w:val="00F81699"/>
    <w:rsid w:val="00F81FFA"/>
    <w:rsid w:val="00F8229F"/>
    <w:rsid w:val="00F8373A"/>
    <w:rsid w:val="00F839C5"/>
    <w:rsid w:val="00F85F2C"/>
    <w:rsid w:val="00F86B11"/>
    <w:rsid w:val="00F905D5"/>
    <w:rsid w:val="00F95C5B"/>
    <w:rsid w:val="00FA0055"/>
    <w:rsid w:val="00FA2511"/>
    <w:rsid w:val="00FA3A0E"/>
    <w:rsid w:val="00FA68EC"/>
    <w:rsid w:val="00FB75D9"/>
    <w:rsid w:val="00FC5919"/>
    <w:rsid w:val="00FD0A5D"/>
    <w:rsid w:val="00FD2816"/>
    <w:rsid w:val="00FE0B2B"/>
    <w:rsid w:val="00FE2569"/>
    <w:rsid w:val="00FE48EA"/>
    <w:rsid w:val="00FE6B1B"/>
    <w:rsid w:val="00FF0DEB"/>
    <w:rsid w:val="00FF288A"/>
    <w:rsid w:val="00FF43E5"/>
    <w:rsid w:val="00FF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23A7A804"/>
  <w15:docId w15:val="{BEB9DBDA-6FE0-084A-AB5E-111E9A69D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5B3D"/>
    <w:pPr>
      <w:widowControl w:val="0"/>
    </w:pPr>
    <w:rPr>
      <w:rFonts w:ascii="Times New Roman" w:hAnsi="Times New Roman" w:cs="Times New Roman"/>
    </w:rPr>
  </w:style>
  <w:style w:type="paragraph" w:styleId="1">
    <w:name w:val="heading 1"/>
    <w:basedOn w:val="a"/>
    <w:next w:val="a"/>
    <w:link w:val="10"/>
    <w:qFormat/>
    <w:rsid w:val="006D3BE6"/>
    <w:pPr>
      <w:outlineLvl w:val="0"/>
    </w:pPr>
    <w:rPr>
      <w:rFonts w:eastAsia="新細明體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D3BE6"/>
    <w:pPr>
      <w:keepNext/>
      <w:numPr>
        <w:ilvl w:val="1"/>
        <w:numId w:val="1"/>
      </w:numPr>
      <w:outlineLvl w:val="1"/>
    </w:pPr>
    <w:rPr>
      <w:rFonts w:eastAsia="Times New Roman"/>
      <w:b/>
      <w:bCs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C77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3B42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B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B3F"/>
    <w:rPr>
      <w:sz w:val="20"/>
      <w:szCs w:val="20"/>
      <w:lang w:val="en-GB"/>
    </w:rPr>
  </w:style>
  <w:style w:type="paragraph" w:styleId="a5">
    <w:name w:val="footer"/>
    <w:basedOn w:val="a"/>
    <w:link w:val="a6"/>
    <w:unhideWhenUsed/>
    <w:rsid w:val="00E42B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B3F"/>
    <w:rPr>
      <w:sz w:val="20"/>
      <w:szCs w:val="20"/>
      <w:lang w:val="en-GB"/>
    </w:rPr>
  </w:style>
  <w:style w:type="character" w:customStyle="1" w:styleId="10">
    <w:name w:val="標題 1 字元"/>
    <w:basedOn w:val="a0"/>
    <w:link w:val="1"/>
    <w:rsid w:val="006D3BE6"/>
    <w:rPr>
      <w:rFonts w:ascii="Times New Roman" w:eastAsia="新細明體" w:hAnsi="Times New Roman" w:cs="Times New Roman"/>
      <w:b/>
      <w:sz w:val="28"/>
      <w:szCs w:val="28"/>
    </w:rPr>
  </w:style>
  <w:style w:type="table" w:styleId="a7">
    <w:name w:val="Table Grid"/>
    <w:basedOn w:val="a1"/>
    <w:uiPriority w:val="39"/>
    <w:rsid w:val="00E42B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1"/>
    <w:next w:val="a"/>
    <w:link w:val="a9"/>
    <w:uiPriority w:val="10"/>
    <w:qFormat/>
    <w:rsid w:val="00904158"/>
  </w:style>
  <w:style w:type="character" w:customStyle="1" w:styleId="a9">
    <w:name w:val="標題 字元"/>
    <w:basedOn w:val="a0"/>
    <w:link w:val="a8"/>
    <w:uiPriority w:val="10"/>
    <w:rsid w:val="00904158"/>
    <w:rPr>
      <w:rFonts w:ascii="Arial" w:eastAsia="新細明體" w:hAnsi="Arial" w:cs="Arial"/>
      <w:b/>
      <w:sz w:val="28"/>
      <w:szCs w:val="28"/>
    </w:rPr>
  </w:style>
  <w:style w:type="paragraph" w:styleId="aa">
    <w:name w:val="Subtitle"/>
    <w:basedOn w:val="a"/>
    <w:next w:val="a"/>
    <w:link w:val="ab"/>
    <w:uiPriority w:val="11"/>
    <w:qFormat/>
    <w:rsid w:val="006D3BE6"/>
    <w:pPr>
      <w:ind w:left="284"/>
      <w:jc w:val="center"/>
    </w:pPr>
    <w:rPr>
      <w:b/>
      <w:szCs w:val="24"/>
    </w:rPr>
  </w:style>
  <w:style w:type="character" w:customStyle="1" w:styleId="ab">
    <w:name w:val="副標題 字元"/>
    <w:basedOn w:val="a0"/>
    <w:link w:val="aa"/>
    <w:uiPriority w:val="11"/>
    <w:rsid w:val="006D3BE6"/>
    <w:rPr>
      <w:rFonts w:ascii="Times New Roman" w:hAnsi="Times New Roman" w:cs="Times New Roman"/>
      <w:b/>
      <w:szCs w:val="24"/>
    </w:rPr>
  </w:style>
  <w:style w:type="paragraph" w:styleId="ac">
    <w:name w:val="List Paragraph"/>
    <w:basedOn w:val="a"/>
    <w:uiPriority w:val="34"/>
    <w:qFormat/>
    <w:rsid w:val="00AA1DCC"/>
    <w:pPr>
      <w:ind w:leftChars="200" w:left="480"/>
    </w:pPr>
  </w:style>
  <w:style w:type="character" w:styleId="ad">
    <w:name w:val="page number"/>
    <w:basedOn w:val="a0"/>
    <w:rsid w:val="00AA1DCC"/>
  </w:style>
  <w:style w:type="paragraph" w:styleId="ae">
    <w:name w:val="footnote text"/>
    <w:basedOn w:val="a"/>
    <w:link w:val="af"/>
    <w:unhideWhenUsed/>
    <w:rsid w:val="00AA1DCC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rsid w:val="00AA1DCC"/>
    <w:rPr>
      <w:sz w:val="20"/>
      <w:szCs w:val="20"/>
      <w:lang w:val="en-GB"/>
    </w:rPr>
  </w:style>
  <w:style w:type="character" w:styleId="af0">
    <w:name w:val="footnote reference"/>
    <w:basedOn w:val="a0"/>
    <w:unhideWhenUsed/>
    <w:rsid w:val="00AA1DCC"/>
    <w:rPr>
      <w:vertAlign w:val="superscript"/>
    </w:rPr>
  </w:style>
  <w:style w:type="character" w:customStyle="1" w:styleId="30">
    <w:name w:val="標題 3 字元"/>
    <w:basedOn w:val="a0"/>
    <w:link w:val="3"/>
    <w:uiPriority w:val="9"/>
    <w:semiHidden/>
    <w:rsid w:val="00581C77"/>
    <w:rPr>
      <w:rFonts w:asciiTheme="majorHAnsi" w:eastAsiaTheme="majorEastAsia" w:hAnsiTheme="majorHAnsi" w:cstheme="majorBidi"/>
      <w:b/>
      <w:bCs/>
      <w:sz w:val="36"/>
      <w:szCs w:val="36"/>
      <w:lang w:val="en-GB"/>
    </w:rPr>
  </w:style>
  <w:style w:type="paragraph" w:styleId="af1">
    <w:name w:val="Balloon Text"/>
    <w:basedOn w:val="a"/>
    <w:link w:val="af2"/>
    <w:uiPriority w:val="99"/>
    <w:semiHidden/>
    <w:unhideWhenUsed/>
    <w:rsid w:val="00D26A08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rsid w:val="00D26A08"/>
    <w:rPr>
      <w:rFonts w:asciiTheme="majorHAnsi" w:eastAsiaTheme="majorEastAsia" w:hAnsiTheme="majorHAnsi" w:cstheme="majorBidi"/>
      <w:sz w:val="18"/>
      <w:szCs w:val="18"/>
      <w:lang w:val="en-GB"/>
    </w:rPr>
  </w:style>
  <w:style w:type="table" w:customStyle="1" w:styleId="11">
    <w:name w:val="表格格線 (淺色)1"/>
    <w:basedOn w:val="a1"/>
    <w:uiPriority w:val="40"/>
    <w:rsid w:val="004E4A8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3">
    <w:name w:val="Placeholder Text"/>
    <w:basedOn w:val="a0"/>
    <w:uiPriority w:val="99"/>
    <w:semiHidden/>
    <w:rsid w:val="0067435F"/>
    <w:rPr>
      <w:color w:val="808080"/>
    </w:rPr>
  </w:style>
  <w:style w:type="character" w:customStyle="1" w:styleId="20">
    <w:name w:val="標題 2 字元"/>
    <w:basedOn w:val="a0"/>
    <w:link w:val="2"/>
    <w:uiPriority w:val="9"/>
    <w:rsid w:val="006D3BE6"/>
    <w:rPr>
      <w:rFonts w:ascii="Times New Roman" w:eastAsia="Times New Roman" w:hAnsi="Times New Roman" w:cs="Times New Roman"/>
      <w:b/>
      <w:bCs/>
      <w:szCs w:val="24"/>
    </w:rPr>
  </w:style>
  <w:style w:type="character" w:styleId="af4">
    <w:name w:val="Hyperlink"/>
    <w:basedOn w:val="a0"/>
    <w:uiPriority w:val="99"/>
    <w:unhideWhenUsed/>
    <w:rsid w:val="00FA3A0E"/>
    <w:rPr>
      <w:color w:val="0563C1" w:themeColor="hyperlink"/>
      <w:u w:val="single"/>
    </w:rPr>
  </w:style>
  <w:style w:type="character" w:styleId="af5">
    <w:name w:val="FollowedHyperlink"/>
    <w:basedOn w:val="a0"/>
    <w:uiPriority w:val="99"/>
    <w:semiHidden/>
    <w:unhideWhenUsed/>
    <w:rsid w:val="004C370A"/>
    <w:rPr>
      <w:color w:val="954F72" w:themeColor="followedHyperlink"/>
      <w:u w:val="single"/>
    </w:rPr>
  </w:style>
  <w:style w:type="numbering" w:customStyle="1" w:styleId="CurrentList1">
    <w:name w:val="Current List1"/>
    <w:uiPriority w:val="99"/>
    <w:rsid w:val="001A6489"/>
    <w:pPr>
      <w:numPr>
        <w:numId w:val="2"/>
      </w:numPr>
    </w:pPr>
  </w:style>
  <w:style w:type="numbering" w:customStyle="1" w:styleId="CurrentList2">
    <w:name w:val="Current List2"/>
    <w:uiPriority w:val="99"/>
    <w:rsid w:val="00386549"/>
    <w:pPr>
      <w:numPr>
        <w:numId w:val="3"/>
      </w:numPr>
    </w:pPr>
  </w:style>
  <w:style w:type="numbering" w:customStyle="1" w:styleId="CurrentList3">
    <w:name w:val="Current List3"/>
    <w:uiPriority w:val="99"/>
    <w:rsid w:val="00E3653D"/>
    <w:pPr>
      <w:numPr>
        <w:numId w:val="5"/>
      </w:numPr>
    </w:pPr>
  </w:style>
  <w:style w:type="numbering" w:customStyle="1" w:styleId="CurrentList4">
    <w:name w:val="Current List4"/>
    <w:uiPriority w:val="99"/>
    <w:rsid w:val="001D198B"/>
    <w:pPr>
      <w:numPr>
        <w:numId w:val="8"/>
      </w:numPr>
    </w:pPr>
  </w:style>
  <w:style w:type="character" w:styleId="af6">
    <w:name w:val="Unresolved Mention"/>
    <w:basedOn w:val="a0"/>
    <w:uiPriority w:val="99"/>
    <w:semiHidden/>
    <w:unhideWhenUsed/>
    <w:rsid w:val="006641F4"/>
    <w:rPr>
      <w:color w:val="605E5C"/>
      <w:shd w:val="clear" w:color="auto" w:fill="E1DFDD"/>
    </w:rPr>
  </w:style>
  <w:style w:type="character" w:styleId="af7">
    <w:name w:val="annotation reference"/>
    <w:basedOn w:val="a0"/>
    <w:uiPriority w:val="99"/>
    <w:semiHidden/>
    <w:unhideWhenUsed/>
    <w:rsid w:val="00F25191"/>
    <w:rPr>
      <w:sz w:val="18"/>
      <w:szCs w:val="18"/>
    </w:rPr>
  </w:style>
  <w:style w:type="paragraph" w:styleId="af8">
    <w:name w:val="annotation text"/>
    <w:basedOn w:val="a"/>
    <w:link w:val="af9"/>
    <w:uiPriority w:val="99"/>
    <w:semiHidden/>
    <w:unhideWhenUsed/>
    <w:rsid w:val="00F25191"/>
  </w:style>
  <w:style w:type="character" w:customStyle="1" w:styleId="af9">
    <w:name w:val="註解文字 字元"/>
    <w:basedOn w:val="a0"/>
    <w:link w:val="af8"/>
    <w:uiPriority w:val="99"/>
    <w:semiHidden/>
    <w:rsid w:val="00F25191"/>
    <w:rPr>
      <w:rFonts w:ascii="Times New Roman" w:hAnsi="Times New Roman" w:cs="Times New Roman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F25191"/>
    <w:rPr>
      <w:b/>
      <w:bCs/>
    </w:rPr>
  </w:style>
  <w:style w:type="character" w:customStyle="1" w:styleId="afb">
    <w:name w:val="註解主旨 字元"/>
    <w:basedOn w:val="af9"/>
    <w:link w:val="afa"/>
    <w:uiPriority w:val="99"/>
    <w:semiHidden/>
    <w:rsid w:val="00F25191"/>
    <w:rPr>
      <w:rFonts w:ascii="Times New Roman" w:hAnsi="Times New Roman" w:cs="Times New Roman"/>
      <w:b/>
      <w:bCs/>
    </w:rPr>
  </w:style>
  <w:style w:type="character" w:customStyle="1" w:styleId="40">
    <w:name w:val="標題 4 字元"/>
    <w:basedOn w:val="a0"/>
    <w:link w:val="4"/>
    <w:uiPriority w:val="9"/>
    <w:semiHidden/>
    <w:rsid w:val="00103B42"/>
    <w:rPr>
      <w:rFonts w:asciiTheme="majorHAnsi" w:eastAsiaTheme="majorEastAsia" w:hAnsiTheme="majorHAnsi" w:cstheme="majorBidi"/>
      <w:sz w:val="36"/>
      <w:szCs w:val="36"/>
    </w:rPr>
  </w:style>
  <w:style w:type="paragraph" w:styleId="Web">
    <w:name w:val="Normal (Web)"/>
    <w:basedOn w:val="a"/>
    <w:uiPriority w:val="99"/>
    <w:unhideWhenUsed/>
    <w:rsid w:val="00FE0B2B"/>
    <w:pPr>
      <w:widowControl/>
      <w:spacing w:before="100" w:beforeAutospacing="1" w:after="100" w:afterAutospacing="1"/>
    </w:pPr>
    <w:rPr>
      <w:rFonts w:eastAsia="Times New Roman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FE0B2B"/>
    <w:rPr>
      <w:rFonts w:ascii="Courier New" w:eastAsia="Times New Roman" w:hAnsi="Courier New" w:cs="Courier New"/>
      <w:sz w:val="20"/>
      <w:szCs w:val="20"/>
    </w:rPr>
  </w:style>
  <w:style w:type="character" w:styleId="afc">
    <w:name w:val="Strong"/>
    <w:basedOn w:val="a0"/>
    <w:uiPriority w:val="22"/>
    <w:qFormat/>
    <w:rsid w:val="00FE0B2B"/>
    <w:rPr>
      <w:b/>
      <w:bCs/>
    </w:rPr>
  </w:style>
  <w:style w:type="character" w:customStyle="1" w:styleId="citation-83">
    <w:name w:val="citation-83"/>
    <w:basedOn w:val="a0"/>
    <w:rsid w:val="0085582A"/>
  </w:style>
  <w:style w:type="character" w:customStyle="1" w:styleId="citation-82">
    <w:name w:val="citation-82"/>
    <w:basedOn w:val="a0"/>
    <w:rsid w:val="006F1EC2"/>
  </w:style>
  <w:style w:type="character" w:customStyle="1" w:styleId="citation-81">
    <w:name w:val="citation-81"/>
    <w:basedOn w:val="a0"/>
    <w:rsid w:val="006F1EC2"/>
  </w:style>
  <w:style w:type="character" w:customStyle="1" w:styleId="citation-80">
    <w:name w:val="citation-80"/>
    <w:basedOn w:val="a0"/>
    <w:rsid w:val="006F1EC2"/>
  </w:style>
  <w:style w:type="character" w:customStyle="1" w:styleId="citation-79">
    <w:name w:val="citation-79"/>
    <w:basedOn w:val="a0"/>
    <w:rsid w:val="006F1EC2"/>
  </w:style>
  <w:style w:type="character" w:customStyle="1" w:styleId="citation-78">
    <w:name w:val="citation-78"/>
    <w:basedOn w:val="a0"/>
    <w:rsid w:val="006F1EC2"/>
  </w:style>
  <w:style w:type="character" w:customStyle="1" w:styleId="citation-77">
    <w:name w:val="citation-77"/>
    <w:basedOn w:val="a0"/>
    <w:rsid w:val="006F1EC2"/>
  </w:style>
  <w:style w:type="character" w:customStyle="1" w:styleId="citation-76">
    <w:name w:val="citation-76"/>
    <w:basedOn w:val="a0"/>
    <w:rsid w:val="006B51A0"/>
  </w:style>
  <w:style w:type="character" w:customStyle="1" w:styleId="citation-75">
    <w:name w:val="citation-75"/>
    <w:basedOn w:val="a0"/>
    <w:rsid w:val="006B51A0"/>
  </w:style>
  <w:style w:type="character" w:customStyle="1" w:styleId="citation-74">
    <w:name w:val="citation-74"/>
    <w:basedOn w:val="a0"/>
    <w:rsid w:val="006B51A0"/>
  </w:style>
  <w:style w:type="character" w:customStyle="1" w:styleId="citation-73">
    <w:name w:val="citation-73"/>
    <w:basedOn w:val="a0"/>
    <w:rsid w:val="006B51A0"/>
  </w:style>
  <w:style w:type="character" w:customStyle="1" w:styleId="citation-72">
    <w:name w:val="citation-72"/>
    <w:basedOn w:val="a0"/>
    <w:rsid w:val="006B51A0"/>
  </w:style>
  <w:style w:type="character" w:customStyle="1" w:styleId="citation-71">
    <w:name w:val="citation-71"/>
    <w:basedOn w:val="a0"/>
    <w:rsid w:val="00331A31"/>
  </w:style>
  <w:style w:type="character" w:customStyle="1" w:styleId="citation-70">
    <w:name w:val="citation-70"/>
    <w:basedOn w:val="a0"/>
    <w:rsid w:val="00331A31"/>
  </w:style>
  <w:style w:type="character" w:customStyle="1" w:styleId="citation-69">
    <w:name w:val="citation-69"/>
    <w:basedOn w:val="a0"/>
    <w:rsid w:val="00150AFA"/>
  </w:style>
  <w:style w:type="character" w:customStyle="1" w:styleId="citation-68">
    <w:name w:val="citation-68"/>
    <w:basedOn w:val="a0"/>
    <w:rsid w:val="00150AFA"/>
  </w:style>
  <w:style w:type="character" w:customStyle="1" w:styleId="citation-67">
    <w:name w:val="citation-67"/>
    <w:basedOn w:val="a0"/>
    <w:rsid w:val="00150AFA"/>
  </w:style>
  <w:style w:type="character" w:customStyle="1" w:styleId="citation-66">
    <w:name w:val="citation-66"/>
    <w:basedOn w:val="a0"/>
    <w:rsid w:val="00150AFA"/>
  </w:style>
  <w:style w:type="character" w:customStyle="1" w:styleId="citation-65">
    <w:name w:val="citation-65"/>
    <w:basedOn w:val="a0"/>
    <w:rsid w:val="00150AFA"/>
  </w:style>
  <w:style w:type="character" w:customStyle="1" w:styleId="citation-64">
    <w:name w:val="citation-64"/>
    <w:basedOn w:val="a0"/>
    <w:rsid w:val="00150A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48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5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1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8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7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02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2163C-A767-476E-8181-AFAB90333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1523</TotalTime>
  <Pages>2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KA</cp:lastModifiedBy>
  <cp:revision>133</cp:revision>
  <cp:lastPrinted>2026-05-07T02:52:00Z</cp:lastPrinted>
  <dcterms:created xsi:type="dcterms:W3CDTF">2026-03-04T12:01:00Z</dcterms:created>
  <dcterms:modified xsi:type="dcterms:W3CDTF">2026-05-07T06:53:00Z</dcterms:modified>
</cp:coreProperties>
</file>