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Exercícios de repetição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todos os números de 1000 a 1999 que quando divididos por 11 obtemos resto = 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ClasseExerciciotres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i=1000; i &lt; 2000; i++){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if (i%11==5)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System.out.println(i);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Ler 10 números e imprimir quantos são pares e quantos são ímpares.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(FOR)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public class ClasseQuatro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ab/>
        <w:t xml:space="preserve">Scanner ent = new Scanner(System.in);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int num, contPar = 0, contImpar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for(int i = 1; i &lt;= 5; i++){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System.out.println("Digite o " + i + "º número");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num = ent.nextInt();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if(num % 2 == 0){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    contPar++;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// para informar números impares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/*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if(num % 2 == 1){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System.out.println("Foram digitados " + contPar + " números pares \n");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75" w:line="360" w:lineRule="auto"/>
        <w:ind w:lef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Escrever um programa que receba vários números inteiros no teclado. E no final imprimir a média dos números múltiplos de 3. Para sair digitar 0(zero).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(DO...WHILE)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PacoteJava;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abstract class Exerciciocinco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main()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int num = 0, soma=0;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float media=0, cont=0;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printf("\n DIGITE UM NUMERO INTEIRO: 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scanf("%d",num);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if(num %3==0 &amp;&amp; num!=0)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soma=soma+num;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cont++;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while(num!=0)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printf("\n DIGITE UM NUMERO INTEIRO: 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scanf("%d",num);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if(num %3==0 &amp;&amp; num!=0)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soma=soma+num;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cont++;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}}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media=soma/cont;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printf("\n\n A media dos numeros e: %3.2f ",media);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printf("\n\n");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system("pause");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return(0);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private void system(String string)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protected abstract void scanf(String string, int num);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protected abstract void printf(String string);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protected abstract void printf(String string, float media);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E27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SDOxDoHPtwWmv9HYFnSxvuD7g==">AMUW2mVjdD0kinsMo8AyK3/Bp7f4HbR9rkXpvn1opxxcPpb9P2hME8pnFKbj+OMxJ/YoZ2e2ntHWEg2yXqtjZ55kHRqu+UM9yPGh8HuB4rbnJ34wk60hqP4=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2020-09-10T10:46:00Z</dcterms:created>
  <dc:creator>Home</dc:creator>
</cp:coreProperties>
</file>