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Atividade de banco de dados relacional Mysql.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farmácia de uma empresa, o nome do banco deverá ter o seguinte nome db_farmacia_do_bem, onde o sistema trabalhará com as informações dos produtos desta empresa.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desta farmacia.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deste farmacia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B.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7.9747616049235"/>
        <w:gridCol w:w="372.0326385417817"/>
        <w:gridCol w:w="6205.504410876919"/>
        <w:tblGridChange w:id="0">
          <w:tblGrid>
            <w:gridCol w:w="2447.9747616049235"/>
            <w:gridCol w:w="372.0326385417817"/>
            <w:gridCol w:w="6205.50441087691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CRIAR BANCO DE DADOS db_farmacia_do_bem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USE db_farmacia_do_bem;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CRIAR TABELA tb_categoria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cl_id_categoria INT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cl_type_categoria VARCHAR ( 255 ) UNIQUE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cl_is_promocao BOOLEAN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cl_is_analgesico_categoria BOOLEAN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CHAVE PRIMÁRIA (cl_id_categoria)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CRIAR TABELA tb_produto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cl_id_produto INT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cl_marca_produto VARCHAR ( 255 ) UNIQUE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cl_preco_produto DECIMAL ( 10 , 2 ) NÃO NULO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cl_validade_produto DATA NÃO NULO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fk_cl_id_categoria INT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PRIMARY KEY (cl_id_produto),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CONSTRAINT cl_id_categoria FOREIGN KEY (fk_cl_id_categoria)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REFERÊNCIAS tb_categoria (cl_id_categoria)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INSERT INTO tb_categoria (cl_type_categoria, cl_is_promocao, cl_is_analgesico_categoria)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VALORES   ( " Remédio " , VERDADEIRO, VERDADEIRO),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( " Creme " , FALSO, VERDADEIRO),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Remédio-Controlado " , VERDADEIRO, FALSO),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Preservativo " , FALSO, FALSO),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Desodorante " , FALSO, FALSO);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INSERT INTO tb_produto (cl_marca_produto, cl_preco_produto, cl_validade_produto, fk_cl_id_categoria)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VALORES   ( " Pôr-do-sol " , 55 , " 2022-06-15 " , 2 ),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( " Johnson &amp; Johnson " , 20 , " 2026-05-14 " , 2 ),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Dipirona " , 5 , " 2021-08-19 " , 1 ),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Jontex " , 8 , " 2022-12-23 " , 4 );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tb_categoria;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cl_preco_produto &gt; 50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cl_preco_produto &gt; = 3 AND cl_preco_produto &lt;= 60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cl_marca_produto LIKE " % b% 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tb_produto . cl_marca_produto , tb_produto . cl_preco_produto , tb_categoria . cl_type_categoria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FROM tb_produto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INNER JOIN tb_categoria ON tb_categoria . cl_id_categoria = tb_produto . fk_cl_id_categoria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ONDE tb_categoria . cl_type_categoria LIKE " % Creme% 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 tb_produto . cl_marca_produto , tb_produto . cl_preco_produto , tb_categoria . cl_is_analgesico_categoria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FROM tb_produto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INNER JOIN tb_categoria ON tb_categoria . cl_id_categoria = tb_produto . fk_cl_id_categoria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ONDE tb_categoria . cl_is_analgesico_categoria LIKE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4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 banco de dados para um serviço de um açougue, o nome do banco deverá ter o seguinte nome db_cidade_das_carnes, onde o sistema trabalhará com as informações dos produtos desta empresa. </w:t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sistema trabalhará com 2 tabelas tb_produto e tb_categoria.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siga  exatamente esse passo a passo: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Crie uma tabela de categorias utilizando a habilidade de abstração e determine 3 atributos relevantes do tb_categoria para se trabalhar com o serviço desse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Crie uma tabela de tb_produto e utilizando a habilidade de abstração e determine 5 atributos relevantes dos tb_produto para se trabalhar com o serviço desse açougue</w:t>
      </w:r>
      <w:r w:rsidDel="00000000" w:rsidR="00000000" w:rsidRPr="00000000">
        <w:rPr>
          <w:b w:val="1"/>
          <w:rtl w:val="0"/>
        </w:rPr>
        <w:t xml:space="preserve">(não esqueça de criar a foreign key de tb_categoria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nesta tabela)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Categoria com até 5 dados.</w:t>
      </w:r>
    </w:p>
    <w:p w:rsidR="00000000" w:rsidDel="00000000" w:rsidP="00000000" w:rsidRDefault="00000000" w:rsidRPr="00000000" w14:paraId="000000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Popule esta tabela Produto com até 8 dados.</w:t>
      </w:r>
    </w:p>
    <w:p w:rsidR="00000000" w:rsidDel="00000000" w:rsidP="00000000" w:rsidRDefault="00000000" w:rsidRPr="00000000" w14:paraId="000000E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que retorne os Produtos com o valor maior do que 50 reais.</w:t>
      </w:r>
    </w:p>
    <w:p w:rsidR="00000000" w:rsidDel="00000000" w:rsidP="00000000" w:rsidRDefault="00000000" w:rsidRPr="00000000" w14:paraId="000000E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trazendo  os Produtos com valor entre 3 e 60 reais.</w:t>
      </w:r>
    </w:p>
    <w:p w:rsidR="00000000" w:rsidDel="00000000" w:rsidP="00000000" w:rsidRDefault="00000000" w:rsidRPr="00000000" w14:paraId="000000E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 utilizando LIKE buscando os Produtos com a letra C.</w:t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um select com Inner join entre  tabela categoria e produto.</w:t>
      </w:r>
    </w:p>
    <w:p w:rsidR="00000000" w:rsidDel="00000000" w:rsidP="00000000" w:rsidRDefault="00000000" w:rsidRPr="00000000" w14:paraId="000000E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Faça um select onde traga todos os Produtos de uma categoria específica (exemplo todos os produtos que são cosméticos).</w:t>
      </w:r>
    </w:p>
    <w:p w:rsidR="00000000" w:rsidDel="00000000" w:rsidP="00000000" w:rsidRDefault="00000000" w:rsidRPr="00000000" w14:paraId="000000E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0.7714977507453"/>
        <w:gridCol w:w="372.0326385417817"/>
        <w:gridCol w:w="6242.707674731097"/>
        <w:tblGridChange w:id="0">
          <w:tblGrid>
            <w:gridCol w:w="2410.7714977507453"/>
            <w:gridCol w:w="372.0326385417817"/>
            <w:gridCol w:w="6242.7076747310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CREATE DATABASE db_cidade_das_carnes 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360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USE db_cidade_das_carnes;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CRIAR TABELA tb_categoria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cl_id_categoria INT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cl_type_categoria VARCHAR ( 255 ) UNIQUE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cl_promocao_categoria BOOLEAN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cl_is_carne_vermelha_categoria BOOLEAN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CHAVE PRIMÁRIA (cl_id_categoria)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CRIAR TABELA tb_produto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cl_id_produto INT AUTO_INCREMENT,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cl_nome_produto VARCHAR ( 255 ) UNIQUE NOT NULL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cl_preco_produto DECIMAL ( 10 , 2 ) NÃO NULO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cl_validade_produto DATA NÃO NULO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fk_cl_id_categoria INT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PRIMARY KEY (cl_id_produto),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CONSTRAINT cl_id_categoria FOREIGN KEY (fk_cl_id_categoria)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REFERÊNCIAS tb_categoria (cl_id_categoria)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INSERT INTO tb_categoria (cl_type_categoria, cl_promocao_categoria, cl_is_carne_vermelha_categoria)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VALORES   ( " Carne Bovina " , VERDADEIRO, VERDADEIRO),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( " Carne de Peixe " , FALSO, FALSO),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Carne de Frango " , VERDADEIRO, FALSO);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INSERT INTO tb_produto (cl_nome_produto, cl_preco_produto, cl_validade_produto, fk_cl_id_categoria)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VALORES   ( " Bisteca " , 55 , " 2022-07-15 " , 1 ),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( " Patinho " , 40 , " 2026-05-14 " , 1 ),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Costela " , 25 , " 2021-08-19 " , 1 ),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Tilapia " , 25 , " 2021-08-19 " , 2 ),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( " Peito " , 20 , " 2022-12-23 " , 3 );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tb_categoria;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cl_preco_produto &gt; 50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cl_preco_produto &gt; = 3 AND cl_preco_produto &lt;= 60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* FROM tb_produto WHERE cl_nome_produto LIKE " % b% 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tb_produto . cl_nome_produto , tb_produto . cl_preco_produto , tb_categoria . cl_type_categoria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FROM tb_produto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INNER JOIN tb_categoria ON tb_categoria . cl_id_categoria = tb_produto . fk_cl_id_categoria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ONDE tb_categoria . cl_type_categoria LIKE " % Carne Bovina% " 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342.85714285714283" w:lineRule="auto"/>
              <w:jc w:val="both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SELECT  tb_produto . cl_nome_produto , tb_produto . cl_preco_produto , tb_categoria . cl_promocao_categoria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FROM tb_produto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INNER JOIN tb_categoria ON tb_categoria . cl_id_categoria = tb_produto . fk_cl_id_categoria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jc w:val="both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ONDE tb_categoria . cl_promocao_categoria LIKE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fvHEVSnuGvzP2RK1fKdsrQfAEQ==">AMUW2mXrVyWFCWbySEMKw1iTqS6Bn5KXqcmtURv6bnMPWPVtnfG7HbqAEpT3Iue4mtht6sEPipVIZ+4jWq6IQYecDq26KGXtfuHPZFeoZnGNLvU+ZvhiYOg=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