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E338" w14:textId="378BD7D0" w:rsidR="00BD3A70" w:rsidRDefault="00E04D0B">
      <w:r>
        <w:rPr>
          <w:noProof/>
        </w:rPr>
        <w:drawing>
          <wp:inline distT="0" distB="0" distL="0" distR="0" wp14:anchorId="0AE32906" wp14:editId="021A5CEF">
            <wp:extent cx="3134162" cy="6630325"/>
            <wp:effectExtent l="0" t="0" r="9525" b="0"/>
            <wp:docPr id="79193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6069" name="Picture 791936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4B11" w14:textId="0CA16DC4" w:rsidR="00E04D0B" w:rsidRDefault="00E04D0B">
      <w:r w:rsidRPr="00E04D0B">
        <w:t>変数 a の型は A ですが、実際に生成されているインスタンスは B です。メソッド test() はサブクラス B でオーバーライドされているため、実行時には B の test() が呼び出され、「B」が表示されます。</w:t>
      </w:r>
    </w:p>
    <w:p w14:paraId="198B2891" w14:textId="77777777" w:rsidR="00E04D0B" w:rsidRDefault="00E04D0B"/>
    <w:p w14:paraId="387907E6" w14:textId="77777777" w:rsidR="00E04D0B" w:rsidRDefault="00E04D0B"/>
    <w:p w14:paraId="6861E471" w14:textId="77777777" w:rsidR="00E04D0B" w:rsidRDefault="00E04D0B"/>
    <w:p w14:paraId="3C640900" w14:textId="54A53F9C" w:rsidR="00E04D0B" w:rsidRDefault="00E04D0B">
      <w:r>
        <w:rPr>
          <w:rFonts w:hint="eastAsia"/>
          <w:noProof/>
        </w:rPr>
        <w:lastRenderedPageBreak/>
        <w:drawing>
          <wp:inline distT="0" distB="0" distL="0" distR="0" wp14:anchorId="62863303" wp14:editId="69992659">
            <wp:extent cx="3124636" cy="6516009"/>
            <wp:effectExtent l="0" t="0" r="0" b="0"/>
            <wp:docPr id="76303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9911" name="Picture 763039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4299" w14:textId="77777777" w:rsidR="00E04D0B" w:rsidRPr="00E04D0B" w:rsidRDefault="00E04D0B" w:rsidP="00E04D0B">
      <w:pPr>
        <w:numPr>
          <w:ilvl w:val="0"/>
          <w:numId w:val="1"/>
        </w:numPr>
      </w:pPr>
      <w:r w:rsidRPr="00E04D0B">
        <w:t>6行目：new A() はインタフェース A をインスタンス化しようとしており、コンパイルエラー。</w:t>
      </w:r>
    </w:p>
    <w:p w14:paraId="3A15C265" w14:textId="77777777" w:rsidR="00E04D0B" w:rsidRPr="00E04D0B" w:rsidRDefault="00E04D0B" w:rsidP="00E04D0B">
      <w:pPr>
        <w:numPr>
          <w:ilvl w:val="0"/>
          <w:numId w:val="1"/>
        </w:numPr>
      </w:pPr>
      <w:r w:rsidRPr="00E04D0B">
        <w:t>7行目：new D() は D がインタフェース A を実装していないため、配列の要素型 A に代入できず、コンパイルエラー。</w:t>
      </w:r>
    </w:p>
    <w:p w14:paraId="2DE38E8D" w14:textId="77777777" w:rsidR="00E04D0B" w:rsidRDefault="00E04D0B"/>
    <w:p w14:paraId="0760958C" w14:textId="77777777" w:rsidR="00E04D0B" w:rsidRDefault="00E04D0B"/>
    <w:p w14:paraId="39E32935" w14:textId="77777777" w:rsidR="00E04D0B" w:rsidRDefault="00E04D0B"/>
    <w:p w14:paraId="47BC5641" w14:textId="5285728E" w:rsidR="00E04D0B" w:rsidRDefault="00E04D0B">
      <w:r>
        <w:rPr>
          <w:rFonts w:hint="eastAsia"/>
          <w:noProof/>
        </w:rPr>
        <w:lastRenderedPageBreak/>
        <w:drawing>
          <wp:inline distT="0" distB="0" distL="0" distR="0" wp14:anchorId="6488A619" wp14:editId="1537BF89">
            <wp:extent cx="3143689" cy="5715798"/>
            <wp:effectExtent l="0" t="0" r="0" b="0"/>
            <wp:docPr id="887862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2446" name="Picture 887862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148A" w14:textId="77777777" w:rsidR="00E04D0B" w:rsidRPr="00E04D0B" w:rsidRDefault="00E04D0B" w:rsidP="00E04D0B">
      <w:pPr>
        <w:numPr>
          <w:ilvl w:val="0"/>
          <w:numId w:val="2"/>
        </w:numPr>
      </w:pPr>
      <w:r w:rsidRPr="00E04D0B">
        <w:rPr>
          <w:b/>
          <w:bCs/>
        </w:rPr>
        <w:t>B</w:t>
      </w:r>
      <w:r w:rsidRPr="00E04D0B">
        <w:t>：引数なしの </w:t>
      </w:r>
      <w:proofErr w:type="spellStart"/>
      <w:r w:rsidRPr="00E04D0B">
        <w:t>doMethod</w:t>
      </w:r>
      <w:proofErr w:type="spellEnd"/>
      <w:r w:rsidRPr="00E04D0B">
        <w:t>() は、引数リストが異なるためオーバーロードとして正しい。</w:t>
      </w:r>
    </w:p>
    <w:p w14:paraId="4EF7C5C1" w14:textId="77777777" w:rsidR="00E04D0B" w:rsidRPr="00E04D0B" w:rsidRDefault="00E04D0B" w:rsidP="00E04D0B">
      <w:pPr>
        <w:numPr>
          <w:ilvl w:val="0"/>
          <w:numId w:val="2"/>
        </w:numPr>
      </w:pPr>
      <w:r w:rsidRPr="00E04D0B">
        <w:rPr>
          <w:b/>
          <w:bCs/>
        </w:rPr>
        <w:t>C</w:t>
      </w:r>
      <w:r w:rsidRPr="00E04D0B">
        <w:t>：引数が2つの </w:t>
      </w:r>
      <w:proofErr w:type="spellStart"/>
      <w:r w:rsidRPr="00E04D0B">
        <w:t>doMethod</w:t>
      </w:r>
      <w:proofErr w:type="spellEnd"/>
      <w:r w:rsidRPr="00E04D0B">
        <w:t>(int a, int b) も、引数リストが異なるためオーバーロードとして正しい。</w:t>
      </w:r>
    </w:p>
    <w:p w14:paraId="126A4BDE" w14:textId="77777777" w:rsidR="00E04D0B" w:rsidRPr="00E04D0B" w:rsidRDefault="00E04D0B" w:rsidP="00E04D0B">
      <w:r w:rsidRPr="00E04D0B">
        <w:t>A は戻り値の型だけが異なり、引数リストが同じなのでオーバーロードにならず、コンパイルエラー。</w:t>
      </w:r>
      <w:r w:rsidRPr="00E04D0B">
        <w:br/>
        <w:t>D はメソッド名が異なる（</w:t>
      </w:r>
      <w:proofErr w:type="spellStart"/>
      <w:r w:rsidRPr="00E04D0B">
        <w:t>didMethod</w:t>
      </w:r>
      <w:proofErr w:type="spellEnd"/>
      <w:r w:rsidRPr="00E04D0B">
        <w:t>）ため、オーバーロードではない。</w:t>
      </w:r>
    </w:p>
    <w:p w14:paraId="37B27D0D" w14:textId="77777777" w:rsidR="00E04D0B" w:rsidRDefault="00E04D0B"/>
    <w:p w14:paraId="44FD9B79" w14:textId="77777777" w:rsidR="00E04D0B" w:rsidRDefault="00E04D0B"/>
    <w:p w14:paraId="1A3C45C9" w14:textId="77777777" w:rsidR="00E04D0B" w:rsidRDefault="00E04D0B"/>
    <w:p w14:paraId="680C1195" w14:textId="7C5103DC" w:rsidR="00E04D0B" w:rsidRDefault="00E04D0B">
      <w:r>
        <w:rPr>
          <w:rFonts w:hint="eastAsia"/>
          <w:noProof/>
        </w:rPr>
        <w:lastRenderedPageBreak/>
        <w:drawing>
          <wp:inline distT="0" distB="0" distL="0" distR="0" wp14:anchorId="4B0E162B" wp14:editId="64F0642D">
            <wp:extent cx="3105583" cy="7268589"/>
            <wp:effectExtent l="0" t="0" r="0" b="8890"/>
            <wp:docPr id="1965895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5164" name="Picture 19658951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AD56" w14:textId="77777777" w:rsidR="00E04D0B" w:rsidRPr="00E04D0B" w:rsidRDefault="00E04D0B" w:rsidP="00E04D0B">
      <w:pPr>
        <w:numPr>
          <w:ilvl w:val="0"/>
          <w:numId w:val="3"/>
        </w:numPr>
      </w:pPr>
      <w:r w:rsidRPr="00E04D0B">
        <w:t>Sample は C を継承しているため、C のメソッド </w:t>
      </w:r>
      <w:proofErr w:type="spellStart"/>
      <w:r w:rsidRPr="00E04D0B">
        <w:t>methodC</w:t>
      </w:r>
      <w:proofErr w:type="spellEnd"/>
      <w:r w:rsidRPr="00E04D0B">
        <w:t> と、そのスーパークラス A のメソッド </w:t>
      </w:r>
      <w:proofErr w:type="spellStart"/>
      <w:r w:rsidRPr="00E04D0B">
        <w:t>methodA</w:t>
      </w:r>
      <w:proofErr w:type="spellEnd"/>
      <w:r w:rsidRPr="00E04D0B">
        <w:t> を持ちます。</w:t>
      </w:r>
    </w:p>
    <w:p w14:paraId="5A72629B" w14:textId="77777777" w:rsidR="00E04D0B" w:rsidRDefault="00E04D0B" w:rsidP="00E04D0B">
      <w:pPr>
        <w:numPr>
          <w:ilvl w:val="0"/>
          <w:numId w:val="3"/>
        </w:numPr>
      </w:pPr>
      <w:proofErr w:type="spellStart"/>
      <w:r w:rsidRPr="00E04D0B">
        <w:t>methodB</w:t>
      </w:r>
      <w:proofErr w:type="spellEnd"/>
      <w:r w:rsidRPr="00E04D0B">
        <w:t> は B クラスのメソッドであり、Sample の継承関係に B は含まれないため、持っていません。</w:t>
      </w:r>
    </w:p>
    <w:p w14:paraId="227FE6B1" w14:textId="6CF976D6" w:rsidR="00E04D0B" w:rsidRPr="00E04D0B" w:rsidRDefault="00E04D0B" w:rsidP="00E04D0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50D7AB" wp14:editId="45F9772D">
            <wp:extent cx="3219899" cy="7449590"/>
            <wp:effectExtent l="0" t="0" r="0" b="0"/>
            <wp:docPr id="420904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04815" name="Picture 420904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DE35" w14:textId="6790B2CE" w:rsidR="00E04D0B" w:rsidRPr="00E04D0B" w:rsidRDefault="00E04D0B" w:rsidP="00E04D0B">
      <w:pPr>
        <w:rPr>
          <w:rFonts w:hint="eastAsia"/>
        </w:rPr>
      </w:pPr>
      <w:r w:rsidRPr="00E04D0B">
        <w:t>デフォルトコンストラクタ内で this("refresh") を最初に呼び出し、続けて </w:t>
      </w:r>
      <w:proofErr w:type="spellStart"/>
      <w:r w:rsidRPr="00E04D0B">
        <w:t>this.size</w:t>
      </w:r>
      <w:proofErr w:type="spellEnd"/>
      <w:r w:rsidRPr="00E04D0B">
        <w:t xml:space="preserve"> = "L" を設定することで、title に "refresh"、size に "L" が代入され、実行結果が「refresh L」となります。他の選択肢はコンパイルエラーになるか、正しく動作しません。</w:t>
      </w:r>
    </w:p>
    <w:sectPr w:rsidR="00E04D0B" w:rsidRPr="00E04D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727F7" w14:textId="77777777" w:rsidR="00840CB0" w:rsidRDefault="00840CB0" w:rsidP="00E04D0B">
      <w:r>
        <w:separator/>
      </w:r>
    </w:p>
  </w:endnote>
  <w:endnote w:type="continuationSeparator" w:id="0">
    <w:p w14:paraId="3A537020" w14:textId="77777777" w:rsidR="00840CB0" w:rsidRDefault="00840CB0" w:rsidP="00E0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9FDB" w14:textId="77777777" w:rsidR="00840CB0" w:rsidRDefault="00840CB0" w:rsidP="00E04D0B">
      <w:r>
        <w:separator/>
      </w:r>
    </w:p>
  </w:footnote>
  <w:footnote w:type="continuationSeparator" w:id="0">
    <w:p w14:paraId="2365F0B6" w14:textId="77777777" w:rsidR="00840CB0" w:rsidRDefault="00840CB0" w:rsidP="00E04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523"/>
    <w:multiLevelType w:val="multilevel"/>
    <w:tmpl w:val="1AB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03B55"/>
    <w:multiLevelType w:val="multilevel"/>
    <w:tmpl w:val="B7A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C04C6"/>
    <w:multiLevelType w:val="multilevel"/>
    <w:tmpl w:val="C53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41381">
    <w:abstractNumId w:val="2"/>
  </w:num>
  <w:num w:numId="2" w16cid:durableId="1140003963">
    <w:abstractNumId w:val="1"/>
  </w:num>
  <w:num w:numId="3" w16cid:durableId="184354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77"/>
    <w:rsid w:val="005D6B77"/>
    <w:rsid w:val="00840CB0"/>
    <w:rsid w:val="00AF01AB"/>
    <w:rsid w:val="00BD3A70"/>
    <w:rsid w:val="00C85C57"/>
    <w:rsid w:val="00E0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6BF339"/>
  <w15:chartTrackingRefBased/>
  <w15:docId w15:val="{23D98F4F-10DA-4018-A99F-F3213FE9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6B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7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D6B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D0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04D0B"/>
  </w:style>
  <w:style w:type="paragraph" w:styleId="Footer">
    <w:name w:val="footer"/>
    <w:basedOn w:val="Normal"/>
    <w:link w:val="FooterChar"/>
    <w:uiPriority w:val="99"/>
    <w:unhideWhenUsed/>
    <w:rsid w:val="00E04D0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0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2026-04-13T04:15:00Z</dcterms:created>
  <dcterms:modified xsi:type="dcterms:W3CDTF">2026-04-13T04:20:00Z</dcterms:modified>
</cp:coreProperties>
</file>