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5E6A" w14:textId="28BFA50D" w:rsidR="000716E4" w:rsidRDefault="000F19A3" w:rsidP="000F19A3">
      <w:pPr>
        <w:jc w:val="center"/>
      </w:pPr>
      <w:r>
        <w:t>ATIVIDADE CONTEXTUALIZADA 4 – NÚMERO 1</w:t>
      </w:r>
    </w:p>
    <w:p w14:paraId="189FDBF7" w14:textId="47C64B9A" w:rsidR="000F19A3" w:rsidRDefault="000F19A3" w:rsidP="000F19A3">
      <w:pPr>
        <w:jc w:val="center"/>
      </w:pPr>
    </w:p>
    <w:p w14:paraId="1D4F279E" w14:textId="12037882" w:rsidR="000F19A3" w:rsidRDefault="000F19A3" w:rsidP="000F19A3">
      <w:pPr>
        <w:jc w:val="both"/>
      </w:pPr>
      <w:r>
        <w:t>MILESTONES:</w:t>
      </w:r>
    </w:p>
    <w:p w14:paraId="2A32CE59" w14:textId="5D6C2FED" w:rsidR="000F19A3" w:rsidRDefault="000F19A3" w:rsidP="000F19A3">
      <w:pPr>
        <w:jc w:val="both"/>
      </w:pPr>
      <w:r>
        <w:rPr>
          <w:noProof/>
        </w:rPr>
        <w:drawing>
          <wp:inline distT="0" distB="0" distL="0" distR="0" wp14:anchorId="60BC5DCF" wp14:editId="177EE048">
            <wp:extent cx="4754880" cy="177551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69" cy="178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3D78" w14:textId="7A074D60" w:rsidR="000F19A3" w:rsidRDefault="000F19A3" w:rsidP="000F19A3">
      <w:pPr>
        <w:jc w:val="both"/>
      </w:pPr>
      <w:r>
        <w:t>ISSUES:</w:t>
      </w:r>
    </w:p>
    <w:p w14:paraId="053062FA" w14:textId="6140285B" w:rsidR="000F19A3" w:rsidRDefault="000F19A3" w:rsidP="000F19A3">
      <w:pPr>
        <w:jc w:val="both"/>
      </w:pPr>
      <w:r>
        <w:rPr>
          <w:noProof/>
        </w:rPr>
        <w:drawing>
          <wp:inline distT="0" distB="0" distL="0" distR="0" wp14:anchorId="32262F02" wp14:editId="52296309">
            <wp:extent cx="4861560" cy="227971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59" cy="228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27D0" w14:textId="2EE15F5E" w:rsidR="000F19A3" w:rsidRDefault="000F19A3" w:rsidP="000F19A3">
      <w:pPr>
        <w:jc w:val="both"/>
      </w:pPr>
      <w:r>
        <w:t>KANBAN:</w:t>
      </w:r>
    </w:p>
    <w:p w14:paraId="1714619B" w14:textId="71448810" w:rsidR="000F19A3" w:rsidRDefault="000F19A3" w:rsidP="000F19A3">
      <w:pPr>
        <w:jc w:val="both"/>
      </w:pPr>
      <w:r>
        <w:rPr>
          <w:noProof/>
        </w:rPr>
        <w:drawing>
          <wp:inline distT="0" distB="0" distL="0" distR="0" wp14:anchorId="4D13416B" wp14:editId="5C4229A5">
            <wp:extent cx="4610100" cy="306688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17" cy="307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C7F1" w14:textId="3302D1A9" w:rsidR="000F19A3" w:rsidRDefault="000F19A3" w:rsidP="000F19A3">
      <w:pPr>
        <w:jc w:val="both"/>
      </w:pPr>
      <w:r>
        <w:lastRenderedPageBreak/>
        <w:t>WIKI:</w:t>
      </w:r>
    </w:p>
    <w:p w14:paraId="0E32099A" w14:textId="3676A035" w:rsidR="000F19A3" w:rsidRDefault="000F19A3" w:rsidP="000F19A3">
      <w:pPr>
        <w:jc w:val="both"/>
      </w:pPr>
      <w:r>
        <w:rPr>
          <w:noProof/>
        </w:rPr>
        <w:drawing>
          <wp:inline distT="0" distB="0" distL="0" distR="0" wp14:anchorId="2E40F9C3" wp14:editId="402DC1F5">
            <wp:extent cx="5387340" cy="23088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A3"/>
    <w:rsid w:val="000F19A3"/>
    <w:rsid w:val="004F500B"/>
    <w:rsid w:val="00BB4043"/>
    <w:rsid w:val="00CA3FF1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1890"/>
  <w15:chartTrackingRefBased/>
  <w15:docId w15:val="{AB55C1F7-8B92-4425-A9F8-9B4C75A1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1</cp:revision>
  <dcterms:created xsi:type="dcterms:W3CDTF">2020-08-28T03:53:00Z</dcterms:created>
  <dcterms:modified xsi:type="dcterms:W3CDTF">2020-08-28T04:11:00Z</dcterms:modified>
</cp:coreProperties>
</file>