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07A4BA18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2088F" w14:textId="77777777" w:rsidR="00951602" w:rsidRDefault="00951602">
            <w:pPr>
              <w:pStyle w:val="Standard"/>
              <w:snapToGrid w:val="0"/>
              <w:rPr>
                <w:rFonts w:ascii="Arial" w:hAnsi="Arial" w:cs="Arial"/>
              </w:rPr>
            </w:pPr>
          </w:p>
          <w:p w14:paraId="0EEF2680" w14:textId="77777777" w:rsidR="00951602" w:rsidRDefault="007A784D">
            <w:pPr>
              <w:pStyle w:val="Standard"/>
              <w:jc w:val="center"/>
            </w:pPr>
            <w:r>
              <w:rPr>
                <w:rFonts w:ascii="Arial" w:hAnsi="Arial" w:cs="Arial"/>
                <w:b/>
                <w:bCs/>
              </w:rPr>
              <w:t>PRÉ-PROJETO 202</w:t>
            </w:r>
            <w:r>
              <w:rPr>
                <w:rFonts w:ascii="Arial" w:hAnsi="Arial" w:cs="Arial"/>
                <w:b/>
                <w:bCs/>
              </w:rPr>
              <w:t>6</w:t>
            </w:r>
            <w:bookmarkStart w:id="0" w:name="_GoBack"/>
            <w:bookmarkEnd w:id="0"/>
          </w:p>
        </w:tc>
      </w:tr>
    </w:tbl>
    <w:p w14:paraId="5583EA08" w14:textId="77777777" w:rsidR="00951602" w:rsidRDefault="00951602">
      <w:pPr>
        <w:pStyle w:val="Standard"/>
        <w:ind w:firstLine="426"/>
        <w:rPr>
          <w:rFonts w:ascii="Arial" w:hAnsi="Arial" w:cs="Arial"/>
        </w:rPr>
      </w:pP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262C46DC" w14:textId="77777777" w:rsidTr="00FE07C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62167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>NOME: LUANY H. T. DE LIMA                                                              Nº:10</w:t>
            </w:r>
          </w:p>
        </w:tc>
      </w:tr>
      <w:tr w:rsidR="00951602" w14:paraId="25E7BFD2" w14:textId="77777777" w:rsidTr="00FE07C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7229E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>NOME: NICOLY G. OLIVEIRA NASCIMENTO                                                          Nº:14</w:t>
            </w:r>
          </w:p>
        </w:tc>
      </w:tr>
      <w:tr w:rsidR="00951602" w14:paraId="6904F388" w14:textId="77777777" w:rsidTr="00FE07C3">
        <w:tblPrEx>
          <w:tblCellMar>
            <w:top w:w="0" w:type="dxa"/>
            <w:bottom w:w="0" w:type="dxa"/>
          </w:tblCellMar>
        </w:tblPrEx>
        <w:trPr>
          <w:cantSplit/>
          <w:trHeight w:val="479"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6AC83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>TELEFONE (S)</w:t>
            </w:r>
          </w:p>
        </w:tc>
      </w:tr>
      <w:tr w:rsidR="00951602" w14:paraId="502B85ED" w14:textId="77777777" w:rsidTr="00FE07C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F8F5B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 xml:space="preserve">E-MAIL: </w:t>
            </w:r>
            <w:r>
              <w:rPr>
                <w:rFonts w:ascii="Arial" w:hAnsi="Arial" w:cs="Arial"/>
              </w:rPr>
              <w:t>LUANY.LIMA@ESCOLA.PR.GOV.BR</w:t>
            </w:r>
          </w:p>
        </w:tc>
      </w:tr>
      <w:tr w:rsidR="00951602" w14:paraId="7906B22F" w14:textId="77777777" w:rsidTr="00FE07C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B648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>CURSO: ANALISE E DESENVOLVIMENTO DE SISTEMAS</w:t>
            </w:r>
          </w:p>
        </w:tc>
      </w:tr>
      <w:tr w:rsidR="00951602" w14:paraId="2D93DA3C" w14:textId="77777777" w:rsidTr="00FE07C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EA099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>TURMA: 3 A TEC</w:t>
            </w:r>
          </w:p>
        </w:tc>
      </w:tr>
    </w:tbl>
    <w:p w14:paraId="1C2802AC" w14:textId="77777777" w:rsidR="00951602" w:rsidRDefault="00951602">
      <w:pPr>
        <w:pStyle w:val="Standard"/>
        <w:rPr>
          <w:rFonts w:ascii="Arial" w:hAnsi="Arial" w:cs="Arial"/>
          <w:b/>
        </w:rPr>
      </w:pPr>
    </w:p>
    <w:p w14:paraId="45FB2FEA" w14:textId="77777777" w:rsidR="00951602" w:rsidRDefault="007A784D">
      <w:pPr>
        <w:pStyle w:val="Standard"/>
      </w:pPr>
      <w:r>
        <w:rPr>
          <w:rFonts w:ascii="Arial" w:hAnsi="Arial" w:cs="Arial"/>
          <w:b/>
        </w:rPr>
        <w:t>ALUNO(s) É OBRIGATÓRIO EM ANEXO AO PRÉ-PROJETO, NO MÍNIMO UMA TELA DE INTERFACE (TELA PRINCIPAL) JUNTO AO PROJETO.</w:t>
      </w:r>
    </w:p>
    <w:p w14:paraId="5069FD06" w14:textId="09A88118" w:rsidR="00951602" w:rsidRPr="00FE07C3" w:rsidRDefault="00FE07C3">
      <w:pPr>
        <w:pStyle w:val="Standard"/>
        <w:rPr>
          <w:rFonts w:ascii="Arial" w:hAnsi="Arial" w:cs="Arial"/>
          <w:b/>
          <w:color w:val="EE0000"/>
          <w:rPrChange w:id="1" w:author="Aparecida Ferreira" w:date="2026-03-10T10:14:00Z" w16du:dateUtc="2026-03-10T13:14:00Z">
            <w:rPr>
              <w:rFonts w:ascii="Arial" w:hAnsi="Arial" w:cs="Arial"/>
              <w:b/>
            </w:rPr>
          </w:rPrChange>
        </w:rPr>
      </w:pPr>
      <w:ins w:id="2" w:author="Aparecida Ferreira" w:date="2026-03-10T10:13:00Z" w16du:dateUtc="2026-03-10T13:13:00Z">
        <w:r w:rsidRPr="00FE07C3">
          <w:rPr>
            <w:rFonts w:ascii="Arial" w:hAnsi="Arial" w:cs="Arial"/>
            <w:b/>
            <w:color w:val="EE0000"/>
            <w:rPrChange w:id="3" w:author="Aparecida Ferreira" w:date="2026-03-10T10:14:00Z" w16du:dateUtc="2026-03-10T13:14:00Z">
              <w:rPr>
                <w:rFonts w:ascii="Arial" w:hAnsi="Arial" w:cs="Arial"/>
                <w:b/>
              </w:rPr>
            </w:rPrChange>
          </w:rPr>
          <w:t>INSERIR AQU</w:t>
        </w:r>
      </w:ins>
      <w:ins w:id="4" w:author="Aparecida Ferreira" w:date="2026-03-10T10:14:00Z" w16du:dateUtc="2026-03-10T13:14:00Z">
        <w:r w:rsidRPr="00FE07C3">
          <w:rPr>
            <w:rFonts w:ascii="Arial" w:hAnsi="Arial" w:cs="Arial"/>
            <w:b/>
            <w:color w:val="EE0000"/>
            <w:rPrChange w:id="5" w:author="Aparecida Ferreira" w:date="2026-03-10T10:14:00Z" w16du:dateUtc="2026-03-10T13:14:00Z">
              <w:rPr>
                <w:rFonts w:ascii="Arial" w:hAnsi="Arial" w:cs="Arial"/>
                <w:b/>
              </w:rPr>
            </w:rPrChange>
          </w:rPr>
          <w:t>I A PRIMEIR</w:t>
        </w:r>
      </w:ins>
      <w:ins w:id="6" w:author="Aparecida Ferreira" w:date="2026-03-10T10:44:00Z" w16du:dateUtc="2026-03-10T13:44:00Z">
        <w:r w:rsidR="00023CB5">
          <w:rPr>
            <w:rFonts w:ascii="Arial" w:hAnsi="Arial" w:cs="Arial"/>
            <w:b/>
            <w:color w:val="EE0000"/>
          </w:rPr>
          <w:t>A</w:t>
        </w:r>
      </w:ins>
      <w:ins w:id="7" w:author="Aparecida Ferreira" w:date="2026-03-10T10:14:00Z" w16du:dateUtc="2026-03-10T13:14:00Z">
        <w:r w:rsidRPr="00FE07C3">
          <w:rPr>
            <w:rFonts w:ascii="Arial" w:hAnsi="Arial" w:cs="Arial"/>
            <w:b/>
            <w:color w:val="EE0000"/>
            <w:rPrChange w:id="8" w:author="Aparecida Ferreira" w:date="2026-03-10T10:14:00Z" w16du:dateUtc="2026-03-10T13:14:00Z">
              <w:rPr>
                <w:rFonts w:ascii="Arial" w:hAnsi="Arial" w:cs="Arial"/>
                <w:b/>
              </w:rPr>
            </w:rPrChange>
          </w:rPr>
          <w:t xml:space="preserve"> TELA DO SEU PROJETO.</w:t>
        </w:r>
      </w:ins>
    </w:p>
    <w:p w14:paraId="0D1CA0EE" w14:textId="77777777" w:rsidR="00951602" w:rsidRDefault="007A784D">
      <w:pPr>
        <w:pStyle w:val="Standard"/>
      </w:pPr>
      <w:r>
        <w:rPr>
          <w:rFonts w:ascii="Arial" w:hAnsi="Arial" w:cs="Arial"/>
        </w:rPr>
        <w:t>TITULO</w:t>
      </w:r>
    </w:p>
    <w:tbl>
      <w:tblPr>
        <w:tblW w:w="908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80"/>
      </w:tblGrid>
      <w:tr w:rsidR="00951602" w14:paraId="7824469B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68475" w14:textId="77777777" w:rsidR="00951602" w:rsidRDefault="007A784D">
            <w:pPr>
              <w:pStyle w:val="Standard"/>
              <w:spacing w:before="120" w:after="120"/>
            </w:pPr>
            <w:r>
              <w:rPr>
                <w:rFonts w:ascii="Arial" w:hAnsi="Arial" w:cs="Arial"/>
              </w:rPr>
              <w:t xml:space="preserve">Título do projeto: CANDY LOVE´S - </w:t>
            </w:r>
            <w:r>
              <w:rPr>
                <w:rFonts w:ascii="Arial" w:hAnsi="Arial" w:cs="Arial"/>
              </w:rPr>
              <w:t>RECEITAS</w:t>
            </w:r>
          </w:p>
        </w:tc>
      </w:tr>
    </w:tbl>
    <w:p w14:paraId="22B59ACD" w14:textId="77777777" w:rsidR="00951602" w:rsidRDefault="00951602">
      <w:pPr>
        <w:pStyle w:val="Standard"/>
        <w:rPr>
          <w:rFonts w:ascii="Arial" w:hAnsi="Arial" w:cs="Arial"/>
        </w:rPr>
      </w:pPr>
    </w:p>
    <w:p w14:paraId="2C0072EE" w14:textId="77777777" w:rsidR="00951602" w:rsidRDefault="007A784D">
      <w:pPr>
        <w:pStyle w:val="Standard"/>
      </w:pPr>
      <w:r>
        <w:rPr>
          <w:rFonts w:ascii="Arial" w:hAnsi="Arial" w:cs="Arial"/>
        </w:rPr>
        <w:t xml:space="preserve">INTRODUÇÃO                                                      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5622D05F" w14:textId="77777777" w:rsidTr="00FE07C3">
        <w:tblPrEx>
          <w:tblCellMar>
            <w:top w:w="0" w:type="dxa"/>
            <w:bottom w:w="0" w:type="dxa"/>
          </w:tblCellMar>
        </w:tblPrEx>
        <w:trPr>
          <w:trHeight w:val="1221"/>
        </w:trPr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5E0BD" w14:textId="20870E87" w:rsidR="00951602" w:rsidDel="00FE07C3" w:rsidRDefault="00951602" w:rsidP="00FE07C3">
            <w:pPr>
              <w:pStyle w:val="Standard"/>
              <w:snapToGrid w:val="0"/>
              <w:spacing w:line="360" w:lineRule="auto"/>
              <w:jc w:val="both"/>
              <w:rPr>
                <w:del w:id="9" w:author="Aparecida Ferreira" w:date="2026-03-10T10:14:00Z" w16du:dateUtc="2026-03-10T13:14:00Z"/>
                <w:rFonts w:ascii="Arial" w:hAnsi="Arial" w:cs="Arial"/>
              </w:rPr>
              <w:pPrChange w:id="10" w:author="Aparecida Ferreira" w:date="2026-03-10T10:14:00Z" w16du:dateUtc="2026-03-10T13:14:00Z">
                <w:pPr>
                  <w:pStyle w:val="Standard"/>
                  <w:snapToGrid w:val="0"/>
                </w:pPr>
              </w:pPrChange>
            </w:pPr>
          </w:p>
          <w:p w14:paraId="1BCB890E" w14:textId="77777777" w:rsidR="00951602" w:rsidRDefault="007A784D" w:rsidP="00FE07C3">
            <w:pPr>
              <w:pStyle w:val="Textbody"/>
              <w:spacing w:after="160" w:line="360" w:lineRule="auto"/>
              <w:jc w:val="both"/>
              <w:rPr>
                <w:rFonts w:ascii="Arial, Helvetica, sans-serif" w:hAnsi="Arial, Helvetica, sans-serif" w:cs="Arial"/>
                <w:color w:val="222222"/>
                <w:sz w:val="24"/>
              </w:rPr>
              <w:pPrChange w:id="11" w:author="Aparecida Ferreira" w:date="2026-03-10T10:14:00Z" w16du:dateUtc="2026-03-10T13:14:00Z">
                <w:pPr>
                  <w:pStyle w:val="Textbody"/>
                  <w:spacing w:after="160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Com o crescimento do uso </w:t>
            </w:r>
            <w:commentRangeStart w:id="12"/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de smartphones </w:t>
            </w:r>
            <w:commentRangeEnd w:id="12"/>
            <w:r w:rsidR="00FE07C3">
              <w:rPr>
                <w:rStyle w:val="Refdecomentrio"/>
                <w:rFonts w:ascii="Arial, Helvetica, sans-serif" w:hAnsi="Arial, Helvetica, sans-serif" w:cs="Arial"/>
                <w:color w:val="222222"/>
                <w:sz w:val="24"/>
                <w:szCs w:val="22"/>
              </w:rPr>
              <w:commentReference w:id="12"/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e aplicativos, as pessoas têm buscado cada vez mais alternativas práticas e rápidas para o preparo de suas refeições. Nesse contexto, o desenvolvimento de aplicativos </w:t>
            </w:r>
            <w:commentRangeStart w:id="13"/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culinários</w:t>
            </w:r>
            <w:commentRangeEnd w:id="13"/>
            <w:r w:rsidR="00F72B41">
              <w:rPr>
                <w:rStyle w:val="Refdecomentrio"/>
                <w:rFonts w:ascii="Arial, Helvetica, sans-serif" w:hAnsi="Arial, Helvetica, sans-serif" w:cs="Arial"/>
                <w:color w:val="222222"/>
                <w:sz w:val="24"/>
                <w:szCs w:val="22"/>
              </w:rPr>
              <w:commentReference w:id="13"/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 tem se destacado, oferecendo uma forma simples e ágil de encontrar receitas para diversos momentos do dia.</w:t>
            </w:r>
          </w:p>
          <w:p w14:paraId="6A55A21E" w14:textId="77777777" w:rsidR="00951602" w:rsidRDefault="007A784D" w:rsidP="00FE07C3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14" w:author="Aparecida Ferreira" w:date="2026-03-10T10:14:00Z" w16du:dateUtc="2026-03-10T13:14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O projeto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Candy Love’s – Receitas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 visa a criação de um aplicativo que permita aos usuários acessarem 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receitas de doces e salgados, organizadas de maneira intuitiva. A estética do app será inspirada em uma temática romântica e delicada, evocando o universo da </w:t>
            </w:r>
            <w:commentRangeStart w:id="15"/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confeitaria,</w:t>
            </w:r>
            <w:commentRangeEnd w:id="15"/>
            <w:r w:rsidR="00F72B41">
              <w:rPr>
                <w:rStyle w:val="Refdecomentrio"/>
                <w:rFonts w:ascii="Arial, Helvetica, sans-serif" w:hAnsi="Arial, Helvetica, sans-serif" w:cs="Arial"/>
                <w:color w:val="222222"/>
                <w:sz w:val="24"/>
                <w:szCs w:val="22"/>
              </w:rPr>
              <w:commentReference w:id="15"/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 similar ao estilo visual do jogo Amor Doce. O </w:t>
            </w:r>
            <w:commentRangeStart w:id="16"/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app</w:t>
            </w:r>
            <w:commentRangeEnd w:id="16"/>
            <w:r w:rsidR="000457D2">
              <w:rPr>
                <w:rStyle w:val="Refdecomentrio"/>
                <w:rFonts w:ascii="Arial, Helvetica, sans-serif" w:hAnsi="Arial, Helvetica, sans-serif" w:cs="Arial"/>
                <w:color w:val="222222"/>
                <w:sz w:val="24"/>
                <w:szCs w:val="22"/>
              </w:rPr>
              <w:commentReference w:id="16"/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 será interativo e atrativo, permitindo que os usuários realizem login e explorem receitas de bolos, pudins, mousses, salgados e muito mais.</w:t>
            </w:r>
          </w:p>
          <w:p w14:paraId="72395667" w14:textId="40186474" w:rsidR="00951602" w:rsidDel="000457D2" w:rsidRDefault="007A784D" w:rsidP="000457D2">
            <w:pPr>
              <w:pStyle w:val="Textbody"/>
              <w:spacing w:after="160" w:line="360" w:lineRule="auto"/>
              <w:jc w:val="both"/>
              <w:rPr>
                <w:del w:id="17" w:author="Aparecida Ferreira" w:date="2026-03-10T10:34:00Z" w16du:dateUtc="2026-03-10T13:34:00Z"/>
                <w:rFonts w:ascii="Arial, Helvetica, sans-serif" w:hAnsi="Arial, Helvetica, sans-serif" w:cs="Arial"/>
                <w:color w:val="222222"/>
                <w:sz w:val="24"/>
              </w:rPr>
              <w:pPrChange w:id="18" w:author="Aparecida Ferreira" w:date="2026-03-10T10:34:00Z" w16du:dateUtc="2026-03-10T13:34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Além disso, o aplicativo será constantemente atualizado para refletir datas comemorativas, como Páscoa, Natal e o "Dia do Doce". Nessas datas, o app trará 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lastRenderedPageBreak/>
              <w:t>receitas temáticas que condizem com a celebração. No especial de Natal, por exemplo, o app oferecerá um tutorial completo de receitas típicas da época, incluindo sugestões de ovos de Páscoa e outros pratos festivos.</w:t>
            </w:r>
          </w:p>
          <w:p w14:paraId="1CB490C6" w14:textId="77777777" w:rsidR="00951602" w:rsidRDefault="00951602" w:rsidP="000457D2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19" w:author="Aparecida Ferreira" w:date="2026-03-10T10:34:00Z" w16du:dateUtc="2026-03-10T13:34:00Z">
                <w:pPr>
                  <w:pStyle w:val="Standard"/>
                </w:pPr>
              </w:pPrChange>
            </w:pPr>
          </w:p>
        </w:tc>
      </w:tr>
    </w:tbl>
    <w:p w14:paraId="10A0C18E" w14:textId="77777777" w:rsidR="00951602" w:rsidRDefault="007A784D">
      <w:pPr>
        <w:pStyle w:val="Standard"/>
      </w:pPr>
      <w:r>
        <w:rPr>
          <w:rFonts w:ascii="Arial" w:hAnsi="Arial" w:cs="Arial"/>
        </w:rPr>
        <w:lastRenderedPageBreak/>
        <w:t>HIPÓTESE / SOLUÇÃO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2A0D76B2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E0D6D" w14:textId="77777777" w:rsidR="00951602" w:rsidRDefault="007A784D" w:rsidP="000457D2">
            <w:pPr>
              <w:pStyle w:val="Textbody"/>
              <w:snapToGrid w:val="0"/>
              <w:spacing w:after="160"/>
              <w:jc w:val="both"/>
              <w:rPr>
                <w:rFonts w:ascii="Arial, Helvetica, sans-serif" w:hAnsi="Arial, Helvetica, sans-serif" w:cs="Arial"/>
                <w:color w:val="222222"/>
                <w:sz w:val="24"/>
              </w:rPr>
              <w:pPrChange w:id="20" w:author="Aparecida Ferreira" w:date="2026-03-10T10:34:00Z" w16du:dateUtc="2026-03-10T13:34:00Z">
                <w:pPr>
                  <w:pStyle w:val="Textbody"/>
                  <w:snapToGrid w:val="0"/>
                  <w:spacing w:after="160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Com a 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crescente oferta de receitas na internet, muitos usuários enfrentam dificuldades devido à desorganização das informações, excesso de propagandas ou pela dificuldade em encontrar receitas específicas para datas comemorativas.</w:t>
            </w:r>
          </w:p>
          <w:p w14:paraId="3BC5C1D9" w14:textId="77777777" w:rsidR="00951602" w:rsidRDefault="007A784D" w:rsidP="000457D2">
            <w:pPr>
              <w:pStyle w:val="Textbody"/>
              <w:snapToGrid w:val="0"/>
              <w:spacing w:after="160" w:line="259" w:lineRule="auto"/>
              <w:jc w:val="both"/>
              <w:rPr>
                <w:rFonts w:ascii="Arial" w:hAnsi="Arial" w:cs="Arial"/>
              </w:rPr>
              <w:pPrChange w:id="21" w:author="Aparecida Ferreira" w:date="2026-03-10T10:34:00Z" w16du:dateUtc="2026-03-10T13:34:00Z">
                <w:pPr>
                  <w:pStyle w:val="Textbody"/>
                  <w:snapToGrid w:val="0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A proposta do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Candy Love’s – Receitas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 é resolver esse problema por meio de um aplicativo simples, organizado e com uma interface visualmente atraente. O app trará:</w:t>
            </w:r>
          </w:p>
          <w:p w14:paraId="2CAA84F7" w14:textId="61C1BE8A" w:rsidR="00951602" w:rsidRDefault="007A784D" w:rsidP="000457D2">
            <w:pPr>
              <w:pStyle w:val="Textbody"/>
              <w:numPr>
                <w:ilvl w:val="0"/>
                <w:numId w:val="2"/>
              </w:numPr>
              <w:snapToGrid w:val="0"/>
              <w:spacing w:after="160" w:line="259" w:lineRule="auto"/>
              <w:ind w:left="225"/>
              <w:jc w:val="both"/>
              <w:rPr>
                <w:rFonts w:ascii="Arial" w:hAnsi="Arial" w:cs="Arial"/>
              </w:rPr>
              <w:pPrChange w:id="22" w:author="Aparecida Ferreira" w:date="2026-03-10T10:34:00Z" w16du:dateUtc="2026-03-10T13:34:00Z">
                <w:pPr>
                  <w:pStyle w:val="Textbody"/>
                  <w:numPr>
                    <w:numId w:val="2"/>
                  </w:numPr>
                  <w:snapToGrid w:val="0"/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Um sistema de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login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 para um acesso mais personalizado</w:t>
            </w:r>
            <w:ins w:id="23" w:author="Aparecida Ferreira" w:date="2026-03-10T10:35:00Z" w16du:dateUtc="2026-03-10T13:35:00Z">
              <w:r w:rsidR="000457D2">
                <w:rPr>
                  <w:rFonts w:ascii="Arial, Helvetica, sans-serif" w:hAnsi="Arial, Helvetica, sans-serif" w:cs="Arial"/>
                  <w:color w:val="222222"/>
                  <w:sz w:val="24"/>
                </w:rPr>
                <w:t>.</w:t>
              </w:r>
            </w:ins>
          </w:p>
          <w:p w14:paraId="24BBCE20" w14:textId="3D6BA05B" w:rsidR="00951602" w:rsidRDefault="007A784D" w:rsidP="000457D2">
            <w:pPr>
              <w:pStyle w:val="Textbody"/>
              <w:numPr>
                <w:ilvl w:val="0"/>
                <w:numId w:val="2"/>
              </w:numPr>
              <w:snapToGrid w:val="0"/>
              <w:spacing w:after="160" w:line="259" w:lineRule="auto"/>
              <w:ind w:left="225"/>
              <w:jc w:val="both"/>
              <w:rPr>
                <w:rFonts w:ascii="Arial" w:hAnsi="Arial" w:cs="Arial"/>
              </w:rPr>
              <w:pPrChange w:id="24" w:author="Aparecida Ferreira" w:date="2026-03-10T10:34:00Z" w16du:dateUtc="2026-03-10T13:34:00Z">
                <w:pPr>
                  <w:pStyle w:val="Textbody"/>
                  <w:numPr>
                    <w:numId w:val="2"/>
                  </w:numPr>
                  <w:snapToGrid w:val="0"/>
                  <w:spacing w:after="160" w:line="259" w:lineRule="auto"/>
                  <w:ind w:left="225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Receitas organizadas por categorias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, como bolos, pudins, mousses, salgados e outras sobremesas</w:t>
            </w:r>
            <w:ins w:id="25" w:author="Aparecida Ferreira" w:date="2026-03-10T10:35:00Z" w16du:dateUtc="2026-03-10T13:35:00Z">
              <w:r w:rsidR="000457D2">
                <w:rPr>
                  <w:rFonts w:ascii="Arial, Helvetica, sans-serif" w:hAnsi="Arial, Helvetica, sans-serif" w:cs="Arial"/>
                  <w:color w:val="222222"/>
                  <w:sz w:val="24"/>
                </w:rPr>
                <w:t>.</w:t>
              </w:r>
            </w:ins>
          </w:p>
          <w:p w14:paraId="53DF65A9" w14:textId="34310B63" w:rsidR="00951602" w:rsidRDefault="007A784D" w:rsidP="000457D2">
            <w:pPr>
              <w:pStyle w:val="Textbody"/>
              <w:numPr>
                <w:ilvl w:val="0"/>
                <w:numId w:val="2"/>
              </w:numPr>
              <w:snapToGrid w:val="0"/>
              <w:spacing w:after="160" w:line="259" w:lineRule="auto"/>
              <w:ind w:left="225"/>
              <w:jc w:val="both"/>
              <w:rPr>
                <w:rFonts w:ascii="Arial" w:hAnsi="Arial" w:cs="Arial"/>
              </w:rPr>
              <w:pPrChange w:id="26" w:author="Aparecida Ferreira" w:date="2026-03-10T10:34:00Z" w16du:dateUtc="2026-03-10T13:34:00Z">
                <w:pPr>
                  <w:pStyle w:val="Textbody"/>
                  <w:numPr>
                    <w:numId w:val="2"/>
                  </w:numPr>
                  <w:snapToGrid w:val="0"/>
                  <w:spacing w:after="160" w:line="259" w:lineRule="auto"/>
                  <w:ind w:left="225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Atualizações temáticas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, oferecendo receitas de acordo com datas comemorativas como Páscoa, Natal e o Dia do Doce</w:t>
            </w:r>
            <w:ins w:id="27" w:author="Aparecida Ferreira" w:date="2026-03-10T10:35:00Z" w16du:dateUtc="2026-03-10T13:35:00Z">
              <w:r w:rsidR="000457D2">
                <w:rPr>
                  <w:rFonts w:ascii="Arial, Helvetica, sans-serif" w:hAnsi="Arial, Helvetica, sans-serif" w:cs="Arial"/>
                  <w:color w:val="222222"/>
                  <w:sz w:val="24"/>
                </w:rPr>
                <w:t>.</w:t>
              </w:r>
            </w:ins>
          </w:p>
          <w:p w14:paraId="3C4BDB89" w14:textId="6504193A" w:rsidR="00951602" w:rsidRDefault="007A784D" w:rsidP="000457D2">
            <w:pPr>
              <w:pStyle w:val="Textbody"/>
              <w:numPr>
                <w:ilvl w:val="0"/>
                <w:numId w:val="2"/>
              </w:numPr>
              <w:snapToGrid w:val="0"/>
              <w:spacing w:after="160" w:line="259" w:lineRule="auto"/>
              <w:ind w:left="225"/>
              <w:jc w:val="both"/>
              <w:rPr>
                <w:rFonts w:ascii="Arial" w:hAnsi="Arial" w:cs="Arial"/>
              </w:rPr>
              <w:pPrChange w:id="28" w:author="Aparecida Ferreira" w:date="2026-03-10T10:34:00Z" w16du:dateUtc="2026-03-10T13:34:00Z">
                <w:pPr>
                  <w:pStyle w:val="Textbody"/>
                  <w:numPr>
                    <w:numId w:val="2"/>
                  </w:numPr>
                  <w:snapToGrid w:val="0"/>
                  <w:spacing w:after="160" w:line="259" w:lineRule="auto"/>
                  <w:ind w:left="225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Interface visual romântica e temática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, inspirada em confeitaria e festas, oferecendo uma experiência única e acolhedora</w:t>
            </w:r>
            <w:ins w:id="29" w:author="Aparecida Ferreira" w:date="2026-03-10T10:35:00Z" w16du:dateUtc="2026-03-10T13:35:00Z">
              <w:r w:rsidR="000457D2">
                <w:rPr>
                  <w:rFonts w:ascii="Arial, Helvetica, sans-serif" w:hAnsi="Arial, Helvetica, sans-serif" w:cs="Arial"/>
                  <w:color w:val="222222"/>
                  <w:sz w:val="24"/>
                </w:rPr>
                <w:t>.</w:t>
              </w:r>
            </w:ins>
          </w:p>
          <w:p w14:paraId="4531FA20" w14:textId="0AF1F30E" w:rsidR="00951602" w:rsidDel="000457D2" w:rsidRDefault="007A784D" w:rsidP="000457D2">
            <w:pPr>
              <w:pStyle w:val="Textbody"/>
              <w:snapToGrid w:val="0"/>
              <w:spacing w:after="160" w:line="259" w:lineRule="auto"/>
              <w:jc w:val="both"/>
              <w:rPr>
                <w:del w:id="30" w:author="Aparecida Ferreira" w:date="2026-03-10T10:34:00Z" w16du:dateUtc="2026-03-10T13:34:00Z"/>
                <w:rFonts w:ascii="Arial, Helvetica, sans-serif" w:hAnsi="Arial, Helvetica, sans-serif" w:cs="Arial"/>
                <w:color w:val="222222"/>
                <w:sz w:val="24"/>
              </w:rPr>
              <w:pPrChange w:id="31" w:author="Aparecida Ferreira" w:date="2026-03-10T10:34:00Z" w16du:dateUtc="2026-03-10T13:34:00Z">
                <w:pPr>
                  <w:pStyle w:val="Textbody"/>
                  <w:snapToGrid w:val="0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Com isso, o objetivo do aplicativo é proporcionar uma experiência de uso simples e eficiente, focando na organização e fácil acesso a receitas para diferentes momentos.</w:t>
            </w:r>
          </w:p>
          <w:p w14:paraId="295571EC" w14:textId="2601A2E3" w:rsidR="00951602" w:rsidDel="000457D2" w:rsidRDefault="00951602" w:rsidP="000457D2">
            <w:pPr>
              <w:pStyle w:val="Textbody"/>
              <w:snapToGrid w:val="0"/>
              <w:spacing w:after="160" w:line="259" w:lineRule="auto"/>
              <w:jc w:val="both"/>
              <w:rPr>
                <w:del w:id="32" w:author="Aparecida Ferreira" w:date="2026-03-10T10:34:00Z" w16du:dateUtc="2026-03-10T13:34:00Z"/>
                <w:rFonts w:ascii="Arial" w:hAnsi="Arial" w:cs="Arial"/>
              </w:rPr>
              <w:pPrChange w:id="33" w:author="Aparecida Ferreira" w:date="2026-03-10T10:34:00Z" w16du:dateUtc="2026-03-10T13:34:00Z">
                <w:pPr>
                  <w:pStyle w:val="Standard"/>
                  <w:snapToGrid w:val="0"/>
                </w:pPr>
              </w:pPrChange>
            </w:pPr>
          </w:p>
          <w:p w14:paraId="4E002B79" w14:textId="1EA217CC" w:rsidR="00951602" w:rsidDel="000457D2" w:rsidRDefault="00951602">
            <w:pPr>
              <w:pStyle w:val="Standard"/>
              <w:rPr>
                <w:del w:id="34" w:author="Aparecida Ferreira" w:date="2026-03-10T10:34:00Z" w16du:dateUtc="2026-03-10T13:34:00Z"/>
              </w:rPr>
            </w:pPr>
          </w:p>
          <w:p w14:paraId="77909865" w14:textId="690501A2" w:rsidR="00951602" w:rsidDel="000457D2" w:rsidRDefault="00951602">
            <w:pPr>
              <w:pStyle w:val="Standard"/>
              <w:rPr>
                <w:del w:id="35" w:author="Aparecida Ferreira" w:date="2026-03-10T10:34:00Z" w16du:dateUtc="2026-03-10T13:34:00Z"/>
                <w:rFonts w:ascii="Arial" w:hAnsi="Arial" w:cs="Arial"/>
              </w:rPr>
            </w:pPr>
          </w:p>
          <w:p w14:paraId="013359EC" w14:textId="77777777" w:rsidR="00951602" w:rsidRDefault="00951602">
            <w:pPr>
              <w:pStyle w:val="Standard"/>
              <w:rPr>
                <w:rFonts w:ascii="Arial" w:hAnsi="Arial" w:cs="Arial"/>
              </w:rPr>
            </w:pPr>
          </w:p>
        </w:tc>
      </w:tr>
    </w:tbl>
    <w:p w14:paraId="618F5AD6" w14:textId="77777777" w:rsidR="00951602" w:rsidRDefault="00951602">
      <w:pPr>
        <w:pStyle w:val="Standard"/>
        <w:rPr>
          <w:rFonts w:ascii="Arial" w:hAnsi="Arial" w:cs="Arial"/>
        </w:rPr>
      </w:pPr>
    </w:p>
    <w:p w14:paraId="539CB6B8" w14:textId="0D84B556" w:rsidR="00951602" w:rsidDel="000457D2" w:rsidRDefault="00951602">
      <w:pPr>
        <w:pStyle w:val="Standard"/>
        <w:rPr>
          <w:del w:id="36" w:author="Aparecida Ferreira" w:date="2026-03-10T10:35:00Z" w16du:dateUtc="2026-03-10T13:35:00Z"/>
          <w:rFonts w:ascii="Arial" w:hAnsi="Arial" w:cs="Arial"/>
        </w:rPr>
      </w:pPr>
    </w:p>
    <w:p w14:paraId="3E1A9373" w14:textId="77777777" w:rsidR="00951602" w:rsidRDefault="00951602">
      <w:pPr>
        <w:pStyle w:val="Standard"/>
        <w:rPr>
          <w:rFonts w:ascii="Arial" w:hAnsi="Arial" w:cs="Arial"/>
        </w:rPr>
      </w:pPr>
    </w:p>
    <w:p w14:paraId="1C977E1E" w14:textId="77777777" w:rsidR="00951602" w:rsidRDefault="007A784D">
      <w:pPr>
        <w:pStyle w:val="Standard"/>
        <w:ind w:right="1134"/>
      </w:pPr>
      <w:r>
        <w:rPr>
          <w:rFonts w:ascii="Arial" w:hAnsi="Arial" w:cs="Arial"/>
        </w:rPr>
        <w:t>DISCIPLINAS ENVOLVIDAS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3A2B8B6B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CE087B" w14:textId="77777777" w:rsidR="00951602" w:rsidRDefault="007A784D" w:rsidP="000457D2">
            <w:pPr>
              <w:pStyle w:val="Textbody"/>
              <w:spacing w:after="160"/>
              <w:jc w:val="both"/>
              <w:rPr>
                <w:rFonts w:ascii="Arial" w:hAnsi="Arial" w:cs="Arial"/>
              </w:rPr>
              <w:pPrChange w:id="37" w:author="Aparecida Ferreira" w:date="2026-03-10T10:35:00Z" w16du:dateUtc="2026-03-10T13:35:00Z">
                <w:pPr>
                  <w:pStyle w:val="Textbody"/>
                  <w:spacing w:after="160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Análise de Projetos e Sistemas</w:t>
            </w:r>
          </w:p>
          <w:p w14:paraId="4D2850BE" w14:textId="77777777" w:rsidR="00951602" w:rsidRDefault="007A784D" w:rsidP="000457D2">
            <w:pPr>
              <w:pStyle w:val="Textbody"/>
              <w:spacing w:after="160" w:line="259" w:lineRule="auto"/>
              <w:jc w:val="both"/>
              <w:rPr>
                <w:rFonts w:ascii="Arial, Helvetica, sans-serif" w:hAnsi="Arial, Helvetica, sans-serif" w:cs="Arial"/>
                <w:color w:val="222222"/>
                <w:sz w:val="24"/>
              </w:rPr>
              <w:pPrChange w:id="38" w:author="Aparecida Ferreira" w:date="2026-03-10T10:35:00Z" w16du:dateUtc="2026-03-10T13:35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Essa 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disciplina será fundamental para planejar e estruturar o desenvolvimento do aplicativo. Nela, serão definidos os requisitos do sistema, as funcionalidades principais (login, organização de receitas, e atualizações sazonais), e os fluxos de interação do usuário.</w:t>
            </w:r>
          </w:p>
          <w:p w14:paraId="1EAE5ED2" w14:textId="77777777" w:rsidR="00951602" w:rsidRDefault="007A784D" w:rsidP="000457D2">
            <w:pPr>
              <w:pStyle w:val="Textbody"/>
              <w:spacing w:after="160" w:line="259" w:lineRule="auto"/>
              <w:jc w:val="both"/>
              <w:rPr>
                <w:rFonts w:ascii="Arial" w:hAnsi="Arial" w:cs="Arial"/>
              </w:rPr>
              <w:pPrChange w:id="39" w:author="Aparecida Ferreira" w:date="2026-03-10T10:35:00Z" w16du:dateUtc="2026-03-10T13:35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Banco de Dados</w:t>
            </w:r>
          </w:p>
          <w:p w14:paraId="227850F1" w14:textId="77777777" w:rsidR="00951602" w:rsidRDefault="007A784D" w:rsidP="000457D2">
            <w:pPr>
              <w:pStyle w:val="Textbody"/>
              <w:spacing w:after="160" w:line="259" w:lineRule="auto"/>
              <w:jc w:val="both"/>
              <w:rPr>
                <w:rFonts w:ascii="Arial, Helvetica, sans-serif" w:hAnsi="Arial, Helvetica, sans-serif" w:cs="Arial"/>
                <w:color w:val="222222"/>
                <w:sz w:val="24"/>
              </w:rPr>
              <w:pPrChange w:id="40" w:author="Aparecida Ferreira" w:date="2026-03-10T10:35:00Z" w16du:dateUtc="2026-03-10T13:35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O banco de dados será responsável por armazenar informações importantes, como o cadastro dos usuários, receitas, ingredientes e a categorização de pratos, além de permitir a atualização das receitas para as datas comemorativas. A integridade e acessibilidade dos dados serão aspectos-chave para o sucesso do aplicativo.</w:t>
            </w:r>
          </w:p>
          <w:p w14:paraId="7CC5FF4B" w14:textId="77777777" w:rsidR="00951602" w:rsidRDefault="007A784D" w:rsidP="000457D2">
            <w:pPr>
              <w:pStyle w:val="Textbody"/>
              <w:spacing w:after="160" w:line="259" w:lineRule="auto"/>
              <w:jc w:val="both"/>
              <w:rPr>
                <w:rFonts w:ascii="Arial" w:hAnsi="Arial" w:cs="Arial"/>
              </w:rPr>
              <w:pPrChange w:id="41" w:author="Aparecida Ferreira" w:date="2026-03-10T10:35:00Z" w16du:dateUtc="2026-03-10T13:35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Web Design</w:t>
            </w:r>
          </w:p>
          <w:p w14:paraId="52DFE6F7" w14:textId="77777777" w:rsidR="00951602" w:rsidRDefault="007A784D" w:rsidP="000457D2">
            <w:pPr>
              <w:pStyle w:val="Textbody"/>
              <w:spacing w:after="160" w:line="259" w:lineRule="auto"/>
              <w:jc w:val="both"/>
              <w:rPr>
                <w:rFonts w:ascii="Arial, Helvetica, sans-serif" w:hAnsi="Arial, Helvetica, sans-serif" w:cs="Arial"/>
                <w:color w:val="222222"/>
                <w:sz w:val="24"/>
              </w:rPr>
              <w:pPrChange w:id="42" w:author="Aparecida Ferreira" w:date="2026-03-10T10:35:00Z" w16du:dateUtc="2026-03-10T13:35:00Z">
                <w:pPr>
                  <w:pStyle w:val="Textbody"/>
                  <w:spacing w:after="160" w:line="259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 xml:space="preserve">A disciplina de Web Design será fundamental para criar uma interface agradável e intuitiva. A estética será inspirada em elementos de confeitaria e romance, 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lastRenderedPageBreak/>
              <w:t>garantindo uma navegação simples e eficiente, com uma experiência de uso envolvente e acessível.</w:t>
            </w:r>
          </w:p>
          <w:p w14:paraId="72AC8258" w14:textId="1A2EDAF1" w:rsidR="00951602" w:rsidDel="000457D2" w:rsidRDefault="00951602">
            <w:pPr>
              <w:pStyle w:val="Standard"/>
              <w:rPr>
                <w:del w:id="43" w:author="Aparecida Ferreira" w:date="2026-03-10T10:35:00Z" w16du:dateUtc="2026-03-10T13:35:00Z"/>
                <w:rFonts w:ascii="Arial" w:hAnsi="Arial" w:cs="Arial"/>
              </w:rPr>
            </w:pPr>
          </w:p>
          <w:p w14:paraId="5F116A65" w14:textId="77777777" w:rsidR="00951602" w:rsidRDefault="00951602">
            <w:pPr>
              <w:pStyle w:val="Standard"/>
              <w:rPr>
                <w:rFonts w:ascii="Arial" w:hAnsi="Arial" w:cs="Arial"/>
              </w:rPr>
            </w:pPr>
          </w:p>
        </w:tc>
      </w:tr>
    </w:tbl>
    <w:p w14:paraId="339062D6" w14:textId="77777777" w:rsidR="00951602" w:rsidRDefault="00951602">
      <w:pPr>
        <w:pStyle w:val="Standard"/>
        <w:rPr>
          <w:rFonts w:ascii="Arial" w:hAnsi="Arial" w:cs="Arial"/>
        </w:rPr>
      </w:pPr>
    </w:p>
    <w:p w14:paraId="452C72D9" w14:textId="77777777" w:rsidR="00951602" w:rsidRDefault="007A784D">
      <w:pPr>
        <w:pStyle w:val="Standard"/>
      </w:pPr>
      <w:r>
        <w:rPr>
          <w:rFonts w:ascii="Arial" w:hAnsi="Arial" w:cs="Arial"/>
        </w:rPr>
        <w:t>OBJETIVO GERAL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55B0ECD1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ED722" w14:textId="65EF8A9A" w:rsidR="00951602" w:rsidDel="000457D2" w:rsidRDefault="00951602" w:rsidP="000457D2">
            <w:pPr>
              <w:pStyle w:val="Standard"/>
              <w:snapToGrid w:val="0"/>
              <w:spacing w:line="360" w:lineRule="auto"/>
              <w:jc w:val="both"/>
              <w:rPr>
                <w:del w:id="44" w:author="Aparecida Ferreira" w:date="2026-03-10T10:35:00Z" w16du:dateUtc="2026-03-10T13:35:00Z"/>
                <w:rFonts w:ascii="Arial" w:hAnsi="Arial" w:cs="Arial"/>
              </w:rPr>
              <w:pPrChange w:id="45" w:author="Aparecida Ferreira" w:date="2026-03-10T10:36:00Z" w16du:dateUtc="2026-03-10T13:36:00Z">
                <w:pPr>
                  <w:pStyle w:val="Standard"/>
                  <w:snapToGrid w:val="0"/>
                </w:pPr>
              </w:pPrChange>
            </w:pPr>
          </w:p>
          <w:p w14:paraId="66D00732" w14:textId="77777777" w:rsidR="00951602" w:rsidRDefault="007A784D" w:rsidP="000457D2">
            <w:pPr>
              <w:pStyle w:val="Standard"/>
              <w:spacing w:line="360" w:lineRule="auto"/>
              <w:jc w:val="both"/>
              <w:rPr>
                <w:rFonts w:ascii="Arial" w:eastAsia="Calibri" w:hAnsi="Arial" w:cs="Arial"/>
                <w:lang w:eastAsia="pt-BR"/>
              </w:rPr>
              <w:pPrChange w:id="46" w:author="Aparecida Ferreira" w:date="2026-03-10T10:36:00Z" w16du:dateUtc="2026-03-10T13:36:00Z">
                <w:pPr>
                  <w:pStyle w:val="Standard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Desenvolver o aplicativo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Candy Love’s – Receitas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 xml:space="preserve">, que oferece uma plataforma organizada e agradável para usuários que buscam receitas de 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doces e salgados, com atualizações temáticas para datas comemorativas como Natal, Páscoa e o Dia do Doce.</w:t>
            </w:r>
          </w:p>
        </w:tc>
      </w:tr>
    </w:tbl>
    <w:p w14:paraId="7F79FE17" w14:textId="77777777" w:rsidR="00951602" w:rsidRDefault="007A784D">
      <w:pPr>
        <w:pStyle w:val="Standard"/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OBJETIVOS ESPECÍFICOS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66CF4EF1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5B557" w14:textId="63B51E38" w:rsidR="00951602" w:rsidDel="000457D2" w:rsidRDefault="00951602" w:rsidP="000457D2">
            <w:pPr>
              <w:pStyle w:val="Standard"/>
              <w:jc w:val="both"/>
              <w:rPr>
                <w:del w:id="47" w:author="Aparecida Ferreira" w:date="2026-03-10T10:36:00Z" w16du:dateUtc="2026-03-10T13:36:00Z"/>
                <w:rFonts w:ascii="Arial" w:eastAsia="Calibri" w:hAnsi="Arial" w:cs="Arial"/>
                <w:lang w:eastAsia="pt-BR"/>
              </w:rPr>
              <w:pPrChange w:id="48" w:author="Aparecida Ferreira" w:date="2026-03-10T10:36:00Z" w16du:dateUtc="2026-03-10T13:36:00Z">
                <w:pPr>
                  <w:pStyle w:val="Standard"/>
                </w:pPr>
              </w:pPrChange>
            </w:pPr>
          </w:p>
          <w:p w14:paraId="09DA7D30" w14:textId="77777777" w:rsidR="00951602" w:rsidRDefault="007A784D" w:rsidP="000457D2">
            <w:pPr>
              <w:pStyle w:val="Textbody"/>
              <w:spacing w:after="160"/>
              <w:jc w:val="both"/>
              <w:rPr>
                <w:rFonts w:ascii="Arial" w:eastAsia="Calibri" w:hAnsi="Arial" w:cs="Arial"/>
                <w:lang w:eastAsia="pt-BR"/>
              </w:rPr>
              <w:pPrChange w:id="49" w:author="Aparecida Ferreira" w:date="2026-03-10T10:36:00Z" w16du:dateUtc="2026-03-10T13:36:00Z">
                <w:pPr>
                  <w:pStyle w:val="Textbody"/>
                  <w:spacing w:after="160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Desenvolver um sistema de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login para acesso ao aplicativo</w:t>
            </w:r>
          </w:p>
          <w:p w14:paraId="1E013EDB" w14:textId="77777777" w:rsidR="00951602" w:rsidRDefault="007A784D" w:rsidP="000457D2">
            <w:pPr>
              <w:pStyle w:val="Textbody"/>
              <w:numPr>
                <w:ilvl w:val="0"/>
                <w:numId w:val="3"/>
              </w:numPr>
              <w:spacing w:after="160" w:line="259" w:lineRule="auto"/>
              <w:ind w:left="225"/>
              <w:jc w:val="both"/>
              <w:rPr>
                <w:rFonts w:ascii="Arial" w:eastAsia="Calibri" w:hAnsi="Arial" w:cs="Arial"/>
                <w:lang w:eastAsia="pt-BR"/>
              </w:rPr>
              <w:pPrChange w:id="50" w:author="Aparecida Ferreira" w:date="2026-03-10T10:36:00Z" w16du:dateUtc="2026-03-10T13:36:00Z">
                <w:pPr>
                  <w:pStyle w:val="Textbody"/>
                  <w:numPr>
                    <w:numId w:val="3"/>
                  </w:numPr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Criar um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 xml:space="preserve">banco de dados eficiente para armazenar e 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organizar as receitas</w:t>
            </w:r>
          </w:p>
          <w:p w14:paraId="30D515AD" w14:textId="77777777" w:rsidR="00951602" w:rsidRDefault="007A784D" w:rsidP="000457D2">
            <w:pPr>
              <w:pStyle w:val="Textbody"/>
              <w:numPr>
                <w:ilvl w:val="0"/>
                <w:numId w:val="3"/>
              </w:numPr>
              <w:spacing w:after="160" w:line="259" w:lineRule="auto"/>
              <w:ind w:left="225"/>
              <w:jc w:val="both"/>
              <w:rPr>
                <w:rFonts w:ascii="Arial" w:eastAsia="Calibri" w:hAnsi="Arial" w:cs="Arial"/>
                <w:lang w:eastAsia="pt-BR"/>
              </w:rPr>
              <w:pPrChange w:id="51" w:author="Aparecida Ferreira" w:date="2026-03-10T10:36:00Z" w16du:dateUtc="2026-03-10T13:36:00Z">
                <w:pPr>
                  <w:pStyle w:val="Textbody"/>
                  <w:numPr>
                    <w:numId w:val="3"/>
                  </w:numPr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Organizar as receitas em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categorias específicas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, como bolos, pudins, mousses e salgados</w:t>
            </w:r>
          </w:p>
          <w:p w14:paraId="79AD5793" w14:textId="77777777" w:rsidR="00951602" w:rsidRDefault="007A784D" w:rsidP="000457D2">
            <w:pPr>
              <w:pStyle w:val="Textbody"/>
              <w:numPr>
                <w:ilvl w:val="0"/>
                <w:numId w:val="3"/>
              </w:numPr>
              <w:spacing w:after="160" w:line="259" w:lineRule="auto"/>
              <w:ind w:left="225"/>
              <w:jc w:val="both"/>
              <w:rPr>
                <w:rFonts w:ascii="Arial" w:eastAsia="Calibri" w:hAnsi="Arial" w:cs="Arial"/>
                <w:lang w:eastAsia="pt-BR"/>
              </w:rPr>
              <w:pPrChange w:id="52" w:author="Aparecida Ferreira" w:date="2026-03-10T10:36:00Z" w16du:dateUtc="2026-03-10T13:36:00Z">
                <w:pPr>
                  <w:pStyle w:val="Textbody"/>
                  <w:numPr>
                    <w:numId w:val="3"/>
                  </w:numPr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Implementar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atualizações sazonais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, com receitas temáticas para datas comemorativas como Páscoa e Natal</w:t>
            </w:r>
          </w:p>
          <w:p w14:paraId="0A05986B" w14:textId="77777777" w:rsidR="00951602" w:rsidRDefault="007A784D" w:rsidP="000457D2">
            <w:pPr>
              <w:pStyle w:val="Textbody"/>
              <w:numPr>
                <w:ilvl w:val="0"/>
                <w:numId w:val="3"/>
              </w:numPr>
              <w:spacing w:after="160" w:line="259" w:lineRule="auto"/>
              <w:ind w:left="225"/>
              <w:jc w:val="both"/>
              <w:rPr>
                <w:rFonts w:ascii="Arial" w:eastAsia="Calibri" w:hAnsi="Arial" w:cs="Arial"/>
                <w:lang w:eastAsia="pt-BR"/>
              </w:rPr>
              <w:pPrChange w:id="53" w:author="Aparecida Ferreira" w:date="2026-03-10T10:36:00Z" w16du:dateUtc="2026-03-10T13:36:00Z">
                <w:pPr>
                  <w:pStyle w:val="Textbody"/>
                  <w:numPr>
                    <w:numId w:val="3"/>
                  </w:numPr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Criar uma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interface visual atrativa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, com uma estética romântica e temática de confeitaria</w:t>
            </w:r>
          </w:p>
          <w:p w14:paraId="13B4F7A6" w14:textId="77777777" w:rsidR="00951602" w:rsidRDefault="007A784D" w:rsidP="000457D2">
            <w:pPr>
              <w:pStyle w:val="Textbody"/>
              <w:numPr>
                <w:ilvl w:val="0"/>
                <w:numId w:val="3"/>
              </w:numPr>
              <w:spacing w:after="160" w:line="259" w:lineRule="auto"/>
              <w:ind w:left="225"/>
              <w:jc w:val="both"/>
              <w:rPr>
                <w:rFonts w:ascii="Arial" w:eastAsia="Calibri" w:hAnsi="Arial" w:cs="Arial"/>
                <w:lang w:eastAsia="pt-BR"/>
              </w:rPr>
              <w:pPrChange w:id="54" w:author="Aparecida Ferreira" w:date="2026-03-10T10:36:00Z" w16du:dateUtc="2026-03-10T13:36:00Z">
                <w:pPr>
                  <w:pStyle w:val="Textbody"/>
                  <w:numPr>
                    <w:numId w:val="3"/>
                  </w:numPr>
                  <w:spacing w:after="160" w:line="259" w:lineRule="auto"/>
                  <w:ind w:left="225"/>
                </w:pPr>
              </w:pPrChange>
            </w:pP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Garantir que o aplicativo seja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  <w:lang w:eastAsia="pt-BR"/>
              </w:rPr>
              <w:t>fácil de usar</w:t>
            </w:r>
            <w:r>
              <w:rPr>
                <w:rFonts w:ascii="Arial, Helvetica, sans-serif" w:eastAsia="Calibri" w:hAnsi="Arial, Helvetica, sans-serif" w:cs="Arial"/>
                <w:color w:val="222222"/>
                <w:sz w:val="24"/>
                <w:lang w:eastAsia="pt-BR"/>
              </w:rPr>
              <w:t>, com uma navegação intuitiva e uma experiência agradável para os usuários</w:t>
            </w:r>
          </w:p>
          <w:p w14:paraId="208D4651" w14:textId="2D7C80B7" w:rsidR="00951602" w:rsidRDefault="007A784D">
            <w:pPr>
              <w:pStyle w:val="Textbody"/>
              <w:spacing w:after="160" w:line="259" w:lineRule="auto"/>
              <w:rPr>
                <w:rFonts w:ascii="Arial" w:eastAsia="Calibri" w:hAnsi="Arial" w:cs="Arial"/>
                <w:lang w:eastAsia="pt-BR"/>
              </w:rPr>
            </w:pPr>
            <w:del w:id="55" w:author="Aparecida Ferreira" w:date="2026-03-10T10:39:00Z" w16du:dateUtc="2026-03-10T13:39:00Z">
              <w:r w:rsidDel="000457D2">
                <w:rPr>
                  <w:rFonts w:ascii="Arial" w:eastAsia="Calibri" w:hAnsi="Arial" w:cs="Arial"/>
                  <w:lang w:eastAsia="pt-BR"/>
                </w:rPr>
                <w:br/>
              </w:r>
            </w:del>
          </w:p>
        </w:tc>
      </w:tr>
    </w:tbl>
    <w:p w14:paraId="3A145243" w14:textId="77777777" w:rsidR="00951602" w:rsidRDefault="00951602">
      <w:pPr>
        <w:pStyle w:val="Standard"/>
        <w:rPr>
          <w:rFonts w:ascii="Arial" w:hAnsi="Arial" w:cs="Arial"/>
        </w:rPr>
      </w:pPr>
    </w:p>
    <w:p w14:paraId="38A49E98" w14:textId="77777777" w:rsidR="00951602" w:rsidRDefault="007A784D">
      <w:pPr>
        <w:pStyle w:val="Standard"/>
        <w:spacing w:line="360" w:lineRule="auto"/>
      </w:pPr>
      <w:r>
        <w:rPr>
          <w:rFonts w:ascii="Arial" w:eastAsia="Arial" w:hAnsi="Arial" w:cs="Arial"/>
        </w:rPr>
        <w:t xml:space="preserve"> </w:t>
      </w:r>
    </w:p>
    <w:p w14:paraId="1E650749" w14:textId="77777777" w:rsidR="00951602" w:rsidRDefault="007A784D">
      <w:pPr>
        <w:pStyle w:val="Standard"/>
        <w:spacing w:line="360" w:lineRule="auto"/>
      </w:pPr>
      <w:r>
        <w:rPr>
          <w:rFonts w:ascii="Arial" w:hAnsi="Arial" w:cs="Arial"/>
        </w:rPr>
        <w:t>PROCEDIMENTOS METODOLÓGICOS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31A61D0F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53BBC" w14:textId="77777777" w:rsidR="00951602" w:rsidRDefault="007A784D" w:rsidP="00023CB5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56" w:author="Aparecida Ferreira" w:date="2026-03-10T10:40:00Z" w16du:dateUtc="2026-03-10T13:40:00Z">
                <w:pPr>
                  <w:pStyle w:val="Textbody"/>
                  <w:spacing w:after="160" w:line="360" w:lineRule="auto"/>
                </w:pPr>
              </w:pPrChange>
            </w:pP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Para o desenvolvimento do aplicativo 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 xml:space="preserve">Candy Love’s – </w:t>
            </w: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Receitas</w:t>
            </w:r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, serão utilizados diversos métodos para coleta de informações e validação das funcionalidades.</w:t>
            </w:r>
          </w:p>
          <w:p w14:paraId="23616853" w14:textId="3987E50B" w:rsidR="00951602" w:rsidRDefault="007A784D" w:rsidP="00023CB5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57" w:author="Aparecida Ferreira" w:date="2026-03-10T10:40:00Z" w16du:dateUtc="2026-03-10T13:40:00Z">
                <w:pPr>
                  <w:pStyle w:val="Textbody"/>
                  <w:spacing w:after="160" w:line="360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Pesquisa</w:t>
            </w:r>
            <w:ins w:id="58" w:author="Aparecida Ferreira" w:date="2026-03-10T10:41:00Z" w16du:dateUtc="2026-03-10T13:41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 xml:space="preserve"> </w:t>
              </w:r>
            </w:ins>
            <w:del w:id="59" w:author="Aparecida Ferreira" w:date="2026-03-10T10:40:00Z" w16du:dateUtc="2026-03-10T13:40:00Z">
              <w:r w:rsidDel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delText xml:space="preserve"> </w:delText>
              </w:r>
            </w:del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Bibliográfica</w:t>
            </w:r>
            <w:ins w:id="60" w:author="Aparecida Ferreira" w:date="2026-03-10T10:41:00Z" w16du:dateUtc="2026-03-10T13:41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>:</w:t>
              </w:r>
            </w:ins>
            <w:ins w:id="61" w:author="Aparecida Ferreira" w:date="2026-03-10T10:40:00Z" w16du:dateUtc="2026-03-10T13:40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 xml:space="preserve"> </w:t>
              </w:r>
            </w:ins>
            <w:del w:id="62" w:author="Aparecida Ferreira" w:date="2026-03-10T10:40:00Z" w16du:dateUtc="2026-03-10T13:40:00Z">
              <w:r w:rsidDel="00023CB5">
                <w:rPr>
                  <w:rFonts w:ascii="Arial, Helvetica, sans-serif" w:hAnsi="Arial, Helvetica, sans-serif" w:cs="Arial"/>
                  <w:color w:val="222222"/>
                  <w:sz w:val="24"/>
                </w:rPr>
                <w:br/>
              </w:r>
            </w:del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Consultaremos livros e artigos acadêmicos sobre o desenvolvimento de aplicativos, banco de dados e design de interfaces para embasar a criação do sistema e garantir boas práticas.</w:t>
            </w:r>
          </w:p>
          <w:p w14:paraId="6AEC0780" w14:textId="4EF73B63" w:rsidR="00951602" w:rsidRDefault="007A784D" w:rsidP="00023CB5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63" w:author="Aparecida Ferreira" w:date="2026-03-10T10:40:00Z" w16du:dateUtc="2026-03-10T13:40:00Z">
                <w:pPr>
                  <w:pStyle w:val="Textbody"/>
                  <w:spacing w:after="160" w:line="360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lastRenderedPageBreak/>
              <w:t>Pesquisa de Campo</w:t>
            </w:r>
            <w:ins w:id="64" w:author="Aparecida Ferreira" w:date="2026-03-10T10:41:00Z" w16du:dateUtc="2026-03-10T13:41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 xml:space="preserve">: </w:t>
              </w:r>
            </w:ins>
            <w:del w:id="65" w:author="Aparecida Ferreira" w:date="2026-03-10T10:41:00Z" w16du:dateUtc="2026-03-10T13:41:00Z">
              <w:r w:rsidDel="00023CB5">
                <w:rPr>
                  <w:rFonts w:ascii="Arial, Helvetica, sans-serif" w:hAnsi="Arial, Helvetica, sans-serif" w:cs="Arial"/>
                  <w:color w:val="222222"/>
                  <w:sz w:val="24"/>
                </w:rPr>
                <w:br/>
              </w:r>
            </w:del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Analisaremos outros aplicativos de receitas já existentes, identificando suas funcionalidades, pontos fortes e limitações, para agregar valor ao nosso produto.</w:t>
            </w:r>
          </w:p>
          <w:p w14:paraId="7BE8A10C" w14:textId="329A76F4" w:rsidR="00951602" w:rsidRDefault="007A784D" w:rsidP="00023CB5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66" w:author="Aparecida Ferreira" w:date="2026-03-10T10:40:00Z" w16du:dateUtc="2026-03-10T13:40:00Z">
                <w:pPr>
                  <w:pStyle w:val="Textbody"/>
                  <w:spacing w:after="160" w:line="360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Entrevista</w:t>
            </w:r>
            <w:ins w:id="67" w:author="Aparecida Ferreira" w:date="2026-03-10T10:41:00Z" w16du:dateUtc="2026-03-10T13:41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 xml:space="preserve">: </w:t>
              </w:r>
            </w:ins>
            <w:del w:id="68" w:author="Aparecida Ferreira" w:date="2026-03-10T10:41:00Z" w16du:dateUtc="2026-03-10T13:41:00Z">
              <w:r w:rsidDel="00023CB5">
                <w:rPr>
                  <w:rFonts w:ascii="Arial, Helvetica, sans-serif" w:hAnsi="Arial, Helvetica, sans-serif" w:cs="Arial"/>
                  <w:color w:val="222222"/>
                  <w:sz w:val="24"/>
                </w:rPr>
                <w:br/>
              </w:r>
            </w:del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Serão feitas entrevistas com usuários em potencial para entender suas preferências e necessidades em relação ao tipo de interface e funcionalidades desejadas.</w:t>
            </w:r>
          </w:p>
          <w:p w14:paraId="26774AC3" w14:textId="0937C060" w:rsidR="00951602" w:rsidRDefault="007A784D" w:rsidP="00023CB5">
            <w:pPr>
              <w:pStyle w:val="Textbody"/>
              <w:spacing w:after="160" w:line="360" w:lineRule="auto"/>
              <w:jc w:val="both"/>
              <w:rPr>
                <w:rFonts w:ascii="Arial" w:hAnsi="Arial" w:cs="Arial"/>
              </w:rPr>
              <w:pPrChange w:id="69" w:author="Aparecida Ferreira" w:date="2026-03-10T10:40:00Z" w16du:dateUtc="2026-03-10T13:40:00Z">
                <w:pPr>
                  <w:pStyle w:val="Textbody"/>
                  <w:spacing w:after="160" w:line="360" w:lineRule="auto"/>
                </w:pPr>
              </w:pPrChange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Levantamento das Necessidades</w:t>
            </w:r>
            <w:ins w:id="70" w:author="Aparecida Ferreira" w:date="2026-03-10T10:41:00Z" w16du:dateUtc="2026-03-10T13:41:00Z">
              <w:r w:rsidR="00023CB5">
                <w:rPr>
                  <w:rStyle w:val="StrongEmphasis"/>
                  <w:rFonts w:ascii="Arial, Helvetica, sans-serif" w:hAnsi="Arial, Helvetica, sans-serif"/>
                  <w:b w:val="0"/>
                  <w:color w:val="222222"/>
                  <w:sz w:val="24"/>
                </w:rPr>
                <w:t xml:space="preserve">: </w:t>
              </w:r>
            </w:ins>
            <w:del w:id="71" w:author="Aparecida Ferreira" w:date="2026-03-10T10:41:00Z" w16du:dateUtc="2026-03-10T13:41:00Z">
              <w:r w:rsidDel="00023CB5">
                <w:rPr>
                  <w:rFonts w:ascii="Arial, Helvetica, sans-serif" w:hAnsi="Arial, Helvetica, sans-serif" w:cs="Arial"/>
                  <w:color w:val="222222"/>
                  <w:sz w:val="24"/>
                </w:rPr>
                <w:br/>
              </w:r>
            </w:del>
            <w:r>
              <w:rPr>
                <w:rFonts w:ascii="Arial, Helvetica, sans-serif" w:hAnsi="Arial, Helvetica, sans-serif" w:cs="Arial"/>
                <w:color w:val="222222"/>
                <w:sz w:val="24"/>
              </w:rPr>
              <w:t>Identificaremos as necessidades específicas dos usuários para que o aplicativo atenda de maneira eficaz aos seus desejos e facilite o processo de preparação das receitas.</w:t>
            </w:r>
          </w:p>
          <w:p w14:paraId="497BE8FD" w14:textId="77777777" w:rsidR="00951602" w:rsidRDefault="00951602">
            <w:pPr>
              <w:pStyle w:val="Standard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4CB5988C" w14:textId="77777777" w:rsidR="00951602" w:rsidRDefault="00951602">
      <w:pPr>
        <w:pStyle w:val="Standard"/>
        <w:spacing w:line="360" w:lineRule="auto"/>
        <w:rPr>
          <w:rFonts w:ascii="Arial" w:hAnsi="Arial" w:cs="Arial"/>
        </w:rPr>
      </w:pPr>
    </w:p>
    <w:p w14:paraId="6DAA135D" w14:textId="77777777" w:rsidR="00951602" w:rsidRDefault="007A784D">
      <w:pPr>
        <w:pStyle w:val="Standard"/>
      </w:pPr>
      <w:r>
        <w:rPr>
          <w:rFonts w:ascii="Arial" w:eastAsia="Arial" w:hAnsi="Arial" w:cs="Arial"/>
        </w:rPr>
        <w:t xml:space="preserve"> </w:t>
      </w:r>
    </w:p>
    <w:p w14:paraId="30B5D531" w14:textId="77777777" w:rsidR="00951602" w:rsidRDefault="00951602">
      <w:pPr>
        <w:pStyle w:val="Standard"/>
        <w:rPr>
          <w:rFonts w:ascii="Arial" w:eastAsia="Arial" w:hAnsi="Arial" w:cs="Arial"/>
        </w:rPr>
      </w:pPr>
    </w:p>
    <w:p w14:paraId="4AC07CC3" w14:textId="77777777" w:rsidR="00951602" w:rsidRDefault="007A784D">
      <w:pPr>
        <w:pStyle w:val="Standard"/>
      </w:pPr>
      <w:r>
        <w:rPr>
          <w:rFonts w:ascii="Arial" w:hAnsi="Arial" w:cs="Arial"/>
        </w:rPr>
        <w:t>BIBLIOGRAFIA</w:t>
      </w:r>
    </w:p>
    <w:tbl>
      <w:tblPr>
        <w:tblW w:w="9000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51602" w14:paraId="3827D627" w14:textId="77777777" w:rsidTr="00FE07C3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F1503" w14:textId="77777777" w:rsidR="00951602" w:rsidRDefault="007A784D">
            <w:pPr>
              <w:pStyle w:val="Textbody"/>
              <w:spacing w:after="160"/>
              <w:rPr>
                <w:rFonts w:ascii="Arial" w:hAnsi="Arial" w:cs="Arial"/>
                <w:color w:val="000000"/>
                <w:shd w:val="clear" w:color="auto" w:fill="F5F5F5"/>
              </w:rPr>
            </w:pPr>
            <w:commentRangeStart w:id="72"/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Análise de Projetos e Sistemas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SOMMERVILLE, Ian. Engenharia de Software.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YOURDON, Edward. Análise Estruturada de Sistemas.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 xml:space="preserve">BOOCH, Grady. UML – 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Guia do Usuário.</w:t>
            </w:r>
          </w:p>
          <w:p w14:paraId="0755FB92" w14:textId="77777777" w:rsidR="00951602" w:rsidRDefault="007A784D">
            <w:pPr>
              <w:pStyle w:val="Textbody"/>
              <w:spacing w:after="160" w:line="259" w:lineRule="auto"/>
              <w:rPr>
                <w:rFonts w:ascii="Arial" w:hAnsi="Arial" w:cs="Arial"/>
                <w:color w:val="000000"/>
                <w:shd w:val="clear" w:color="auto" w:fill="F5F5F5"/>
              </w:rPr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Banco de Dados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ELMASRI, Ramez; NAVATHE, Shamkant. Sistemas de Banco de Dados.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HEUSER, Carlos Alberto. Projeto de Banco de Dados.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DATE, C. J. Introdução a Sistemas de Banco de Dados.</w:t>
            </w:r>
          </w:p>
          <w:p w14:paraId="08A0BD99" w14:textId="77777777" w:rsidR="00951602" w:rsidRDefault="007A784D">
            <w:pPr>
              <w:pStyle w:val="Textbody"/>
              <w:spacing w:after="160" w:line="259" w:lineRule="auto"/>
              <w:rPr>
                <w:rFonts w:ascii="Arial" w:hAnsi="Arial" w:cs="Arial"/>
                <w:color w:val="000000"/>
                <w:shd w:val="clear" w:color="auto" w:fill="F5F5F5"/>
              </w:rPr>
            </w:pPr>
            <w:r>
              <w:rPr>
                <w:rStyle w:val="StrongEmphasis"/>
                <w:rFonts w:ascii="Arial, Helvetica, sans-serif" w:hAnsi="Arial, Helvetica, sans-serif"/>
                <w:b w:val="0"/>
                <w:color w:val="222222"/>
                <w:sz w:val="24"/>
              </w:rPr>
              <w:t>Web Design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 xml:space="preserve">KRUG, Steve. Não Me Faça Pensar: Uma 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Abordagem de Bom Senso à Usabilidade na Web.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TIDWELL, Jenifer. Design de Interface.</w:t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br/>
            </w:r>
            <w:r>
              <w:rPr>
                <w:rFonts w:ascii="Arial, Helvetica, sans-serif" w:hAnsi="Arial, Helvetica, sans-serif" w:cs="Arial"/>
                <w:color w:val="222222"/>
                <w:sz w:val="24"/>
                <w:shd w:val="clear" w:color="auto" w:fill="F5F5F5"/>
              </w:rPr>
              <w:t>DUCKETT, Jon. HTML e CSS: Design e Construção de Sites.</w:t>
            </w:r>
            <w:commentRangeEnd w:id="72"/>
            <w:r w:rsidR="00023CB5">
              <w:rPr>
                <w:rStyle w:val="Refdecomentrio"/>
                <w:rFonts w:ascii="Arial" w:hAnsi="Arial" w:cs="Arial"/>
                <w:color w:val="000000"/>
                <w:sz w:val="22"/>
                <w:szCs w:val="22"/>
                <w:shd w:val="clear" w:color="auto" w:fill="F5F5F5"/>
              </w:rPr>
              <w:commentReference w:id="72"/>
            </w:r>
          </w:p>
          <w:p w14:paraId="19965AD8" w14:textId="77777777" w:rsidR="00951602" w:rsidRDefault="007A784D">
            <w:pPr>
              <w:pStyle w:val="Textbody"/>
              <w:spacing w:after="160" w:line="259" w:lineRule="auto"/>
              <w:rPr>
                <w:rFonts w:ascii="Arial" w:hAnsi="Arial" w:cs="Arial"/>
                <w:color w:val="000000"/>
                <w:shd w:val="clear" w:color="auto" w:fill="F5F5F5"/>
              </w:rPr>
            </w:pPr>
            <w:r>
              <w:rPr>
                <w:rFonts w:ascii="Arial" w:hAnsi="Arial" w:cs="Arial"/>
                <w:color w:val="000000"/>
                <w:shd w:val="clear" w:color="auto" w:fill="F5F5F5"/>
              </w:rPr>
              <w:br/>
            </w:r>
          </w:p>
        </w:tc>
      </w:tr>
    </w:tbl>
    <w:p w14:paraId="6B4F6D28" w14:textId="77777777" w:rsidR="00951602" w:rsidRDefault="00951602">
      <w:pPr>
        <w:pStyle w:val="Standard"/>
        <w:rPr>
          <w:rFonts w:ascii="Arial" w:hAnsi="Arial" w:cs="Arial"/>
        </w:rPr>
      </w:pPr>
    </w:p>
    <w:p w14:paraId="611B9350" w14:textId="77777777" w:rsidR="00951602" w:rsidRDefault="00951602">
      <w:pPr>
        <w:pStyle w:val="Standard"/>
        <w:rPr>
          <w:rFonts w:ascii="Arial" w:eastAsia="Arial" w:hAnsi="Arial" w:cs="Arial"/>
        </w:rPr>
      </w:pPr>
    </w:p>
    <w:p w14:paraId="79EF4099" w14:textId="77777777" w:rsidR="00951602" w:rsidRDefault="00951602">
      <w:pPr>
        <w:pStyle w:val="Standard"/>
        <w:rPr>
          <w:rFonts w:ascii="Arial" w:hAnsi="Arial" w:cs="Arial"/>
          <w:b/>
        </w:rPr>
      </w:pPr>
    </w:p>
    <w:sectPr w:rsidR="00951602">
      <w:headerReference w:type="default" r:id="rId11"/>
      <w:pgSz w:w="11906" w:h="16838"/>
      <w:pgMar w:top="1701" w:right="1134" w:bottom="1134" w:left="1701" w:header="708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Aparecida Ferreira" w:date="2026-03-10T10:14:00Z" w:initials="AF">
    <w:p w14:paraId="5FD25B6A" w14:textId="0F29182C" w:rsidR="00FE07C3" w:rsidRDefault="00FE07C3">
      <w:pPr>
        <w:pStyle w:val="Textodecomentrio"/>
      </w:pPr>
      <w:r>
        <w:rPr>
          <w:rStyle w:val="Refdecomentrio"/>
        </w:rPr>
        <w:annotationRef/>
      </w:r>
      <w:r>
        <w:t>Fundamentar Dispositivo eletrônico.</w:t>
      </w:r>
    </w:p>
  </w:comment>
  <w:comment w:id="13" w:author="Aparecida Ferreira" w:date="2026-03-10T10:25:00Z" w:initials="AF">
    <w:p w14:paraId="1196B11E" w14:textId="3CAF4632" w:rsidR="00F72B41" w:rsidRDefault="00F72B41">
      <w:pPr>
        <w:pStyle w:val="Textodecomentrio"/>
      </w:pPr>
      <w:r>
        <w:rPr>
          <w:rStyle w:val="Refdecomentrio"/>
        </w:rPr>
        <w:annotationRef/>
      </w:r>
      <w:r>
        <w:t>Fundamentar culinária e contar a história.</w:t>
      </w:r>
    </w:p>
  </w:comment>
  <w:comment w:id="15" w:author="Aparecida Ferreira" w:date="2026-03-10T10:28:00Z" w:initials="AF">
    <w:p w14:paraId="701BB0AB" w14:textId="33C78B9C" w:rsidR="00F72B41" w:rsidRDefault="00F72B41">
      <w:pPr>
        <w:pStyle w:val="Textodecomentrio"/>
      </w:pPr>
      <w:r>
        <w:rPr>
          <w:rStyle w:val="Refdecomentrio"/>
        </w:rPr>
        <w:annotationRef/>
      </w:r>
      <w:r>
        <w:t>Histórias das confe</w:t>
      </w:r>
      <w:r w:rsidR="000457D2">
        <w:t>itaria</w:t>
      </w:r>
    </w:p>
  </w:comment>
  <w:comment w:id="16" w:author="Aparecida Ferreira" w:date="2026-03-10T10:33:00Z" w:initials="AF">
    <w:p w14:paraId="5821F704" w14:textId="2E54CD87" w:rsidR="000457D2" w:rsidRDefault="000457D2">
      <w:pPr>
        <w:pStyle w:val="Textodecomentrio"/>
      </w:pPr>
      <w:r>
        <w:rPr>
          <w:rStyle w:val="Refdecomentrio"/>
        </w:rPr>
        <w:annotationRef/>
      </w:r>
      <w:r>
        <w:t>Fundamente aplicativo.</w:t>
      </w:r>
    </w:p>
  </w:comment>
  <w:comment w:id="72" w:author="Aparecida Ferreira" w:date="2026-03-10T10:42:00Z" w:initials="AF">
    <w:p w14:paraId="2F5CA4CF" w14:textId="123E01AC" w:rsidR="00023CB5" w:rsidRDefault="00023CB5">
      <w:pPr>
        <w:pStyle w:val="Textodecomentrio"/>
      </w:pPr>
      <w:r>
        <w:rPr>
          <w:rStyle w:val="Refdecomentrio"/>
        </w:rPr>
        <w:annotationRef/>
      </w:r>
      <w:r>
        <w:t>Refazer ; Os autores somente aparecem aqui, quando estão presentes no texto acima.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D25B6A" w15:done="0"/>
  <w15:commentEx w15:paraId="1196B11E" w15:done="0"/>
  <w15:commentEx w15:paraId="701BB0AB" w15:done="0"/>
  <w15:commentEx w15:paraId="5821F704" w15:done="0"/>
  <w15:commentEx w15:paraId="2F5CA4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470BA3" w16cex:dateUtc="2026-03-10T13:14:00Z"/>
  <w16cex:commentExtensible w16cex:durableId="5F97891C" w16cex:dateUtc="2026-03-10T13:25:00Z"/>
  <w16cex:commentExtensible w16cex:durableId="0A7789AA" w16cex:dateUtc="2026-03-10T13:28:00Z"/>
  <w16cex:commentExtensible w16cex:durableId="72F154C9" w16cex:dateUtc="2026-03-10T13:33:00Z"/>
  <w16cex:commentExtensible w16cex:durableId="07794F8C" w16cex:dateUtc="2026-03-10T13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D25B6A" w16cid:durableId="4C470BA3"/>
  <w16cid:commentId w16cid:paraId="1196B11E" w16cid:durableId="5F97891C"/>
  <w16cid:commentId w16cid:paraId="701BB0AB" w16cid:durableId="0A7789AA"/>
  <w16cid:commentId w16cid:paraId="5821F704" w16cid:durableId="72F154C9"/>
  <w16cid:commentId w16cid:paraId="2F5CA4CF" w16cid:durableId="07794F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40160" w14:textId="77777777" w:rsidR="007A784D" w:rsidRDefault="007A784D">
      <w:r>
        <w:separator/>
      </w:r>
    </w:p>
  </w:endnote>
  <w:endnote w:type="continuationSeparator" w:id="0">
    <w:p w14:paraId="69CF78EA" w14:textId="77777777" w:rsidR="007A784D" w:rsidRDefault="007A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OpenSymbol">
    <w:altName w:val="Segoe UI Symbol"/>
    <w:charset w:val="02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FreeSans">
    <w:charset w:val="00"/>
    <w:family w:val="auto"/>
    <w:pitch w:val="variable"/>
  </w:font>
  <w:font w:name="Noto Sans CJK SC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, Helvetica, sans-serif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D403F" w14:textId="77777777" w:rsidR="007A784D" w:rsidRDefault="007A784D">
      <w:r>
        <w:rPr>
          <w:color w:val="000000"/>
        </w:rPr>
        <w:separator/>
      </w:r>
    </w:p>
  </w:footnote>
  <w:footnote w:type="continuationSeparator" w:id="0">
    <w:p w14:paraId="4ACD5C39" w14:textId="77777777" w:rsidR="007A784D" w:rsidRDefault="007A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6864E" w14:textId="77777777" w:rsidR="007A784D" w:rsidRDefault="007A784D">
    <w:pPr>
      <w:pStyle w:val="Cabealho"/>
      <w:tabs>
        <w:tab w:val="clear" w:pos="4252"/>
        <w:tab w:val="clear" w:pos="8504"/>
        <w:tab w:val="center" w:pos="4819"/>
        <w:tab w:val="right" w:pos="9639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7FC5"/>
    <w:multiLevelType w:val="multilevel"/>
    <w:tmpl w:val="F6BE780E"/>
    <w:styleLink w:val="WWNum1"/>
    <w:lvl w:ilvl="0">
      <w:numFmt w:val="bullet"/>
      <w:lvlText w:val="o"/>
      <w:lvlJc w:val="left"/>
      <w:pPr>
        <w:ind w:left="720" w:hanging="360"/>
      </w:pPr>
      <w:rPr>
        <w:rFonts w:cs="Courier New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3AE22260"/>
    <w:multiLevelType w:val="multilevel"/>
    <w:tmpl w:val="FB940556"/>
    <w:lvl w:ilvl="0">
      <w:numFmt w:val="bullet"/>
      <w:lvlText w:val="•"/>
      <w:lvlJc w:val="left"/>
      <w:pPr>
        <w:ind w:left="709" w:firstLine="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" w15:restartNumberingAfterBreak="0">
    <w:nsid w:val="5868629C"/>
    <w:multiLevelType w:val="multilevel"/>
    <w:tmpl w:val="A94EB1D6"/>
    <w:lvl w:ilvl="0">
      <w:numFmt w:val="bullet"/>
      <w:lvlText w:val="•"/>
      <w:lvlJc w:val="left"/>
      <w:pPr>
        <w:ind w:left="709" w:firstLine="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484663525">
    <w:abstractNumId w:val="0"/>
  </w:num>
  <w:num w:numId="2" w16cid:durableId="278607717">
    <w:abstractNumId w:val="1"/>
  </w:num>
  <w:num w:numId="3" w16cid:durableId="182762186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parecida Ferreira">
    <w15:presenceInfo w15:providerId="Windows Live" w15:userId="1b38a5bfa2288c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951602"/>
    <w:rsid w:val="00023CB5"/>
    <w:rsid w:val="000457D2"/>
    <w:rsid w:val="001A35DD"/>
    <w:rsid w:val="007A784D"/>
    <w:rsid w:val="00951602"/>
    <w:rsid w:val="00F72B41"/>
    <w:rsid w:val="00FE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DDA91"/>
  <w15:docId w15:val="{904762E4-BD7B-4581-8B50-CE1C7CA01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  <w:rPr>
      <w:rFonts w:ascii="Calibri" w:eastAsia="Times New Roman" w:hAnsi="Calibri" w:cs="Calibri"/>
      <w:sz w:val="22"/>
      <w:szCs w:val="22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  <w:rPr>
      <w:rFonts w:cs="FreeSans"/>
    </w:rPr>
  </w:style>
  <w:style w:type="paragraph" w:styleId="Legenda">
    <w:name w:val="caption"/>
    <w:basedOn w:val="Standard"/>
    <w:next w:val="Standard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customStyle="1" w:styleId="HeaderandFooter">
    <w:name w:val="Header and Footer"/>
    <w:basedOn w:val="Standard"/>
  </w:style>
  <w:style w:type="paragraph" w:styleId="Cabealho">
    <w:name w:val="header"/>
    <w:basedOn w:val="Standard"/>
    <w:pPr>
      <w:tabs>
        <w:tab w:val="center" w:pos="4252"/>
        <w:tab w:val="right" w:pos="8504"/>
      </w:tabs>
    </w:pPr>
    <w:rPr>
      <w:rFonts w:cs="Times New Roman"/>
    </w:rPr>
  </w:style>
  <w:style w:type="paragraph" w:styleId="Rodap">
    <w:name w:val="footer"/>
    <w:basedOn w:val="Standard"/>
    <w:pPr>
      <w:tabs>
        <w:tab w:val="center" w:pos="4252"/>
        <w:tab w:val="right" w:pos="8504"/>
      </w:tabs>
    </w:pPr>
    <w:rPr>
      <w:rFonts w:cs="Times New Roman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customStyle="1" w:styleId="Contedodatabela">
    <w:name w:val="Conteúdo da tabela"/>
    <w:basedOn w:val="Standard"/>
    <w:pPr>
      <w:suppressLineNumbers/>
    </w:pPr>
  </w:style>
  <w:style w:type="paragraph" w:customStyle="1" w:styleId="ndice">
    <w:name w:val="Índice"/>
    <w:basedOn w:val="Standard"/>
    <w:pPr>
      <w:suppressLineNumbers/>
    </w:pPr>
    <w:rPr>
      <w:rFonts w:cs="FreeSans"/>
    </w:r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Recuodecorpodetexto31">
    <w:name w:val="Recuo de corpo de texto 31"/>
    <w:basedOn w:val="Standard"/>
    <w:pPr>
      <w:widowControl w:val="0"/>
      <w:spacing w:line="360" w:lineRule="auto"/>
      <w:ind w:left="1701"/>
      <w:jc w:val="both"/>
    </w:pPr>
    <w:rPr>
      <w:rFonts w:ascii="Arial" w:eastAsia="Arial" w:hAnsi="Arial" w:cs="Times New Roman"/>
      <w:sz w:val="24"/>
      <w:szCs w:val="20"/>
    </w:rPr>
  </w:style>
  <w:style w:type="paragraph" w:customStyle="1" w:styleId="Textodebalo1">
    <w:name w:val="Texto de balão1"/>
    <w:basedOn w:val="Standard"/>
    <w:rPr>
      <w:rFonts w:ascii="Tahoma" w:eastAsia="Tahoma" w:hAnsi="Tahoma" w:cs="Times New Roman"/>
      <w:sz w:val="16"/>
      <w:szCs w:val="1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Internetlink">
    <w:name w:val="Internet link"/>
    <w:rPr>
      <w:color w:val="0000FF"/>
      <w:u w:val="single"/>
    </w:rPr>
  </w:style>
  <w:style w:type="character" w:customStyle="1" w:styleId="Recuodecorpodetexto3Char">
    <w:name w:val="Recuo de corpo de texto 3 Char"/>
    <w:rPr>
      <w:rFonts w:ascii="Arial" w:eastAsia="Times New Roman" w:hAnsi="Arial" w:cs="Arial"/>
      <w:sz w:val="24"/>
    </w:rPr>
  </w:style>
  <w:style w:type="character" w:customStyle="1" w:styleId="CabealhoChar">
    <w:name w:val="Cabeçalho Char"/>
    <w:rPr>
      <w:rFonts w:eastAsia="Times New Roman" w:cs="Calibri"/>
      <w:sz w:val="22"/>
      <w:szCs w:val="22"/>
    </w:rPr>
  </w:style>
  <w:style w:type="character" w:customStyle="1" w:styleId="TextodebaloChar">
    <w:name w:val="Texto de balão Char"/>
    <w:rPr>
      <w:rFonts w:ascii="Tahoma" w:eastAsia="Times New Roman" w:hAnsi="Tahoma" w:cs="Tahoma"/>
      <w:sz w:val="16"/>
      <w:szCs w:val="16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RodapChar">
    <w:name w:val="Rodapé Char"/>
    <w:rPr>
      <w:rFonts w:eastAsia="Times New Roman" w:cs="Calibri"/>
      <w:sz w:val="22"/>
      <w:szCs w:val="22"/>
    </w:rPr>
  </w:style>
  <w:style w:type="character" w:customStyle="1" w:styleId="WW8Num1z0">
    <w:name w:val="WW8Num1z0"/>
    <w:rPr>
      <w:rFonts w:ascii="Courier New" w:eastAsia="Courier New" w:hAnsi="Courier New" w:cs="Courier New"/>
    </w:rPr>
  </w:style>
  <w:style w:type="character" w:customStyle="1" w:styleId="WW8Num1z3">
    <w:name w:val="WW8Num1z3"/>
    <w:rPr>
      <w:rFonts w:ascii="Symbol" w:eastAsia="Symbol" w:hAnsi="Symbol" w:cs="Symbol"/>
    </w:rPr>
  </w:style>
  <w:style w:type="character" w:customStyle="1" w:styleId="WW8Num2z0">
    <w:name w:val="WW8Num2z0"/>
  </w:style>
  <w:style w:type="character" w:customStyle="1" w:styleId="Fontepargpadro1">
    <w:name w:val="Fonte parág. padrão1"/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rFonts w:ascii="Arial" w:eastAsia="Arial" w:hAnsi="Arial" w:cs="Arial"/>
      <w:color w:val="2D93EE"/>
    </w:rPr>
  </w:style>
  <w:style w:type="character" w:customStyle="1" w:styleId="ListLabel3">
    <w:name w:val="ListLabel 3"/>
    <w:rPr>
      <w:rFonts w:ascii="Arial" w:eastAsia="Arial" w:hAnsi="Arial" w:cs="Arial"/>
      <w:color w:val="2D93EE"/>
    </w:rPr>
  </w:style>
  <w:style w:type="character" w:customStyle="1" w:styleId="ListLabel4">
    <w:name w:val="ListLabel 4"/>
    <w:rPr>
      <w:rFonts w:ascii="Arial" w:eastAsia="Arial" w:hAnsi="Arial" w:cs="Arial"/>
      <w:color w:val="2D93EE"/>
    </w:rPr>
  </w:style>
  <w:style w:type="character" w:customStyle="1" w:styleId="ListLabel5">
    <w:name w:val="ListLabel 5"/>
    <w:rPr>
      <w:rFonts w:ascii="Arial" w:eastAsia="Arial" w:hAnsi="Arial" w:cs="Arial"/>
      <w:color w:val="2D93EE"/>
    </w:rPr>
  </w:style>
  <w:style w:type="character" w:customStyle="1" w:styleId="ListLabel6">
    <w:name w:val="ListLabel 6"/>
    <w:rPr>
      <w:rFonts w:ascii="Arial" w:eastAsia="Arial" w:hAnsi="Arial" w:cs="Arial"/>
      <w:color w:val="2D93EE"/>
    </w:rPr>
  </w:style>
  <w:style w:type="character" w:customStyle="1" w:styleId="ListLabel7">
    <w:name w:val="ListLabel 7"/>
    <w:rPr>
      <w:rFonts w:ascii="Arial" w:eastAsia="Arial" w:hAnsi="Arial" w:cs="Arial"/>
      <w:color w:val="2D93EE"/>
    </w:rPr>
  </w:style>
  <w:style w:type="character" w:customStyle="1" w:styleId="ListLabel8">
    <w:name w:val="ListLabel 8"/>
    <w:rPr>
      <w:rFonts w:ascii="Arial" w:eastAsia="Arial" w:hAnsi="Arial" w:cs="Arial"/>
      <w:color w:val="2D93EE"/>
    </w:rPr>
  </w:style>
  <w:style w:type="character" w:customStyle="1" w:styleId="ListLabel9">
    <w:name w:val="ListLabel 9"/>
    <w:rPr>
      <w:rFonts w:ascii="Arial" w:eastAsia="Arial" w:hAnsi="Arial" w:cs="Arial"/>
      <w:color w:val="2D93EE"/>
    </w:rPr>
  </w:style>
  <w:style w:type="character" w:customStyle="1" w:styleId="ListLabel10">
    <w:name w:val="ListLabel 10"/>
    <w:rPr>
      <w:rFonts w:ascii="Arial" w:eastAsia="Arial" w:hAnsi="Arial" w:cs="Arial"/>
      <w:color w:val="2D93EE"/>
    </w:rPr>
  </w:style>
  <w:style w:type="character" w:customStyle="1" w:styleId="StrongEmphasis">
    <w:name w:val="Strong Emphasis"/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WWNum1">
    <w:name w:val="WWNum1"/>
    <w:basedOn w:val="Semlista"/>
    <w:pPr>
      <w:numPr>
        <w:numId w:val="1"/>
      </w:numPr>
    </w:pPr>
  </w:style>
  <w:style w:type="paragraph" w:styleId="Reviso">
    <w:name w:val="Revision"/>
    <w:hidden/>
    <w:uiPriority w:val="99"/>
    <w:semiHidden/>
    <w:rsid w:val="00FE07C3"/>
    <w:pPr>
      <w:widowControl/>
      <w:suppressAutoHyphens w:val="0"/>
      <w:autoSpaceDN/>
      <w:textAlignment w:val="auto"/>
    </w:pPr>
    <w:rPr>
      <w:rFonts w:cs="Mangal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FE07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E07C3"/>
    <w:rPr>
      <w:rFonts w:cs="Mangal"/>
      <w:szCs w:val="18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E07C3"/>
    <w:rPr>
      <w:rFonts w:cs="Mangal"/>
      <w:szCs w:val="18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E07C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E07C3"/>
    <w:rPr>
      <w:rFonts w:cs="Mangal"/>
      <w:b/>
      <w:b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936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740.ch sg2</dc:creator>
  <cp:lastModifiedBy>Aparecida Ferreira</cp:lastModifiedBy>
  <cp:revision>2</cp:revision>
  <cp:lastPrinted>2013-03-13T16:42:00Z</cp:lastPrinted>
  <dcterms:created xsi:type="dcterms:W3CDTF">2026-03-10T13:46:00Z</dcterms:created>
  <dcterms:modified xsi:type="dcterms:W3CDTF">2026-03-10T13:46:00Z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68DD179680E348EF8ED9B776C096B2E8_12</vt:lpwstr>
  </property>
  <property fmtid="{D5CDD505-2E9C-101B-9397-08002B2CF9AE}" pid="3" name="KSOProductBuildVer">
    <vt:lpwstr>1046-12.2.0.23196</vt:lpwstr>
  </property>
</Properties>
</file>