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5D4953D0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r w:rsidR="0015262D">
        <w:rPr>
          <w:b/>
          <w:bCs/>
          <w:color w:val="002060"/>
          <w:sz w:val="36"/>
          <w:szCs w:val="36"/>
        </w:rPr>
        <w:t>Cm</w:t>
      </w:r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4E69BD54" w:rsidR="00D54DAB" w:rsidRPr="000941D1" w:rsidRDefault="0015262D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Cm</w:t>
      </w:r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G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5DBA72E9" w:rsidR="00D54DAB" w:rsidRPr="000941D1" w:rsidRDefault="0015262D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Cm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gramStart"/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Cm</w:t>
      </w:r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1A25538A" w:rsidR="00D54DAB" w:rsidRPr="000941D1" w:rsidRDefault="0015262D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Cm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r>
        <w:rPr>
          <w:b/>
          <w:bCs/>
          <w:color w:val="002060"/>
          <w:sz w:val="36"/>
          <w:szCs w:val="36"/>
        </w:rPr>
        <w:t>Cm</w:t>
      </w:r>
    </w:p>
    <w:p w14:paraId="3B980D4A" w14:textId="1B3B0F94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Senhor, </w:t>
      </w:r>
      <w:r w:rsidR="00716C5D">
        <w:rPr>
          <w:sz w:val="36"/>
          <w:szCs w:val="36"/>
        </w:rPr>
        <w:t>D</w:t>
      </w:r>
      <w:r w:rsidRPr="000941D1">
        <w:rPr>
          <w:sz w:val="36"/>
          <w:szCs w:val="36"/>
        </w:rPr>
        <w:t>eus do Universo</w:t>
      </w:r>
    </w:p>
    <w:p w14:paraId="53429AF6" w14:textId="18809307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15262D"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proofErr w:type="spellStart"/>
      <w:r w:rsidR="0015262D">
        <w:rPr>
          <w:b/>
          <w:bCs/>
          <w:color w:val="002060"/>
          <w:sz w:val="36"/>
          <w:szCs w:val="36"/>
        </w:rPr>
        <w:t>Bb</w:t>
      </w:r>
      <w:proofErr w:type="spellEnd"/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61A893FB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15262D">
        <w:rPr>
          <w:b/>
          <w:bCs/>
          <w:color w:val="002060"/>
          <w:sz w:val="36"/>
          <w:szCs w:val="36"/>
        </w:rPr>
        <w:t>Fm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15262D">
        <w:rPr>
          <w:b/>
          <w:bCs/>
          <w:color w:val="002060"/>
          <w:sz w:val="36"/>
          <w:szCs w:val="36"/>
        </w:rPr>
        <w:t>G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49CCB3E5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r w:rsidR="0015262D">
        <w:rPr>
          <w:b/>
          <w:bCs/>
          <w:color w:val="002060"/>
          <w:sz w:val="36"/>
          <w:szCs w:val="36"/>
        </w:rPr>
        <w:t>Cm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 w:rsidR="0015262D">
        <w:rPr>
          <w:b/>
          <w:bCs/>
          <w:color w:val="002060"/>
          <w:sz w:val="36"/>
          <w:szCs w:val="36"/>
        </w:rPr>
        <w:t>Bb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15262D">
        <w:rPr>
          <w:b/>
          <w:bCs/>
          <w:color w:val="002060"/>
          <w:sz w:val="36"/>
          <w:szCs w:val="36"/>
        </w:rPr>
        <w:t>G#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15262D">
        <w:rPr>
          <w:b/>
          <w:bCs/>
          <w:color w:val="002060"/>
          <w:sz w:val="36"/>
          <w:szCs w:val="36"/>
        </w:rPr>
        <w:t>G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18D16155" w:rsidR="00D54DAB" w:rsidRPr="000941D1" w:rsidRDefault="0015262D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Cm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G#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r>
        <w:rPr>
          <w:b/>
          <w:bCs/>
          <w:color w:val="002060"/>
          <w:sz w:val="36"/>
          <w:szCs w:val="36"/>
        </w:rPr>
        <w:t>Cm</w:t>
      </w:r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726474D4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15262D">
        <w:rPr>
          <w:b/>
          <w:bCs/>
          <w:color w:val="002060"/>
          <w:sz w:val="36"/>
          <w:szCs w:val="36"/>
        </w:rPr>
        <w:t>Cm</w:t>
      </w:r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 w:rsidR="0015262D">
        <w:rPr>
          <w:b/>
          <w:bCs/>
          <w:color w:val="002060"/>
          <w:sz w:val="36"/>
          <w:szCs w:val="36"/>
        </w:rPr>
        <w:t>Bb</w:t>
      </w:r>
      <w:proofErr w:type="spellEnd"/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2D39085B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15262D"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15262D">
        <w:rPr>
          <w:b/>
          <w:bCs/>
          <w:color w:val="002060"/>
          <w:sz w:val="36"/>
          <w:szCs w:val="36"/>
        </w:rPr>
        <w:t>G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769240F9" w:rsidR="000941D1" w:rsidRPr="000941D1" w:rsidRDefault="0015262D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Cm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G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46F9DC26" w:rsidR="000941D1" w:rsidRPr="000941D1" w:rsidRDefault="0015262D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Cm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G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Cm</w:t>
      </w:r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15262D"/>
    <w:rsid w:val="0045595A"/>
    <w:rsid w:val="00551230"/>
    <w:rsid w:val="006563F1"/>
    <w:rsid w:val="00716C5D"/>
    <w:rsid w:val="007F30EA"/>
    <w:rsid w:val="00986226"/>
    <w:rsid w:val="00AA7D85"/>
    <w:rsid w:val="00B15D27"/>
    <w:rsid w:val="00B36572"/>
    <w:rsid w:val="00D54DAB"/>
    <w:rsid w:val="00D775E7"/>
    <w:rsid w:val="00E52908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dcterms:created xsi:type="dcterms:W3CDTF">2022-05-31T00:20:00Z</dcterms:created>
  <dcterms:modified xsi:type="dcterms:W3CDTF">2022-05-31T01:18:00Z</dcterms:modified>
</cp:coreProperties>
</file>