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69B12" w14:textId="3B184F08" w:rsidR="00090785" w:rsidRPr="008D6C3F" w:rsidRDefault="00A000F5" w:rsidP="007F08FC">
      <w:pPr>
        <w:spacing w:after="0" w:line="276" w:lineRule="auto"/>
        <w:ind w:left="0" w:right="1" w:firstLine="0"/>
        <w:jc w:val="center"/>
      </w:pPr>
      <w:r w:rsidRPr="00FE2BED">
        <w:rPr>
          <w:b/>
          <w:sz w:val="22"/>
          <w:szCs w:val="22"/>
        </w:rPr>
        <w:t xml:space="preserve">Complaint </w:t>
      </w:r>
      <w:r w:rsidRPr="008D6C3F">
        <w:rPr>
          <w:b/>
          <w:sz w:val="22"/>
          <w:szCs w:val="22"/>
        </w:rPr>
        <w:t xml:space="preserve">Management </w:t>
      </w:r>
      <w:r w:rsidR="006B3630" w:rsidRPr="008D6C3F">
        <w:rPr>
          <w:b/>
          <w:sz w:val="22"/>
          <w:szCs w:val="22"/>
        </w:rPr>
        <w:t>Training Material and Comprehensive Quiz</w:t>
      </w:r>
    </w:p>
    <w:p w14:paraId="5837D9E1" w14:textId="77777777" w:rsidR="00090785" w:rsidRPr="008D6C3F" w:rsidRDefault="00090785" w:rsidP="007F08FC">
      <w:pPr>
        <w:spacing w:after="0" w:line="276" w:lineRule="auto"/>
        <w:ind w:left="0" w:firstLine="0"/>
        <w:jc w:val="left"/>
      </w:pPr>
    </w:p>
    <w:p w14:paraId="6277BE59" w14:textId="77777777" w:rsidR="00DE11FB" w:rsidRPr="008D6C3F" w:rsidRDefault="00DE11FB" w:rsidP="007F08FC">
      <w:pPr>
        <w:numPr>
          <w:ilvl w:val="0"/>
          <w:numId w:val="5"/>
        </w:numPr>
        <w:spacing w:after="0" w:line="276" w:lineRule="auto"/>
        <w:ind w:right="710"/>
        <w:rPr>
          <w:lang w:val="en-PH"/>
        </w:rPr>
      </w:pPr>
      <w:r w:rsidRPr="008D6C3F">
        <w:rPr>
          <w:lang w:val="en-PH"/>
        </w:rPr>
        <w:t>Policy</w:t>
      </w:r>
    </w:p>
    <w:p w14:paraId="26CE405D" w14:textId="0EF32B3A" w:rsidR="00DE11FB" w:rsidRPr="008D6C3F" w:rsidRDefault="00DE11FB" w:rsidP="007F08FC">
      <w:pPr>
        <w:numPr>
          <w:ilvl w:val="1"/>
          <w:numId w:val="5"/>
        </w:numPr>
        <w:spacing w:after="0" w:line="276" w:lineRule="auto"/>
        <w:ind w:left="900" w:hanging="540"/>
        <w:rPr>
          <w:lang w:val="en-PH"/>
        </w:rPr>
      </w:pPr>
      <w:r w:rsidRPr="008D6C3F">
        <w:rPr>
          <w:lang w:val="en-PH"/>
        </w:rPr>
        <w:t>The company has developed a procedure showing how customer complaints are received, investigated</w:t>
      </w:r>
      <w:r w:rsidR="00D222B4" w:rsidRPr="008D6C3F">
        <w:rPr>
          <w:lang w:val="en-PH"/>
        </w:rPr>
        <w:t>,</w:t>
      </w:r>
      <w:r w:rsidRPr="008D6C3F">
        <w:rPr>
          <w:lang w:val="en-PH"/>
        </w:rPr>
        <w:t xml:space="preserve"> and responded to and the methods used to investigate complaint trends.</w:t>
      </w:r>
    </w:p>
    <w:p w14:paraId="5187F611" w14:textId="77777777" w:rsidR="00DE11FB" w:rsidRPr="008D6C3F" w:rsidRDefault="00DE11FB" w:rsidP="007F08FC">
      <w:pPr>
        <w:shd w:val="clear" w:color="auto" w:fill="FFFFFF"/>
        <w:spacing w:after="0" w:line="276" w:lineRule="auto"/>
        <w:ind w:left="360"/>
        <w:contextualSpacing/>
        <w:rPr>
          <w:rFonts w:eastAsia="Times New Roman"/>
          <w:kern w:val="28"/>
        </w:rPr>
      </w:pPr>
    </w:p>
    <w:p w14:paraId="67F7D28C" w14:textId="77777777" w:rsidR="00DE11FB" w:rsidRPr="008D6C3F" w:rsidRDefault="00DE11FB" w:rsidP="007F08FC">
      <w:pPr>
        <w:pStyle w:val="NoSpacing"/>
        <w:numPr>
          <w:ilvl w:val="0"/>
          <w:numId w:val="5"/>
        </w:numPr>
        <w:spacing w:line="276" w:lineRule="auto"/>
        <w:rPr>
          <w:szCs w:val="20"/>
          <w:lang w:val="en-PH"/>
        </w:rPr>
      </w:pPr>
      <w:r w:rsidRPr="008D6C3F">
        <w:rPr>
          <w:szCs w:val="20"/>
          <w:lang w:val="en-PH"/>
        </w:rPr>
        <w:t>Procedure</w:t>
      </w:r>
    </w:p>
    <w:p w14:paraId="2955460A" w14:textId="77777777" w:rsidR="00DE11FB" w:rsidRPr="008D6C3F" w:rsidRDefault="00DE11FB" w:rsidP="007F08FC">
      <w:pPr>
        <w:pStyle w:val="NoSpacing"/>
        <w:numPr>
          <w:ilvl w:val="1"/>
          <w:numId w:val="5"/>
        </w:numPr>
        <w:spacing w:line="276" w:lineRule="auto"/>
        <w:ind w:left="900" w:hanging="540"/>
        <w:rPr>
          <w:szCs w:val="20"/>
          <w:lang w:val="en-PH"/>
        </w:rPr>
      </w:pPr>
      <w:r w:rsidRPr="008D6C3F">
        <w:rPr>
          <w:szCs w:val="20"/>
          <w:lang w:val="en-PH"/>
        </w:rPr>
        <w:t xml:space="preserve">Customer Complaints Received </w:t>
      </w:r>
    </w:p>
    <w:p w14:paraId="476CA6CE" w14:textId="31C14F8F" w:rsidR="00DE11FB" w:rsidRPr="008D6C3F" w:rsidRDefault="00DE11FB" w:rsidP="007F08FC">
      <w:pPr>
        <w:pStyle w:val="NoSpacing"/>
        <w:numPr>
          <w:ilvl w:val="2"/>
          <w:numId w:val="5"/>
        </w:numPr>
        <w:spacing w:line="276" w:lineRule="auto"/>
        <w:ind w:left="1530" w:hanging="630"/>
        <w:rPr>
          <w:szCs w:val="20"/>
          <w:lang w:val="en-PH"/>
        </w:rPr>
      </w:pPr>
      <w:r w:rsidRPr="008D6C3F">
        <w:rPr>
          <w:szCs w:val="20"/>
          <w:lang w:val="en-PH"/>
        </w:rPr>
        <w:t xml:space="preserve">Customer complaints received by customer service or company personnel are documented using the </w:t>
      </w:r>
      <w:r w:rsidRPr="008D6C3F">
        <w:rPr>
          <w:i/>
          <w:szCs w:val="20"/>
          <w:lang w:val="en-PH"/>
        </w:rPr>
        <w:t>Customer Complaint Report</w:t>
      </w:r>
      <w:r w:rsidR="006B3630" w:rsidRPr="008D6C3F">
        <w:rPr>
          <w:szCs w:val="20"/>
          <w:lang w:val="en-PH"/>
        </w:rPr>
        <w:t>.</w:t>
      </w:r>
      <w:r w:rsidRPr="008D6C3F">
        <w:rPr>
          <w:szCs w:val="20"/>
          <w:lang w:val="en-PH"/>
        </w:rPr>
        <w:t xml:space="preserve"> </w:t>
      </w:r>
    </w:p>
    <w:p w14:paraId="2E47F704" w14:textId="45D2CE19" w:rsidR="00DE11FB" w:rsidRPr="008D6C3F" w:rsidRDefault="00DE11FB" w:rsidP="007F08FC">
      <w:pPr>
        <w:pStyle w:val="NoSpacing"/>
        <w:numPr>
          <w:ilvl w:val="2"/>
          <w:numId w:val="5"/>
        </w:numPr>
        <w:spacing w:line="276" w:lineRule="auto"/>
        <w:ind w:left="1530" w:hanging="630"/>
        <w:rPr>
          <w:szCs w:val="20"/>
          <w:lang w:val="en-PH"/>
        </w:rPr>
      </w:pPr>
      <w:r w:rsidRPr="008D6C3F">
        <w:rPr>
          <w:szCs w:val="20"/>
          <w:lang w:val="en-PH"/>
        </w:rPr>
        <w:t xml:space="preserve">Once </w:t>
      </w:r>
      <w:r w:rsidR="00D222B4" w:rsidRPr="008D6C3F">
        <w:rPr>
          <w:szCs w:val="20"/>
          <w:lang w:val="en-PH"/>
        </w:rPr>
        <w:t xml:space="preserve">the </w:t>
      </w:r>
      <w:r w:rsidRPr="008D6C3F">
        <w:rPr>
          <w:szCs w:val="20"/>
          <w:lang w:val="en-PH"/>
        </w:rPr>
        <w:t>report is compile</w:t>
      </w:r>
      <w:r w:rsidR="00DD6B64" w:rsidRPr="008D6C3F">
        <w:rPr>
          <w:szCs w:val="20"/>
          <w:lang w:val="en-PH"/>
        </w:rPr>
        <w:t>d</w:t>
      </w:r>
      <w:r w:rsidR="006114BA" w:rsidRPr="008D6C3F">
        <w:rPr>
          <w:szCs w:val="20"/>
          <w:lang w:val="en-PH"/>
        </w:rPr>
        <w:t>,</w:t>
      </w:r>
      <w:r w:rsidR="00DD6B64" w:rsidRPr="008D6C3F">
        <w:rPr>
          <w:szCs w:val="20"/>
          <w:lang w:val="en-PH"/>
        </w:rPr>
        <w:t xml:space="preserve"> </w:t>
      </w:r>
      <w:r w:rsidRPr="008D6C3F">
        <w:rPr>
          <w:szCs w:val="20"/>
          <w:lang w:val="en-PH"/>
        </w:rPr>
        <w:t xml:space="preserve">submit </w:t>
      </w:r>
      <w:r w:rsidR="00DD6B64" w:rsidRPr="008D6C3F">
        <w:rPr>
          <w:szCs w:val="20"/>
          <w:lang w:val="en-PH"/>
        </w:rPr>
        <w:t>a</w:t>
      </w:r>
      <w:r w:rsidR="00D222B4" w:rsidRPr="008D6C3F">
        <w:rPr>
          <w:szCs w:val="20"/>
          <w:lang w:val="en-PH"/>
        </w:rPr>
        <w:t xml:space="preserve"> </w:t>
      </w:r>
      <w:r w:rsidRPr="008D6C3F">
        <w:rPr>
          <w:szCs w:val="20"/>
          <w:lang w:val="en-PH"/>
        </w:rPr>
        <w:t xml:space="preserve">report to upper management, Quality </w:t>
      </w:r>
      <w:r w:rsidR="006B3630" w:rsidRPr="008D6C3F">
        <w:rPr>
          <w:szCs w:val="20"/>
          <w:lang w:val="en-PH"/>
        </w:rPr>
        <w:t>P</w:t>
      </w:r>
      <w:r w:rsidRPr="008D6C3F">
        <w:rPr>
          <w:szCs w:val="20"/>
          <w:lang w:val="en-PH"/>
        </w:rPr>
        <w:t>ersonnel, or Operation Manager with the following information</w:t>
      </w:r>
      <w:r w:rsidR="00DD6B64" w:rsidRPr="008D6C3F">
        <w:rPr>
          <w:szCs w:val="20"/>
          <w:lang w:val="en-PH"/>
        </w:rPr>
        <w:t>.</w:t>
      </w:r>
      <w:r w:rsidRPr="008D6C3F">
        <w:rPr>
          <w:szCs w:val="20"/>
          <w:lang w:val="en-PH"/>
        </w:rPr>
        <w:t xml:space="preserve">  </w:t>
      </w:r>
    </w:p>
    <w:p w14:paraId="19DC278D" w14:textId="77777777" w:rsidR="00DE11FB" w:rsidRPr="008D6C3F" w:rsidRDefault="00DE11FB" w:rsidP="007F08FC">
      <w:pPr>
        <w:pStyle w:val="NoSpacing"/>
        <w:numPr>
          <w:ilvl w:val="3"/>
          <w:numId w:val="5"/>
        </w:numPr>
        <w:spacing w:line="276" w:lineRule="auto"/>
        <w:ind w:left="2430" w:hanging="900"/>
        <w:rPr>
          <w:szCs w:val="20"/>
          <w:lang w:val="en-PH"/>
        </w:rPr>
      </w:pPr>
      <w:r w:rsidRPr="008D6C3F">
        <w:rPr>
          <w:szCs w:val="20"/>
          <w:lang w:val="en-PH"/>
        </w:rPr>
        <w:t xml:space="preserve">Date – the date the complaint is received.  </w:t>
      </w:r>
    </w:p>
    <w:p w14:paraId="2DE6108F" w14:textId="77777777" w:rsidR="00DE11FB" w:rsidRPr="008D6C3F" w:rsidRDefault="00DE11FB" w:rsidP="007F08FC">
      <w:pPr>
        <w:pStyle w:val="NoSpacing"/>
        <w:numPr>
          <w:ilvl w:val="3"/>
          <w:numId w:val="5"/>
        </w:numPr>
        <w:spacing w:line="276" w:lineRule="auto"/>
        <w:ind w:left="2430" w:hanging="900"/>
        <w:rPr>
          <w:szCs w:val="20"/>
          <w:lang w:val="en-PH"/>
        </w:rPr>
      </w:pPr>
      <w:r w:rsidRPr="008D6C3F">
        <w:rPr>
          <w:szCs w:val="20"/>
          <w:lang w:val="en-PH"/>
        </w:rPr>
        <w:t xml:space="preserve">Customer Name - the customer’s name or the complainant.  </w:t>
      </w:r>
    </w:p>
    <w:p w14:paraId="6E160A99" w14:textId="77777777" w:rsidR="00DE11FB" w:rsidRPr="008D6C3F" w:rsidRDefault="00DE11FB" w:rsidP="007F08FC">
      <w:pPr>
        <w:pStyle w:val="NoSpacing"/>
        <w:numPr>
          <w:ilvl w:val="3"/>
          <w:numId w:val="5"/>
        </w:numPr>
        <w:spacing w:line="276" w:lineRule="auto"/>
        <w:ind w:left="2430" w:hanging="900"/>
        <w:rPr>
          <w:szCs w:val="20"/>
          <w:lang w:val="en-PH"/>
        </w:rPr>
      </w:pPr>
      <w:r w:rsidRPr="008D6C3F">
        <w:rPr>
          <w:szCs w:val="20"/>
          <w:lang w:val="en-PH"/>
        </w:rPr>
        <w:t xml:space="preserve">Phone – the phone number of the complainant  </w:t>
      </w:r>
    </w:p>
    <w:p w14:paraId="5EA188D1" w14:textId="6071FAE3" w:rsidR="00DE11FB" w:rsidRPr="008D6C3F" w:rsidRDefault="00DE11FB" w:rsidP="007F08FC">
      <w:pPr>
        <w:pStyle w:val="NoSpacing"/>
        <w:numPr>
          <w:ilvl w:val="3"/>
          <w:numId w:val="5"/>
        </w:numPr>
        <w:spacing w:line="276" w:lineRule="auto"/>
        <w:ind w:left="2430" w:hanging="900"/>
        <w:rPr>
          <w:szCs w:val="20"/>
          <w:lang w:val="en-PH"/>
        </w:rPr>
      </w:pPr>
      <w:r w:rsidRPr="008D6C3F">
        <w:rPr>
          <w:szCs w:val="20"/>
          <w:lang w:val="en-PH"/>
        </w:rPr>
        <w:t xml:space="preserve">Address / City / Zip Code – </w:t>
      </w:r>
      <w:r w:rsidR="00D77D1B" w:rsidRPr="008D6C3F">
        <w:rPr>
          <w:szCs w:val="20"/>
          <w:lang w:val="en-PH"/>
        </w:rPr>
        <w:t xml:space="preserve">the </w:t>
      </w:r>
      <w:r w:rsidR="00D222B4" w:rsidRPr="008D6C3F">
        <w:rPr>
          <w:szCs w:val="20"/>
          <w:lang w:val="en-PH"/>
        </w:rPr>
        <w:t>address, city, and zip code</w:t>
      </w:r>
      <w:r w:rsidR="00D77D1B" w:rsidRPr="008D6C3F">
        <w:rPr>
          <w:szCs w:val="20"/>
          <w:lang w:val="en-PH"/>
        </w:rPr>
        <w:t xml:space="preserve"> of the complainant</w:t>
      </w:r>
      <w:r w:rsidRPr="008D6C3F">
        <w:rPr>
          <w:szCs w:val="20"/>
          <w:lang w:val="en-PH"/>
        </w:rPr>
        <w:t xml:space="preserve">  </w:t>
      </w:r>
    </w:p>
    <w:p w14:paraId="760A8FDE" w14:textId="77777777" w:rsidR="00DE11FB" w:rsidRPr="008D6C3F" w:rsidRDefault="00DE11FB" w:rsidP="007F08FC">
      <w:pPr>
        <w:pStyle w:val="NoSpacing"/>
        <w:numPr>
          <w:ilvl w:val="3"/>
          <w:numId w:val="5"/>
        </w:numPr>
        <w:spacing w:line="276" w:lineRule="auto"/>
        <w:ind w:left="2430" w:hanging="900"/>
        <w:rPr>
          <w:szCs w:val="20"/>
          <w:lang w:val="en-PH"/>
        </w:rPr>
      </w:pPr>
      <w:r w:rsidRPr="008D6C3F">
        <w:rPr>
          <w:szCs w:val="20"/>
          <w:lang w:val="en-PH"/>
        </w:rPr>
        <w:t xml:space="preserve">Product Name  </w:t>
      </w:r>
    </w:p>
    <w:p w14:paraId="0E3E1E9A" w14:textId="77777777" w:rsidR="00DE11FB" w:rsidRPr="008D6C3F" w:rsidRDefault="00DE11FB" w:rsidP="007F08FC">
      <w:pPr>
        <w:pStyle w:val="NoSpacing"/>
        <w:numPr>
          <w:ilvl w:val="3"/>
          <w:numId w:val="5"/>
        </w:numPr>
        <w:spacing w:line="276" w:lineRule="auto"/>
        <w:ind w:left="2430" w:hanging="900"/>
        <w:rPr>
          <w:szCs w:val="20"/>
          <w:lang w:val="en-PH"/>
        </w:rPr>
      </w:pPr>
      <w:r w:rsidRPr="008D6C3F">
        <w:rPr>
          <w:szCs w:val="20"/>
          <w:lang w:val="en-PH"/>
        </w:rPr>
        <w:t xml:space="preserve">Product Description  </w:t>
      </w:r>
    </w:p>
    <w:p w14:paraId="0028C39B" w14:textId="77777777" w:rsidR="00DE11FB" w:rsidRPr="008D6C3F" w:rsidRDefault="00DE11FB" w:rsidP="007F08FC">
      <w:pPr>
        <w:pStyle w:val="NoSpacing"/>
        <w:numPr>
          <w:ilvl w:val="3"/>
          <w:numId w:val="5"/>
        </w:numPr>
        <w:spacing w:line="276" w:lineRule="auto"/>
        <w:ind w:left="2430" w:hanging="900"/>
        <w:rPr>
          <w:szCs w:val="20"/>
          <w:lang w:val="en-PH"/>
        </w:rPr>
      </w:pPr>
      <w:r w:rsidRPr="008D6C3F">
        <w:rPr>
          <w:szCs w:val="20"/>
          <w:lang w:val="en-PH"/>
        </w:rPr>
        <w:t xml:space="preserve">Product Julian Date  </w:t>
      </w:r>
    </w:p>
    <w:p w14:paraId="36E4B3A0" w14:textId="77777777" w:rsidR="00DE11FB" w:rsidRPr="008D6C3F" w:rsidRDefault="00DE11FB" w:rsidP="007F08FC">
      <w:pPr>
        <w:pStyle w:val="NoSpacing"/>
        <w:numPr>
          <w:ilvl w:val="3"/>
          <w:numId w:val="5"/>
        </w:numPr>
        <w:spacing w:line="276" w:lineRule="auto"/>
        <w:ind w:left="2430" w:hanging="900"/>
        <w:rPr>
          <w:szCs w:val="20"/>
          <w:lang w:val="en-PH"/>
        </w:rPr>
      </w:pPr>
      <w:r w:rsidRPr="008D6C3F">
        <w:rPr>
          <w:szCs w:val="20"/>
          <w:lang w:val="en-PH"/>
        </w:rPr>
        <w:t xml:space="preserve">Product Expiration Date  </w:t>
      </w:r>
    </w:p>
    <w:p w14:paraId="7ECBE24E" w14:textId="77777777" w:rsidR="00DE11FB" w:rsidRPr="008D6C3F" w:rsidRDefault="00DE11FB" w:rsidP="007F08FC">
      <w:pPr>
        <w:pStyle w:val="NoSpacing"/>
        <w:numPr>
          <w:ilvl w:val="3"/>
          <w:numId w:val="5"/>
        </w:numPr>
        <w:spacing w:line="276" w:lineRule="auto"/>
        <w:ind w:left="2430" w:hanging="900"/>
        <w:rPr>
          <w:szCs w:val="20"/>
          <w:lang w:val="en-PH"/>
        </w:rPr>
      </w:pPr>
      <w:r w:rsidRPr="008D6C3F">
        <w:rPr>
          <w:szCs w:val="20"/>
          <w:lang w:val="en-PH"/>
        </w:rPr>
        <w:t xml:space="preserve">Product Purchased Date  </w:t>
      </w:r>
    </w:p>
    <w:p w14:paraId="6EB5C91D" w14:textId="77777777" w:rsidR="00DE11FB" w:rsidRPr="008D6C3F" w:rsidRDefault="00DE11FB" w:rsidP="007F08FC">
      <w:pPr>
        <w:pStyle w:val="NoSpacing"/>
        <w:numPr>
          <w:ilvl w:val="3"/>
          <w:numId w:val="5"/>
        </w:numPr>
        <w:spacing w:line="276" w:lineRule="auto"/>
        <w:ind w:left="2430" w:hanging="900"/>
        <w:rPr>
          <w:szCs w:val="20"/>
          <w:lang w:val="en-PH"/>
        </w:rPr>
      </w:pPr>
      <w:r w:rsidRPr="008D6C3F">
        <w:rPr>
          <w:szCs w:val="20"/>
          <w:lang w:val="en-PH"/>
        </w:rPr>
        <w:t xml:space="preserve">Product Purchase Location  </w:t>
      </w:r>
    </w:p>
    <w:p w14:paraId="4EF14443" w14:textId="77777777" w:rsidR="00DE11FB" w:rsidRPr="008D6C3F" w:rsidRDefault="00DE11FB" w:rsidP="007F08FC">
      <w:pPr>
        <w:pStyle w:val="NoSpacing"/>
        <w:numPr>
          <w:ilvl w:val="3"/>
          <w:numId w:val="5"/>
        </w:numPr>
        <w:spacing w:line="276" w:lineRule="auto"/>
        <w:ind w:left="2430" w:hanging="900"/>
        <w:rPr>
          <w:szCs w:val="20"/>
          <w:lang w:val="en-PH"/>
        </w:rPr>
      </w:pPr>
      <w:r w:rsidRPr="008D6C3F">
        <w:rPr>
          <w:szCs w:val="20"/>
          <w:lang w:val="en-PH"/>
        </w:rPr>
        <w:t xml:space="preserve">Person Contacted: Person Handling the Complaint  </w:t>
      </w:r>
    </w:p>
    <w:p w14:paraId="18D49961" w14:textId="77777777" w:rsidR="00DE11FB" w:rsidRPr="008D6C3F" w:rsidRDefault="00DE11FB" w:rsidP="007F08FC">
      <w:pPr>
        <w:pStyle w:val="NoSpacing"/>
        <w:numPr>
          <w:ilvl w:val="3"/>
          <w:numId w:val="5"/>
        </w:numPr>
        <w:spacing w:line="276" w:lineRule="auto"/>
        <w:ind w:left="2430" w:hanging="900"/>
        <w:rPr>
          <w:szCs w:val="20"/>
          <w:lang w:val="en-PH"/>
        </w:rPr>
      </w:pPr>
      <w:r w:rsidRPr="008D6C3F">
        <w:rPr>
          <w:szCs w:val="20"/>
          <w:lang w:val="en-PH"/>
        </w:rPr>
        <w:t xml:space="preserve">Nature of the Complaint  </w:t>
      </w:r>
    </w:p>
    <w:p w14:paraId="2F0CEC51" w14:textId="77777777" w:rsidR="00DE11FB" w:rsidRPr="008D6C3F" w:rsidRDefault="00DE11FB" w:rsidP="007F08FC">
      <w:pPr>
        <w:pStyle w:val="NoSpacing"/>
        <w:numPr>
          <w:ilvl w:val="3"/>
          <w:numId w:val="5"/>
        </w:numPr>
        <w:spacing w:line="276" w:lineRule="auto"/>
        <w:ind w:left="2430" w:hanging="900"/>
        <w:rPr>
          <w:szCs w:val="20"/>
          <w:lang w:val="en-PH"/>
        </w:rPr>
      </w:pPr>
      <w:r w:rsidRPr="008D6C3F">
        <w:rPr>
          <w:szCs w:val="20"/>
          <w:lang w:val="en-PH"/>
        </w:rPr>
        <w:t xml:space="preserve">Action(s) taken to prevent the complaint from recurring –  </w:t>
      </w:r>
    </w:p>
    <w:p w14:paraId="1DD29D3E" w14:textId="2AA51C67" w:rsidR="00DE11FB" w:rsidRPr="008D6C3F" w:rsidRDefault="006B3630" w:rsidP="007F08FC">
      <w:pPr>
        <w:pStyle w:val="NoSpacing"/>
        <w:numPr>
          <w:ilvl w:val="4"/>
          <w:numId w:val="5"/>
        </w:numPr>
        <w:spacing w:line="276" w:lineRule="auto"/>
        <w:ind w:left="3510" w:hanging="1080"/>
        <w:rPr>
          <w:szCs w:val="20"/>
          <w:lang w:val="en-PH"/>
        </w:rPr>
      </w:pPr>
      <w:r w:rsidRPr="008D6C3F">
        <w:rPr>
          <w:szCs w:val="20"/>
          <w:lang w:val="en-PH"/>
        </w:rPr>
        <w:t>In the event</w:t>
      </w:r>
      <w:r w:rsidR="00DE11FB" w:rsidRPr="008D6C3F">
        <w:rPr>
          <w:szCs w:val="20"/>
          <w:lang w:val="en-PH"/>
        </w:rPr>
        <w:t xml:space="preserve"> this area has not been resolved, leave blank.   </w:t>
      </w:r>
    </w:p>
    <w:p w14:paraId="33E727BE" w14:textId="2B11A1B5" w:rsidR="00DE11FB" w:rsidRPr="008D6C3F" w:rsidRDefault="00DE11FB" w:rsidP="007F08FC">
      <w:pPr>
        <w:pStyle w:val="NoSpacing"/>
        <w:numPr>
          <w:ilvl w:val="4"/>
          <w:numId w:val="5"/>
        </w:numPr>
        <w:spacing w:line="276" w:lineRule="auto"/>
        <w:ind w:left="3510" w:hanging="1080"/>
        <w:rPr>
          <w:szCs w:val="20"/>
          <w:lang w:val="en-PH"/>
        </w:rPr>
      </w:pPr>
      <w:r w:rsidRPr="008D6C3F">
        <w:rPr>
          <w:szCs w:val="20"/>
          <w:lang w:val="en-PH"/>
        </w:rPr>
        <w:t xml:space="preserve">Have </w:t>
      </w:r>
      <w:r w:rsidR="00D222B4" w:rsidRPr="008D6C3F">
        <w:rPr>
          <w:szCs w:val="20"/>
          <w:lang w:val="en-PH"/>
        </w:rPr>
        <w:t xml:space="preserve">the </w:t>
      </w:r>
      <w:r w:rsidRPr="008D6C3F">
        <w:rPr>
          <w:szCs w:val="20"/>
          <w:lang w:val="en-PH"/>
        </w:rPr>
        <w:t>Quality or Operations Manager document and include</w:t>
      </w:r>
      <w:r w:rsidR="006114BA" w:rsidRPr="008D6C3F">
        <w:rPr>
          <w:szCs w:val="20"/>
          <w:lang w:val="en-PH"/>
        </w:rPr>
        <w:t xml:space="preserve"> the corrective action</w:t>
      </w:r>
      <w:r w:rsidRPr="008D6C3F">
        <w:rPr>
          <w:szCs w:val="20"/>
          <w:lang w:val="en-PH"/>
        </w:rPr>
        <w:t xml:space="preserve"> with the report.  </w:t>
      </w:r>
    </w:p>
    <w:p w14:paraId="45EC8428" w14:textId="77777777" w:rsidR="00DE11FB" w:rsidRPr="008D6C3F" w:rsidRDefault="00DE11FB" w:rsidP="007F08FC">
      <w:pPr>
        <w:pStyle w:val="NoSpacing"/>
        <w:numPr>
          <w:ilvl w:val="3"/>
          <w:numId w:val="5"/>
        </w:numPr>
        <w:spacing w:line="276" w:lineRule="auto"/>
        <w:ind w:left="2430" w:hanging="900"/>
        <w:rPr>
          <w:szCs w:val="20"/>
          <w:lang w:val="en-PH"/>
        </w:rPr>
      </w:pPr>
      <w:r w:rsidRPr="008D6C3F">
        <w:rPr>
          <w:szCs w:val="20"/>
          <w:lang w:val="en-PH"/>
        </w:rPr>
        <w:t xml:space="preserve">Date of Resolution.  </w:t>
      </w:r>
    </w:p>
    <w:p w14:paraId="1D96CE19" w14:textId="77777777" w:rsidR="00DE11FB" w:rsidRPr="008D6C3F" w:rsidRDefault="00DE11FB" w:rsidP="007F08FC">
      <w:pPr>
        <w:numPr>
          <w:ilvl w:val="1"/>
          <w:numId w:val="5"/>
        </w:numPr>
        <w:shd w:val="clear" w:color="auto" w:fill="FFFFFF"/>
        <w:spacing w:after="0" w:line="276" w:lineRule="auto"/>
        <w:ind w:left="900" w:hanging="54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Customer Complaints Investigations</w:t>
      </w:r>
    </w:p>
    <w:p w14:paraId="3D6D4736" w14:textId="77777777" w:rsidR="00DE11FB" w:rsidRPr="008D6C3F" w:rsidRDefault="00DE11FB" w:rsidP="007F08FC">
      <w:pPr>
        <w:numPr>
          <w:ilvl w:val="2"/>
          <w:numId w:val="5"/>
        </w:numPr>
        <w:shd w:val="clear" w:color="auto" w:fill="FFFFFF"/>
        <w:spacing w:after="0" w:line="276" w:lineRule="auto"/>
        <w:ind w:left="1530" w:hanging="63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 xml:space="preserve">Methods – Investigation Corrective Action Report - Refer to </w:t>
      </w:r>
      <w:r w:rsidRPr="008D6C3F">
        <w:rPr>
          <w:rFonts w:eastAsia="Times New Roman"/>
          <w:i/>
          <w:iCs/>
          <w:kern w:val="28"/>
        </w:rPr>
        <w:t>Investigation Corrective Action Report</w:t>
      </w:r>
    </w:p>
    <w:p w14:paraId="2451A9F3" w14:textId="7F4516EA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 xml:space="preserve">Personnel initiating the investigation </w:t>
      </w:r>
      <w:r w:rsidR="00EF013B" w:rsidRPr="008D6C3F">
        <w:rPr>
          <w:rFonts w:eastAsia="Times New Roman"/>
          <w:kern w:val="28"/>
        </w:rPr>
        <w:t xml:space="preserve">document the complaint's investigation by filling out the Investigation Corrective Action Report and </w:t>
      </w:r>
      <w:r w:rsidR="006B3630" w:rsidRPr="008D6C3F">
        <w:rPr>
          <w:rFonts w:eastAsia="Times New Roman"/>
          <w:kern w:val="28"/>
        </w:rPr>
        <w:t xml:space="preserve">filling out </w:t>
      </w:r>
      <w:r w:rsidRPr="008D6C3F">
        <w:rPr>
          <w:rFonts w:eastAsia="Times New Roman"/>
          <w:kern w:val="28"/>
        </w:rPr>
        <w:t>the following areas</w:t>
      </w:r>
      <w:r w:rsidR="00D77D1B" w:rsidRPr="008D6C3F">
        <w:rPr>
          <w:rFonts w:eastAsia="Times New Roman"/>
          <w:kern w:val="28"/>
        </w:rPr>
        <w:t>.</w:t>
      </w:r>
    </w:p>
    <w:p w14:paraId="6BF1A61E" w14:textId="77777777" w:rsidR="00DE11FB" w:rsidRPr="008D6C3F" w:rsidRDefault="00DE11FB" w:rsidP="007F08FC">
      <w:pPr>
        <w:numPr>
          <w:ilvl w:val="4"/>
          <w:numId w:val="5"/>
        </w:numPr>
        <w:shd w:val="clear" w:color="auto" w:fill="FFFFFF"/>
        <w:spacing w:after="0" w:line="276" w:lineRule="auto"/>
        <w:ind w:left="3510" w:hanging="108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Date – the date the investigation is initiated</w:t>
      </w:r>
    </w:p>
    <w:p w14:paraId="307EBABF" w14:textId="5B02FA83" w:rsidR="00DE11FB" w:rsidRPr="008D6C3F" w:rsidRDefault="00DE11FB" w:rsidP="007F08FC">
      <w:pPr>
        <w:numPr>
          <w:ilvl w:val="4"/>
          <w:numId w:val="5"/>
        </w:numPr>
        <w:shd w:val="clear" w:color="auto" w:fill="FFFFFF"/>
        <w:spacing w:after="0" w:line="276" w:lineRule="auto"/>
        <w:ind w:left="3510" w:hanging="108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 xml:space="preserve">Initiated </w:t>
      </w:r>
      <w:r w:rsidR="006114BA" w:rsidRPr="008D6C3F">
        <w:rPr>
          <w:rFonts w:eastAsia="Times New Roman"/>
          <w:kern w:val="28"/>
        </w:rPr>
        <w:t>b</w:t>
      </w:r>
      <w:r w:rsidRPr="008D6C3F">
        <w:rPr>
          <w:rFonts w:eastAsia="Times New Roman"/>
          <w:kern w:val="28"/>
        </w:rPr>
        <w:t>y – person initiating the investigation</w:t>
      </w:r>
    </w:p>
    <w:p w14:paraId="08CEEFF5" w14:textId="77777777" w:rsidR="00DE11FB" w:rsidRPr="008D6C3F" w:rsidRDefault="00DE11FB" w:rsidP="007F08FC">
      <w:pPr>
        <w:numPr>
          <w:ilvl w:val="4"/>
          <w:numId w:val="5"/>
        </w:numPr>
        <w:shd w:val="clear" w:color="auto" w:fill="FFFFFF"/>
        <w:spacing w:after="0" w:line="276" w:lineRule="auto"/>
        <w:ind w:left="3510" w:hanging="108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Product Affected</w:t>
      </w:r>
    </w:p>
    <w:p w14:paraId="05D830D2" w14:textId="77777777" w:rsidR="00DE11FB" w:rsidRPr="008D6C3F" w:rsidRDefault="00DE11FB" w:rsidP="007F08FC">
      <w:pPr>
        <w:numPr>
          <w:ilvl w:val="4"/>
          <w:numId w:val="5"/>
        </w:numPr>
        <w:shd w:val="clear" w:color="auto" w:fill="FFFFFF"/>
        <w:spacing w:after="0" w:line="276" w:lineRule="auto"/>
        <w:ind w:left="3510" w:hanging="108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Lot # / Code Date</w:t>
      </w:r>
    </w:p>
    <w:p w14:paraId="51D59F36" w14:textId="77777777" w:rsidR="00DE11FB" w:rsidRPr="008D6C3F" w:rsidRDefault="00DE11FB" w:rsidP="007F08FC">
      <w:pPr>
        <w:numPr>
          <w:ilvl w:val="4"/>
          <w:numId w:val="5"/>
        </w:numPr>
        <w:shd w:val="clear" w:color="auto" w:fill="FFFFFF"/>
        <w:spacing w:after="0" w:line="276" w:lineRule="auto"/>
        <w:ind w:left="3510" w:hanging="108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Product Line</w:t>
      </w:r>
    </w:p>
    <w:p w14:paraId="0B49B9EE" w14:textId="77777777" w:rsidR="00DE11FB" w:rsidRPr="008D6C3F" w:rsidRDefault="00DE11FB" w:rsidP="007F08FC">
      <w:pPr>
        <w:numPr>
          <w:ilvl w:val="4"/>
          <w:numId w:val="5"/>
        </w:numPr>
        <w:shd w:val="clear" w:color="auto" w:fill="FFFFFF"/>
        <w:spacing w:after="0" w:line="276" w:lineRule="auto"/>
        <w:ind w:left="3510" w:hanging="108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Summary of complaint – refer to Customer Complaint Report to get the information</w:t>
      </w:r>
    </w:p>
    <w:p w14:paraId="266E94BD" w14:textId="77777777" w:rsidR="00DE11FB" w:rsidRPr="008D6C3F" w:rsidRDefault="00DE11FB" w:rsidP="007F08FC">
      <w:pPr>
        <w:numPr>
          <w:ilvl w:val="4"/>
          <w:numId w:val="5"/>
        </w:numPr>
        <w:shd w:val="clear" w:color="auto" w:fill="FFFFFF"/>
        <w:spacing w:after="0" w:line="276" w:lineRule="auto"/>
        <w:ind w:left="3510" w:hanging="108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Investigation &amp; QC Members – document the personnel involved in the investigation.</w:t>
      </w:r>
    </w:p>
    <w:p w14:paraId="7B4CCFC1" w14:textId="77777777" w:rsidR="00DE11FB" w:rsidRPr="008D6C3F" w:rsidRDefault="00DE11FB" w:rsidP="007F08FC">
      <w:pPr>
        <w:numPr>
          <w:ilvl w:val="4"/>
          <w:numId w:val="5"/>
        </w:numPr>
        <w:shd w:val="clear" w:color="auto" w:fill="FFFFFF"/>
        <w:spacing w:after="0" w:line="276" w:lineRule="auto"/>
        <w:ind w:left="3510" w:hanging="108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Describe the Problem</w:t>
      </w:r>
    </w:p>
    <w:p w14:paraId="4CCB08B0" w14:textId="77777777" w:rsidR="00DE11FB" w:rsidRPr="008D6C3F" w:rsidRDefault="00DE11FB" w:rsidP="007F08FC">
      <w:pPr>
        <w:numPr>
          <w:ilvl w:val="4"/>
          <w:numId w:val="5"/>
        </w:numPr>
        <w:shd w:val="clear" w:color="auto" w:fill="FFFFFF"/>
        <w:spacing w:after="0" w:line="276" w:lineRule="auto"/>
        <w:ind w:left="3510" w:hanging="108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Root Cause</w:t>
      </w:r>
    </w:p>
    <w:p w14:paraId="24191F3B" w14:textId="77777777" w:rsidR="00DE11FB" w:rsidRPr="008D6C3F" w:rsidRDefault="00DE11FB" w:rsidP="007F08FC">
      <w:pPr>
        <w:numPr>
          <w:ilvl w:val="4"/>
          <w:numId w:val="5"/>
        </w:numPr>
        <w:shd w:val="clear" w:color="auto" w:fill="FFFFFF"/>
        <w:spacing w:after="0" w:line="276" w:lineRule="auto"/>
        <w:ind w:left="3510" w:hanging="108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Corrective Actions</w:t>
      </w:r>
    </w:p>
    <w:p w14:paraId="72CFE55C" w14:textId="77777777" w:rsidR="00DE11FB" w:rsidRPr="008D6C3F" w:rsidRDefault="00DE11FB" w:rsidP="007F08FC">
      <w:pPr>
        <w:numPr>
          <w:ilvl w:val="4"/>
          <w:numId w:val="5"/>
        </w:numPr>
        <w:shd w:val="clear" w:color="auto" w:fill="FFFFFF"/>
        <w:spacing w:after="0" w:line="276" w:lineRule="auto"/>
        <w:ind w:left="3510" w:hanging="108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FL PO#</w:t>
      </w:r>
    </w:p>
    <w:p w14:paraId="2C9EECD7" w14:textId="77777777" w:rsidR="00DE11FB" w:rsidRPr="008D6C3F" w:rsidRDefault="00DE11FB" w:rsidP="007F08FC">
      <w:pPr>
        <w:numPr>
          <w:ilvl w:val="4"/>
          <w:numId w:val="5"/>
        </w:numPr>
        <w:shd w:val="clear" w:color="auto" w:fill="FFFFFF"/>
        <w:spacing w:after="0" w:line="276" w:lineRule="auto"/>
        <w:ind w:left="3510" w:hanging="108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Client #</w:t>
      </w:r>
    </w:p>
    <w:p w14:paraId="67F0B5AA" w14:textId="77777777" w:rsidR="00DE11FB" w:rsidRPr="008D6C3F" w:rsidRDefault="00DE11FB" w:rsidP="007F08FC">
      <w:pPr>
        <w:numPr>
          <w:ilvl w:val="4"/>
          <w:numId w:val="5"/>
        </w:numPr>
        <w:shd w:val="clear" w:color="auto" w:fill="FFFFFF"/>
        <w:spacing w:after="0" w:line="276" w:lineRule="auto"/>
        <w:ind w:left="3510" w:hanging="108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Claim Received Date</w:t>
      </w:r>
    </w:p>
    <w:p w14:paraId="1876387D" w14:textId="77777777" w:rsidR="00DE11FB" w:rsidRPr="008D6C3F" w:rsidRDefault="00DE11FB" w:rsidP="007F08FC">
      <w:pPr>
        <w:numPr>
          <w:ilvl w:val="4"/>
          <w:numId w:val="5"/>
        </w:numPr>
        <w:shd w:val="clear" w:color="auto" w:fill="FFFFFF"/>
        <w:spacing w:after="0" w:line="276" w:lineRule="auto"/>
        <w:ind w:left="3510" w:hanging="108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Claim &amp; Defect Quantity</w:t>
      </w:r>
    </w:p>
    <w:p w14:paraId="0A61E54F" w14:textId="77777777" w:rsidR="00DE11FB" w:rsidRPr="008D6C3F" w:rsidRDefault="00DE11FB" w:rsidP="007F08FC">
      <w:pPr>
        <w:numPr>
          <w:ilvl w:val="4"/>
          <w:numId w:val="5"/>
        </w:numPr>
        <w:shd w:val="clear" w:color="auto" w:fill="FFFFFF"/>
        <w:spacing w:after="0" w:line="276" w:lineRule="auto"/>
        <w:ind w:left="3510" w:hanging="108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Remarks</w:t>
      </w:r>
    </w:p>
    <w:p w14:paraId="68A6CFA1" w14:textId="77777777" w:rsidR="00DE11FB" w:rsidRPr="008D6C3F" w:rsidRDefault="00DE11FB" w:rsidP="007F08FC">
      <w:pPr>
        <w:numPr>
          <w:ilvl w:val="4"/>
          <w:numId w:val="5"/>
        </w:numPr>
        <w:shd w:val="clear" w:color="auto" w:fill="FFFFFF"/>
        <w:spacing w:after="0" w:line="276" w:lineRule="auto"/>
        <w:ind w:left="3510" w:hanging="108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lastRenderedPageBreak/>
        <w:t>Pictures of the Problem</w:t>
      </w:r>
    </w:p>
    <w:p w14:paraId="62783BB6" w14:textId="77777777" w:rsidR="00DE11FB" w:rsidRPr="008D6C3F" w:rsidRDefault="00DE11FB" w:rsidP="007F08FC">
      <w:pPr>
        <w:numPr>
          <w:ilvl w:val="4"/>
          <w:numId w:val="5"/>
        </w:numPr>
        <w:shd w:val="clear" w:color="auto" w:fill="FFFFFF"/>
        <w:spacing w:after="0" w:line="276" w:lineRule="auto"/>
        <w:ind w:left="3510" w:hanging="108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Pictures of the Root Cause for Explanation</w:t>
      </w:r>
    </w:p>
    <w:p w14:paraId="3997A85C" w14:textId="77777777" w:rsidR="00DE11FB" w:rsidRPr="008D6C3F" w:rsidRDefault="00DE11FB" w:rsidP="007F08FC">
      <w:pPr>
        <w:numPr>
          <w:ilvl w:val="4"/>
          <w:numId w:val="5"/>
        </w:numPr>
        <w:shd w:val="clear" w:color="auto" w:fill="FFFFFF"/>
        <w:spacing w:after="0" w:line="276" w:lineRule="auto"/>
        <w:ind w:left="3510" w:hanging="108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Pictures of the Corrective Actions</w:t>
      </w:r>
    </w:p>
    <w:p w14:paraId="0A2292D6" w14:textId="77777777" w:rsidR="00DE11FB" w:rsidRPr="008D6C3F" w:rsidRDefault="00DE11FB" w:rsidP="007F08FC">
      <w:pPr>
        <w:numPr>
          <w:ilvl w:val="4"/>
          <w:numId w:val="5"/>
        </w:numPr>
        <w:shd w:val="clear" w:color="auto" w:fill="FFFFFF"/>
        <w:spacing w:after="0" w:line="276" w:lineRule="auto"/>
        <w:ind w:left="3510" w:hanging="108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Completed By and Date – Personnel completing the form shall fill this section.</w:t>
      </w:r>
    </w:p>
    <w:p w14:paraId="6B67E52B" w14:textId="77777777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i/>
          <w:iCs/>
          <w:kern w:val="28"/>
        </w:rPr>
      </w:pPr>
      <w:r w:rsidRPr="008D6C3F">
        <w:rPr>
          <w:rFonts w:eastAsia="Times New Roman"/>
          <w:kern w:val="28"/>
        </w:rPr>
        <w:t xml:space="preserve">Methods – SCAR – Refer to </w:t>
      </w:r>
      <w:r w:rsidRPr="008D6C3F">
        <w:rPr>
          <w:rFonts w:eastAsia="Times New Roman"/>
          <w:i/>
          <w:iCs/>
          <w:kern w:val="28"/>
        </w:rPr>
        <w:t>Supplier Corrective Action Request (SCAR)</w:t>
      </w:r>
    </w:p>
    <w:p w14:paraId="0BCFA320" w14:textId="78E674D0" w:rsidR="00DE11FB" w:rsidRPr="008D6C3F" w:rsidRDefault="006114BA" w:rsidP="007F08FC">
      <w:pPr>
        <w:numPr>
          <w:ilvl w:val="4"/>
          <w:numId w:val="5"/>
        </w:numPr>
        <w:shd w:val="clear" w:color="auto" w:fill="FFFFFF"/>
        <w:spacing w:after="0" w:line="276" w:lineRule="auto"/>
        <w:ind w:left="3510" w:hanging="108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Suppose</w:t>
      </w:r>
      <w:r w:rsidR="00AB5547" w:rsidRPr="008D6C3F">
        <w:rPr>
          <w:rFonts w:eastAsia="Times New Roman"/>
          <w:kern w:val="28"/>
        </w:rPr>
        <w:t xml:space="preserve"> the </w:t>
      </w:r>
      <w:r w:rsidR="00DE11FB" w:rsidRPr="008D6C3F">
        <w:rPr>
          <w:rFonts w:eastAsia="Times New Roman"/>
          <w:kern w:val="28"/>
        </w:rPr>
        <w:t>customer complaint derives from a</w:t>
      </w:r>
      <w:r w:rsidRPr="008D6C3F">
        <w:rPr>
          <w:rFonts w:eastAsia="Times New Roman"/>
          <w:kern w:val="28"/>
        </w:rPr>
        <w:t>n RFP</w:t>
      </w:r>
      <w:r w:rsidR="00DE11FB" w:rsidRPr="008D6C3F">
        <w:rPr>
          <w:rFonts w:eastAsia="Times New Roman"/>
          <w:kern w:val="28"/>
        </w:rPr>
        <w:t xml:space="preserve"> product not produced</w:t>
      </w:r>
      <w:r w:rsidRPr="008D6C3F">
        <w:rPr>
          <w:rFonts w:eastAsia="Times New Roman"/>
          <w:kern w:val="28"/>
        </w:rPr>
        <w:t>,</w:t>
      </w:r>
      <w:r w:rsidR="00AB5547" w:rsidRPr="008D6C3F">
        <w:rPr>
          <w:rFonts w:eastAsia="Times New Roman"/>
          <w:kern w:val="28"/>
        </w:rPr>
        <w:t xml:space="preserve"> </w:t>
      </w:r>
      <w:r w:rsidR="00D222B4" w:rsidRPr="008D6C3F">
        <w:rPr>
          <w:rFonts w:eastAsia="Times New Roman"/>
          <w:kern w:val="28"/>
        </w:rPr>
        <w:t>processed</w:t>
      </w:r>
      <w:r w:rsidRPr="008D6C3F">
        <w:rPr>
          <w:rFonts w:eastAsia="Times New Roman"/>
          <w:kern w:val="28"/>
        </w:rPr>
        <w:t>,</w:t>
      </w:r>
      <w:r w:rsidR="00AB5547" w:rsidRPr="008D6C3F">
        <w:rPr>
          <w:rFonts w:eastAsia="Times New Roman"/>
          <w:kern w:val="28"/>
        </w:rPr>
        <w:t xml:space="preserve"> </w:t>
      </w:r>
      <w:r w:rsidR="00D222B4" w:rsidRPr="008D6C3F">
        <w:rPr>
          <w:rFonts w:eastAsia="Times New Roman"/>
          <w:kern w:val="28"/>
        </w:rPr>
        <w:t>or manufactured</w:t>
      </w:r>
      <w:r w:rsidRPr="008D6C3F">
        <w:rPr>
          <w:rFonts w:eastAsia="Times New Roman"/>
          <w:kern w:val="28"/>
        </w:rPr>
        <w:t>.</w:t>
      </w:r>
      <w:r w:rsidR="00D222B4" w:rsidRPr="008D6C3F">
        <w:rPr>
          <w:rFonts w:eastAsia="Times New Roman"/>
          <w:kern w:val="28"/>
        </w:rPr>
        <w:t xml:space="preserve"> </w:t>
      </w:r>
      <w:r w:rsidRPr="008D6C3F">
        <w:rPr>
          <w:rFonts w:eastAsia="Times New Roman"/>
          <w:kern w:val="28"/>
        </w:rPr>
        <w:t>The</w:t>
      </w:r>
      <w:r w:rsidR="00D222B4" w:rsidRPr="008D6C3F">
        <w:rPr>
          <w:rFonts w:eastAsia="Times New Roman"/>
          <w:kern w:val="28"/>
        </w:rPr>
        <w:t xml:space="preserve"> SCAR form is submitted to the contract manufacturer</w:t>
      </w:r>
      <w:r w:rsidRPr="008D6C3F">
        <w:rPr>
          <w:rFonts w:eastAsia="Times New Roman"/>
          <w:kern w:val="28"/>
        </w:rPr>
        <w:t>,</w:t>
      </w:r>
      <w:r w:rsidR="00AB5547" w:rsidRPr="008D6C3F">
        <w:rPr>
          <w:rFonts w:eastAsia="Times New Roman"/>
          <w:kern w:val="28"/>
        </w:rPr>
        <w:t xml:space="preserve"> </w:t>
      </w:r>
      <w:r w:rsidR="00DE11FB" w:rsidRPr="008D6C3F">
        <w:rPr>
          <w:rFonts w:eastAsia="Times New Roman"/>
          <w:kern w:val="28"/>
        </w:rPr>
        <w:t>supplier</w:t>
      </w:r>
      <w:r w:rsidR="00D222B4" w:rsidRPr="008D6C3F">
        <w:rPr>
          <w:rFonts w:eastAsia="Times New Roman"/>
          <w:kern w:val="28"/>
        </w:rPr>
        <w:t>,</w:t>
      </w:r>
      <w:r w:rsidR="00DE11FB" w:rsidRPr="008D6C3F">
        <w:rPr>
          <w:rFonts w:eastAsia="Times New Roman"/>
          <w:kern w:val="28"/>
        </w:rPr>
        <w:t xml:space="preserve"> or vendor.</w:t>
      </w:r>
    </w:p>
    <w:p w14:paraId="37B1C9E2" w14:textId="2DF91708" w:rsidR="00DE11FB" w:rsidRPr="008D6C3F" w:rsidRDefault="00DE11FB" w:rsidP="007F08FC">
      <w:pPr>
        <w:numPr>
          <w:ilvl w:val="4"/>
          <w:numId w:val="5"/>
        </w:numPr>
        <w:shd w:val="clear" w:color="auto" w:fill="FFFFFF"/>
        <w:spacing w:after="0" w:line="276" w:lineRule="auto"/>
        <w:ind w:left="3510" w:hanging="108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SCAR report is filled out accordingly</w:t>
      </w:r>
      <w:r w:rsidR="00661195" w:rsidRPr="008D6C3F">
        <w:rPr>
          <w:rFonts w:eastAsia="Times New Roman"/>
          <w:kern w:val="28"/>
        </w:rPr>
        <w:t>.</w:t>
      </w:r>
    </w:p>
    <w:p w14:paraId="3A9AB2FA" w14:textId="77777777" w:rsidR="00DE11FB" w:rsidRPr="008D6C3F" w:rsidRDefault="00DE11FB" w:rsidP="007F08FC">
      <w:pPr>
        <w:numPr>
          <w:ilvl w:val="5"/>
          <w:numId w:val="5"/>
        </w:numPr>
        <w:shd w:val="clear" w:color="auto" w:fill="FFFFFF"/>
        <w:spacing w:after="0" w:line="276" w:lineRule="auto"/>
        <w:ind w:left="4680" w:hanging="117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SCAR Number</w:t>
      </w:r>
    </w:p>
    <w:p w14:paraId="5BD0EC6C" w14:textId="77777777" w:rsidR="00DE11FB" w:rsidRPr="008D6C3F" w:rsidRDefault="00DE11FB" w:rsidP="007F08FC">
      <w:pPr>
        <w:numPr>
          <w:ilvl w:val="5"/>
          <w:numId w:val="5"/>
        </w:numPr>
        <w:shd w:val="clear" w:color="auto" w:fill="FFFFFF"/>
        <w:spacing w:after="0" w:line="276" w:lineRule="auto"/>
        <w:ind w:left="4680" w:hanging="117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Request Date</w:t>
      </w:r>
    </w:p>
    <w:p w14:paraId="790ACFA3" w14:textId="77777777" w:rsidR="00DE11FB" w:rsidRPr="008D6C3F" w:rsidRDefault="00DE11FB" w:rsidP="007F08FC">
      <w:pPr>
        <w:numPr>
          <w:ilvl w:val="5"/>
          <w:numId w:val="5"/>
        </w:numPr>
        <w:shd w:val="clear" w:color="auto" w:fill="FFFFFF"/>
        <w:spacing w:after="0" w:line="276" w:lineRule="auto"/>
        <w:ind w:left="4680" w:hanging="117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Received (SCAR Completed Date)</w:t>
      </w:r>
    </w:p>
    <w:p w14:paraId="2ECC8957" w14:textId="77777777" w:rsidR="00DE11FB" w:rsidRPr="008D6C3F" w:rsidRDefault="00DE11FB" w:rsidP="007F08FC">
      <w:pPr>
        <w:numPr>
          <w:ilvl w:val="5"/>
          <w:numId w:val="5"/>
        </w:numPr>
        <w:shd w:val="clear" w:color="auto" w:fill="FFFFFF"/>
        <w:spacing w:after="0" w:line="276" w:lineRule="auto"/>
        <w:ind w:left="4680" w:hanging="117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Submitted By / Date / Time</w:t>
      </w:r>
    </w:p>
    <w:p w14:paraId="77BDA272" w14:textId="77777777" w:rsidR="00DE11FB" w:rsidRPr="008D6C3F" w:rsidRDefault="00DE11FB" w:rsidP="007F08FC">
      <w:pPr>
        <w:numPr>
          <w:ilvl w:val="5"/>
          <w:numId w:val="5"/>
        </w:numPr>
        <w:shd w:val="clear" w:color="auto" w:fill="FFFFFF"/>
        <w:spacing w:after="0" w:line="276" w:lineRule="auto"/>
        <w:ind w:left="4680" w:hanging="117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 xml:space="preserve">Submitted To – Supplier </w:t>
      </w:r>
    </w:p>
    <w:p w14:paraId="410DF96F" w14:textId="77777777" w:rsidR="00DE11FB" w:rsidRPr="008D6C3F" w:rsidRDefault="00DE11FB" w:rsidP="007F08FC">
      <w:pPr>
        <w:numPr>
          <w:ilvl w:val="5"/>
          <w:numId w:val="5"/>
        </w:numPr>
        <w:shd w:val="clear" w:color="auto" w:fill="FFFFFF"/>
        <w:spacing w:after="0" w:line="276" w:lineRule="auto"/>
        <w:ind w:left="4680" w:hanging="117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Customer Name – Romero’s Food Products Inc.</w:t>
      </w:r>
    </w:p>
    <w:p w14:paraId="5026E147" w14:textId="77777777" w:rsidR="00DE11FB" w:rsidRPr="008D6C3F" w:rsidRDefault="00DE11FB" w:rsidP="007F08FC">
      <w:pPr>
        <w:numPr>
          <w:ilvl w:val="5"/>
          <w:numId w:val="5"/>
        </w:numPr>
        <w:shd w:val="clear" w:color="auto" w:fill="FFFFFF"/>
        <w:spacing w:after="0" w:line="276" w:lineRule="auto"/>
        <w:ind w:left="4680" w:hanging="117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Address – 15155 Valley View Ave. Santa Fe Springs CA 90670</w:t>
      </w:r>
    </w:p>
    <w:p w14:paraId="7E9D4558" w14:textId="757968C7" w:rsidR="00DE11FB" w:rsidRPr="008D6C3F" w:rsidRDefault="00DE11FB" w:rsidP="007F08FC">
      <w:pPr>
        <w:numPr>
          <w:ilvl w:val="5"/>
          <w:numId w:val="5"/>
        </w:numPr>
        <w:shd w:val="clear" w:color="auto" w:fill="FFFFFF"/>
        <w:spacing w:after="0" w:line="276" w:lineRule="auto"/>
        <w:ind w:left="4680" w:hanging="117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 xml:space="preserve">Contact – Enter the name of the Romero’s Food </w:t>
      </w:r>
      <w:r w:rsidR="00EF013B" w:rsidRPr="008D6C3F">
        <w:rPr>
          <w:rFonts w:eastAsia="Times New Roman"/>
          <w:kern w:val="28"/>
        </w:rPr>
        <w:t>Products</w:t>
      </w:r>
      <w:r w:rsidRPr="008D6C3F">
        <w:rPr>
          <w:rFonts w:eastAsia="Times New Roman"/>
          <w:kern w:val="28"/>
        </w:rPr>
        <w:t xml:space="preserve"> </w:t>
      </w:r>
      <w:r w:rsidR="006B3630" w:rsidRPr="008D6C3F">
        <w:rPr>
          <w:rFonts w:eastAsia="Times New Roman"/>
          <w:kern w:val="28"/>
        </w:rPr>
        <w:t>c</w:t>
      </w:r>
      <w:r w:rsidR="00EF013B" w:rsidRPr="008D6C3F">
        <w:rPr>
          <w:rFonts w:eastAsia="Times New Roman"/>
          <w:kern w:val="28"/>
        </w:rPr>
        <w:t>ontact</w:t>
      </w:r>
      <w:r w:rsidRPr="008D6C3F">
        <w:rPr>
          <w:rFonts w:eastAsia="Times New Roman"/>
          <w:kern w:val="28"/>
        </w:rPr>
        <w:t xml:space="preserve"> </w:t>
      </w:r>
    </w:p>
    <w:p w14:paraId="727A3807" w14:textId="77777777" w:rsidR="00DE11FB" w:rsidRPr="008D6C3F" w:rsidRDefault="00DE11FB" w:rsidP="007F08FC">
      <w:pPr>
        <w:numPr>
          <w:ilvl w:val="5"/>
          <w:numId w:val="5"/>
        </w:numPr>
        <w:shd w:val="clear" w:color="auto" w:fill="FFFFFF"/>
        <w:spacing w:after="0" w:line="276" w:lineRule="auto"/>
        <w:ind w:left="4680" w:hanging="117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Phone – enter the contact phone number – RFP</w:t>
      </w:r>
    </w:p>
    <w:p w14:paraId="55C45682" w14:textId="77777777" w:rsidR="00DE11FB" w:rsidRPr="008D6C3F" w:rsidRDefault="00DE11FB" w:rsidP="007F08FC">
      <w:pPr>
        <w:numPr>
          <w:ilvl w:val="5"/>
          <w:numId w:val="5"/>
        </w:numPr>
        <w:shd w:val="clear" w:color="auto" w:fill="FFFFFF"/>
        <w:spacing w:after="0" w:line="276" w:lineRule="auto"/>
        <w:ind w:left="4680" w:hanging="117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Email – enter the email address of the RFP contact.</w:t>
      </w:r>
    </w:p>
    <w:p w14:paraId="68379DB4" w14:textId="77777777" w:rsidR="00DE11FB" w:rsidRPr="008D6C3F" w:rsidRDefault="00DE11FB" w:rsidP="007F08FC">
      <w:pPr>
        <w:numPr>
          <w:ilvl w:val="5"/>
          <w:numId w:val="5"/>
        </w:numPr>
        <w:shd w:val="clear" w:color="auto" w:fill="FFFFFF"/>
        <w:spacing w:after="0" w:line="276" w:lineRule="auto"/>
        <w:ind w:left="4680" w:hanging="117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Location Issuing the SCAR - 15155 Valley View Ave. Santa Fe Springs CA 90670</w:t>
      </w:r>
    </w:p>
    <w:p w14:paraId="38A9F27C" w14:textId="77777777" w:rsidR="00DE11FB" w:rsidRPr="008D6C3F" w:rsidRDefault="00DE11FB" w:rsidP="007F08FC">
      <w:pPr>
        <w:numPr>
          <w:ilvl w:val="5"/>
          <w:numId w:val="5"/>
        </w:numPr>
        <w:shd w:val="clear" w:color="auto" w:fill="FFFFFF"/>
        <w:spacing w:after="0" w:line="276" w:lineRule="auto"/>
        <w:ind w:left="4680" w:hanging="117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Supplier Product</w:t>
      </w:r>
    </w:p>
    <w:p w14:paraId="6AC84EB2" w14:textId="77777777" w:rsidR="00DE11FB" w:rsidRPr="008D6C3F" w:rsidRDefault="00DE11FB" w:rsidP="007F08FC">
      <w:pPr>
        <w:numPr>
          <w:ilvl w:val="5"/>
          <w:numId w:val="5"/>
        </w:numPr>
        <w:shd w:val="clear" w:color="auto" w:fill="FFFFFF"/>
        <w:spacing w:after="0" w:line="276" w:lineRule="auto"/>
        <w:ind w:left="4680" w:hanging="117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Product Code</w:t>
      </w:r>
    </w:p>
    <w:p w14:paraId="217FDFBA" w14:textId="77777777" w:rsidR="00DE11FB" w:rsidRPr="008D6C3F" w:rsidRDefault="00DE11FB" w:rsidP="007F08FC">
      <w:pPr>
        <w:numPr>
          <w:ilvl w:val="5"/>
          <w:numId w:val="5"/>
        </w:numPr>
        <w:shd w:val="clear" w:color="auto" w:fill="FFFFFF"/>
        <w:spacing w:after="0" w:line="276" w:lineRule="auto"/>
        <w:ind w:left="4680" w:hanging="117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Product Lot</w:t>
      </w:r>
    </w:p>
    <w:p w14:paraId="41B6AD20" w14:textId="77777777" w:rsidR="00DE11FB" w:rsidRPr="008D6C3F" w:rsidRDefault="00DE11FB" w:rsidP="007F08FC">
      <w:pPr>
        <w:numPr>
          <w:ilvl w:val="5"/>
          <w:numId w:val="5"/>
        </w:numPr>
        <w:shd w:val="clear" w:color="auto" w:fill="FFFFFF"/>
        <w:spacing w:after="0" w:line="276" w:lineRule="auto"/>
        <w:ind w:left="4680" w:hanging="117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PO Number</w:t>
      </w:r>
    </w:p>
    <w:p w14:paraId="181C7434" w14:textId="77777777" w:rsidR="00DE11FB" w:rsidRPr="008D6C3F" w:rsidRDefault="00DE11FB" w:rsidP="007F08FC">
      <w:pPr>
        <w:numPr>
          <w:ilvl w:val="5"/>
          <w:numId w:val="5"/>
        </w:numPr>
        <w:shd w:val="clear" w:color="auto" w:fill="FFFFFF"/>
        <w:spacing w:after="0" w:line="276" w:lineRule="auto"/>
        <w:ind w:left="4680" w:hanging="117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Product Quantity</w:t>
      </w:r>
    </w:p>
    <w:p w14:paraId="16A29E9F" w14:textId="308B464B" w:rsidR="00DE11FB" w:rsidRPr="008D6C3F" w:rsidRDefault="00DE11FB" w:rsidP="007F08FC">
      <w:pPr>
        <w:numPr>
          <w:ilvl w:val="5"/>
          <w:numId w:val="5"/>
        </w:numPr>
        <w:shd w:val="clear" w:color="auto" w:fill="FFFFFF"/>
        <w:spacing w:after="0" w:line="276" w:lineRule="auto"/>
        <w:ind w:left="4680" w:hanging="117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Follow Step 1 to Step 7 of the Form.</w:t>
      </w:r>
    </w:p>
    <w:p w14:paraId="6A14731A" w14:textId="537446AA" w:rsidR="006114BA" w:rsidRPr="008D6C3F" w:rsidRDefault="006114BA" w:rsidP="006114BA">
      <w:pPr>
        <w:numPr>
          <w:ilvl w:val="2"/>
          <w:numId w:val="5"/>
        </w:numPr>
        <w:shd w:val="clear" w:color="auto" w:fill="FFFFFF"/>
        <w:spacing w:after="0"/>
        <w:ind w:left="1530" w:hanging="630"/>
        <w:contextualSpacing/>
        <w:rPr>
          <w:rFonts w:eastAsia="Times New Roman"/>
          <w:kern w:val="28"/>
        </w:rPr>
      </w:pPr>
      <w:r w:rsidRPr="008D6C3F">
        <w:rPr>
          <w:shd w:val="clear" w:color="auto" w:fill="FFFFFF"/>
        </w:rPr>
        <w:t>A customer complaint investigation is performed after three incidents.</w:t>
      </w:r>
    </w:p>
    <w:p w14:paraId="77AC0849" w14:textId="77777777" w:rsidR="00DE11FB" w:rsidRPr="008D6C3F" w:rsidRDefault="00DE11FB" w:rsidP="007F08FC">
      <w:pPr>
        <w:numPr>
          <w:ilvl w:val="1"/>
          <w:numId w:val="5"/>
        </w:numPr>
        <w:shd w:val="clear" w:color="auto" w:fill="FFFFFF"/>
        <w:spacing w:after="0" w:line="276" w:lineRule="auto"/>
        <w:ind w:left="900" w:hanging="54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Customer Complaints Responses</w:t>
      </w:r>
    </w:p>
    <w:p w14:paraId="1DC6C026" w14:textId="77777777" w:rsidR="00DE11FB" w:rsidRPr="008D6C3F" w:rsidRDefault="00DE11FB" w:rsidP="007F08FC">
      <w:pPr>
        <w:numPr>
          <w:ilvl w:val="2"/>
          <w:numId w:val="5"/>
        </w:numPr>
        <w:shd w:val="clear" w:color="auto" w:fill="FFFFFF"/>
        <w:spacing w:after="0" w:line="276" w:lineRule="auto"/>
        <w:ind w:left="1530" w:hanging="63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 xml:space="preserve">Methods </w:t>
      </w:r>
    </w:p>
    <w:p w14:paraId="6CC62D5F" w14:textId="1974BCFE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Customer service personnel respon</w:t>
      </w:r>
      <w:r w:rsidR="00661195" w:rsidRPr="008D6C3F">
        <w:rPr>
          <w:rFonts w:eastAsia="Times New Roman"/>
          <w:kern w:val="28"/>
        </w:rPr>
        <w:t>d</w:t>
      </w:r>
      <w:r w:rsidRPr="008D6C3F">
        <w:rPr>
          <w:rFonts w:eastAsia="Times New Roman"/>
          <w:kern w:val="28"/>
        </w:rPr>
        <w:t xml:space="preserve"> to the complaints </w:t>
      </w:r>
      <w:r w:rsidR="00D222B4" w:rsidRPr="008D6C3F">
        <w:rPr>
          <w:rFonts w:eastAsia="Times New Roman"/>
          <w:kern w:val="28"/>
        </w:rPr>
        <w:t>based on</w:t>
      </w:r>
      <w:r w:rsidRPr="008D6C3F">
        <w:rPr>
          <w:rFonts w:eastAsia="Times New Roman"/>
          <w:kern w:val="28"/>
        </w:rPr>
        <w:t xml:space="preserve"> the investigation results and corrective actions.</w:t>
      </w:r>
    </w:p>
    <w:p w14:paraId="09C77EDD" w14:textId="77777777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QC documents all findings utilizing the applicable forms to be referenced for customer response.</w:t>
      </w:r>
    </w:p>
    <w:p w14:paraId="455AA6BF" w14:textId="1D1173FC" w:rsidR="00DE11FB" w:rsidRPr="008D6C3F" w:rsidRDefault="00DE11FB" w:rsidP="007F08FC">
      <w:pPr>
        <w:pStyle w:val="NoSpacing"/>
        <w:numPr>
          <w:ilvl w:val="3"/>
          <w:numId w:val="5"/>
        </w:numPr>
        <w:spacing w:line="276" w:lineRule="auto"/>
        <w:ind w:left="2430" w:hanging="900"/>
        <w:rPr>
          <w:szCs w:val="20"/>
          <w:lang w:val="en-PH"/>
        </w:rPr>
      </w:pPr>
      <w:r w:rsidRPr="008D6C3F">
        <w:rPr>
          <w:szCs w:val="20"/>
          <w:lang w:val="en-PH"/>
        </w:rPr>
        <w:t>It is good practice to always inform the complainant of the outcome of investigations and corrective actions</w:t>
      </w:r>
      <w:r w:rsidR="006114BA" w:rsidRPr="008D6C3F">
        <w:rPr>
          <w:szCs w:val="20"/>
          <w:lang w:val="en-PH"/>
        </w:rPr>
        <w:t>. When</w:t>
      </w:r>
      <w:r w:rsidRPr="008D6C3F">
        <w:rPr>
          <w:szCs w:val="20"/>
          <w:lang w:val="en-PH"/>
        </w:rPr>
        <w:t xml:space="preserve"> there is a protracted timeline in the workflow, they are notified of this and given regular updates on any progress.</w:t>
      </w:r>
    </w:p>
    <w:p w14:paraId="41BBCBA6" w14:textId="77777777" w:rsidR="00DE11FB" w:rsidRPr="008D6C3F" w:rsidRDefault="00DE11FB" w:rsidP="007F08FC">
      <w:pPr>
        <w:pStyle w:val="NoSpacing"/>
        <w:numPr>
          <w:ilvl w:val="3"/>
          <w:numId w:val="5"/>
        </w:numPr>
        <w:spacing w:line="276" w:lineRule="auto"/>
        <w:ind w:left="2430" w:hanging="900"/>
        <w:rPr>
          <w:szCs w:val="20"/>
          <w:lang w:val="en-PH"/>
        </w:rPr>
      </w:pPr>
      <w:r w:rsidRPr="008D6C3F">
        <w:rPr>
          <w:szCs w:val="20"/>
          <w:lang w:val="en-PH"/>
        </w:rPr>
        <w:t>The complainant is contacted within 24-48 hours of receipt of the complaint</w:t>
      </w:r>
    </w:p>
    <w:p w14:paraId="5C80661C" w14:textId="77777777" w:rsidR="00DE11FB" w:rsidRPr="008D6C3F" w:rsidRDefault="00DE11FB" w:rsidP="007F08FC">
      <w:pPr>
        <w:numPr>
          <w:ilvl w:val="1"/>
          <w:numId w:val="5"/>
        </w:numPr>
        <w:shd w:val="clear" w:color="auto" w:fill="FFFFFF"/>
        <w:spacing w:after="0" w:line="276" w:lineRule="auto"/>
        <w:ind w:left="900" w:hanging="54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Customer Complaints Trends</w:t>
      </w:r>
    </w:p>
    <w:p w14:paraId="44DA32F6" w14:textId="77777777" w:rsidR="00DE11FB" w:rsidRPr="008D6C3F" w:rsidRDefault="00DE11FB" w:rsidP="007F08FC">
      <w:pPr>
        <w:numPr>
          <w:ilvl w:val="2"/>
          <w:numId w:val="5"/>
        </w:numPr>
        <w:shd w:val="clear" w:color="auto" w:fill="FFFFFF"/>
        <w:spacing w:after="0" w:line="276" w:lineRule="auto"/>
        <w:ind w:left="1530" w:hanging="63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QC Personnel maintains complaint data to be trended on;</w:t>
      </w:r>
    </w:p>
    <w:p w14:paraId="01E1EBB3" w14:textId="77777777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Mixing</w:t>
      </w:r>
    </w:p>
    <w:p w14:paraId="531BEDD2" w14:textId="77777777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Moisture</w:t>
      </w:r>
    </w:p>
    <w:p w14:paraId="717F692E" w14:textId="77777777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Foreign Object</w:t>
      </w:r>
    </w:p>
    <w:p w14:paraId="3FF2FD07" w14:textId="77777777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Short Count</w:t>
      </w:r>
    </w:p>
    <w:p w14:paraId="67E1BDFF" w14:textId="77777777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Handling</w:t>
      </w:r>
    </w:p>
    <w:p w14:paraId="5A42D247" w14:textId="77777777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General Quality</w:t>
      </w:r>
    </w:p>
    <w:p w14:paraId="5089C42F" w14:textId="77777777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Packaging</w:t>
      </w:r>
    </w:p>
    <w:p w14:paraId="50382979" w14:textId="77777777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Mold</w:t>
      </w:r>
    </w:p>
    <w:p w14:paraId="159BDE1A" w14:textId="77777777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Shelf Life</w:t>
      </w:r>
    </w:p>
    <w:p w14:paraId="17A44871" w14:textId="77777777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Texture</w:t>
      </w:r>
    </w:p>
    <w:p w14:paraId="147BC4FC" w14:textId="77777777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Wrong Code</w:t>
      </w:r>
    </w:p>
    <w:p w14:paraId="6B40B848" w14:textId="77777777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Date</w:t>
      </w:r>
    </w:p>
    <w:p w14:paraId="2CEA9FF6" w14:textId="77777777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Weights</w:t>
      </w:r>
    </w:p>
    <w:p w14:paraId="4007794F" w14:textId="77777777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Diameter</w:t>
      </w:r>
    </w:p>
    <w:p w14:paraId="79C59679" w14:textId="77777777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Other</w:t>
      </w:r>
    </w:p>
    <w:p w14:paraId="2C2AAACD" w14:textId="2781B80C" w:rsidR="00DE11FB" w:rsidRPr="008D6C3F" w:rsidRDefault="00DE11FB" w:rsidP="007F08FC">
      <w:pPr>
        <w:numPr>
          <w:ilvl w:val="2"/>
          <w:numId w:val="5"/>
        </w:numPr>
        <w:shd w:val="clear" w:color="auto" w:fill="FFFFFF"/>
        <w:spacing w:after="0" w:line="276" w:lineRule="auto"/>
        <w:ind w:left="1530" w:hanging="63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 xml:space="preserve">Trending Data are maintained </w:t>
      </w:r>
      <w:r w:rsidR="00D222B4" w:rsidRPr="008D6C3F">
        <w:rPr>
          <w:rFonts w:eastAsia="Times New Roman"/>
          <w:kern w:val="28"/>
        </w:rPr>
        <w:t>month</w:t>
      </w:r>
      <w:r w:rsidR="00E56271" w:rsidRPr="008D6C3F">
        <w:rPr>
          <w:rFonts w:eastAsia="Times New Roman"/>
          <w:kern w:val="28"/>
        </w:rPr>
        <w:t>ly</w:t>
      </w:r>
      <w:r w:rsidRPr="008D6C3F">
        <w:rPr>
          <w:rFonts w:eastAsia="Times New Roman"/>
          <w:kern w:val="28"/>
        </w:rPr>
        <w:t xml:space="preserve"> and annual</w:t>
      </w:r>
      <w:r w:rsidR="00E56271" w:rsidRPr="008D6C3F">
        <w:rPr>
          <w:rFonts w:eastAsia="Times New Roman"/>
          <w:kern w:val="28"/>
        </w:rPr>
        <w:t xml:space="preserve">ly </w:t>
      </w:r>
      <w:r w:rsidRPr="008D6C3F">
        <w:rPr>
          <w:rFonts w:eastAsia="Times New Roman"/>
          <w:kern w:val="28"/>
        </w:rPr>
        <w:t xml:space="preserve">reporting – Refer to </w:t>
      </w:r>
      <w:r w:rsidRPr="008D6C3F">
        <w:rPr>
          <w:rFonts w:eastAsia="Times New Roman"/>
          <w:i/>
          <w:iCs/>
          <w:kern w:val="28"/>
        </w:rPr>
        <w:t>Customer Complaint Trend Analysis</w:t>
      </w:r>
    </w:p>
    <w:p w14:paraId="7BE74446" w14:textId="2CB71347" w:rsidR="00DE11FB" w:rsidRPr="008D6C3F" w:rsidRDefault="00DE11FB" w:rsidP="007F08FC">
      <w:pPr>
        <w:pStyle w:val="NoSpacing"/>
        <w:numPr>
          <w:ilvl w:val="3"/>
          <w:numId w:val="5"/>
        </w:numPr>
        <w:spacing w:line="276" w:lineRule="auto"/>
        <w:ind w:left="2430" w:hanging="900"/>
        <w:rPr>
          <w:szCs w:val="20"/>
          <w:lang w:val="en-PH"/>
        </w:rPr>
      </w:pPr>
      <w:r w:rsidRPr="008D6C3F">
        <w:rPr>
          <w:szCs w:val="20"/>
          <w:lang w:val="en-PH"/>
        </w:rPr>
        <w:t xml:space="preserve">Gathered Customer Complaint-Trend analysis will be discussed </w:t>
      </w:r>
      <w:r w:rsidR="00D222B4" w:rsidRPr="008D6C3F">
        <w:rPr>
          <w:szCs w:val="20"/>
          <w:lang w:val="en-PH"/>
        </w:rPr>
        <w:t>i</w:t>
      </w:r>
      <w:r w:rsidRPr="008D6C3F">
        <w:rPr>
          <w:szCs w:val="20"/>
          <w:lang w:val="en-PH"/>
        </w:rPr>
        <w:t>n the Management Review.</w:t>
      </w:r>
    </w:p>
    <w:p w14:paraId="72332E68" w14:textId="77777777" w:rsidR="00DE11FB" w:rsidRPr="008D6C3F" w:rsidRDefault="00DE11FB" w:rsidP="007F08FC">
      <w:pPr>
        <w:pStyle w:val="NoSpacing"/>
        <w:numPr>
          <w:ilvl w:val="4"/>
          <w:numId w:val="5"/>
        </w:numPr>
        <w:spacing w:line="276" w:lineRule="auto"/>
        <w:ind w:left="3510" w:hanging="1080"/>
        <w:rPr>
          <w:szCs w:val="20"/>
          <w:lang w:val="en-PH"/>
        </w:rPr>
      </w:pPr>
      <w:r w:rsidRPr="008D6C3F">
        <w:rPr>
          <w:szCs w:val="20"/>
          <w:lang w:val="en-PH"/>
        </w:rPr>
        <w:t xml:space="preserve">Refer to </w:t>
      </w:r>
      <w:r w:rsidRPr="008D6C3F">
        <w:rPr>
          <w:i/>
          <w:iCs/>
          <w:szCs w:val="20"/>
          <w:lang w:val="en-PH"/>
        </w:rPr>
        <w:t>Management Review Program</w:t>
      </w:r>
    </w:p>
    <w:p w14:paraId="30884B16" w14:textId="303EDA9B" w:rsidR="00DE11FB" w:rsidRPr="008D6C3F" w:rsidRDefault="00DE11FB" w:rsidP="007F08FC">
      <w:pPr>
        <w:numPr>
          <w:ilvl w:val="1"/>
          <w:numId w:val="5"/>
        </w:numPr>
        <w:shd w:val="clear" w:color="auto" w:fill="FFFFFF"/>
        <w:spacing w:after="0" w:line="276" w:lineRule="auto"/>
        <w:ind w:left="900" w:hanging="54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Corporate Entity – Complaint Management System</w:t>
      </w:r>
    </w:p>
    <w:p w14:paraId="77B555D8" w14:textId="19661430" w:rsidR="00DE11FB" w:rsidRPr="008D6C3F" w:rsidRDefault="00DE11FB" w:rsidP="007F08FC">
      <w:pPr>
        <w:numPr>
          <w:ilvl w:val="2"/>
          <w:numId w:val="5"/>
        </w:numPr>
        <w:shd w:val="clear" w:color="auto" w:fill="FFFFFF"/>
        <w:spacing w:after="0" w:line="276" w:lineRule="auto"/>
        <w:ind w:left="1530" w:hanging="63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 xml:space="preserve">Corporate issues a SCAR form for </w:t>
      </w:r>
      <w:r w:rsidR="008B22E1" w:rsidRPr="008D6C3F">
        <w:rPr>
          <w:rFonts w:eastAsia="Times New Roman"/>
          <w:kern w:val="28"/>
        </w:rPr>
        <w:t xml:space="preserve">a </w:t>
      </w:r>
      <w:r w:rsidRPr="008D6C3F">
        <w:rPr>
          <w:rFonts w:eastAsia="Times New Roman"/>
          <w:kern w:val="28"/>
        </w:rPr>
        <w:t>product not produced by the facility. Refer to Section 2.2.1.2</w:t>
      </w:r>
      <w:r w:rsidR="006B3630" w:rsidRPr="008D6C3F">
        <w:rPr>
          <w:rFonts w:eastAsia="Times New Roman"/>
          <w:kern w:val="28"/>
        </w:rPr>
        <w:t>.</w:t>
      </w:r>
      <w:r w:rsidRPr="008D6C3F">
        <w:rPr>
          <w:rFonts w:eastAsia="Times New Roman"/>
          <w:kern w:val="28"/>
        </w:rPr>
        <w:t xml:space="preserve"> </w:t>
      </w:r>
    </w:p>
    <w:p w14:paraId="02AB2AEC" w14:textId="77777777" w:rsidR="00DE11FB" w:rsidRPr="008D6C3F" w:rsidRDefault="00DE11FB" w:rsidP="007F08FC">
      <w:pPr>
        <w:numPr>
          <w:ilvl w:val="1"/>
          <w:numId w:val="5"/>
        </w:numPr>
        <w:shd w:val="clear" w:color="auto" w:fill="FFFFFF"/>
        <w:spacing w:after="0" w:line="276" w:lineRule="auto"/>
        <w:ind w:left="900" w:hanging="540"/>
        <w:contextualSpacing/>
        <w:rPr>
          <w:rFonts w:eastAsia="Times New Roman"/>
          <w:kern w:val="28"/>
        </w:rPr>
      </w:pPr>
      <w:bookmarkStart w:id="0" w:name="_Hlk76686527"/>
      <w:r w:rsidRPr="008D6C3F">
        <w:rPr>
          <w:rFonts w:eastAsia="Times New Roman"/>
          <w:kern w:val="28"/>
        </w:rPr>
        <w:t xml:space="preserve">Handling Serious Complaints </w:t>
      </w:r>
    </w:p>
    <w:p w14:paraId="7B9A3F20" w14:textId="5CC4DAAA" w:rsidR="00DE11FB" w:rsidRPr="008D6C3F" w:rsidRDefault="00DE11FB" w:rsidP="007F08FC">
      <w:pPr>
        <w:numPr>
          <w:ilvl w:val="2"/>
          <w:numId w:val="5"/>
        </w:numPr>
        <w:shd w:val="clear" w:color="auto" w:fill="FFFFFF"/>
        <w:spacing w:after="0" w:line="276" w:lineRule="auto"/>
        <w:ind w:left="1530" w:hanging="63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 xml:space="preserve">Serious complaints are handled in a manner appropriate for their impact. </w:t>
      </w:r>
      <w:r w:rsidR="00D222B4" w:rsidRPr="008D6C3F">
        <w:rPr>
          <w:rFonts w:eastAsia="Times New Roman"/>
          <w:kern w:val="28"/>
        </w:rPr>
        <w:t>The p</w:t>
      </w:r>
      <w:r w:rsidRPr="008D6C3F">
        <w:rPr>
          <w:rFonts w:eastAsia="Times New Roman"/>
          <w:kern w:val="28"/>
        </w:rPr>
        <w:t>rocedure define</w:t>
      </w:r>
      <w:r w:rsidR="00D222B4" w:rsidRPr="008D6C3F">
        <w:rPr>
          <w:rFonts w:eastAsia="Times New Roman"/>
          <w:kern w:val="28"/>
        </w:rPr>
        <w:t>s</w:t>
      </w:r>
      <w:r w:rsidRPr="008D6C3F">
        <w:rPr>
          <w:rFonts w:eastAsia="Times New Roman"/>
          <w:kern w:val="28"/>
        </w:rPr>
        <w:t xml:space="preserve"> how they are handled and address</w:t>
      </w:r>
      <w:r w:rsidR="008B22E1" w:rsidRPr="008D6C3F">
        <w:rPr>
          <w:rFonts w:eastAsia="Times New Roman"/>
          <w:kern w:val="28"/>
        </w:rPr>
        <w:t>es</w:t>
      </w:r>
      <w:r w:rsidRPr="008D6C3F">
        <w:rPr>
          <w:rFonts w:eastAsia="Times New Roman"/>
          <w:kern w:val="28"/>
        </w:rPr>
        <w:t xml:space="preserve"> the following:</w:t>
      </w:r>
    </w:p>
    <w:p w14:paraId="6774B2F3" w14:textId="71A7E603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Timelines for investigation, analysis</w:t>
      </w:r>
      <w:r w:rsidR="00D222B4" w:rsidRPr="008D6C3F">
        <w:rPr>
          <w:rFonts w:eastAsia="Times New Roman"/>
          <w:kern w:val="28"/>
        </w:rPr>
        <w:t>,</w:t>
      </w:r>
      <w:r w:rsidRPr="008D6C3F">
        <w:rPr>
          <w:rFonts w:eastAsia="Times New Roman"/>
          <w:kern w:val="28"/>
        </w:rPr>
        <w:t xml:space="preserve"> and corrective workflows</w:t>
      </w:r>
    </w:p>
    <w:p w14:paraId="0301FCA8" w14:textId="77777777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Complaints where there is likely or actual threatened litigation</w:t>
      </w:r>
    </w:p>
    <w:p w14:paraId="7E466D7A" w14:textId="3821BDD7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Risk assessment and the necessity for a product recall</w:t>
      </w:r>
      <w:r w:rsidR="00D222B4" w:rsidRPr="008D6C3F">
        <w:rPr>
          <w:rFonts w:eastAsia="Times New Roman"/>
          <w:kern w:val="28"/>
        </w:rPr>
        <w:t>/</w:t>
      </w:r>
      <w:r w:rsidRPr="008D6C3F">
        <w:rPr>
          <w:rFonts w:eastAsia="Times New Roman"/>
          <w:kern w:val="28"/>
        </w:rPr>
        <w:t>withdrawal</w:t>
      </w:r>
    </w:p>
    <w:p w14:paraId="6EE2E738" w14:textId="77777777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Obligations for the notification of the issue to customers and regulatory authorities</w:t>
      </w:r>
    </w:p>
    <w:p w14:paraId="11CD3087" w14:textId="77777777" w:rsidR="00DE11FB" w:rsidRPr="008D6C3F" w:rsidRDefault="00DE11FB" w:rsidP="007F08FC">
      <w:pPr>
        <w:numPr>
          <w:ilvl w:val="1"/>
          <w:numId w:val="5"/>
        </w:numPr>
        <w:shd w:val="clear" w:color="auto" w:fill="FFFFFF"/>
        <w:spacing w:after="0" w:line="276" w:lineRule="auto"/>
        <w:ind w:left="900" w:hanging="540"/>
        <w:contextualSpacing/>
        <w:rPr>
          <w:rFonts w:eastAsia="Times New Roman"/>
          <w:kern w:val="28"/>
        </w:rPr>
      </w:pPr>
      <w:bookmarkStart w:id="1" w:name="_Hlk71166674"/>
      <w:r w:rsidRPr="008D6C3F">
        <w:rPr>
          <w:rFonts w:eastAsia="Times New Roman"/>
          <w:kern w:val="28"/>
        </w:rPr>
        <w:t>Complaint Risk Assessment</w:t>
      </w:r>
    </w:p>
    <w:bookmarkEnd w:id="1"/>
    <w:p w14:paraId="07CB7527" w14:textId="77777777" w:rsidR="00DE11FB" w:rsidRPr="008D6C3F" w:rsidRDefault="00DE11FB" w:rsidP="007F08FC">
      <w:pPr>
        <w:numPr>
          <w:ilvl w:val="2"/>
          <w:numId w:val="5"/>
        </w:numPr>
        <w:shd w:val="clear" w:color="auto" w:fill="FFFFFF"/>
        <w:spacing w:after="0" w:line="276" w:lineRule="auto"/>
        <w:ind w:left="1530" w:hanging="63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Complaints are classified as high, medium, or low risk</w:t>
      </w:r>
    </w:p>
    <w:p w14:paraId="2359FEEF" w14:textId="75D74E6B" w:rsidR="00DE11FB" w:rsidRPr="008D6C3F" w:rsidRDefault="00DE11FB" w:rsidP="007F08FC">
      <w:pPr>
        <w:numPr>
          <w:ilvl w:val="2"/>
          <w:numId w:val="5"/>
        </w:numPr>
        <w:shd w:val="clear" w:color="auto" w:fill="FFFFFF"/>
        <w:spacing w:after="0" w:line="276" w:lineRule="auto"/>
        <w:ind w:left="1530" w:hanging="63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 xml:space="preserve">High and Medium Risk Complaints: These are complaints relating to products </w:t>
      </w:r>
      <w:r w:rsidR="00D222B4" w:rsidRPr="008D6C3F">
        <w:rPr>
          <w:rFonts w:eastAsia="Times New Roman"/>
          <w:kern w:val="28"/>
        </w:rPr>
        <w:t>that</w:t>
      </w:r>
      <w:r w:rsidR="00E56271" w:rsidRPr="008D6C3F">
        <w:rPr>
          <w:rFonts w:eastAsia="Times New Roman"/>
          <w:kern w:val="28"/>
        </w:rPr>
        <w:t>,</w:t>
      </w:r>
      <w:r w:rsidR="004B2D6A" w:rsidRPr="008D6C3F">
        <w:rPr>
          <w:rFonts w:eastAsia="Times New Roman"/>
          <w:kern w:val="28"/>
        </w:rPr>
        <w:t xml:space="preserve"> </w:t>
      </w:r>
      <w:r w:rsidRPr="008D6C3F">
        <w:rPr>
          <w:rFonts w:eastAsia="Times New Roman"/>
          <w:kern w:val="28"/>
        </w:rPr>
        <w:t>if consumed by the customer</w:t>
      </w:r>
      <w:r w:rsidR="00E56271" w:rsidRPr="008D6C3F">
        <w:rPr>
          <w:rFonts w:eastAsia="Times New Roman"/>
          <w:kern w:val="28"/>
        </w:rPr>
        <w:t>,</w:t>
      </w:r>
      <w:r w:rsidR="004B2D6A" w:rsidRPr="008D6C3F">
        <w:rPr>
          <w:rFonts w:eastAsia="Times New Roman"/>
          <w:kern w:val="28"/>
        </w:rPr>
        <w:t xml:space="preserve"> </w:t>
      </w:r>
      <w:r w:rsidRPr="008D6C3F">
        <w:rPr>
          <w:rFonts w:eastAsia="Times New Roman"/>
          <w:kern w:val="28"/>
        </w:rPr>
        <w:t>may cause illness, injury</w:t>
      </w:r>
      <w:r w:rsidR="00D222B4" w:rsidRPr="008D6C3F">
        <w:rPr>
          <w:rFonts w:eastAsia="Times New Roman"/>
          <w:kern w:val="28"/>
        </w:rPr>
        <w:t>,</w:t>
      </w:r>
      <w:r w:rsidRPr="008D6C3F">
        <w:rPr>
          <w:rFonts w:eastAsia="Times New Roman"/>
          <w:kern w:val="28"/>
        </w:rPr>
        <w:t xml:space="preserve"> or death.</w:t>
      </w:r>
    </w:p>
    <w:p w14:paraId="4E95DF48" w14:textId="77777777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Metal Contamination</w:t>
      </w:r>
    </w:p>
    <w:p w14:paraId="66A3996E" w14:textId="77777777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Physical Contamination (glass, plastic, wood, insects, etc.)</w:t>
      </w:r>
    </w:p>
    <w:p w14:paraId="2D420DB8" w14:textId="77777777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Pathogenic Contamination</w:t>
      </w:r>
    </w:p>
    <w:p w14:paraId="5A150FE1" w14:textId="77777777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Chemical Contamination</w:t>
      </w:r>
    </w:p>
    <w:p w14:paraId="750F01E1" w14:textId="77777777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Allergen Contamination</w:t>
      </w:r>
    </w:p>
    <w:p w14:paraId="5BC7F818" w14:textId="3AB77784" w:rsidR="00DE11FB" w:rsidRPr="008D6C3F" w:rsidRDefault="00DE11FB" w:rsidP="007F08FC">
      <w:pPr>
        <w:numPr>
          <w:ilvl w:val="2"/>
          <w:numId w:val="5"/>
        </w:numPr>
        <w:shd w:val="clear" w:color="auto" w:fill="FFFFFF"/>
        <w:spacing w:after="0" w:line="276" w:lineRule="auto"/>
        <w:ind w:left="1530" w:hanging="63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Low</w:t>
      </w:r>
      <w:r w:rsidR="00D222B4" w:rsidRPr="008D6C3F">
        <w:rPr>
          <w:rFonts w:eastAsia="Times New Roman"/>
          <w:kern w:val="28"/>
        </w:rPr>
        <w:t>-</w:t>
      </w:r>
      <w:r w:rsidRPr="008D6C3F">
        <w:rPr>
          <w:rFonts w:eastAsia="Times New Roman"/>
          <w:kern w:val="28"/>
        </w:rPr>
        <w:t xml:space="preserve">Risk Complaints: This </w:t>
      </w:r>
      <w:r w:rsidR="00EF013B" w:rsidRPr="008D6C3F">
        <w:rPr>
          <w:rFonts w:eastAsia="Times New Roman"/>
          <w:kern w:val="28"/>
        </w:rPr>
        <w:t>complaint about the product's quality and appearance</w:t>
      </w:r>
      <w:r w:rsidRPr="008D6C3F">
        <w:rPr>
          <w:rFonts w:eastAsia="Times New Roman"/>
          <w:kern w:val="28"/>
        </w:rPr>
        <w:t xml:space="preserve"> does not pose a risk to the consumer</w:t>
      </w:r>
      <w:r w:rsidR="005E0216" w:rsidRPr="008D6C3F">
        <w:rPr>
          <w:rFonts w:eastAsia="Times New Roman"/>
          <w:kern w:val="28"/>
        </w:rPr>
        <w:t>.</w:t>
      </w:r>
    </w:p>
    <w:p w14:paraId="2185852A" w14:textId="1E87D35D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Damaged packaging, label</w:t>
      </w:r>
      <w:r w:rsidR="005E0216" w:rsidRPr="008D6C3F">
        <w:rPr>
          <w:rFonts w:eastAsia="Times New Roman"/>
          <w:kern w:val="28"/>
        </w:rPr>
        <w:t>s</w:t>
      </w:r>
      <w:r w:rsidR="003F5CCF" w:rsidRPr="008D6C3F">
        <w:rPr>
          <w:rFonts w:eastAsia="Times New Roman"/>
          <w:kern w:val="28"/>
        </w:rPr>
        <w:t>,</w:t>
      </w:r>
      <w:r w:rsidRPr="008D6C3F">
        <w:rPr>
          <w:rFonts w:eastAsia="Times New Roman"/>
          <w:kern w:val="28"/>
        </w:rPr>
        <w:t xml:space="preserve"> etc.</w:t>
      </w:r>
    </w:p>
    <w:p w14:paraId="1A526AEF" w14:textId="7AEC173B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Quality issues such as off</w:t>
      </w:r>
      <w:r w:rsidR="003F5CCF" w:rsidRPr="008D6C3F">
        <w:rPr>
          <w:rFonts w:eastAsia="Times New Roman"/>
          <w:kern w:val="28"/>
        </w:rPr>
        <w:t>-</w:t>
      </w:r>
      <w:r w:rsidRPr="008D6C3F">
        <w:rPr>
          <w:rFonts w:eastAsia="Times New Roman"/>
          <w:kern w:val="28"/>
        </w:rPr>
        <w:t>taste, color, etc.</w:t>
      </w:r>
    </w:p>
    <w:p w14:paraId="66DD2205" w14:textId="77777777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Packaging print quality</w:t>
      </w:r>
    </w:p>
    <w:p w14:paraId="4C6F19CB" w14:textId="5243882F" w:rsidR="00DE11FB" w:rsidRPr="008D6C3F" w:rsidRDefault="00DE11FB" w:rsidP="007F08FC">
      <w:pPr>
        <w:numPr>
          <w:ilvl w:val="3"/>
          <w:numId w:val="5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 xml:space="preserve">Incorrect quantity in </w:t>
      </w:r>
      <w:bookmarkEnd w:id="0"/>
      <w:r w:rsidR="00D222B4" w:rsidRPr="008D6C3F">
        <w:rPr>
          <w:rFonts w:eastAsia="Times New Roman"/>
          <w:kern w:val="28"/>
        </w:rPr>
        <w:t>the</w:t>
      </w:r>
      <w:r w:rsidR="00AF5B5D" w:rsidRPr="008D6C3F">
        <w:rPr>
          <w:rFonts w:eastAsia="Times New Roman"/>
          <w:kern w:val="28"/>
        </w:rPr>
        <w:t xml:space="preserve"> bottle</w:t>
      </w:r>
    </w:p>
    <w:p w14:paraId="5D3D63E0" w14:textId="77777777" w:rsidR="00DE11FB" w:rsidRPr="008D6C3F" w:rsidRDefault="00DE11FB" w:rsidP="007F08FC">
      <w:pPr>
        <w:numPr>
          <w:ilvl w:val="1"/>
          <w:numId w:val="5"/>
        </w:numPr>
        <w:shd w:val="clear" w:color="auto" w:fill="FFFFFF"/>
        <w:spacing w:after="0" w:line="276" w:lineRule="auto"/>
        <w:ind w:left="900" w:hanging="54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 xml:space="preserve">Records </w:t>
      </w:r>
    </w:p>
    <w:p w14:paraId="172D6E21" w14:textId="77777777" w:rsidR="00DE11FB" w:rsidRPr="008D6C3F" w:rsidRDefault="00DE11FB" w:rsidP="007F08FC">
      <w:pPr>
        <w:numPr>
          <w:ilvl w:val="2"/>
          <w:numId w:val="5"/>
        </w:numPr>
        <w:shd w:val="clear" w:color="auto" w:fill="FFFFFF"/>
        <w:spacing w:after="0" w:line="276" w:lineRule="auto"/>
        <w:ind w:left="1530" w:hanging="63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 xml:space="preserve">Complaint records are retained and include all corrective actions taken.  </w:t>
      </w:r>
    </w:p>
    <w:p w14:paraId="44E6B517" w14:textId="77777777" w:rsidR="00DE11FB" w:rsidRPr="008D6C3F" w:rsidRDefault="00DE11FB" w:rsidP="007F08FC">
      <w:pPr>
        <w:numPr>
          <w:ilvl w:val="2"/>
          <w:numId w:val="5"/>
        </w:numPr>
        <w:shd w:val="clear" w:color="auto" w:fill="FFFFFF"/>
        <w:spacing w:after="0" w:line="276" w:lineRule="auto"/>
        <w:ind w:left="1530" w:hanging="63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Records to be maintained at the Quality Department.</w:t>
      </w:r>
    </w:p>
    <w:p w14:paraId="61BE09AC" w14:textId="6F8B7137" w:rsidR="00DE11FB" w:rsidRPr="008D6C3F" w:rsidRDefault="00DE11FB" w:rsidP="007F08FC">
      <w:pPr>
        <w:numPr>
          <w:ilvl w:val="2"/>
          <w:numId w:val="5"/>
        </w:numPr>
        <w:shd w:val="clear" w:color="auto" w:fill="FFFFFF"/>
        <w:spacing w:after="0" w:line="276" w:lineRule="auto"/>
        <w:ind w:left="1530" w:hanging="63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 xml:space="preserve">Complaints are logged using </w:t>
      </w:r>
      <w:r w:rsidR="00EF013B" w:rsidRPr="008D6C3F">
        <w:rPr>
          <w:rFonts w:eastAsia="Times New Roman"/>
          <w:kern w:val="28"/>
        </w:rPr>
        <w:t xml:space="preserve">the </w:t>
      </w:r>
      <w:r w:rsidRPr="008D6C3F">
        <w:rPr>
          <w:rFonts w:eastAsia="Times New Roman"/>
          <w:kern w:val="28"/>
        </w:rPr>
        <w:t>Complaint Log Record</w:t>
      </w:r>
    </w:p>
    <w:p w14:paraId="5285EEEA" w14:textId="77777777" w:rsidR="00DE11FB" w:rsidRPr="008D6C3F" w:rsidRDefault="00DE11FB" w:rsidP="007F08FC">
      <w:pPr>
        <w:shd w:val="clear" w:color="auto" w:fill="FFFFFF"/>
        <w:spacing w:after="0" w:line="276" w:lineRule="auto"/>
        <w:ind w:left="1440"/>
        <w:contextualSpacing/>
        <w:rPr>
          <w:rFonts w:eastAsia="Times New Roman"/>
          <w:kern w:val="28"/>
        </w:rPr>
      </w:pPr>
    </w:p>
    <w:p w14:paraId="772B6244" w14:textId="158E3594" w:rsidR="00DE11FB" w:rsidRPr="008D6C3F" w:rsidRDefault="00DE11FB" w:rsidP="007F08FC">
      <w:pPr>
        <w:pStyle w:val="NoSpacing"/>
        <w:numPr>
          <w:ilvl w:val="0"/>
          <w:numId w:val="5"/>
        </w:numPr>
        <w:spacing w:line="276" w:lineRule="auto"/>
        <w:rPr>
          <w:szCs w:val="20"/>
          <w:lang w:val="en-PH"/>
        </w:rPr>
      </w:pPr>
      <w:bookmarkStart w:id="2" w:name="_Hlk76686001"/>
      <w:r w:rsidRPr="008D6C3F">
        <w:rPr>
          <w:szCs w:val="20"/>
          <w:lang w:val="en-PH"/>
        </w:rPr>
        <w:t>Responsibilit</w:t>
      </w:r>
      <w:r w:rsidR="006B3630" w:rsidRPr="008D6C3F">
        <w:rPr>
          <w:szCs w:val="20"/>
          <w:lang w:val="en-PH"/>
        </w:rPr>
        <w:t>y</w:t>
      </w:r>
      <w:r w:rsidRPr="008D6C3F">
        <w:rPr>
          <w:szCs w:val="20"/>
          <w:lang w:val="en-PH"/>
        </w:rPr>
        <w:t xml:space="preserve"> </w:t>
      </w:r>
      <w:bookmarkEnd w:id="2"/>
    </w:p>
    <w:p w14:paraId="5665D40C" w14:textId="77777777" w:rsidR="00DE11FB" w:rsidRPr="008D6C3F" w:rsidRDefault="00DE11FB" w:rsidP="007F08FC">
      <w:pPr>
        <w:pStyle w:val="NoSpacing"/>
        <w:numPr>
          <w:ilvl w:val="1"/>
          <w:numId w:val="5"/>
        </w:numPr>
        <w:spacing w:line="276" w:lineRule="auto"/>
        <w:ind w:left="900" w:hanging="540"/>
        <w:rPr>
          <w:szCs w:val="20"/>
          <w:lang w:val="en-PH"/>
        </w:rPr>
      </w:pPr>
      <w:r w:rsidRPr="008D6C3F">
        <w:rPr>
          <w:szCs w:val="20"/>
          <w:lang w:val="en-PH"/>
        </w:rPr>
        <w:t xml:space="preserve">Customer Service Personnel  </w:t>
      </w:r>
    </w:p>
    <w:p w14:paraId="1B84A841" w14:textId="7D972E49" w:rsidR="00DE11FB" w:rsidRPr="008D6C3F" w:rsidRDefault="00DE11FB" w:rsidP="007F08FC">
      <w:pPr>
        <w:pStyle w:val="NoSpacing"/>
        <w:numPr>
          <w:ilvl w:val="2"/>
          <w:numId w:val="5"/>
        </w:numPr>
        <w:spacing w:line="276" w:lineRule="auto"/>
        <w:ind w:left="1530" w:hanging="630"/>
        <w:rPr>
          <w:szCs w:val="20"/>
          <w:lang w:val="en-PH"/>
        </w:rPr>
      </w:pPr>
      <w:r w:rsidRPr="008D6C3F">
        <w:rPr>
          <w:szCs w:val="20"/>
          <w:lang w:val="en-PH"/>
        </w:rPr>
        <w:t>Initiat</w:t>
      </w:r>
      <w:r w:rsidR="006B3630" w:rsidRPr="008D6C3F">
        <w:rPr>
          <w:szCs w:val="20"/>
          <w:lang w:val="en-PH"/>
        </w:rPr>
        <w:t xml:space="preserve">e filling out </w:t>
      </w:r>
      <w:r w:rsidRPr="008D6C3F">
        <w:rPr>
          <w:szCs w:val="20"/>
          <w:lang w:val="en-PH"/>
        </w:rPr>
        <w:t>the forms</w:t>
      </w:r>
      <w:r w:rsidR="006B3630" w:rsidRPr="008D6C3F">
        <w:rPr>
          <w:szCs w:val="20"/>
          <w:lang w:val="en-PH"/>
        </w:rPr>
        <w:t>.</w:t>
      </w:r>
      <w:r w:rsidRPr="008D6C3F">
        <w:rPr>
          <w:szCs w:val="20"/>
          <w:lang w:val="en-PH"/>
        </w:rPr>
        <w:t xml:space="preserve"> </w:t>
      </w:r>
    </w:p>
    <w:p w14:paraId="4B377B90" w14:textId="3A06BF46" w:rsidR="00DE11FB" w:rsidRPr="008D6C3F" w:rsidRDefault="00DE11FB" w:rsidP="007F08FC">
      <w:pPr>
        <w:pStyle w:val="NoSpacing"/>
        <w:numPr>
          <w:ilvl w:val="2"/>
          <w:numId w:val="5"/>
        </w:numPr>
        <w:spacing w:line="276" w:lineRule="auto"/>
        <w:ind w:left="1530" w:hanging="630"/>
        <w:rPr>
          <w:szCs w:val="20"/>
          <w:lang w:val="en-PH"/>
        </w:rPr>
      </w:pPr>
      <w:r w:rsidRPr="008D6C3F">
        <w:rPr>
          <w:szCs w:val="20"/>
          <w:lang w:val="en-PH"/>
        </w:rPr>
        <w:t xml:space="preserve">Submit the complaints to </w:t>
      </w:r>
      <w:r w:rsidR="00EF013B" w:rsidRPr="008D6C3F">
        <w:rPr>
          <w:szCs w:val="20"/>
          <w:lang w:val="en-PH"/>
        </w:rPr>
        <w:t xml:space="preserve">the </w:t>
      </w:r>
      <w:r w:rsidRPr="008D6C3F">
        <w:rPr>
          <w:szCs w:val="20"/>
          <w:lang w:val="en-PH"/>
        </w:rPr>
        <w:t>Quality Department</w:t>
      </w:r>
      <w:r w:rsidR="006B3630" w:rsidRPr="008D6C3F">
        <w:rPr>
          <w:szCs w:val="20"/>
          <w:lang w:val="en-PH"/>
        </w:rPr>
        <w:t>.</w:t>
      </w:r>
      <w:r w:rsidRPr="008D6C3F">
        <w:rPr>
          <w:szCs w:val="20"/>
          <w:lang w:val="en-PH"/>
        </w:rPr>
        <w:t xml:space="preserve"> </w:t>
      </w:r>
    </w:p>
    <w:p w14:paraId="2A8C14C3" w14:textId="461071DC" w:rsidR="00DE11FB" w:rsidRPr="008D6C3F" w:rsidRDefault="00DE11FB" w:rsidP="007F08FC">
      <w:pPr>
        <w:pStyle w:val="NoSpacing"/>
        <w:numPr>
          <w:ilvl w:val="2"/>
          <w:numId w:val="5"/>
        </w:numPr>
        <w:spacing w:line="276" w:lineRule="auto"/>
        <w:ind w:left="1530" w:hanging="630"/>
        <w:rPr>
          <w:szCs w:val="20"/>
          <w:lang w:val="en-PH"/>
        </w:rPr>
      </w:pPr>
      <w:r w:rsidRPr="008D6C3F">
        <w:rPr>
          <w:szCs w:val="20"/>
          <w:lang w:val="en-PH"/>
        </w:rPr>
        <w:t>Submit</w:t>
      </w:r>
      <w:r w:rsidR="006B3630" w:rsidRPr="008D6C3F">
        <w:rPr>
          <w:szCs w:val="20"/>
          <w:lang w:val="en-PH"/>
        </w:rPr>
        <w:t xml:space="preserve"> </w:t>
      </w:r>
      <w:r w:rsidRPr="008D6C3F">
        <w:rPr>
          <w:szCs w:val="20"/>
          <w:lang w:val="en-PH"/>
        </w:rPr>
        <w:t>and collect the SCAR form to supplier</w:t>
      </w:r>
      <w:r w:rsidR="003F5CCF" w:rsidRPr="008D6C3F">
        <w:rPr>
          <w:szCs w:val="20"/>
          <w:lang w:val="en-PH"/>
        </w:rPr>
        <w:t>s</w:t>
      </w:r>
      <w:r w:rsidRPr="008D6C3F">
        <w:rPr>
          <w:szCs w:val="20"/>
          <w:lang w:val="en-PH"/>
        </w:rPr>
        <w:t xml:space="preserve"> and </w:t>
      </w:r>
      <w:proofErr w:type="gramStart"/>
      <w:r w:rsidRPr="008D6C3F">
        <w:rPr>
          <w:szCs w:val="20"/>
          <w:lang w:val="en-PH"/>
        </w:rPr>
        <w:t xml:space="preserve">vendors </w:t>
      </w:r>
      <w:r w:rsidR="006B3630" w:rsidRPr="008D6C3F">
        <w:rPr>
          <w:szCs w:val="20"/>
          <w:lang w:val="en-PH"/>
        </w:rPr>
        <w:t>.</w:t>
      </w:r>
      <w:proofErr w:type="gramEnd"/>
      <w:r w:rsidRPr="008D6C3F">
        <w:rPr>
          <w:szCs w:val="20"/>
          <w:lang w:val="en-PH"/>
        </w:rPr>
        <w:t xml:space="preserve"> </w:t>
      </w:r>
    </w:p>
    <w:p w14:paraId="5B054153" w14:textId="259E983C" w:rsidR="00DE11FB" w:rsidRPr="008D6C3F" w:rsidRDefault="00DE11FB" w:rsidP="007F08FC">
      <w:pPr>
        <w:pStyle w:val="NoSpacing"/>
        <w:numPr>
          <w:ilvl w:val="1"/>
          <w:numId w:val="5"/>
        </w:numPr>
        <w:spacing w:line="276" w:lineRule="auto"/>
        <w:ind w:left="900" w:hanging="540"/>
        <w:rPr>
          <w:szCs w:val="20"/>
          <w:lang w:val="en-PH"/>
        </w:rPr>
      </w:pPr>
      <w:r w:rsidRPr="008D6C3F">
        <w:rPr>
          <w:szCs w:val="20"/>
          <w:lang w:val="en-PH"/>
        </w:rPr>
        <w:t>Quality Personnel/Department Supervisors/Manager</w:t>
      </w:r>
    </w:p>
    <w:p w14:paraId="73A7E7BD" w14:textId="3CC6150A" w:rsidR="00DE11FB" w:rsidRPr="008D6C3F" w:rsidRDefault="00DE11FB" w:rsidP="007F08FC">
      <w:pPr>
        <w:pStyle w:val="NoSpacing"/>
        <w:numPr>
          <w:ilvl w:val="2"/>
          <w:numId w:val="5"/>
        </w:numPr>
        <w:spacing w:line="276" w:lineRule="auto"/>
        <w:ind w:left="1530" w:hanging="630"/>
        <w:rPr>
          <w:szCs w:val="20"/>
          <w:lang w:val="en-PH"/>
        </w:rPr>
      </w:pPr>
      <w:r w:rsidRPr="008D6C3F">
        <w:rPr>
          <w:szCs w:val="20"/>
          <w:lang w:val="en-PH"/>
        </w:rPr>
        <w:t>Investigation of the complaints</w:t>
      </w:r>
      <w:r w:rsidR="006B3630" w:rsidRPr="008D6C3F">
        <w:rPr>
          <w:szCs w:val="20"/>
          <w:lang w:val="en-PH"/>
        </w:rPr>
        <w:t>.</w:t>
      </w:r>
    </w:p>
    <w:p w14:paraId="0B722EA8" w14:textId="5BC446F6" w:rsidR="00DE11FB" w:rsidRPr="008D6C3F" w:rsidRDefault="00DE11FB" w:rsidP="007F08FC">
      <w:pPr>
        <w:pStyle w:val="NoSpacing"/>
        <w:numPr>
          <w:ilvl w:val="2"/>
          <w:numId w:val="5"/>
        </w:numPr>
        <w:spacing w:line="276" w:lineRule="auto"/>
        <w:ind w:left="1530" w:hanging="630"/>
        <w:rPr>
          <w:szCs w:val="20"/>
          <w:lang w:val="en-PH"/>
        </w:rPr>
      </w:pPr>
      <w:r w:rsidRPr="008D6C3F">
        <w:rPr>
          <w:szCs w:val="20"/>
          <w:lang w:val="en-PH"/>
        </w:rPr>
        <w:t xml:space="preserve">Create and submit </w:t>
      </w:r>
      <w:r w:rsidR="003F5CCF" w:rsidRPr="008D6C3F">
        <w:rPr>
          <w:szCs w:val="20"/>
          <w:lang w:val="en-PH"/>
        </w:rPr>
        <w:t xml:space="preserve">a </w:t>
      </w:r>
      <w:r w:rsidRPr="008D6C3F">
        <w:rPr>
          <w:szCs w:val="20"/>
          <w:lang w:val="en-PH"/>
        </w:rPr>
        <w:t>report</w:t>
      </w:r>
      <w:r w:rsidR="005E0216" w:rsidRPr="008D6C3F">
        <w:rPr>
          <w:szCs w:val="20"/>
          <w:lang w:val="en-PH"/>
        </w:rPr>
        <w:t>.</w:t>
      </w:r>
    </w:p>
    <w:p w14:paraId="36749336" w14:textId="13E343B4" w:rsidR="00DE11FB" w:rsidRPr="008D6C3F" w:rsidRDefault="00DE11FB" w:rsidP="007F08FC">
      <w:pPr>
        <w:pStyle w:val="NoSpacing"/>
        <w:numPr>
          <w:ilvl w:val="2"/>
          <w:numId w:val="5"/>
        </w:numPr>
        <w:spacing w:line="276" w:lineRule="auto"/>
        <w:ind w:left="1530" w:hanging="630"/>
        <w:rPr>
          <w:szCs w:val="20"/>
          <w:lang w:val="en-PH"/>
        </w:rPr>
      </w:pPr>
      <w:r w:rsidRPr="008D6C3F">
        <w:rPr>
          <w:szCs w:val="20"/>
          <w:lang w:val="en-PH"/>
        </w:rPr>
        <w:t>Verify the corrective action and preventive action</w:t>
      </w:r>
      <w:r w:rsidR="005E0216" w:rsidRPr="008D6C3F">
        <w:rPr>
          <w:szCs w:val="20"/>
          <w:lang w:val="en-PH"/>
        </w:rPr>
        <w:t>.</w:t>
      </w:r>
    </w:p>
    <w:p w14:paraId="31405097" w14:textId="2937CA50" w:rsidR="00DE11FB" w:rsidRPr="008D6C3F" w:rsidRDefault="00DE11FB" w:rsidP="007F08FC">
      <w:pPr>
        <w:pStyle w:val="NoSpacing"/>
        <w:numPr>
          <w:ilvl w:val="2"/>
          <w:numId w:val="5"/>
        </w:numPr>
        <w:spacing w:line="276" w:lineRule="auto"/>
        <w:ind w:left="1530" w:hanging="630"/>
        <w:rPr>
          <w:szCs w:val="20"/>
          <w:lang w:val="en-PH"/>
        </w:rPr>
      </w:pPr>
      <w:r w:rsidRPr="008D6C3F">
        <w:rPr>
          <w:szCs w:val="20"/>
          <w:lang w:val="en-PH"/>
        </w:rPr>
        <w:t xml:space="preserve">Create and submit </w:t>
      </w:r>
      <w:r w:rsidR="003F5CCF" w:rsidRPr="008D6C3F">
        <w:rPr>
          <w:szCs w:val="20"/>
          <w:lang w:val="en-PH"/>
        </w:rPr>
        <w:t xml:space="preserve">a </w:t>
      </w:r>
      <w:r w:rsidRPr="008D6C3F">
        <w:rPr>
          <w:szCs w:val="20"/>
          <w:lang w:val="en-PH"/>
        </w:rPr>
        <w:t xml:space="preserve">report to </w:t>
      </w:r>
      <w:r w:rsidR="003F5CCF" w:rsidRPr="008D6C3F">
        <w:rPr>
          <w:szCs w:val="20"/>
          <w:lang w:val="en-PH"/>
        </w:rPr>
        <w:t xml:space="preserve">the </w:t>
      </w:r>
      <w:r w:rsidRPr="008D6C3F">
        <w:rPr>
          <w:szCs w:val="20"/>
          <w:lang w:val="en-PH"/>
        </w:rPr>
        <w:t>Supervisor/Manager</w:t>
      </w:r>
    </w:p>
    <w:p w14:paraId="0B607FC2" w14:textId="77777777" w:rsidR="00DE11FB" w:rsidRPr="008D6C3F" w:rsidRDefault="00DE11FB" w:rsidP="007F08FC">
      <w:pPr>
        <w:pStyle w:val="NoSpacing"/>
        <w:numPr>
          <w:ilvl w:val="1"/>
          <w:numId w:val="5"/>
        </w:numPr>
        <w:spacing w:line="276" w:lineRule="auto"/>
        <w:ind w:left="900" w:hanging="540"/>
        <w:rPr>
          <w:szCs w:val="20"/>
          <w:lang w:val="en-PH"/>
        </w:rPr>
      </w:pPr>
      <w:r w:rsidRPr="008D6C3F">
        <w:rPr>
          <w:szCs w:val="20"/>
          <w:lang w:val="en-PH"/>
        </w:rPr>
        <w:t>Department Supervisors/Manager</w:t>
      </w:r>
    </w:p>
    <w:p w14:paraId="1011F339" w14:textId="1621F0E2" w:rsidR="00DE11FB" w:rsidRPr="008D6C3F" w:rsidRDefault="00DE11FB" w:rsidP="007F08FC">
      <w:pPr>
        <w:pStyle w:val="NoSpacing"/>
        <w:numPr>
          <w:ilvl w:val="2"/>
          <w:numId w:val="5"/>
        </w:numPr>
        <w:spacing w:line="276" w:lineRule="auto"/>
        <w:ind w:left="1530" w:hanging="630"/>
        <w:rPr>
          <w:szCs w:val="20"/>
          <w:lang w:val="en-PH"/>
        </w:rPr>
      </w:pPr>
      <w:r w:rsidRPr="008D6C3F">
        <w:rPr>
          <w:szCs w:val="20"/>
          <w:lang w:val="en-PH"/>
        </w:rPr>
        <w:t>Investigation of Complaints</w:t>
      </w:r>
      <w:r w:rsidR="006B3630" w:rsidRPr="008D6C3F">
        <w:rPr>
          <w:szCs w:val="20"/>
          <w:lang w:val="en-PH"/>
        </w:rPr>
        <w:t>.</w:t>
      </w:r>
    </w:p>
    <w:p w14:paraId="1BAC7899" w14:textId="2F22D62F" w:rsidR="00DE11FB" w:rsidRPr="008D6C3F" w:rsidRDefault="00DE11FB" w:rsidP="007F08FC">
      <w:pPr>
        <w:pStyle w:val="NoSpacing"/>
        <w:numPr>
          <w:ilvl w:val="2"/>
          <w:numId w:val="5"/>
        </w:numPr>
        <w:spacing w:line="276" w:lineRule="auto"/>
        <w:ind w:left="1530" w:hanging="630"/>
        <w:rPr>
          <w:szCs w:val="20"/>
          <w:lang w:val="en-PH"/>
        </w:rPr>
      </w:pPr>
      <w:r w:rsidRPr="008D6C3F">
        <w:rPr>
          <w:szCs w:val="20"/>
          <w:lang w:val="en-PH"/>
        </w:rPr>
        <w:t>Resolution of complaints- CAPA Report/SCAR Report</w:t>
      </w:r>
      <w:r w:rsidR="006B3630" w:rsidRPr="008D6C3F">
        <w:rPr>
          <w:szCs w:val="20"/>
          <w:lang w:val="en-PH"/>
        </w:rPr>
        <w:t>.</w:t>
      </w:r>
    </w:p>
    <w:p w14:paraId="429B4379" w14:textId="667F98DF" w:rsidR="00DE11FB" w:rsidRPr="008D6C3F" w:rsidRDefault="00DE11FB" w:rsidP="007F08FC">
      <w:pPr>
        <w:pStyle w:val="NoSpacing"/>
        <w:numPr>
          <w:ilvl w:val="2"/>
          <w:numId w:val="5"/>
        </w:numPr>
        <w:spacing w:line="276" w:lineRule="auto"/>
        <w:ind w:left="1530" w:hanging="630"/>
        <w:rPr>
          <w:szCs w:val="20"/>
          <w:lang w:val="en-PH"/>
        </w:rPr>
      </w:pPr>
      <w:r w:rsidRPr="008D6C3F">
        <w:rPr>
          <w:szCs w:val="20"/>
          <w:lang w:val="en-PH"/>
        </w:rPr>
        <w:t>Validates the Corrective Actions</w:t>
      </w:r>
      <w:r w:rsidR="006B3630" w:rsidRPr="008D6C3F">
        <w:rPr>
          <w:szCs w:val="20"/>
          <w:lang w:val="en-PH"/>
        </w:rPr>
        <w:t>.</w:t>
      </w:r>
    </w:p>
    <w:p w14:paraId="59785425" w14:textId="48188E02" w:rsidR="00DE11FB" w:rsidRPr="008D6C3F" w:rsidRDefault="00DE11FB" w:rsidP="007F08FC">
      <w:pPr>
        <w:pStyle w:val="NoSpacing"/>
        <w:numPr>
          <w:ilvl w:val="2"/>
          <w:numId w:val="5"/>
        </w:numPr>
        <w:spacing w:line="276" w:lineRule="auto"/>
        <w:ind w:left="1530" w:hanging="630"/>
        <w:rPr>
          <w:szCs w:val="20"/>
          <w:lang w:val="en-PH"/>
        </w:rPr>
      </w:pPr>
      <w:r w:rsidRPr="008D6C3F">
        <w:rPr>
          <w:szCs w:val="20"/>
          <w:lang w:val="en-PH"/>
        </w:rPr>
        <w:t>Report to Senior Management</w:t>
      </w:r>
      <w:r w:rsidR="006B3630" w:rsidRPr="008D6C3F">
        <w:rPr>
          <w:szCs w:val="20"/>
          <w:lang w:val="en-PH"/>
        </w:rPr>
        <w:t>.</w:t>
      </w:r>
    </w:p>
    <w:p w14:paraId="7840EB73" w14:textId="77777777" w:rsidR="00DE11FB" w:rsidRPr="008D6C3F" w:rsidRDefault="00DE11FB" w:rsidP="007F08FC">
      <w:pPr>
        <w:pStyle w:val="NoSpacing"/>
        <w:numPr>
          <w:ilvl w:val="1"/>
          <w:numId w:val="5"/>
        </w:numPr>
        <w:spacing w:line="276" w:lineRule="auto"/>
        <w:ind w:left="900" w:hanging="540"/>
        <w:rPr>
          <w:szCs w:val="20"/>
          <w:lang w:val="en-PH"/>
        </w:rPr>
      </w:pPr>
      <w:r w:rsidRPr="008D6C3F">
        <w:rPr>
          <w:szCs w:val="20"/>
          <w:lang w:val="en-PH"/>
        </w:rPr>
        <w:t>Senior Management</w:t>
      </w:r>
    </w:p>
    <w:p w14:paraId="6D959D13" w14:textId="649D4764" w:rsidR="00DE11FB" w:rsidRPr="008D6C3F" w:rsidRDefault="00DE11FB" w:rsidP="007F08FC">
      <w:pPr>
        <w:pStyle w:val="NoSpacing"/>
        <w:numPr>
          <w:ilvl w:val="2"/>
          <w:numId w:val="5"/>
        </w:numPr>
        <w:spacing w:line="276" w:lineRule="auto"/>
        <w:ind w:left="1530" w:hanging="630"/>
        <w:rPr>
          <w:szCs w:val="20"/>
          <w:lang w:val="en-PH"/>
        </w:rPr>
      </w:pPr>
      <w:r w:rsidRPr="008D6C3F">
        <w:rPr>
          <w:szCs w:val="20"/>
          <w:lang w:val="en-PH"/>
        </w:rPr>
        <w:t xml:space="preserve">Final approval of </w:t>
      </w:r>
      <w:r w:rsidR="00AF5B5D" w:rsidRPr="008D6C3F">
        <w:rPr>
          <w:szCs w:val="20"/>
          <w:lang w:val="en-PH"/>
        </w:rPr>
        <w:t>a</w:t>
      </w:r>
      <w:r w:rsidR="003F5CCF" w:rsidRPr="008D6C3F">
        <w:rPr>
          <w:szCs w:val="20"/>
          <w:lang w:val="en-PH"/>
        </w:rPr>
        <w:t xml:space="preserve"> </w:t>
      </w:r>
      <w:r w:rsidRPr="008D6C3F">
        <w:rPr>
          <w:szCs w:val="20"/>
          <w:lang w:val="en-PH"/>
        </w:rPr>
        <w:t>resolution to the Complaints</w:t>
      </w:r>
    </w:p>
    <w:p w14:paraId="1FB7DD50" w14:textId="77777777" w:rsidR="00DE11FB" w:rsidRPr="008D6C3F" w:rsidRDefault="00DE11FB" w:rsidP="007F08FC">
      <w:pPr>
        <w:shd w:val="clear" w:color="auto" w:fill="FFFFFF"/>
        <w:spacing w:after="0" w:line="276" w:lineRule="auto"/>
        <w:ind w:left="360"/>
        <w:contextualSpacing/>
        <w:rPr>
          <w:rFonts w:eastAsia="Times New Roman"/>
          <w:kern w:val="28"/>
        </w:rPr>
      </w:pPr>
    </w:p>
    <w:p w14:paraId="6BB1FFD4" w14:textId="77777777" w:rsidR="00DE11FB" w:rsidRPr="008D6C3F" w:rsidRDefault="00DE11FB" w:rsidP="007F08FC">
      <w:pPr>
        <w:pStyle w:val="NoSpacing"/>
        <w:numPr>
          <w:ilvl w:val="0"/>
          <w:numId w:val="5"/>
        </w:numPr>
        <w:spacing w:line="276" w:lineRule="auto"/>
        <w:rPr>
          <w:szCs w:val="20"/>
          <w:lang w:val="en-PH"/>
        </w:rPr>
      </w:pPr>
      <w:r w:rsidRPr="008D6C3F">
        <w:rPr>
          <w:szCs w:val="20"/>
          <w:lang w:val="en-PH"/>
        </w:rPr>
        <w:t xml:space="preserve">Corrective Actions  </w:t>
      </w:r>
    </w:p>
    <w:p w14:paraId="26B069F1" w14:textId="6AA5B29A" w:rsidR="00DE11FB" w:rsidRPr="008D6C3F" w:rsidRDefault="00DE11FB" w:rsidP="007F08FC">
      <w:pPr>
        <w:numPr>
          <w:ilvl w:val="1"/>
          <w:numId w:val="5"/>
        </w:numPr>
        <w:shd w:val="clear" w:color="auto" w:fill="FFFFFF"/>
        <w:spacing w:after="0" w:line="276" w:lineRule="auto"/>
        <w:ind w:left="900" w:hanging="54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Quality personnel initiate</w:t>
      </w:r>
      <w:r w:rsidR="00410579" w:rsidRPr="008D6C3F">
        <w:rPr>
          <w:rFonts w:eastAsia="Times New Roman"/>
          <w:kern w:val="28"/>
        </w:rPr>
        <w:t xml:space="preserve"> </w:t>
      </w:r>
      <w:r w:rsidRPr="008D6C3F">
        <w:rPr>
          <w:rFonts w:eastAsia="Times New Roman"/>
          <w:kern w:val="28"/>
        </w:rPr>
        <w:t>corrective action plans or process adjustment</w:t>
      </w:r>
      <w:r w:rsidR="00AF5B5D" w:rsidRPr="008D6C3F">
        <w:rPr>
          <w:rFonts w:eastAsia="Times New Roman"/>
          <w:kern w:val="28"/>
        </w:rPr>
        <w:t>s</w:t>
      </w:r>
      <w:r w:rsidRPr="008D6C3F">
        <w:rPr>
          <w:rFonts w:eastAsia="Times New Roman"/>
          <w:kern w:val="28"/>
        </w:rPr>
        <w:t xml:space="preserve"> upon the complaint data trends showing an increase of complaints in </w:t>
      </w:r>
      <w:r w:rsidR="003F5CCF" w:rsidRPr="008D6C3F">
        <w:rPr>
          <w:rFonts w:eastAsia="Times New Roman"/>
          <w:kern w:val="28"/>
        </w:rPr>
        <w:t xml:space="preserve">a </w:t>
      </w:r>
      <w:r w:rsidRPr="008D6C3F">
        <w:rPr>
          <w:rFonts w:eastAsia="Times New Roman"/>
          <w:kern w:val="28"/>
        </w:rPr>
        <w:t>particular</w:t>
      </w:r>
    </w:p>
    <w:p w14:paraId="58DD1B31" w14:textId="77777777" w:rsidR="00DE11FB" w:rsidRPr="008D6C3F" w:rsidRDefault="00DE11FB" w:rsidP="007F08FC">
      <w:pPr>
        <w:numPr>
          <w:ilvl w:val="1"/>
          <w:numId w:val="5"/>
        </w:numPr>
        <w:shd w:val="clear" w:color="auto" w:fill="FFFFFF"/>
        <w:spacing w:after="0" w:line="276" w:lineRule="auto"/>
        <w:ind w:left="900" w:hanging="54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High / Medium Risk Complaints</w:t>
      </w:r>
    </w:p>
    <w:p w14:paraId="3568FC12" w14:textId="1101FFE1" w:rsidR="00DE11FB" w:rsidRPr="008D6C3F" w:rsidRDefault="00DE11FB" w:rsidP="007F08FC">
      <w:pPr>
        <w:numPr>
          <w:ilvl w:val="2"/>
          <w:numId w:val="5"/>
        </w:numPr>
        <w:shd w:val="clear" w:color="auto" w:fill="FFFFFF"/>
        <w:spacing w:after="0" w:line="276" w:lineRule="auto"/>
        <w:ind w:left="1530" w:hanging="63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High and Medium Risk or Low</w:t>
      </w:r>
      <w:r w:rsidR="003F5CCF" w:rsidRPr="008D6C3F">
        <w:rPr>
          <w:rFonts w:eastAsia="Times New Roman"/>
          <w:kern w:val="28"/>
        </w:rPr>
        <w:t>-</w:t>
      </w:r>
      <w:r w:rsidRPr="008D6C3F">
        <w:rPr>
          <w:rFonts w:eastAsia="Times New Roman"/>
          <w:kern w:val="28"/>
        </w:rPr>
        <w:t>Risk complaints</w:t>
      </w:r>
      <w:r w:rsidR="005E0216" w:rsidRPr="008D6C3F">
        <w:rPr>
          <w:rFonts w:eastAsia="Times New Roman"/>
          <w:kern w:val="28"/>
        </w:rPr>
        <w:t>,</w:t>
      </w:r>
      <w:r w:rsidRPr="008D6C3F">
        <w:rPr>
          <w:rFonts w:eastAsia="Times New Roman"/>
          <w:kern w:val="28"/>
        </w:rPr>
        <w:t xml:space="preserve"> part of an emerging trend</w:t>
      </w:r>
      <w:r w:rsidR="005E0216" w:rsidRPr="008D6C3F">
        <w:rPr>
          <w:rFonts w:eastAsia="Times New Roman"/>
          <w:kern w:val="28"/>
        </w:rPr>
        <w:t>,</w:t>
      </w:r>
      <w:r w:rsidRPr="008D6C3F">
        <w:rPr>
          <w:rFonts w:eastAsia="Times New Roman"/>
          <w:kern w:val="28"/>
        </w:rPr>
        <w:t xml:space="preserve"> trigger an investigation to determine the source of the non</w:t>
      </w:r>
      <w:r w:rsidR="005E0216" w:rsidRPr="008D6C3F">
        <w:rPr>
          <w:rFonts w:eastAsia="Times New Roman"/>
          <w:kern w:val="28"/>
        </w:rPr>
        <w:t>-</w:t>
      </w:r>
      <w:r w:rsidRPr="008D6C3F">
        <w:rPr>
          <w:rFonts w:eastAsia="Times New Roman"/>
          <w:kern w:val="28"/>
        </w:rPr>
        <w:t>conformance. Details of this investigation are documented on the related Corrective Action record. For high</w:t>
      </w:r>
      <w:r w:rsidR="003F5CCF" w:rsidRPr="008D6C3F">
        <w:rPr>
          <w:rFonts w:eastAsia="Times New Roman"/>
          <w:kern w:val="28"/>
        </w:rPr>
        <w:t>/</w:t>
      </w:r>
      <w:r w:rsidRPr="008D6C3F">
        <w:rPr>
          <w:rFonts w:eastAsia="Times New Roman"/>
          <w:kern w:val="28"/>
        </w:rPr>
        <w:t>medium risk complaints</w:t>
      </w:r>
      <w:r w:rsidR="005E0216" w:rsidRPr="008D6C3F">
        <w:rPr>
          <w:rFonts w:eastAsia="Times New Roman"/>
          <w:kern w:val="28"/>
        </w:rPr>
        <w:t>,</w:t>
      </w:r>
      <w:r w:rsidR="00CC2AC7" w:rsidRPr="008D6C3F">
        <w:rPr>
          <w:rFonts w:eastAsia="Times New Roman"/>
          <w:kern w:val="28"/>
        </w:rPr>
        <w:t xml:space="preserve"> </w:t>
      </w:r>
      <w:r w:rsidRPr="008D6C3F">
        <w:rPr>
          <w:rFonts w:eastAsia="Times New Roman"/>
          <w:kern w:val="28"/>
        </w:rPr>
        <w:t>the source and impact of the complaint are determined. Where required, the Quality Manager may seek external assistance from consultants, department officials</w:t>
      </w:r>
      <w:r w:rsidR="003F5CCF" w:rsidRPr="008D6C3F">
        <w:rPr>
          <w:rFonts w:eastAsia="Times New Roman"/>
          <w:kern w:val="28"/>
        </w:rPr>
        <w:t xml:space="preserve">, or laboratories </w:t>
      </w:r>
      <w:r w:rsidR="00CC2AC7" w:rsidRPr="008D6C3F">
        <w:rPr>
          <w:rFonts w:eastAsia="Times New Roman"/>
          <w:kern w:val="28"/>
        </w:rPr>
        <w:t xml:space="preserve">in </w:t>
      </w:r>
      <w:r w:rsidR="003F5CCF" w:rsidRPr="008D6C3F">
        <w:rPr>
          <w:rFonts w:eastAsia="Times New Roman"/>
          <w:kern w:val="28"/>
        </w:rPr>
        <w:t>identif</w:t>
      </w:r>
      <w:r w:rsidR="005E0216" w:rsidRPr="008D6C3F">
        <w:rPr>
          <w:rFonts w:eastAsia="Times New Roman"/>
          <w:kern w:val="28"/>
        </w:rPr>
        <w:t>ying</w:t>
      </w:r>
      <w:r w:rsidR="003F5CCF" w:rsidRPr="008D6C3F">
        <w:rPr>
          <w:rFonts w:eastAsia="Times New Roman"/>
          <w:kern w:val="28"/>
        </w:rPr>
        <w:t xml:space="preserve"> the complaint, the risk involved,</w:t>
      </w:r>
      <w:r w:rsidRPr="008D6C3F">
        <w:rPr>
          <w:rFonts w:eastAsia="Times New Roman"/>
          <w:kern w:val="28"/>
        </w:rPr>
        <w:t xml:space="preserve"> and the action required.</w:t>
      </w:r>
    </w:p>
    <w:p w14:paraId="179B0D24" w14:textId="32580E49" w:rsidR="00DE11FB" w:rsidRPr="008D6C3F" w:rsidRDefault="0094294A" w:rsidP="007F08FC">
      <w:pPr>
        <w:numPr>
          <w:ilvl w:val="2"/>
          <w:numId w:val="5"/>
        </w:numPr>
        <w:shd w:val="clear" w:color="auto" w:fill="FFFFFF"/>
        <w:spacing w:after="0" w:line="276" w:lineRule="auto"/>
        <w:ind w:left="1530" w:hanging="63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The</w:t>
      </w:r>
      <w:r w:rsidR="00DE11FB" w:rsidRPr="008D6C3F">
        <w:rPr>
          <w:rFonts w:eastAsia="Times New Roman"/>
          <w:kern w:val="28"/>
        </w:rPr>
        <w:t xml:space="preserve"> </w:t>
      </w:r>
      <w:r w:rsidR="00CC2AC7" w:rsidRPr="008D6C3F">
        <w:rPr>
          <w:rFonts w:eastAsia="Times New Roman"/>
          <w:kern w:val="28"/>
        </w:rPr>
        <w:t>Q</w:t>
      </w:r>
      <w:r w:rsidR="003F5CCF" w:rsidRPr="008D6C3F">
        <w:rPr>
          <w:rFonts w:eastAsia="Times New Roman"/>
          <w:kern w:val="28"/>
        </w:rPr>
        <w:t xml:space="preserve">uality </w:t>
      </w:r>
      <w:r w:rsidR="00CC2AC7" w:rsidRPr="008D6C3F">
        <w:rPr>
          <w:rFonts w:eastAsia="Times New Roman"/>
          <w:kern w:val="28"/>
        </w:rPr>
        <w:t>M</w:t>
      </w:r>
      <w:r w:rsidR="003F5CCF" w:rsidRPr="008D6C3F">
        <w:rPr>
          <w:rFonts w:eastAsia="Times New Roman"/>
          <w:kern w:val="28"/>
        </w:rPr>
        <w:t>anager considers a product recall</w:t>
      </w:r>
      <w:r w:rsidRPr="008D6C3F">
        <w:rPr>
          <w:rFonts w:eastAsia="Times New Roman"/>
          <w:kern w:val="28"/>
        </w:rPr>
        <w:t xml:space="preserve"> for high-risk complaints</w:t>
      </w:r>
      <w:r w:rsidR="003F5CCF" w:rsidRPr="008D6C3F">
        <w:rPr>
          <w:rFonts w:eastAsia="Times New Roman"/>
          <w:kern w:val="28"/>
        </w:rPr>
        <w:t xml:space="preserve"> where the risk is</w:t>
      </w:r>
      <w:r w:rsidR="00DE11FB" w:rsidRPr="008D6C3F">
        <w:rPr>
          <w:rFonts w:eastAsia="Times New Roman"/>
          <w:kern w:val="28"/>
        </w:rPr>
        <w:t xml:space="preserve"> </w:t>
      </w:r>
      <w:r w:rsidR="00CC2AC7" w:rsidRPr="008D6C3F">
        <w:rPr>
          <w:rFonts w:eastAsia="Times New Roman"/>
          <w:kern w:val="28"/>
        </w:rPr>
        <w:t>deemed</w:t>
      </w:r>
      <w:r w:rsidR="00DE11FB" w:rsidRPr="008D6C3F">
        <w:rPr>
          <w:rFonts w:eastAsia="Times New Roman"/>
          <w:kern w:val="28"/>
        </w:rPr>
        <w:t xml:space="preserve"> </w:t>
      </w:r>
      <w:r w:rsidR="00CC2AC7" w:rsidRPr="008D6C3F">
        <w:rPr>
          <w:rFonts w:eastAsia="Times New Roman"/>
          <w:kern w:val="28"/>
        </w:rPr>
        <w:t xml:space="preserve">real </w:t>
      </w:r>
      <w:r w:rsidR="00DE11FB" w:rsidRPr="008D6C3F">
        <w:rPr>
          <w:rFonts w:eastAsia="Times New Roman"/>
          <w:kern w:val="28"/>
        </w:rPr>
        <w:t xml:space="preserve">and serious. </w:t>
      </w:r>
    </w:p>
    <w:p w14:paraId="3253E64F" w14:textId="77777777" w:rsidR="00DE11FB" w:rsidRPr="008D6C3F" w:rsidRDefault="00DE11FB" w:rsidP="007F08FC">
      <w:pPr>
        <w:numPr>
          <w:ilvl w:val="1"/>
          <w:numId w:val="5"/>
        </w:numPr>
        <w:shd w:val="clear" w:color="auto" w:fill="FFFFFF"/>
        <w:spacing w:after="0" w:line="276" w:lineRule="auto"/>
        <w:ind w:left="900" w:hanging="54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Non-Critical Complaints</w:t>
      </w:r>
    </w:p>
    <w:p w14:paraId="57B7426F" w14:textId="6F07BA79" w:rsidR="00DE11FB" w:rsidRPr="008D6C3F" w:rsidRDefault="00DE11FB" w:rsidP="007F08FC">
      <w:pPr>
        <w:numPr>
          <w:ilvl w:val="2"/>
          <w:numId w:val="5"/>
        </w:numPr>
        <w:shd w:val="clear" w:color="auto" w:fill="FFFFFF"/>
        <w:spacing w:after="0" w:line="276" w:lineRule="auto"/>
        <w:ind w:left="1530" w:hanging="63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Low</w:t>
      </w:r>
      <w:r w:rsidR="003F5CCF" w:rsidRPr="008D6C3F">
        <w:rPr>
          <w:rFonts w:eastAsia="Times New Roman"/>
          <w:kern w:val="28"/>
        </w:rPr>
        <w:t>-</w:t>
      </w:r>
      <w:r w:rsidRPr="008D6C3F">
        <w:rPr>
          <w:rFonts w:eastAsia="Times New Roman"/>
          <w:kern w:val="28"/>
        </w:rPr>
        <w:t>risk complaints are all logged per the above procedure</w:t>
      </w:r>
      <w:r w:rsidR="0094294A" w:rsidRPr="008D6C3F">
        <w:rPr>
          <w:rFonts w:eastAsia="Times New Roman"/>
          <w:kern w:val="28"/>
        </w:rPr>
        <w:t>,</w:t>
      </w:r>
      <w:r w:rsidR="00A51E84" w:rsidRPr="008D6C3F">
        <w:rPr>
          <w:rFonts w:eastAsia="Times New Roman"/>
          <w:kern w:val="28"/>
        </w:rPr>
        <w:t xml:space="preserve"> </w:t>
      </w:r>
      <w:r w:rsidRPr="008D6C3F">
        <w:rPr>
          <w:rFonts w:eastAsia="Times New Roman"/>
          <w:kern w:val="28"/>
        </w:rPr>
        <w:t>and a letter of explanation detailing corrective</w:t>
      </w:r>
      <w:r w:rsidR="003F5CCF" w:rsidRPr="008D6C3F">
        <w:rPr>
          <w:rFonts w:eastAsia="Times New Roman"/>
          <w:kern w:val="28"/>
        </w:rPr>
        <w:t>/</w:t>
      </w:r>
      <w:r w:rsidRPr="008D6C3F">
        <w:rPr>
          <w:rFonts w:eastAsia="Times New Roman"/>
          <w:kern w:val="28"/>
        </w:rPr>
        <w:t>preventive action will be sent directly to the customer. This is to ensure that feedback is given to all parties concerned.</w:t>
      </w:r>
    </w:p>
    <w:p w14:paraId="2C7C7F15" w14:textId="36CC337B" w:rsidR="00DE11FB" w:rsidRPr="008D6C3F" w:rsidRDefault="00DE11FB" w:rsidP="007F08FC">
      <w:pPr>
        <w:numPr>
          <w:ilvl w:val="1"/>
          <w:numId w:val="5"/>
        </w:numPr>
        <w:shd w:val="clear" w:color="auto" w:fill="FFFFFF"/>
        <w:spacing w:after="0" w:line="276" w:lineRule="auto"/>
        <w:ind w:left="900" w:hanging="54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For serious issues</w:t>
      </w:r>
      <w:r w:rsidR="0094294A" w:rsidRPr="008D6C3F">
        <w:rPr>
          <w:rFonts w:eastAsia="Times New Roman"/>
          <w:kern w:val="28"/>
        </w:rPr>
        <w:t>,</w:t>
      </w:r>
      <w:r w:rsidRPr="008D6C3F">
        <w:rPr>
          <w:rFonts w:eastAsia="Times New Roman"/>
          <w:kern w:val="28"/>
        </w:rPr>
        <w:t xml:space="preserve"> the actions taken are timely and sufficient to prevent or reduce the </w:t>
      </w:r>
      <w:r w:rsidR="003F5CCF" w:rsidRPr="008D6C3F">
        <w:rPr>
          <w:rFonts w:eastAsia="Times New Roman"/>
          <w:kern w:val="28"/>
        </w:rPr>
        <w:t>impact</w:t>
      </w:r>
      <w:r w:rsidRPr="008D6C3F">
        <w:rPr>
          <w:rFonts w:eastAsia="Times New Roman"/>
          <w:kern w:val="28"/>
        </w:rPr>
        <w:t xml:space="preserve"> </w:t>
      </w:r>
      <w:r w:rsidR="00A51E84" w:rsidRPr="008D6C3F">
        <w:rPr>
          <w:rFonts w:eastAsia="Times New Roman"/>
          <w:kern w:val="28"/>
        </w:rPr>
        <w:t xml:space="preserve">on the </w:t>
      </w:r>
      <w:r w:rsidRPr="008D6C3F">
        <w:rPr>
          <w:rFonts w:eastAsia="Times New Roman"/>
          <w:kern w:val="28"/>
        </w:rPr>
        <w:t>consumer.</w:t>
      </w:r>
    </w:p>
    <w:p w14:paraId="3F240B8A" w14:textId="77777777" w:rsidR="00DE11FB" w:rsidRPr="008D6C3F" w:rsidRDefault="00DE11FB" w:rsidP="007F08FC">
      <w:p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</w:p>
    <w:p w14:paraId="64DB8ED6" w14:textId="77777777" w:rsidR="00DE11FB" w:rsidRPr="008D6C3F" w:rsidRDefault="00DE11FB" w:rsidP="007F08FC">
      <w:pPr>
        <w:numPr>
          <w:ilvl w:val="0"/>
          <w:numId w:val="5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 xml:space="preserve">Review – Quality </w:t>
      </w:r>
    </w:p>
    <w:p w14:paraId="5603A28C" w14:textId="52DFCFBF" w:rsidR="00DE11FB" w:rsidRPr="008D6C3F" w:rsidRDefault="00DE11FB" w:rsidP="007F08FC">
      <w:pPr>
        <w:numPr>
          <w:ilvl w:val="1"/>
          <w:numId w:val="5"/>
        </w:numPr>
        <w:shd w:val="clear" w:color="auto" w:fill="FFFFFF"/>
        <w:spacing w:after="0" w:line="276" w:lineRule="auto"/>
        <w:ind w:left="900" w:hanging="54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Review customer complaint records (i.e., complaints from customers, consumers</w:t>
      </w:r>
      <w:r w:rsidR="003F5CCF" w:rsidRPr="008D6C3F">
        <w:rPr>
          <w:rFonts w:eastAsia="Times New Roman"/>
          <w:kern w:val="28"/>
        </w:rPr>
        <w:t>,</w:t>
      </w:r>
      <w:r w:rsidRPr="008D6C3F">
        <w:rPr>
          <w:rFonts w:eastAsia="Times New Roman"/>
          <w:kern w:val="28"/>
        </w:rPr>
        <w:t xml:space="preserve"> and/or regulatory authorities)</w:t>
      </w:r>
      <w:r w:rsidR="00A51E84" w:rsidRPr="008D6C3F">
        <w:rPr>
          <w:rFonts w:eastAsia="Times New Roman"/>
          <w:kern w:val="28"/>
        </w:rPr>
        <w:t xml:space="preserve">. </w:t>
      </w:r>
    </w:p>
    <w:p w14:paraId="647FC9E5" w14:textId="16899451" w:rsidR="00DE11FB" w:rsidRPr="008D6C3F" w:rsidRDefault="00DE11FB" w:rsidP="007F08FC">
      <w:pPr>
        <w:numPr>
          <w:ilvl w:val="1"/>
          <w:numId w:val="5"/>
        </w:numPr>
        <w:shd w:val="clear" w:color="auto" w:fill="FFFFFF"/>
        <w:spacing w:after="0" w:line="276" w:lineRule="auto"/>
        <w:ind w:left="900" w:hanging="54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Review of the customer complaint procedure</w:t>
      </w:r>
      <w:r w:rsidR="0094294A" w:rsidRPr="008D6C3F">
        <w:rPr>
          <w:rFonts w:eastAsia="Times New Roman"/>
          <w:kern w:val="28"/>
        </w:rPr>
        <w:t>,</w:t>
      </w:r>
      <w:r w:rsidRPr="008D6C3F">
        <w:rPr>
          <w:rFonts w:eastAsia="Times New Roman"/>
          <w:kern w:val="28"/>
        </w:rPr>
        <w:t xml:space="preserve"> including the responsibility for collecting customer complaint data, investigating complaints and managing corrective action</w:t>
      </w:r>
      <w:r w:rsidR="0094294A" w:rsidRPr="008D6C3F">
        <w:rPr>
          <w:rFonts w:eastAsia="Times New Roman"/>
          <w:kern w:val="28"/>
        </w:rPr>
        <w:t>.</w:t>
      </w:r>
    </w:p>
    <w:p w14:paraId="370F657E" w14:textId="77B5EA24" w:rsidR="003F5CCF" w:rsidRPr="008D6C3F" w:rsidRDefault="00DE11FB" w:rsidP="007F08FC">
      <w:pPr>
        <w:numPr>
          <w:ilvl w:val="1"/>
          <w:numId w:val="5"/>
        </w:numPr>
        <w:shd w:val="clear" w:color="auto" w:fill="FFFFFF"/>
        <w:spacing w:after="0" w:line="276" w:lineRule="auto"/>
        <w:ind w:left="900" w:hanging="54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>Investigation of the interface between a corporate reporting function and site knowledge and investigation of customer complaints (where applicable</w:t>
      </w:r>
      <w:r w:rsidR="00A51E84" w:rsidRPr="008D6C3F">
        <w:rPr>
          <w:rFonts w:eastAsia="Times New Roman"/>
          <w:kern w:val="28"/>
        </w:rPr>
        <w:t>).</w:t>
      </w:r>
    </w:p>
    <w:p w14:paraId="2F536D86" w14:textId="322EB633" w:rsidR="00DE11FB" w:rsidRPr="008D6C3F" w:rsidRDefault="00DE11FB" w:rsidP="007F08FC">
      <w:pPr>
        <w:numPr>
          <w:ilvl w:val="1"/>
          <w:numId w:val="5"/>
        </w:numPr>
        <w:shd w:val="clear" w:color="auto" w:fill="FFFFFF"/>
        <w:spacing w:after="0" w:line="276" w:lineRule="auto"/>
        <w:ind w:left="900" w:hanging="540"/>
        <w:contextualSpacing/>
        <w:rPr>
          <w:rFonts w:eastAsia="Times New Roman"/>
          <w:kern w:val="28"/>
        </w:rPr>
      </w:pPr>
      <w:r w:rsidRPr="008D6C3F">
        <w:rPr>
          <w:rFonts w:eastAsia="Times New Roman"/>
          <w:kern w:val="28"/>
        </w:rPr>
        <w:t xml:space="preserve">Investigation of outcomes of corrective actions taken </w:t>
      </w:r>
      <w:r w:rsidR="0094294A" w:rsidRPr="008D6C3F">
        <w:rPr>
          <w:rFonts w:eastAsia="Times New Roman"/>
          <w:kern w:val="28"/>
        </w:rPr>
        <w:t>due to</w:t>
      </w:r>
      <w:r w:rsidR="00F96B1D" w:rsidRPr="008D6C3F">
        <w:rPr>
          <w:rFonts w:eastAsia="Times New Roman"/>
          <w:kern w:val="28"/>
        </w:rPr>
        <w:t xml:space="preserve"> </w:t>
      </w:r>
      <w:r w:rsidRPr="008D6C3F">
        <w:rPr>
          <w:rFonts w:eastAsia="Times New Roman"/>
          <w:kern w:val="28"/>
        </w:rPr>
        <w:t>customer complaint investigations</w:t>
      </w:r>
      <w:r w:rsidR="0094294A" w:rsidRPr="008D6C3F">
        <w:rPr>
          <w:rFonts w:eastAsia="Times New Roman"/>
          <w:kern w:val="28"/>
        </w:rPr>
        <w:t>.</w:t>
      </w:r>
    </w:p>
    <w:p w14:paraId="77D7B5E2" w14:textId="77777777" w:rsidR="00F96B1D" w:rsidRPr="008D6C3F" w:rsidRDefault="00F96B1D" w:rsidP="00090785">
      <w:pPr>
        <w:ind w:left="0" w:right="3" w:firstLine="0"/>
      </w:pPr>
    </w:p>
    <w:p w14:paraId="51C218FF" w14:textId="112B535D" w:rsidR="00090785" w:rsidRPr="008D6C3F" w:rsidRDefault="00DE11FB" w:rsidP="009566E4">
      <w:pPr>
        <w:pStyle w:val="ListParagraph"/>
        <w:numPr>
          <w:ilvl w:val="0"/>
          <w:numId w:val="5"/>
        </w:numPr>
        <w:ind w:right="3"/>
      </w:pPr>
      <w:r w:rsidRPr="008D6C3F"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554"/>
        <w:gridCol w:w="1522"/>
        <w:gridCol w:w="2495"/>
        <w:gridCol w:w="2519"/>
        <w:gridCol w:w="1970"/>
      </w:tblGrid>
      <w:tr w:rsidR="009566E4" w:rsidRPr="008D6C3F" w14:paraId="51F1EC7C" w14:textId="77777777" w:rsidTr="00241461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BF05E" w14:textId="77777777" w:rsidR="009566E4" w:rsidRPr="008D6C3F" w:rsidRDefault="009566E4" w:rsidP="002414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8D6C3F">
              <w:t>Revision No.: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100F7" w14:textId="77777777" w:rsidR="009566E4" w:rsidRPr="008D6C3F" w:rsidRDefault="009566E4" w:rsidP="002414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8D6C3F">
              <w:t>Revision Date: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EF41F" w14:textId="77777777" w:rsidR="009566E4" w:rsidRPr="008D6C3F" w:rsidRDefault="009566E4" w:rsidP="002414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8D6C3F">
              <w:t>Description of Change: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834C9" w14:textId="77777777" w:rsidR="009566E4" w:rsidRPr="008D6C3F" w:rsidRDefault="009566E4" w:rsidP="002414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8D6C3F">
              <w:t>Originator / Author Name: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DCF99" w14:textId="77777777" w:rsidR="009566E4" w:rsidRPr="008D6C3F" w:rsidRDefault="009566E4" w:rsidP="002414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8D6C3F">
              <w:t>Title / Department:</w:t>
            </w:r>
          </w:p>
        </w:tc>
      </w:tr>
      <w:tr w:rsidR="009566E4" w:rsidRPr="008D6C3F" w14:paraId="04F4A011" w14:textId="77777777" w:rsidTr="00D93C5A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A2AF6" w14:textId="77777777" w:rsidR="009566E4" w:rsidRPr="008D6C3F" w:rsidRDefault="009566E4" w:rsidP="00D93C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8D6C3F">
              <w:t>0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1EF802" w14:textId="699D1DFA" w:rsidR="009566E4" w:rsidRPr="008D6C3F" w:rsidRDefault="009566E4" w:rsidP="00D93C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8D6C3F">
              <w:t>20220223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D3A00" w14:textId="77777777" w:rsidR="009566E4" w:rsidRPr="008D6C3F" w:rsidRDefault="009566E4" w:rsidP="002414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8D6C3F">
              <w:t>Original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46BA3D" w14:textId="77777777" w:rsidR="009566E4" w:rsidRPr="008D6C3F" w:rsidRDefault="009566E4" w:rsidP="00D93C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8D6C3F"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37E63" w14:textId="77777777" w:rsidR="009566E4" w:rsidRPr="008D6C3F" w:rsidRDefault="009566E4" w:rsidP="00D93C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8D6C3F">
              <w:t>PCQI / Compliance</w:t>
            </w:r>
          </w:p>
        </w:tc>
      </w:tr>
      <w:tr w:rsidR="009566E4" w:rsidRPr="008D6C3F" w14:paraId="70F62216" w14:textId="77777777" w:rsidTr="00D93C5A">
        <w:trPr>
          <w:trHeight w:val="330"/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D68A5" w14:textId="77777777" w:rsidR="009566E4" w:rsidRPr="008D6C3F" w:rsidRDefault="009566E4" w:rsidP="00D93C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8D6C3F">
              <w:t>1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944BD3" w14:textId="45605F54" w:rsidR="009566E4" w:rsidRPr="008D6C3F" w:rsidRDefault="009566E4" w:rsidP="00D93C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8D6C3F">
              <w:t>20230920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D94DF" w14:textId="77777777" w:rsidR="009566E4" w:rsidRPr="008D6C3F" w:rsidRDefault="009566E4" w:rsidP="009566E4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241" w:hanging="270"/>
              <w:contextualSpacing w:val="0"/>
              <w:jc w:val="left"/>
            </w:pPr>
            <w:r w:rsidRPr="008D6C3F">
              <w:t>Aligned with the updated program.</w:t>
            </w:r>
          </w:p>
          <w:p w14:paraId="15B52A32" w14:textId="6256EC86" w:rsidR="009566E4" w:rsidRPr="008D6C3F" w:rsidRDefault="009566E4" w:rsidP="009566E4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241" w:hanging="270"/>
              <w:contextualSpacing w:val="0"/>
              <w:jc w:val="left"/>
            </w:pPr>
            <w:r w:rsidRPr="008D6C3F">
              <w:t>Updated the Procedure, Corrective Action, Review-Quality, and Comprehension Quiz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208B51" w14:textId="77777777" w:rsidR="009566E4" w:rsidRPr="008D6C3F" w:rsidRDefault="009566E4" w:rsidP="00D93C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8D6C3F"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8D8363" w14:textId="77777777" w:rsidR="009566E4" w:rsidRPr="008D6C3F" w:rsidRDefault="009566E4" w:rsidP="00D93C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8D6C3F">
              <w:t>PCQI / Compliance</w:t>
            </w:r>
          </w:p>
        </w:tc>
      </w:tr>
      <w:tr w:rsidR="00D93C5A" w:rsidRPr="008D6C3F" w14:paraId="27960594" w14:textId="77777777" w:rsidTr="00D93C5A">
        <w:trPr>
          <w:trHeight w:val="330"/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477AA" w14:textId="4160BBD5" w:rsidR="00D93C5A" w:rsidRPr="008D6C3F" w:rsidRDefault="00D93C5A" w:rsidP="00D93C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8D6C3F">
              <w:t>2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F6802" w14:textId="6F3D13AF" w:rsidR="00D93C5A" w:rsidRPr="008D6C3F" w:rsidRDefault="00D93C5A" w:rsidP="00D93C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8D6C3F">
              <w:t>20240404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5F7DC" w14:textId="3C991F70" w:rsidR="00D93C5A" w:rsidRPr="008D6C3F" w:rsidRDefault="00D93C5A" w:rsidP="00D93C5A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234" w:hanging="234"/>
              <w:contextualSpacing w:val="0"/>
              <w:jc w:val="left"/>
            </w:pPr>
            <w:r w:rsidRPr="008D6C3F">
              <w:t>Changed Lesson to Training Material and Comprehensive Quiz.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F2724F" w14:textId="712A028A" w:rsidR="00D93C5A" w:rsidRPr="008D6C3F" w:rsidRDefault="00D93C5A" w:rsidP="00D93C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8D6C3F"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8342A" w14:textId="73B0493D" w:rsidR="00D93C5A" w:rsidRPr="008D6C3F" w:rsidRDefault="00D93C5A" w:rsidP="00D93C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8D6C3F">
              <w:t>PCQI / Compliance</w:t>
            </w:r>
          </w:p>
        </w:tc>
      </w:tr>
    </w:tbl>
    <w:p w14:paraId="6BF27976" w14:textId="77777777" w:rsidR="007F08FC" w:rsidRPr="008D6C3F" w:rsidRDefault="007F08FC" w:rsidP="00090785">
      <w:pPr>
        <w:spacing w:after="14" w:line="259" w:lineRule="auto"/>
        <w:ind w:left="0" w:firstLine="0"/>
        <w:jc w:val="left"/>
      </w:pPr>
    </w:p>
    <w:p w14:paraId="2714276F" w14:textId="77777777" w:rsidR="007F08FC" w:rsidRPr="008D6C3F" w:rsidRDefault="007F08FC" w:rsidP="007F08FC">
      <w:bookmarkStart w:id="3" w:name="_Hlk96497490"/>
      <w:r w:rsidRPr="008D6C3F">
        <w:rPr>
          <w:b/>
          <w:sz w:val="16"/>
          <w:szCs w:val="16"/>
        </w:rPr>
        <w:t xml:space="preserve">Requirements: </w:t>
      </w:r>
    </w:p>
    <w:bookmarkEnd w:id="3"/>
    <w:p w14:paraId="3217970D" w14:textId="77777777" w:rsidR="009566E4" w:rsidRPr="008D6C3F" w:rsidRDefault="009566E4" w:rsidP="009566E4">
      <w:pPr>
        <w:pStyle w:val="NoSpacing"/>
        <w:numPr>
          <w:ilvl w:val="0"/>
          <w:numId w:val="8"/>
        </w:numPr>
        <w:spacing w:line="276" w:lineRule="auto"/>
        <w:rPr>
          <w:sz w:val="16"/>
          <w:szCs w:val="16"/>
        </w:rPr>
      </w:pPr>
      <w:r w:rsidRPr="008D6C3F">
        <w:rPr>
          <w:sz w:val="16"/>
          <w:szCs w:val="16"/>
        </w:rPr>
        <w:t xml:space="preserve">The trainee (employee/visitor) has read or received a verbal translation of all or part of the policy, procedure, method, and/or SOP for which they are being trained. </w:t>
      </w:r>
    </w:p>
    <w:p w14:paraId="4E0A8F83" w14:textId="77777777" w:rsidR="009566E4" w:rsidRPr="008D6C3F" w:rsidRDefault="009566E4" w:rsidP="009566E4">
      <w:pPr>
        <w:pStyle w:val="NoSpacing"/>
        <w:numPr>
          <w:ilvl w:val="0"/>
          <w:numId w:val="8"/>
        </w:numPr>
        <w:spacing w:line="276" w:lineRule="auto"/>
        <w:rPr>
          <w:sz w:val="16"/>
          <w:szCs w:val="16"/>
        </w:rPr>
      </w:pPr>
      <w:r w:rsidRPr="008D6C3F">
        <w:rPr>
          <w:sz w:val="16"/>
          <w:szCs w:val="16"/>
        </w:rPr>
        <w:t xml:space="preserve">The trainee has observed a demonstration of the task they are to perform or the procedure for which they are being trained as required. </w:t>
      </w:r>
    </w:p>
    <w:p w14:paraId="06307181" w14:textId="77777777" w:rsidR="009566E4" w:rsidRPr="008D6C3F" w:rsidRDefault="009566E4" w:rsidP="009566E4">
      <w:pPr>
        <w:pStyle w:val="NoSpacing"/>
        <w:numPr>
          <w:ilvl w:val="0"/>
          <w:numId w:val="8"/>
        </w:numPr>
        <w:spacing w:line="276" w:lineRule="auto"/>
        <w:rPr>
          <w:sz w:val="16"/>
          <w:szCs w:val="16"/>
        </w:rPr>
      </w:pPr>
      <w:r w:rsidRPr="008D6C3F">
        <w:rPr>
          <w:sz w:val="16"/>
          <w:szCs w:val="16"/>
        </w:rPr>
        <w:t>The trainee has demonstrated the ability to perform the task with acceptable proficiency and minimal supervision.</w:t>
      </w:r>
    </w:p>
    <w:p w14:paraId="7278EB3D" w14:textId="77777777" w:rsidR="00090785" w:rsidRPr="008D6C3F" w:rsidRDefault="00090785" w:rsidP="00090785">
      <w:pPr>
        <w:spacing w:after="0" w:line="259" w:lineRule="auto"/>
        <w:ind w:left="0" w:firstLine="0"/>
        <w:jc w:val="left"/>
      </w:pPr>
    </w:p>
    <w:tbl>
      <w:tblPr>
        <w:tblStyle w:val="TableGrid"/>
        <w:tblW w:w="5000" w:type="pct"/>
        <w:tblInd w:w="0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686"/>
        <w:gridCol w:w="2338"/>
        <w:gridCol w:w="1712"/>
        <w:gridCol w:w="2334"/>
      </w:tblGrid>
      <w:tr w:rsidR="007F08FC" w:rsidRPr="008D6C3F" w14:paraId="613EB896" w14:textId="77777777" w:rsidTr="007F08FC">
        <w:trPr>
          <w:trHeight w:val="722"/>
        </w:trPr>
        <w:tc>
          <w:tcPr>
            <w:tcW w:w="18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60CFE" w14:textId="77777777" w:rsidR="007F08FC" w:rsidRPr="008D6C3F" w:rsidRDefault="007F08FC" w:rsidP="00B2709C">
            <w:pPr>
              <w:spacing w:after="14"/>
            </w:pPr>
            <w:r w:rsidRPr="008D6C3F">
              <w:rPr>
                <w:b/>
                <w:i/>
              </w:rPr>
              <w:t xml:space="preserve">TRAINEE (Print Name): </w:t>
            </w:r>
          </w:p>
          <w:p w14:paraId="219D5A6C" w14:textId="77777777" w:rsidR="007F08FC" w:rsidRPr="008D6C3F" w:rsidRDefault="007F08FC" w:rsidP="00B2709C">
            <w:pPr>
              <w:spacing w:after="14"/>
            </w:pPr>
            <w:r w:rsidRPr="008D6C3F">
              <w:rPr>
                <w:b/>
                <w:i/>
              </w:rPr>
              <w:t xml:space="preserve"> </w:t>
            </w:r>
          </w:p>
          <w:p w14:paraId="2CA29529" w14:textId="77777777" w:rsidR="007F08FC" w:rsidRPr="008D6C3F" w:rsidRDefault="007F08FC" w:rsidP="00B2709C">
            <w:r w:rsidRPr="008D6C3F">
              <w:rPr>
                <w:b/>
                <w:i/>
              </w:rPr>
              <w:t xml:space="preserve"> 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11B03" w14:textId="77777777" w:rsidR="007F08FC" w:rsidRPr="008D6C3F" w:rsidRDefault="007F08FC" w:rsidP="00B2709C">
            <w:r w:rsidRPr="008D6C3F">
              <w:rPr>
                <w:b/>
                <w:i/>
              </w:rPr>
              <w:t xml:space="preserve">TRAINEE (Signature): 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6291F" w14:textId="77777777" w:rsidR="007F08FC" w:rsidRPr="008D6C3F" w:rsidRDefault="007F08FC" w:rsidP="00B2709C">
            <w:r w:rsidRPr="008D6C3F">
              <w:rPr>
                <w:b/>
                <w:i/>
              </w:rPr>
              <w:t xml:space="preserve">Date: </w:t>
            </w:r>
          </w:p>
        </w:tc>
        <w:tc>
          <w:tcPr>
            <w:tcW w:w="1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43472" w14:textId="77777777" w:rsidR="007F08FC" w:rsidRPr="008D6C3F" w:rsidRDefault="007F08FC" w:rsidP="00B2709C">
            <w:pPr>
              <w:spacing w:after="14"/>
            </w:pPr>
            <w:r w:rsidRPr="008D6C3F">
              <w:rPr>
                <w:b/>
                <w:i/>
              </w:rPr>
              <w:t xml:space="preserve">Department: </w:t>
            </w:r>
          </w:p>
          <w:p w14:paraId="246CDD5F" w14:textId="77777777" w:rsidR="007F08FC" w:rsidRPr="008D6C3F" w:rsidRDefault="007F08FC" w:rsidP="00B2709C">
            <w:pPr>
              <w:spacing w:after="14"/>
              <w:rPr>
                <w:b/>
                <w:i/>
              </w:rPr>
            </w:pPr>
            <w:r w:rsidRPr="008D6C3F">
              <w:rPr>
                <w:b/>
                <w:i/>
              </w:rPr>
              <w:t xml:space="preserve"> </w:t>
            </w:r>
          </w:p>
          <w:p w14:paraId="52960B5C" w14:textId="447C0D16" w:rsidR="007F08FC" w:rsidRPr="008D6C3F" w:rsidRDefault="007F08FC" w:rsidP="009566E4">
            <w:pPr>
              <w:ind w:left="0" w:firstLine="0"/>
              <w:rPr>
                <w:b/>
                <w:i/>
              </w:rPr>
            </w:pPr>
          </w:p>
        </w:tc>
      </w:tr>
      <w:tr w:rsidR="007F08FC" w:rsidRPr="008D6C3F" w14:paraId="15335D5A" w14:textId="77777777" w:rsidTr="007F08FC">
        <w:trPr>
          <w:trHeight w:val="725"/>
        </w:trPr>
        <w:tc>
          <w:tcPr>
            <w:tcW w:w="18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C4F79" w14:textId="77777777" w:rsidR="007F08FC" w:rsidRPr="008D6C3F" w:rsidRDefault="007F08FC" w:rsidP="00B2709C">
            <w:pPr>
              <w:spacing w:after="14"/>
            </w:pPr>
            <w:r w:rsidRPr="008D6C3F">
              <w:t xml:space="preserve">Trainer / Supervisor (Print Name): </w:t>
            </w:r>
          </w:p>
          <w:p w14:paraId="2AC1ADE6" w14:textId="77777777" w:rsidR="007F08FC" w:rsidRPr="008D6C3F" w:rsidRDefault="007F08FC" w:rsidP="00B2709C">
            <w:pPr>
              <w:spacing w:after="14"/>
            </w:pPr>
            <w:r w:rsidRPr="008D6C3F">
              <w:t xml:space="preserve"> </w:t>
            </w:r>
          </w:p>
          <w:p w14:paraId="63391B55" w14:textId="77777777" w:rsidR="007F08FC" w:rsidRPr="008D6C3F" w:rsidRDefault="007F08FC" w:rsidP="00B2709C">
            <w:r w:rsidRPr="008D6C3F">
              <w:t xml:space="preserve"> 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A705C" w14:textId="77777777" w:rsidR="007F08FC" w:rsidRPr="008D6C3F" w:rsidRDefault="007F08FC" w:rsidP="00B2709C">
            <w:r w:rsidRPr="008D6C3F">
              <w:t xml:space="preserve">Trainer (Signature): 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54326" w14:textId="77777777" w:rsidR="007F08FC" w:rsidRPr="008D6C3F" w:rsidRDefault="007F08FC" w:rsidP="00B2709C">
            <w:r w:rsidRPr="008D6C3F">
              <w:t xml:space="preserve">Date: </w:t>
            </w:r>
          </w:p>
        </w:tc>
        <w:tc>
          <w:tcPr>
            <w:tcW w:w="1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DFED2" w14:textId="77777777" w:rsidR="007F08FC" w:rsidRPr="008D6C3F" w:rsidRDefault="007F08FC" w:rsidP="00B2709C">
            <w:pPr>
              <w:spacing w:after="14"/>
            </w:pPr>
            <w:r w:rsidRPr="008D6C3F">
              <w:t xml:space="preserve">Department: </w:t>
            </w:r>
          </w:p>
          <w:p w14:paraId="64E5750F" w14:textId="77777777" w:rsidR="007F08FC" w:rsidRPr="008D6C3F" w:rsidRDefault="007F08FC" w:rsidP="00B2709C">
            <w:pPr>
              <w:spacing w:after="14"/>
            </w:pPr>
            <w:r w:rsidRPr="008D6C3F">
              <w:t xml:space="preserve"> </w:t>
            </w:r>
          </w:p>
          <w:p w14:paraId="1C4EC6F5" w14:textId="660EEA12" w:rsidR="007F08FC" w:rsidRPr="008D6C3F" w:rsidRDefault="007F08FC" w:rsidP="009566E4">
            <w:r w:rsidRPr="008D6C3F">
              <w:t xml:space="preserve"> </w:t>
            </w:r>
          </w:p>
        </w:tc>
      </w:tr>
    </w:tbl>
    <w:p w14:paraId="60B3897A" w14:textId="77777777" w:rsidR="00090785" w:rsidRPr="008D6C3F" w:rsidRDefault="00090785" w:rsidP="00090785">
      <w:pPr>
        <w:spacing w:after="0" w:line="259" w:lineRule="auto"/>
        <w:ind w:left="0" w:right="6" w:firstLine="0"/>
        <w:rPr>
          <w:b/>
          <w:i/>
          <w:sz w:val="18"/>
          <w:szCs w:val="18"/>
        </w:rPr>
      </w:pPr>
    </w:p>
    <w:p w14:paraId="063BDD3A" w14:textId="77777777" w:rsidR="009566E4" w:rsidRPr="008D6C3F" w:rsidRDefault="009566E4" w:rsidP="009566E4">
      <w:pPr>
        <w:spacing w:after="0" w:line="276" w:lineRule="auto"/>
        <w:jc w:val="center"/>
        <w:rPr>
          <w:rFonts w:eastAsia="Times New Roman"/>
          <w:b/>
          <w:bCs/>
          <w:i/>
          <w:iCs/>
          <w:color w:val="0000FF"/>
          <w:sz w:val="18"/>
          <w:szCs w:val="18"/>
          <w:u w:val="single"/>
          <w:lang w:eastAsia="ja-JP"/>
        </w:rPr>
      </w:pPr>
      <w:r w:rsidRPr="008D6C3F">
        <w:rPr>
          <w:rFonts w:eastAsia="Times New Roman"/>
          <w:b/>
          <w:bCs/>
          <w:i/>
          <w:iCs/>
          <w:sz w:val="18"/>
          <w:szCs w:val="18"/>
          <w:lang w:eastAsia="ja-JP"/>
        </w:rPr>
        <w:t>UPON COMPLETION – EMAIL TO rfp@interlinkiq.com</w:t>
      </w:r>
    </w:p>
    <w:p w14:paraId="38EB5363" w14:textId="36EADC46" w:rsidR="0011180F" w:rsidRPr="008D6C3F" w:rsidRDefault="0011180F" w:rsidP="00090785">
      <w:pPr>
        <w:spacing w:after="0" w:line="259" w:lineRule="auto"/>
        <w:ind w:left="0" w:right="6" w:firstLine="0"/>
        <w:jc w:val="center"/>
        <w:rPr>
          <w:rStyle w:val="Hyperlink"/>
        </w:rPr>
      </w:pPr>
    </w:p>
    <w:p w14:paraId="6B114511" w14:textId="10937CA3" w:rsidR="0011180F" w:rsidRPr="008D6C3F" w:rsidRDefault="0011180F" w:rsidP="00090785">
      <w:pPr>
        <w:spacing w:after="0" w:line="259" w:lineRule="auto"/>
        <w:ind w:left="0" w:right="6" w:firstLine="0"/>
        <w:jc w:val="center"/>
        <w:rPr>
          <w:rStyle w:val="Hyperlink"/>
        </w:rPr>
      </w:pPr>
    </w:p>
    <w:p w14:paraId="05213C94" w14:textId="671DB88E" w:rsidR="0011180F" w:rsidRPr="008D6C3F" w:rsidRDefault="0011180F" w:rsidP="00090785">
      <w:pPr>
        <w:spacing w:after="0" w:line="259" w:lineRule="auto"/>
        <w:ind w:left="0" w:right="6" w:firstLine="0"/>
        <w:jc w:val="center"/>
        <w:rPr>
          <w:rStyle w:val="Hyperlink"/>
        </w:rPr>
      </w:pPr>
    </w:p>
    <w:p w14:paraId="7A3E01AA" w14:textId="37D2CE0B" w:rsidR="0011180F" w:rsidRPr="008D6C3F" w:rsidRDefault="0011180F" w:rsidP="00090785">
      <w:pPr>
        <w:spacing w:after="0" w:line="259" w:lineRule="auto"/>
        <w:ind w:left="0" w:right="6" w:firstLine="0"/>
        <w:jc w:val="center"/>
        <w:rPr>
          <w:rStyle w:val="Hyperlink"/>
        </w:rPr>
      </w:pPr>
    </w:p>
    <w:p w14:paraId="2D375C6E" w14:textId="65368FA6" w:rsidR="0011180F" w:rsidRPr="008D6C3F" w:rsidRDefault="0011180F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7931CEB5" w14:textId="06D3FC2E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0D7E1F18" w14:textId="3A7B9FE7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33B245FF" w14:textId="593422C0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4025F4CB" w14:textId="0B2CEFCF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55F8866E" w14:textId="3A4A0693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44EAFC5C" w14:textId="05E02FCA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04960E1C" w14:textId="0BA804B8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47C9B154" w14:textId="1FA4BCFB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0DF2BE61" w14:textId="347E56DF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6DD7755C" w14:textId="7DBE4E24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08C8C7DF" w14:textId="19A8752E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6EA41DE8" w14:textId="291C2FF7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3968D2C0" w14:textId="0569D630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484A9906" w14:textId="70DD4DBF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74FC9F08" w14:textId="1A6DDF7C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042348FB" w14:textId="58B369BF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75ECB6CD" w14:textId="152DBE54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16EB46B4" w14:textId="5B0424FB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490B96DC" w14:textId="5CA7626B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1C777D50" w14:textId="2F0F22C1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72B524E5" w14:textId="2A555CC7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27D5143D" w14:textId="347628C0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34061741" w14:textId="68B6F9B8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4E96F144" w14:textId="0FB2AD59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54B0FB88" w14:textId="24AE8632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565EF452" w14:textId="13CFC48F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24B46277" w14:textId="373231C5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1BAC116F" w14:textId="33259203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435F49E4" w14:textId="39A290A3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2091A6CD" w14:textId="0EB8BDA0" w:rsidR="009566E4" w:rsidRPr="008D6C3F" w:rsidRDefault="009566E4" w:rsidP="00D93C5A">
      <w:pPr>
        <w:spacing w:after="0" w:line="259" w:lineRule="auto"/>
        <w:ind w:left="0" w:right="6" w:firstLine="0"/>
        <w:rPr>
          <w:b/>
          <w:i/>
          <w:sz w:val="18"/>
          <w:szCs w:val="18"/>
        </w:rPr>
      </w:pPr>
    </w:p>
    <w:p w14:paraId="604F4A9C" w14:textId="77777777" w:rsidR="009566E4" w:rsidRPr="008D6C3F" w:rsidRDefault="009566E4" w:rsidP="00090785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tbl>
      <w:tblPr>
        <w:tblW w:w="5000" w:type="pct"/>
        <w:tblLook w:val="0400" w:firstRow="0" w:lastRow="0" w:firstColumn="0" w:lastColumn="0" w:noHBand="0" w:noVBand="1"/>
      </w:tblPr>
      <w:tblGrid>
        <w:gridCol w:w="6586"/>
        <w:gridCol w:w="3484"/>
      </w:tblGrid>
      <w:tr w:rsidR="00090785" w:rsidRPr="008D6C3F" w14:paraId="190001B1" w14:textId="77777777" w:rsidTr="003F6BC1">
        <w:trPr>
          <w:trHeight w:val="804"/>
        </w:trPr>
        <w:tc>
          <w:tcPr>
            <w:tcW w:w="32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BE8DF" w14:textId="77777777" w:rsidR="00090785" w:rsidRPr="008D6C3F" w:rsidRDefault="00090785" w:rsidP="007F08FC">
            <w:pPr>
              <w:spacing w:after="0" w:line="259" w:lineRule="auto"/>
              <w:ind w:left="0" w:firstLine="0"/>
              <w:jc w:val="left"/>
            </w:pPr>
            <w:r w:rsidRPr="008D6C3F">
              <w:rPr>
                <w:b/>
              </w:rPr>
              <w:t xml:space="preserve">NAME (Print): </w:t>
            </w:r>
          </w:p>
          <w:p w14:paraId="4CD179F8" w14:textId="77777777" w:rsidR="00090785" w:rsidRPr="008D6C3F" w:rsidRDefault="00090785" w:rsidP="007F08FC">
            <w:pPr>
              <w:spacing w:after="0" w:line="259" w:lineRule="auto"/>
              <w:ind w:left="0" w:firstLine="0"/>
              <w:jc w:val="left"/>
            </w:pPr>
            <w:r w:rsidRPr="008D6C3F">
              <w:rPr>
                <w:b/>
              </w:rPr>
              <w:t xml:space="preserve"> </w:t>
            </w:r>
          </w:p>
        </w:tc>
        <w:tc>
          <w:tcPr>
            <w:tcW w:w="17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0F976" w14:textId="77777777" w:rsidR="00090785" w:rsidRPr="008D6C3F" w:rsidRDefault="00090785" w:rsidP="007F08FC">
            <w:pPr>
              <w:spacing w:after="0" w:line="259" w:lineRule="auto"/>
              <w:ind w:left="0" w:firstLine="0"/>
              <w:jc w:val="left"/>
            </w:pPr>
            <w:r w:rsidRPr="008D6C3F">
              <w:rPr>
                <w:b/>
              </w:rPr>
              <w:t xml:space="preserve">Date: </w:t>
            </w:r>
          </w:p>
          <w:p w14:paraId="26AED998" w14:textId="77777777" w:rsidR="00090785" w:rsidRPr="008D6C3F" w:rsidRDefault="00090785" w:rsidP="007F08FC">
            <w:pPr>
              <w:spacing w:after="0" w:line="259" w:lineRule="auto"/>
              <w:ind w:left="0" w:firstLine="0"/>
              <w:jc w:val="left"/>
            </w:pPr>
            <w:r w:rsidRPr="008D6C3F">
              <w:rPr>
                <w:b/>
              </w:rPr>
              <w:t xml:space="preserve"> </w:t>
            </w:r>
          </w:p>
          <w:p w14:paraId="1CDE58C3" w14:textId="77777777" w:rsidR="00090785" w:rsidRPr="008D6C3F" w:rsidRDefault="00090785" w:rsidP="007F08FC">
            <w:pPr>
              <w:spacing w:after="0" w:line="259" w:lineRule="auto"/>
              <w:ind w:left="0" w:firstLine="0"/>
              <w:jc w:val="left"/>
            </w:pPr>
            <w:r w:rsidRPr="008D6C3F">
              <w:rPr>
                <w:b/>
              </w:rPr>
              <w:t xml:space="preserve"> </w:t>
            </w:r>
          </w:p>
        </w:tc>
      </w:tr>
    </w:tbl>
    <w:p w14:paraId="23355932" w14:textId="77777777" w:rsidR="007F08FC" w:rsidRPr="008D6C3F" w:rsidRDefault="007F08FC" w:rsidP="00E426F6">
      <w:pPr>
        <w:spacing w:after="0" w:line="276" w:lineRule="auto"/>
        <w:ind w:left="0" w:firstLine="0"/>
      </w:pPr>
    </w:p>
    <w:p w14:paraId="4529C8AB" w14:textId="27F60EB2" w:rsidR="00090785" w:rsidRPr="008D6C3F" w:rsidRDefault="00D93C5A" w:rsidP="00E426F6">
      <w:pPr>
        <w:spacing w:after="0" w:line="276" w:lineRule="auto"/>
        <w:ind w:left="0" w:firstLine="0"/>
        <w:jc w:val="center"/>
        <w:rPr>
          <w:b/>
          <w:bCs/>
        </w:rPr>
      </w:pPr>
      <w:r w:rsidRPr="008D6C3F">
        <w:rPr>
          <w:b/>
          <w:bCs/>
        </w:rPr>
        <w:t xml:space="preserve">Complaint Management </w:t>
      </w:r>
      <w:r w:rsidR="00090785" w:rsidRPr="008D6C3F">
        <w:rPr>
          <w:b/>
          <w:bCs/>
        </w:rPr>
        <w:t>Comprehension Quiz</w:t>
      </w:r>
    </w:p>
    <w:p w14:paraId="6F041478" w14:textId="77777777" w:rsidR="00090785" w:rsidRPr="008D6C3F" w:rsidRDefault="00090785" w:rsidP="00E426F6">
      <w:pPr>
        <w:spacing w:after="0" w:line="276" w:lineRule="auto"/>
        <w:ind w:left="0" w:firstLine="0"/>
      </w:pPr>
      <w:r w:rsidRPr="008D6C3F">
        <w:t xml:space="preserve"> </w:t>
      </w:r>
    </w:p>
    <w:p w14:paraId="0A924352" w14:textId="77777777" w:rsidR="00090785" w:rsidRPr="008D6C3F" w:rsidRDefault="00090785" w:rsidP="00E426F6">
      <w:pPr>
        <w:spacing w:after="0" w:line="276" w:lineRule="auto"/>
        <w:ind w:right="3"/>
      </w:pPr>
      <w:r w:rsidRPr="008D6C3F">
        <w:rPr>
          <w:b/>
        </w:rPr>
        <w:t xml:space="preserve">Direction: </w:t>
      </w:r>
      <w:r w:rsidRPr="008D6C3F">
        <w:t xml:space="preserve">Choose the best answer and encircle the letter. </w:t>
      </w:r>
    </w:p>
    <w:p w14:paraId="282D60DB" w14:textId="77777777" w:rsidR="00090785" w:rsidRPr="008D6C3F" w:rsidRDefault="00090785" w:rsidP="00E426F6">
      <w:pPr>
        <w:spacing w:after="0" w:line="276" w:lineRule="auto"/>
        <w:ind w:left="0" w:firstLine="0"/>
      </w:pPr>
      <w:r w:rsidRPr="008D6C3F">
        <w:t xml:space="preserve"> </w:t>
      </w:r>
    </w:p>
    <w:p w14:paraId="6FE970A5" w14:textId="698EE612" w:rsidR="00090785" w:rsidRPr="008D6C3F" w:rsidRDefault="00090785" w:rsidP="00E426F6">
      <w:pPr>
        <w:numPr>
          <w:ilvl w:val="0"/>
          <w:numId w:val="4"/>
        </w:numPr>
        <w:spacing w:after="0" w:line="276" w:lineRule="auto"/>
        <w:ind w:right="25" w:hanging="360"/>
      </w:pPr>
      <w:r w:rsidRPr="008D6C3F">
        <w:rPr>
          <w:b/>
        </w:rPr>
        <w:t xml:space="preserve">What document should the company personnel use when they receive a customer complaint? </w:t>
      </w:r>
    </w:p>
    <w:p w14:paraId="699367E5" w14:textId="5055E0E8" w:rsidR="00090785" w:rsidRPr="008D6C3F" w:rsidRDefault="00090785" w:rsidP="00E426F6">
      <w:pPr>
        <w:pStyle w:val="ListParagraph"/>
        <w:numPr>
          <w:ilvl w:val="1"/>
          <w:numId w:val="1"/>
        </w:numPr>
        <w:spacing w:after="0" w:line="276" w:lineRule="auto"/>
        <w:ind w:right="25" w:hanging="345"/>
      </w:pPr>
      <w:r w:rsidRPr="008D6C3F">
        <w:t xml:space="preserve">Investigation Corrective Action Report. </w:t>
      </w:r>
    </w:p>
    <w:p w14:paraId="5705A311" w14:textId="77777777" w:rsidR="00090785" w:rsidRPr="008D6C3F" w:rsidRDefault="00090785" w:rsidP="00E426F6">
      <w:pPr>
        <w:numPr>
          <w:ilvl w:val="1"/>
          <w:numId w:val="1"/>
        </w:numPr>
        <w:spacing w:after="0" w:line="276" w:lineRule="auto"/>
        <w:ind w:right="3" w:hanging="360"/>
      </w:pPr>
      <w:r w:rsidRPr="008D6C3F">
        <w:t xml:space="preserve">Customer Complaint Report </w:t>
      </w:r>
    </w:p>
    <w:p w14:paraId="0E4DAC14" w14:textId="77777777" w:rsidR="00090785" w:rsidRPr="008D6C3F" w:rsidRDefault="00090785" w:rsidP="00E426F6">
      <w:pPr>
        <w:numPr>
          <w:ilvl w:val="1"/>
          <w:numId w:val="1"/>
        </w:numPr>
        <w:spacing w:after="0" w:line="276" w:lineRule="auto"/>
        <w:ind w:right="3" w:hanging="360"/>
      </w:pPr>
      <w:r w:rsidRPr="008D6C3F">
        <w:t xml:space="preserve">Supplier Corrective Action Request </w:t>
      </w:r>
    </w:p>
    <w:p w14:paraId="54CF3A21" w14:textId="77777777" w:rsidR="00090785" w:rsidRPr="00731678" w:rsidRDefault="00090785" w:rsidP="00E426F6">
      <w:pPr>
        <w:spacing w:after="0" w:line="276" w:lineRule="auto"/>
        <w:ind w:left="1080" w:firstLine="0"/>
      </w:pPr>
      <w:r w:rsidRPr="00731678">
        <w:t xml:space="preserve"> </w:t>
      </w:r>
    </w:p>
    <w:p w14:paraId="2CF5ED0A" w14:textId="56AC3A46" w:rsidR="00090785" w:rsidRPr="00731678" w:rsidRDefault="00EF013B" w:rsidP="00E426F6">
      <w:pPr>
        <w:numPr>
          <w:ilvl w:val="0"/>
          <w:numId w:val="4"/>
        </w:numPr>
        <w:spacing w:after="0" w:line="276" w:lineRule="auto"/>
        <w:ind w:right="25" w:hanging="360"/>
      </w:pPr>
      <w:r w:rsidRPr="00731678">
        <w:rPr>
          <w:b/>
        </w:rPr>
        <w:t>What</w:t>
      </w:r>
      <w:r w:rsidR="00090785" w:rsidRPr="00731678">
        <w:rPr>
          <w:b/>
        </w:rPr>
        <w:t xml:space="preserve"> is the responsibility of a Customer Service Personnel? </w:t>
      </w:r>
    </w:p>
    <w:p w14:paraId="7193656E" w14:textId="77777777" w:rsidR="00090785" w:rsidRPr="00731678" w:rsidRDefault="00090785" w:rsidP="00E426F6">
      <w:pPr>
        <w:numPr>
          <w:ilvl w:val="1"/>
          <w:numId w:val="4"/>
        </w:numPr>
        <w:spacing w:after="0" w:line="276" w:lineRule="auto"/>
        <w:ind w:right="3" w:hanging="360"/>
      </w:pPr>
      <w:r w:rsidRPr="00731678">
        <w:t xml:space="preserve">Initiating the forms </w:t>
      </w:r>
    </w:p>
    <w:p w14:paraId="3EA73422" w14:textId="28447602" w:rsidR="00090785" w:rsidRPr="00731678" w:rsidRDefault="00090785" w:rsidP="00E426F6">
      <w:pPr>
        <w:numPr>
          <w:ilvl w:val="1"/>
          <w:numId w:val="4"/>
        </w:numPr>
        <w:spacing w:after="0" w:line="276" w:lineRule="auto"/>
        <w:ind w:right="3" w:hanging="360"/>
      </w:pPr>
      <w:r w:rsidRPr="00731678">
        <w:t xml:space="preserve">Submit complaints to </w:t>
      </w:r>
      <w:r w:rsidR="00EF013B" w:rsidRPr="00731678">
        <w:t xml:space="preserve">the </w:t>
      </w:r>
      <w:r w:rsidRPr="00731678">
        <w:t xml:space="preserve">Quality </w:t>
      </w:r>
      <w:r w:rsidR="008C6A7A" w:rsidRPr="00731678">
        <w:t>Department</w:t>
      </w:r>
    </w:p>
    <w:p w14:paraId="2F87C9E7" w14:textId="77777777" w:rsidR="00090785" w:rsidRPr="00731678" w:rsidRDefault="00090785" w:rsidP="00E426F6">
      <w:pPr>
        <w:numPr>
          <w:ilvl w:val="1"/>
          <w:numId w:val="4"/>
        </w:numPr>
        <w:spacing w:after="0" w:line="276" w:lineRule="auto"/>
        <w:ind w:right="3" w:hanging="360"/>
      </w:pPr>
      <w:r w:rsidRPr="00731678">
        <w:t xml:space="preserve">Both A and B </w:t>
      </w:r>
    </w:p>
    <w:p w14:paraId="07597CB0" w14:textId="77777777" w:rsidR="00090785" w:rsidRPr="00731678" w:rsidRDefault="00090785" w:rsidP="00E426F6">
      <w:pPr>
        <w:numPr>
          <w:ilvl w:val="1"/>
          <w:numId w:val="4"/>
        </w:numPr>
        <w:spacing w:after="0" w:line="276" w:lineRule="auto"/>
        <w:ind w:right="3" w:hanging="360"/>
      </w:pPr>
      <w:r w:rsidRPr="00731678">
        <w:t xml:space="preserve">None of the above </w:t>
      </w:r>
    </w:p>
    <w:p w14:paraId="0F111048" w14:textId="77777777" w:rsidR="00090785" w:rsidRPr="00731678" w:rsidRDefault="00090785" w:rsidP="00E426F6">
      <w:pPr>
        <w:spacing w:after="0" w:line="276" w:lineRule="auto"/>
        <w:ind w:left="1080" w:firstLine="0"/>
      </w:pPr>
      <w:r w:rsidRPr="00731678">
        <w:t xml:space="preserve"> </w:t>
      </w:r>
    </w:p>
    <w:p w14:paraId="1CAA514E" w14:textId="77777777" w:rsidR="00090785" w:rsidRPr="00731678" w:rsidRDefault="00090785" w:rsidP="00E426F6">
      <w:pPr>
        <w:numPr>
          <w:ilvl w:val="0"/>
          <w:numId w:val="4"/>
        </w:numPr>
        <w:spacing w:after="0" w:line="276" w:lineRule="auto"/>
        <w:ind w:right="25" w:hanging="360"/>
      </w:pPr>
      <w:bookmarkStart w:id="4" w:name="_heading=h.gjdgxs" w:colFirst="0" w:colLast="0"/>
      <w:bookmarkEnd w:id="4"/>
      <w:r w:rsidRPr="00731678">
        <w:rPr>
          <w:b/>
        </w:rPr>
        <w:t xml:space="preserve">Which are included in the Customer Complaints Trends? </w:t>
      </w:r>
    </w:p>
    <w:p w14:paraId="4CFDEB30" w14:textId="13807677" w:rsidR="00090785" w:rsidRPr="00731678" w:rsidRDefault="00090785" w:rsidP="00E426F6">
      <w:pPr>
        <w:numPr>
          <w:ilvl w:val="1"/>
          <w:numId w:val="4"/>
        </w:numPr>
        <w:spacing w:after="0" w:line="276" w:lineRule="auto"/>
        <w:ind w:right="3" w:hanging="360"/>
      </w:pPr>
      <w:r w:rsidRPr="00731678">
        <w:t xml:space="preserve">Packaging, Color, Food </w:t>
      </w:r>
      <w:r w:rsidR="00EF013B" w:rsidRPr="00731678">
        <w:t>Safety</w:t>
      </w:r>
      <w:r w:rsidRPr="00731678">
        <w:t xml:space="preserve">, Products </w:t>
      </w:r>
    </w:p>
    <w:p w14:paraId="44345FB6" w14:textId="77777777" w:rsidR="00090785" w:rsidRPr="00731678" w:rsidRDefault="00090785" w:rsidP="00E426F6">
      <w:pPr>
        <w:numPr>
          <w:ilvl w:val="1"/>
          <w:numId w:val="4"/>
        </w:numPr>
        <w:spacing w:after="0" w:line="276" w:lineRule="auto"/>
        <w:ind w:right="3" w:hanging="360"/>
      </w:pPr>
      <w:r w:rsidRPr="00731678">
        <w:t xml:space="preserve">Texture, Foreign objects, Policy, Size </w:t>
      </w:r>
    </w:p>
    <w:p w14:paraId="2848A9B4" w14:textId="6EB1ED5D" w:rsidR="00090785" w:rsidRPr="00731678" w:rsidRDefault="00090785" w:rsidP="00E426F6">
      <w:pPr>
        <w:numPr>
          <w:ilvl w:val="1"/>
          <w:numId w:val="4"/>
        </w:numPr>
        <w:spacing w:after="0" w:line="276" w:lineRule="auto"/>
        <w:ind w:right="3" w:hanging="360"/>
      </w:pPr>
      <w:r w:rsidRPr="00731678">
        <w:t>Foreign objec</w:t>
      </w:r>
      <w:r w:rsidR="00FD51A2">
        <w:t>ts, Packaging, Shelf life, Wrong Code</w:t>
      </w:r>
    </w:p>
    <w:p w14:paraId="06A3170A" w14:textId="77777777" w:rsidR="00090785" w:rsidRPr="00731678" w:rsidRDefault="00090785" w:rsidP="00E426F6">
      <w:pPr>
        <w:spacing w:after="0" w:line="276" w:lineRule="auto"/>
        <w:ind w:left="0" w:firstLine="0"/>
      </w:pPr>
      <w:r w:rsidRPr="00731678">
        <w:t xml:space="preserve"> </w:t>
      </w:r>
    </w:p>
    <w:p w14:paraId="39B79A66" w14:textId="18A9FA3F" w:rsidR="00090785" w:rsidRPr="008D6C3F" w:rsidRDefault="00090785" w:rsidP="00E426F6">
      <w:pPr>
        <w:numPr>
          <w:ilvl w:val="0"/>
          <w:numId w:val="4"/>
        </w:numPr>
        <w:spacing w:after="0" w:line="276" w:lineRule="auto"/>
        <w:ind w:right="25" w:hanging="360"/>
      </w:pPr>
      <w:r w:rsidRPr="00731678">
        <w:rPr>
          <w:b/>
        </w:rPr>
        <w:t xml:space="preserve">Who </w:t>
      </w:r>
      <w:r w:rsidR="00EF013B" w:rsidRPr="008D6C3F">
        <w:rPr>
          <w:b/>
        </w:rPr>
        <w:t>responds</w:t>
      </w:r>
      <w:r w:rsidRPr="008D6C3F">
        <w:rPr>
          <w:b/>
        </w:rPr>
        <w:t xml:space="preserve"> to customer complaints</w:t>
      </w:r>
      <w:r w:rsidR="008C6A7A" w:rsidRPr="008D6C3F">
        <w:t xml:space="preserve"> </w:t>
      </w:r>
      <w:r w:rsidR="008C6A7A" w:rsidRPr="008D6C3F">
        <w:rPr>
          <w:b/>
        </w:rPr>
        <w:t>based on the investigation results and corrective actions</w:t>
      </w:r>
      <w:r w:rsidRPr="008D6C3F">
        <w:rPr>
          <w:b/>
        </w:rPr>
        <w:t xml:space="preserve">? </w:t>
      </w:r>
    </w:p>
    <w:p w14:paraId="53AB04A2" w14:textId="77777777" w:rsidR="00090785" w:rsidRPr="008D6C3F" w:rsidRDefault="00090785" w:rsidP="00E426F6">
      <w:pPr>
        <w:numPr>
          <w:ilvl w:val="1"/>
          <w:numId w:val="4"/>
        </w:numPr>
        <w:spacing w:after="0" w:line="276" w:lineRule="auto"/>
        <w:ind w:right="3" w:hanging="360"/>
      </w:pPr>
      <w:r w:rsidRPr="008D6C3F">
        <w:t xml:space="preserve">Customer Service Personnel </w:t>
      </w:r>
    </w:p>
    <w:p w14:paraId="62DDA2ED" w14:textId="2A007043" w:rsidR="00090785" w:rsidRPr="008D6C3F" w:rsidRDefault="00090785" w:rsidP="00E426F6">
      <w:pPr>
        <w:numPr>
          <w:ilvl w:val="1"/>
          <w:numId w:val="4"/>
        </w:numPr>
        <w:spacing w:after="0" w:line="276" w:lineRule="auto"/>
        <w:ind w:right="3" w:hanging="360"/>
      </w:pPr>
      <w:r w:rsidRPr="008D6C3F">
        <w:t xml:space="preserve">Quality </w:t>
      </w:r>
      <w:r w:rsidR="00D93C5A" w:rsidRPr="008D6C3F">
        <w:t>Manager</w:t>
      </w:r>
    </w:p>
    <w:p w14:paraId="6BC04366" w14:textId="77777777" w:rsidR="00090785" w:rsidRPr="008D6C3F" w:rsidRDefault="00090785" w:rsidP="00E426F6">
      <w:pPr>
        <w:numPr>
          <w:ilvl w:val="1"/>
          <w:numId w:val="4"/>
        </w:numPr>
        <w:spacing w:after="0" w:line="276" w:lineRule="auto"/>
        <w:ind w:right="3" w:hanging="360"/>
      </w:pPr>
      <w:r w:rsidRPr="008D6C3F">
        <w:t xml:space="preserve">Quality Assurance Personnel </w:t>
      </w:r>
    </w:p>
    <w:p w14:paraId="49E69012" w14:textId="77777777" w:rsidR="00090785" w:rsidRPr="008D6C3F" w:rsidRDefault="00090785" w:rsidP="00E426F6">
      <w:pPr>
        <w:spacing w:after="0" w:line="276" w:lineRule="auto"/>
        <w:ind w:left="1080" w:firstLine="0"/>
      </w:pPr>
      <w:r w:rsidRPr="008D6C3F">
        <w:t xml:space="preserve"> </w:t>
      </w:r>
    </w:p>
    <w:p w14:paraId="2D31F1A9" w14:textId="77777777" w:rsidR="00090785" w:rsidRPr="008D6C3F" w:rsidRDefault="00090785" w:rsidP="00E426F6">
      <w:pPr>
        <w:numPr>
          <w:ilvl w:val="0"/>
          <w:numId w:val="4"/>
        </w:numPr>
        <w:spacing w:after="0" w:line="276" w:lineRule="auto"/>
        <w:ind w:right="25" w:hanging="360"/>
      </w:pPr>
      <w:r w:rsidRPr="008D6C3F">
        <w:rPr>
          <w:b/>
        </w:rPr>
        <w:t xml:space="preserve">Complaints shall be logged using </w:t>
      </w:r>
      <w:r w:rsidRPr="008D6C3F">
        <w:rPr>
          <w:b/>
          <w:i/>
        </w:rPr>
        <w:t>____________.</w:t>
      </w:r>
      <w:r w:rsidRPr="008D6C3F">
        <w:rPr>
          <w:b/>
        </w:rPr>
        <w:t xml:space="preserve"> </w:t>
      </w:r>
    </w:p>
    <w:p w14:paraId="7010A22E" w14:textId="77777777" w:rsidR="00090785" w:rsidRPr="008D6C3F" w:rsidRDefault="00090785" w:rsidP="00E426F6">
      <w:pPr>
        <w:numPr>
          <w:ilvl w:val="1"/>
          <w:numId w:val="4"/>
        </w:numPr>
        <w:spacing w:after="0" w:line="276" w:lineRule="auto"/>
        <w:ind w:right="3" w:hanging="360"/>
      </w:pPr>
      <w:r w:rsidRPr="008D6C3F">
        <w:t xml:space="preserve">Customer Complaint Record </w:t>
      </w:r>
    </w:p>
    <w:p w14:paraId="492AAAFB" w14:textId="77777777" w:rsidR="00090785" w:rsidRPr="00731678" w:rsidRDefault="00090785" w:rsidP="00E426F6">
      <w:pPr>
        <w:numPr>
          <w:ilvl w:val="1"/>
          <w:numId w:val="4"/>
        </w:numPr>
        <w:spacing w:after="0" w:line="276" w:lineRule="auto"/>
        <w:ind w:right="3" w:hanging="360"/>
      </w:pPr>
      <w:r w:rsidRPr="00731678">
        <w:t xml:space="preserve">Complaint Log Record </w:t>
      </w:r>
    </w:p>
    <w:p w14:paraId="04EE4B29" w14:textId="77777777" w:rsidR="00090785" w:rsidRPr="00731678" w:rsidRDefault="00090785" w:rsidP="00E426F6">
      <w:pPr>
        <w:numPr>
          <w:ilvl w:val="1"/>
          <w:numId w:val="4"/>
        </w:numPr>
        <w:spacing w:after="0" w:line="276" w:lineRule="auto"/>
        <w:ind w:right="3" w:hanging="360"/>
      </w:pPr>
      <w:r w:rsidRPr="00731678">
        <w:t xml:space="preserve">Supplier Corrective Action Record </w:t>
      </w:r>
    </w:p>
    <w:p w14:paraId="168EB50B" w14:textId="63E671F0" w:rsidR="00090785" w:rsidRPr="00731678" w:rsidRDefault="00090785" w:rsidP="008C6A7A">
      <w:pPr>
        <w:spacing w:after="0" w:line="276" w:lineRule="auto"/>
        <w:ind w:left="1080" w:firstLine="0"/>
      </w:pPr>
      <w:r w:rsidRPr="00731678">
        <w:t xml:space="preserve"> </w:t>
      </w:r>
      <w:r w:rsidRPr="00731678">
        <w:rPr>
          <w:sz w:val="18"/>
          <w:szCs w:val="18"/>
        </w:rPr>
        <w:t xml:space="preserve"> </w:t>
      </w:r>
    </w:p>
    <w:p w14:paraId="73BC734C" w14:textId="77777777" w:rsidR="009566E4" w:rsidRPr="00272514" w:rsidRDefault="009566E4" w:rsidP="009566E4">
      <w:pPr>
        <w:spacing w:after="0" w:line="276" w:lineRule="auto"/>
        <w:jc w:val="center"/>
        <w:rPr>
          <w:rFonts w:eastAsia="Times New Roman"/>
          <w:b/>
          <w:bCs/>
          <w:i/>
          <w:iCs/>
          <w:color w:val="0000FF"/>
          <w:sz w:val="18"/>
          <w:szCs w:val="18"/>
          <w:u w:val="single"/>
          <w:lang w:eastAsia="ja-JP"/>
        </w:rPr>
      </w:pPr>
      <w:r w:rsidRPr="00731678">
        <w:rPr>
          <w:rFonts w:eastAsia="Times New Roman"/>
          <w:b/>
          <w:bCs/>
          <w:i/>
          <w:iCs/>
          <w:sz w:val="18"/>
          <w:szCs w:val="18"/>
          <w:lang w:eastAsia="ja-JP"/>
        </w:rPr>
        <w:t>UPON COMPLETION – EMAIL TO rfp@interlinkiq.com</w:t>
      </w:r>
    </w:p>
    <w:p w14:paraId="0024AFDD" w14:textId="580CFD4B" w:rsidR="00B028B3" w:rsidRDefault="00B028B3" w:rsidP="009566E4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055E08DB" w14:textId="03866E89" w:rsidR="008C6A7A" w:rsidRDefault="008C6A7A" w:rsidP="009566E4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574B415B" w14:textId="7D1713C0" w:rsidR="008C6A7A" w:rsidRDefault="008C6A7A" w:rsidP="009566E4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795DA8D4" w14:textId="1922C56E" w:rsidR="008C6A7A" w:rsidRDefault="008C6A7A" w:rsidP="009566E4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65FCBC8A" w14:textId="2BD9E116" w:rsidR="008C6A7A" w:rsidRDefault="008C6A7A" w:rsidP="009566E4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609CD27F" w14:textId="7B44333E" w:rsidR="008C6A7A" w:rsidRDefault="008C6A7A" w:rsidP="009566E4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026EBAF4" w14:textId="6D06C5A1" w:rsidR="008C6A7A" w:rsidRDefault="008C6A7A" w:rsidP="009566E4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37D8AB06" w14:textId="0E25E790" w:rsidR="008C6A7A" w:rsidRDefault="008C6A7A" w:rsidP="009566E4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5F3145BE" w14:textId="004D8057" w:rsidR="008C6A7A" w:rsidRDefault="008C6A7A" w:rsidP="009566E4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384135D0" w14:textId="38BA4CD9" w:rsidR="008C6A7A" w:rsidRDefault="008C6A7A" w:rsidP="009566E4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5E22F25A" w14:textId="7DB85882" w:rsidR="008C6A7A" w:rsidRDefault="008C6A7A" w:rsidP="009566E4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2428700F" w14:textId="3E5FBA9A" w:rsidR="008C6A7A" w:rsidRDefault="008C6A7A" w:rsidP="009566E4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798686E6" w14:textId="38F22768" w:rsidR="008C6A7A" w:rsidRDefault="008C6A7A" w:rsidP="009566E4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3CDE9261" w14:textId="41A265A9" w:rsidR="008C6A7A" w:rsidRDefault="008C6A7A" w:rsidP="009566E4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0E22D6BE" w14:textId="69950266" w:rsidR="008C6A7A" w:rsidRDefault="008C6A7A" w:rsidP="009566E4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1489F8EB" w14:textId="0C1F1E80" w:rsidR="008C6A7A" w:rsidRDefault="008C6A7A" w:rsidP="009566E4">
      <w:pPr>
        <w:spacing w:after="0" w:line="259" w:lineRule="auto"/>
        <w:ind w:left="0" w:right="6" w:firstLine="0"/>
        <w:jc w:val="center"/>
        <w:rPr>
          <w:b/>
          <w:i/>
          <w:sz w:val="18"/>
          <w:szCs w:val="18"/>
        </w:rPr>
      </w:pPr>
    </w:p>
    <w:p w14:paraId="12DC6CAA" w14:textId="77777777" w:rsidR="008C6A7A" w:rsidRPr="00D6433F" w:rsidRDefault="008C6A7A" w:rsidP="002D126E">
      <w:pPr>
        <w:spacing w:after="0" w:line="259" w:lineRule="auto"/>
        <w:ind w:left="0" w:right="6" w:firstLine="0"/>
        <w:rPr>
          <w:b/>
          <w:i/>
          <w:sz w:val="18"/>
          <w:szCs w:val="18"/>
        </w:rPr>
      </w:pPr>
    </w:p>
    <w:sectPr w:rsidR="008C6A7A" w:rsidRPr="00D6433F" w:rsidSect="00DB5217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E2453" w14:textId="77777777" w:rsidR="00DB5217" w:rsidRDefault="00DB5217" w:rsidP="00090785">
      <w:pPr>
        <w:spacing w:after="0" w:line="240" w:lineRule="auto"/>
      </w:pPr>
      <w:r>
        <w:separator/>
      </w:r>
    </w:p>
  </w:endnote>
  <w:endnote w:type="continuationSeparator" w:id="0">
    <w:p w14:paraId="55E20F78" w14:textId="77777777" w:rsidR="00DB5217" w:rsidRDefault="00DB5217" w:rsidP="00090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Spec="center" w:tblpY="14825"/>
      <w:tblOverlap w:val="never"/>
      <w:tblW w:w="10080" w:type="dxa"/>
      <w:jc w:val="center"/>
      <w:tblLook w:val="04A0" w:firstRow="1" w:lastRow="0" w:firstColumn="1" w:lastColumn="0" w:noHBand="0" w:noVBand="1"/>
    </w:tblPr>
    <w:tblGrid>
      <w:gridCol w:w="1802"/>
      <w:gridCol w:w="6208"/>
      <w:gridCol w:w="2070"/>
    </w:tblGrid>
    <w:tr w:rsidR="00090785" w:rsidRPr="000B4E09" w14:paraId="1743D4C1" w14:textId="77777777" w:rsidTr="006C63F4">
      <w:trPr>
        <w:trHeight w:val="279"/>
        <w:jc w:val="center"/>
      </w:trPr>
      <w:tc>
        <w:tcPr>
          <w:tcW w:w="1802" w:type="dxa"/>
          <w:shd w:val="clear" w:color="auto" w:fill="auto"/>
        </w:tcPr>
        <w:p w14:paraId="6311EC22" w14:textId="0417A01C" w:rsidR="00090785" w:rsidRPr="000B4E09" w:rsidRDefault="006B3630" w:rsidP="00090785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  <w:r>
            <w:rPr>
              <w:rFonts w:eastAsia="Calibri"/>
              <w:sz w:val="18"/>
              <w:szCs w:val="18"/>
            </w:rPr>
            <w:t>20240404.R2</w:t>
          </w:r>
        </w:p>
      </w:tc>
      <w:tc>
        <w:tcPr>
          <w:tcW w:w="6208" w:type="dxa"/>
          <w:shd w:val="clear" w:color="auto" w:fill="auto"/>
        </w:tcPr>
        <w:p w14:paraId="419CC3B2" w14:textId="77777777" w:rsidR="00090785" w:rsidRPr="000B4E09" w:rsidRDefault="00090785" w:rsidP="00090785">
          <w:pPr>
            <w:spacing w:after="0"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0B4E09">
            <w:rPr>
              <w:rFonts w:eastAsia="MS PGothic"/>
              <w:b/>
              <w:bCs/>
              <w:sz w:val="18"/>
              <w:szCs w:val="18"/>
            </w:rPr>
            <w:t>Romero’s Food Products Inc.</w:t>
          </w:r>
        </w:p>
        <w:p w14:paraId="360C5A5B" w14:textId="77777777" w:rsidR="00090785" w:rsidRPr="000B4E09" w:rsidRDefault="00090785" w:rsidP="00090785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0B4E09">
            <w:rPr>
              <w:rFonts w:eastAsia="MS PGothic"/>
              <w:sz w:val="18"/>
              <w:szCs w:val="18"/>
            </w:rPr>
            <w:t>15155 Valley View Ave. Santa Fe Springs CA 90670</w:t>
          </w:r>
        </w:p>
      </w:tc>
      <w:tc>
        <w:tcPr>
          <w:tcW w:w="2070" w:type="dxa"/>
          <w:shd w:val="clear" w:color="auto" w:fill="auto"/>
        </w:tcPr>
        <w:p w14:paraId="12F334F8" w14:textId="00C92BC8" w:rsidR="00090785" w:rsidRPr="000B4E09" w:rsidRDefault="00090785" w:rsidP="00090785">
          <w:pPr>
            <w:tabs>
              <w:tab w:val="center" w:pos="4680"/>
              <w:tab w:val="right" w:pos="9360"/>
            </w:tabs>
            <w:spacing w:line="240" w:lineRule="auto"/>
            <w:jc w:val="right"/>
            <w:rPr>
              <w:rFonts w:eastAsia="Calibri"/>
              <w:sz w:val="18"/>
              <w:szCs w:val="18"/>
            </w:rPr>
          </w:pPr>
          <w:r w:rsidRPr="000B4E09">
            <w:rPr>
              <w:rFonts w:eastAsia="Calibri"/>
              <w:sz w:val="18"/>
              <w:szCs w:val="18"/>
              <w:lang w:val="en-PH"/>
            </w:rPr>
            <w:t>RFP</w:t>
          </w:r>
          <w:r w:rsidRPr="000B4E09">
            <w:rPr>
              <w:rFonts w:eastAsia="Calibri"/>
              <w:sz w:val="18"/>
              <w:szCs w:val="18"/>
            </w:rPr>
            <w:t>-QMS-2</w:t>
          </w:r>
          <w:r w:rsidRPr="000B4E09">
            <w:rPr>
              <w:rFonts w:eastAsia="Calibri"/>
              <w:sz w:val="18"/>
              <w:szCs w:val="18"/>
              <w:lang w:val="en-PH"/>
            </w:rPr>
            <w:t>.</w:t>
          </w:r>
          <w:r>
            <w:rPr>
              <w:rFonts w:eastAsia="Calibri"/>
              <w:sz w:val="18"/>
              <w:szCs w:val="18"/>
              <w:lang w:val="en-PH"/>
            </w:rPr>
            <w:t>1.3.P0</w:t>
          </w:r>
          <w:r w:rsidRPr="000B4E09">
            <w:rPr>
              <w:rFonts w:eastAsia="Calibri"/>
              <w:sz w:val="18"/>
              <w:szCs w:val="18"/>
              <w:lang w:val="en-PH"/>
            </w:rPr>
            <w:t>.L</w:t>
          </w:r>
          <w:r>
            <w:rPr>
              <w:rFonts w:eastAsia="Calibri"/>
              <w:sz w:val="18"/>
              <w:szCs w:val="18"/>
              <w:lang w:val="en-PH"/>
            </w:rPr>
            <w:t>0</w:t>
          </w:r>
        </w:p>
      </w:tc>
    </w:tr>
  </w:tbl>
  <w:p w14:paraId="76421DF9" w14:textId="77777777" w:rsidR="00090785" w:rsidRDefault="00090785" w:rsidP="00090785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19A8A" w14:textId="77777777" w:rsidR="00DB5217" w:rsidRDefault="00DB5217" w:rsidP="00090785">
      <w:pPr>
        <w:spacing w:after="0" w:line="240" w:lineRule="auto"/>
      </w:pPr>
      <w:r>
        <w:separator/>
      </w:r>
    </w:p>
  </w:footnote>
  <w:footnote w:type="continuationSeparator" w:id="0">
    <w:p w14:paraId="5E8EE8C7" w14:textId="77777777" w:rsidR="00DB5217" w:rsidRDefault="00DB5217" w:rsidP="00090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CEDF0" w14:textId="7C51B70B" w:rsidR="00090785" w:rsidRDefault="00090785" w:rsidP="00090785">
    <w:pPr>
      <w:pStyle w:val="Header"/>
      <w:ind w:left="0" w:firstLine="0"/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65E808B2" wp14:editId="7DC504FF">
          <wp:simplePos x="0" y="0"/>
          <wp:positionH relativeFrom="margin">
            <wp:align>center</wp:align>
          </wp:positionH>
          <wp:positionV relativeFrom="paragraph">
            <wp:posOffset>-91440</wp:posOffset>
          </wp:positionV>
          <wp:extent cx="914400" cy="914400"/>
          <wp:effectExtent l="0" t="0" r="0" b="0"/>
          <wp:wrapNone/>
          <wp:docPr id="2" name="Picture 2" descr="Pictur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icture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C11D0"/>
    <w:multiLevelType w:val="hybridMultilevel"/>
    <w:tmpl w:val="F4A644E6"/>
    <w:lvl w:ilvl="0" w:tplc="C0DAE4A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84997"/>
    <w:multiLevelType w:val="multilevel"/>
    <w:tmpl w:val="B6847B64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40" w:hanging="5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decimal"/>
      <w:lvlText w:val="(%3)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abstractNum w:abstractNumId="2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30017"/>
    <w:multiLevelType w:val="multilevel"/>
    <w:tmpl w:val="50CAAA7C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432" w:hanging="432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504" w:hanging="504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76" w:hanging="576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648" w:hanging="648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decimal"/>
      <w:lvlText w:val="(%6)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abstractNum w:abstractNumId="4" w15:restartNumberingAfterBreak="0">
    <w:nsid w:val="1B617D93"/>
    <w:multiLevelType w:val="hybridMultilevel"/>
    <w:tmpl w:val="487645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52EFF"/>
    <w:multiLevelType w:val="multilevel"/>
    <w:tmpl w:val="4000A8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4FD40F5"/>
    <w:multiLevelType w:val="multilevel"/>
    <w:tmpl w:val="1342520A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7" w15:restartNumberingAfterBreak="0">
    <w:nsid w:val="31A6585A"/>
    <w:multiLevelType w:val="multilevel"/>
    <w:tmpl w:val="99B8D3E2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425" w:hanging="142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2881" w:hanging="2881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8" w15:restartNumberingAfterBreak="0">
    <w:nsid w:val="3D89765A"/>
    <w:multiLevelType w:val="hybridMultilevel"/>
    <w:tmpl w:val="DE9485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58619C"/>
    <w:multiLevelType w:val="hybridMultilevel"/>
    <w:tmpl w:val="AD147B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A6306A"/>
    <w:multiLevelType w:val="hybridMultilevel"/>
    <w:tmpl w:val="857C44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B42BF6"/>
    <w:multiLevelType w:val="hybridMultilevel"/>
    <w:tmpl w:val="5A2A8F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8666C9"/>
    <w:multiLevelType w:val="hybridMultilevel"/>
    <w:tmpl w:val="64F0DD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E52F9F"/>
    <w:multiLevelType w:val="hybridMultilevel"/>
    <w:tmpl w:val="48764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0C6032"/>
    <w:multiLevelType w:val="multilevel"/>
    <w:tmpl w:val="4F0A828E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1304190268">
    <w:abstractNumId w:val="6"/>
  </w:num>
  <w:num w:numId="2" w16cid:durableId="918908607">
    <w:abstractNumId w:val="7"/>
  </w:num>
  <w:num w:numId="3" w16cid:durableId="1010841075">
    <w:abstractNumId w:val="3"/>
  </w:num>
  <w:num w:numId="4" w16cid:durableId="1857765515">
    <w:abstractNumId w:val="14"/>
  </w:num>
  <w:num w:numId="5" w16cid:durableId="2138716703">
    <w:abstractNumId w:val="5"/>
  </w:num>
  <w:num w:numId="6" w16cid:durableId="1332027778">
    <w:abstractNumId w:val="1"/>
  </w:num>
  <w:num w:numId="7" w16cid:durableId="315190337">
    <w:abstractNumId w:val="13"/>
  </w:num>
  <w:num w:numId="8" w16cid:durableId="1213226814">
    <w:abstractNumId w:val="2"/>
  </w:num>
  <w:num w:numId="9" w16cid:durableId="1938439387">
    <w:abstractNumId w:val="0"/>
  </w:num>
  <w:num w:numId="10" w16cid:durableId="1032459794">
    <w:abstractNumId w:val="12"/>
  </w:num>
  <w:num w:numId="11" w16cid:durableId="1727338146">
    <w:abstractNumId w:val="9"/>
  </w:num>
  <w:num w:numId="12" w16cid:durableId="1321156934">
    <w:abstractNumId w:val="8"/>
  </w:num>
  <w:num w:numId="13" w16cid:durableId="1461994748">
    <w:abstractNumId w:val="11"/>
  </w:num>
  <w:num w:numId="14" w16cid:durableId="1890922545">
    <w:abstractNumId w:val="10"/>
  </w:num>
  <w:num w:numId="15" w16cid:durableId="1192836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AwMzczNTI3MTc3MLNU0lEKTi0uzszPAykwrAUAO8KMviwAAAA="/>
  </w:docVars>
  <w:rsids>
    <w:rsidRoot w:val="00090785"/>
    <w:rsid w:val="00090785"/>
    <w:rsid w:val="0011180F"/>
    <w:rsid w:val="0012391C"/>
    <w:rsid w:val="00204ADE"/>
    <w:rsid w:val="002D126E"/>
    <w:rsid w:val="003F5CCF"/>
    <w:rsid w:val="003F6BC1"/>
    <w:rsid w:val="00406A0C"/>
    <w:rsid w:val="00410579"/>
    <w:rsid w:val="004642BF"/>
    <w:rsid w:val="004B2D6A"/>
    <w:rsid w:val="004D0C1E"/>
    <w:rsid w:val="005E0216"/>
    <w:rsid w:val="005E2CAE"/>
    <w:rsid w:val="006114BA"/>
    <w:rsid w:val="00661195"/>
    <w:rsid w:val="006A5AA5"/>
    <w:rsid w:val="006B3630"/>
    <w:rsid w:val="0070464F"/>
    <w:rsid w:val="00731678"/>
    <w:rsid w:val="007F08FC"/>
    <w:rsid w:val="00886C13"/>
    <w:rsid w:val="008B22E1"/>
    <w:rsid w:val="008C6A7A"/>
    <w:rsid w:val="008D6C3F"/>
    <w:rsid w:val="00941696"/>
    <w:rsid w:val="0094294A"/>
    <w:rsid w:val="009566E4"/>
    <w:rsid w:val="009A4A95"/>
    <w:rsid w:val="00A000F5"/>
    <w:rsid w:val="00A51E84"/>
    <w:rsid w:val="00A70687"/>
    <w:rsid w:val="00A8244F"/>
    <w:rsid w:val="00AB5547"/>
    <w:rsid w:val="00AD03CD"/>
    <w:rsid w:val="00AD525D"/>
    <w:rsid w:val="00AF5B5D"/>
    <w:rsid w:val="00B028B3"/>
    <w:rsid w:val="00BE752A"/>
    <w:rsid w:val="00C96834"/>
    <w:rsid w:val="00CC2AC7"/>
    <w:rsid w:val="00D222B4"/>
    <w:rsid w:val="00D6433F"/>
    <w:rsid w:val="00D77D1B"/>
    <w:rsid w:val="00D87A55"/>
    <w:rsid w:val="00D93C5A"/>
    <w:rsid w:val="00DB5217"/>
    <w:rsid w:val="00DC342F"/>
    <w:rsid w:val="00DD6B64"/>
    <w:rsid w:val="00DE11FB"/>
    <w:rsid w:val="00E103D3"/>
    <w:rsid w:val="00E426F6"/>
    <w:rsid w:val="00E56271"/>
    <w:rsid w:val="00EE501A"/>
    <w:rsid w:val="00EF013B"/>
    <w:rsid w:val="00F33853"/>
    <w:rsid w:val="00F96B1D"/>
    <w:rsid w:val="00FD51A2"/>
    <w:rsid w:val="00FE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848B1E"/>
  <w15:chartTrackingRefBased/>
  <w15:docId w15:val="{2660ED5E-0468-4B5B-8C34-D74387D3D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785"/>
    <w:pPr>
      <w:spacing w:after="11" w:line="269" w:lineRule="auto"/>
      <w:ind w:left="10" w:hanging="10"/>
      <w:jc w:val="both"/>
    </w:pPr>
    <w:rPr>
      <w:rFonts w:ascii="Arial" w:eastAsia="Arial" w:hAnsi="Arial" w:cs="Arial"/>
      <w:color w:val="000000"/>
      <w:sz w:val="20"/>
      <w:szCs w:val="20"/>
    </w:rPr>
  </w:style>
  <w:style w:type="paragraph" w:styleId="Heading1">
    <w:name w:val="heading 1"/>
    <w:next w:val="Normal"/>
    <w:link w:val="Heading1Char"/>
    <w:uiPriority w:val="9"/>
    <w:qFormat/>
    <w:rsid w:val="00090785"/>
    <w:pPr>
      <w:keepNext/>
      <w:keepLines/>
      <w:spacing w:after="0" w:line="269" w:lineRule="auto"/>
      <w:ind w:left="10"/>
      <w:jc w:val="center"/>
      <w:outlineLvl w:val="0"/>
    </w:pPr>
    <w:rPr>
      <w:rFonts w:ascii="Arial" w:eastAsia="Arial" w:hAnsi="Arial" w:cs="Arial"/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785"/>
    <w:rPr>
      <w:rFonts w:ascii="Arial" w:eastAsia="Arial" w:hAnsi="Arial" w:cs="Arial"/>
      <w:b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078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90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785"/>
    <w:rPr>
      <w:rFonts w:ascii="Arial" w:eastAsia="Arial" w:hAnsi="Arial" w:cs="Arial"/>
      <w:color w:val="00000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90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785"/>
    <w:rPr>
      <w:rFonts w:ascii="Arial" w:eastAsia="Arial" w:hAnsi="Arial" w:cs="Arial"/>
      <w:color w:val="000000"/>
      <w:sz w:val="20"/>
      <w:szCs w:val="20"/>
    </w:rPr>
  </w:style>
  <w:style w:type="paragraph" w:styleId="NoSpacing">
    <w:name w:val="No Spacing"/>
    <w:uiPriority w:val="1"/>
    <w:qFormat/>
    <w:rsid w:val="00DE11FB"/>
    <w:pPr>
      <w:spacing w:after="0" w:line="240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DE11FB"/>
    <w:pPr>
      <w:ind w:left="720"/>
      <w:contextualSpacing/>
    </w:pPr>
  </w:style>
  <w:style w:type="table" w:customStyle="1" w:styleId="TableGrid">
    <w:name w:val="TableGrid"/>
    <w:rsid w:val="007F08F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F0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1413</Words>
  <Characters>8622</Characters>
  <Application>Microsoft Office Word</Application>
  <DocSecurity>0</DocSecurity>
  <Lines>307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Triccia Velasco</cp:lastModifiedBy>
  <cp:revision>2</cp:revision>
  <dcterms:created xsi:type="dcterms:W3CDTF">2024-04-05T16:37:00Z</dcterms:created>
  <dcterms:modified xsi:type="dcterms:W3CDTF">2024-04-05T16:37:00Z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63a4935a235941adfbdaaf3448bbedbcfbf6eeb146061b3176e6d9f09130169b</vt:lpwstr>
  </property>
</Properties>
</file>