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6FD8" w14:textId="761A151E" w:rsidR="001237C0" w:rsidRDefault="001237C0">
      <w:r>
        <w:t>Shane Cincotta</w:t>
      </w:r>
    </w:p>
    <w:p w14:paraId="61A92798" w14:textId="6673A846" w:rsidR="001237C0" w:rsidRDefault="001201B2">
      <w:r>
        <w:t>CPEG 323 HW #</w:t>
      </w:r>
      <w:r w:rsidR="00A00CD7">
        <w:t>2</w:t>
      </w:r>
    </w:p>
    <w:p w14:paraId="2241E620" w14:textId="23A4C9B5" w:rsidR="001201B2" w:rsidRDefault="001201B2">
      <w:r>
        <w:t>11/28/18</w:t>
      </w:r>
    </w:p>
    <w:p w14:paraId="03DAE62C" w14:textId="77777777" w:rsidR="00A3610B" w:rsidRDefault="00A3610B"/>
    <w:p w14:paraId="491D43A2" w14:textId="100F2231" w:rsidR="0019146E" w:rsidRDefault="0019146E">
      <w:r>
        <w:t>ID IF EXE MEM WB</w:t>
      </w:r>
    </w:p>
    <w:p w14:paraId="334A72DB" w14:textId="07B195A8" w:rsidR="00065CFC" w:rsidRDefault="0019146E">
      <w:r>
        <w:t xml:space="preserve">Part </w:t>
      </w:r>
      <w:r w:rsidR="00240B5E">
        <w:t>1</w:t>
      </w:r>
      <w:r>
        <w:t xml:space="preserve">a) Branches are resolved </w:t>
      </w:r>
      <w:r w:rsidR="0012348D">
        <w:t>at the end of the</w:t>
      </w:r>
      <w:r>
        <w:t xml:space="preserve"> exe stage.  If branches are not predicted, we would have to stall for 2 cycles.</w:t>
      </w:r>
    </w:p>
    <w:p w14:paraId="04DEC176" w14:textId="70B084F6" w:rsidR="0019146E" w:rsidRDefault="0019146E"/>
    <w:p w14:paraId="3EE9BAF1" w14:textId="65F69C64" w:rsidR="0019146E" w:rsidRDefault="00C427E4">
      <w:r>
        <w:rPr>
          <w:noProof/>
        </w:rPr>
        <w:drawing>
          <wp:anchor distT="0" distB="0" distL="114300" distR="114300" simplePos="0" relativeHeight="251658240" behindDoc="0" locked="0" layoutInCell="1" allowOverlap="1" wp14:anchorId="56048C12" wp14:editId="57774337">
            <wp:simplePos x="0" y="0"/>
            <wp:positionH relativeFrom="column">
              <wp:posOffset>463550</wp:posOffset>
            </wp:positionH>
            <wp:positionV relativeFrom="paragraph">
              <wp:posOffset>13335</wp:posOffset>
            </wp:positionV>
            <wp:extent cx="5009515" cy="209486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 dependenc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46E">
        <w:t xml:space="preserve">Part </w:t>
      </w:r>
      <w:r w:rsidR="00240B5E">
        <w:t>1</w:t>
      </w:r>
      <w:r w:rsidR="0019146E">
        <w:t>b)</w:t>
      </w:r>
    </w:p>
    <w:p w14:paraId="40DA8F94" w14:textId="1BC30625" w:rsidR="00240B5E" w:rsidRDefault="00240B5E"/>
    <w:p w14:paraId="23CF8A11" w14:textId="6BF072BC" w:rsidR="00240B5E" w:rsidRDefault="00240B5E"/>
    <w:p w14:paraId="026E77DC" w14:textId="62F8D337" w:rsidR="00240B5E" w:rsidRDefault="00240B5E"/>
    <w:p w14:paraId="7ECBC9D5" w14:textId="6B0AF3F3" w:rsidR="00240B5E" w:rsidRDefault="00240B5E"/>
    <w:p w14:paraId="1E3DAFFC" w14:textId="3F951004" w:rsidR="00240B5E" w:rsidRDefault="00240B5E"/>
    <w:p w14:paraId="54944F81" w14:textId="58BAF0D6" w:rsidR="00240B5E" w:rsidRDefault="00240B5E"/>
    <w:p w14:paraId="16B62DF1" w14:textId="660D351D" w:rsidR="00240B5E" w:rsidRDefault="00240B5E"/>
    <w:p w14:paraId="23BB8D14" w14:textId="73A6F120" w:rsidR="00240B5E" w:rsidRDefault="00240B5E">
      <w:r>
        <w:t xml:space="preserve">Part </w:t>
      </w:r>
      <w:r w:rsidR="00B14479">
        <w:t>1c</w:t>
      </w:r>
      <w:r>
        <w:t>)</w:t>
      </w:r>
      <w:r w:rsidR="007E1ED3">
        <w:rPr>
          <w:noProof/>
        </w:rPr>
        <w:drawing>
          <wp:inline distT="0" distB="0" distL="0" distR="0" wp14:anchorId="15535300" wp14:editId="74780A60">
            <wp:extent cx="5943600" cy="1636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 tab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5288" w14:textId="70D419A0" w:rsidR="001336B5" w:rsidRDefault="001336B5"/>
    <w:p w14:paraId="13E7F063" w14:textId="17E03292" w:rsidR="001336B5" w:rsidRDefault="001336B5">
      <w:r>
        <w:t>Part 2)</w:t>
      </w:r>
      <w:bookmarkStart w:id="0" w:name="_GoBack"/>
      <w:bookmarkEnd w:id="0"/>
    </w:p>
    <w:sectPr w:rsidR="0013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21"/>
    <w:rsid w:val="00045021"/>
    <w:rsid w:val="00065CFC"/>
    <w:rsid w:val="000C3704"/>
    <w:rsid w:val="001201B2"/>
    <w:rsid w:val="0012348D"/>
    <w:rsid w:val="001237C0"/>
    <w:rsid w:val="001336B5"/>
    <w:rsid w:val="0019146E"/>
    <w:rsid w:val="00240B5E"/>
    <w:rsid w:val="007450BD"/>
    <w:rsid w:val="007E1ED3"/>
    <w:rsid w:val="00A00CD7"/>
    <w:rsid w:val="00A3610B"/>
    <w:rsid w:val="00B14479"/>
    <w:rsid w:val="00C4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13C9"/>
  <w15:chartTrackingRefBased/>
  <w15:docId w15:val="{8B1EF338-53E7-4789-A99E-EC30F8CC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14</cp:revision>
  <dcterms:created xsi:type="dcterms:W3CDTF">2018-11-26T01:03:00Z</dcterms:created>
  <dcterms:modified xsi:type="dcterms:W3CDTF">2018-11-26T01:37:00Z</dcterms:modified>
</cp:coreProperties>
</file>