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732" w:rsidRDefault="00915695">
      <w:r>
        <w:t>Enrico Bravi</w:t>
      </w:r>
      <w:r>
        <w:tab/>
      </w:r>
      <w:r>
        <w:tab/>
      </w:r>
      <w:r>
        <w:tab/>
      </w:r>
      <w:r>
        <w:tab/>
      </w:r>
      <w:r>
        <w:tab/>
      </w:r>
      <w:r>
        <w:tab/>
      </w:r>
      <w:r>
        <w:tab/>
      </w:r>
      <w:r>
        <w:tab/>
      </w:r>
      <w:r>
        <w:tab/>
      </w:r>
      <w:r>
        <w:tab/>
      </w:r>
      <w:r>
        <w:tab/>
        <w:t>31/01/19</w:t>
      </w:r>
    </w:p>
    <w:p w:rsidR="00915695" w:rsidRDefault="00915695">
      <w:r>
        <w:t>Matricola: 244780</w:t>
      </w:r>
    </w:p>
    <w:p w:rsidR="00915695" w:rsidRDefault="0029716A" w:rsidP="00915695">
      <w:pPr>
        <w:jc w:val="center"/>
      </w:pPr>
      <w:r>
        <w:t>RELAZIONE ALGORITMI E PROGRAMMAZIONE</w:t>
      </w:r>
    </w:p>
    <w:p w:rsidR="00915695" w:rsidRDefault="00915695">
      <w:r w:rsidRPr="0029716A">
        <w:rPr>
          <w:b/>
        </w:rPr>
        <w:t>Strutture Dati</w:t>
      </w:r>
      <w:r>
        <w:t>:</w:t>
      </w:r>
    </w:p>
    <w:p w:rsidR="00915695" w:rsidRDefault="00915695">
      <w:r>
        <w:t xml:space="preserve">Per la memorizzazione del grafo ho utilizzato la struttura Grafo che contiene: numero di vertici, </w:t>
      </w:r>
      <w:proofErr w:type="gramStart"/>
      <w:r>
        <w:t>numero</w:t>
      </w:r>
      <w:proofErr w:type="gramEnd"/>
      <w:r>
        <w:t xml:space="preserve"> di archi, matrice delle adiacenze e tabella di simboli. La struttura ST, per la tabella di sim</w:t>
      </w:r>
      <w:r w:rsidR="001E6897">
        <w:t xml:space="preserve">boli, è composta </w:t>
      </w:r>
      <w:proofErr w:type="gramStart"/>
      <w:r w:rsidR="001E6897">
        <w:t>da</w:t>
      </w:r>
      <w:proofErr w:type="gramEnd"/>
      <w:r w:rsidR="001E6897">
        <w:t xml:space="preserve"> un vettore d</w:t>
      </w:r>
      <w:r>
        <w:t>i stringhe e la dimensione della tabella (numero di stringhe contenute nel vettore).</w:t>
      </w:r>
    </w:p>
    <w:p w:rsidR="002939E3" w:rsidRDefault="002939E3">
      <w:r w:rsidRPr="0029716A">
        <w:rPr>
          <w:b/>
        </w:rPr>
        <w:t>Strategie risolutive</w:t>
      </w:r>
      <w:r>
        <w:t>:</w:t>
      </w:r>
    </w:p>
    <w:p w:rsidR="002939E3" w:rsidRDefault="002939E3">
      <w:r>
        <w:t xml:space="preserve">Il caricamento del grafo avviene attraverso più letture del primo file. La prima permette il conteggio degli archi in modo da poter inizializzare la tabella di simboli (sovradimensionandola). La seconda serve per il caricamento dei vertici nella tabella di simboli, in modo da poter determinare il numero di vertici, </w:t>
      </w:r>
      <w:proofErr w:type="gramStart"/>
      <w:r>
        <w:t>per poter</w:t>
      </w:r>
      <w:proofErr w:type="gramEnd"/>
      <w:r>
        <w:t xml:space="preserve"> allocare la matrice delle adiacenze. L’ultima lettura permette di aggiornare la matrice delle adiacenze.</w:t>
      </w:r>
    </w:p>
    <w:p w:rsidR="002939E3" w:rsidRDefault="002939E3">
      <w:r>
        <w:t xml:space="preserve">La verifica del </w:t>
      </w:r>
      <w:proofErr w:type="spellStart"/>
      <w:r>
        <w:t>kernel</w:t>
      </w:r>
      <w:proofErr w:type="spellEnd"/>
      <w:r>
        <w:t xml:space="preserve"> salvato sul secondo file</w:t>
      </w:r>
      <w:r w:rsidR="008A4079">
        <w:t xml:space="preserve"> avviene attraverso una prima lettura del file per dimensionare il vettore (</w:t>
      </w:r>
      <w:proofErr w:type="gramStart"/>
      <w:r w:rsidR="008A4079">
        <w:t xml:space="preserve">di </w:t>
      </w:r>
      <w:proofErr w:type="gramEnd"/>
      <w:r w:rsidR="008A4079">
        <w:t xml:space="preserve">indici) </w:t>
      </w:r>
      <w:r w:rsidR="00B9241C">
        <w:t xml:space="preserve">che </w:t>
      </w:r>
      <w:r w:rsidR="008A4079">
        <w:t xml:space="preserve">conterà la soluzione, con la seconda lettura si salva la soluzione. Una volta salvata la </w:t>
      </w:r>
      <w:proofErr w:type="gramStart"/>
      <w:r w:rsidR="008A4079">
        <w:t>soluzione</w:t>
      </w:r>
      <w:proofErr w:type="gramEnd"/>
      <w:r w:rsidR="008A4079">
        <w:t xml:space="preserve"> si chiama una funzione che deve verificare se è effettivamente un </w:t>
      </w:r>
      <w:proofErr w:type="spellStart"/>
      <w:r w:rsidR="008A4079">
        <w:t>kernel</w:t>
      </w:r>
      <w:proofErr w:type="spellEnd"/>
      <w:r w:rsidR="008A4079">
        <w:t xml:space="preserve"> valido.</w:t>
      </w:r>
      <w:r w:rsidR="00B9241C">
        <w:t xml:space="preserve"> La funzione di </w:t>
      </w:r>
      <w:proofErr w:type="spellStart"/>
      <w:r w:rsidR="00B9241C">
        <w:t>check</w:t>
      </w:r>
      <w:proofErr w:type="spellEnd"/>
      <w:r w:rsidR="00B9241C">
        <w:t xml:space="preserve"> del </w:t>
      </w:r>
      <w:proofErr w:type="spellStart"/>
      <w:r w:rsidR="00B9241C">
        <w:t>kernel</w:t>
      </w:r>
      <w:proofErr w:type="spellEnd"/>
      <w:r w:rsidR="00B9241C">
        <w:t xml:space="preserve"> </w:t>
      </w:r>
      <w:proofErr w:type="gramStart"/>
      <w:r w:rsidR="00B9241C">
        <w:t>effettua</w:t>
      </w:r>
      <w:proofErr w:type="gramEnd"/>
      <w:r w:rsidR="00B9241C">
        <w:t xml:space="preserve"> una prima verifica sulla non adiacenza tra i nodi del </w:t>
      </w:r>
      <w:proofErr w:type="spellStart"/>
      <w:r w:rsidR="00B9241C">
        <w:t>kernel</w:t>
      </w:r>
      <w:proofErr w:type="spellEnd"/>
      <w:r w:rsidR="00B9241C">
        <w:t xml:space="preserve"> e (non presente nel</w:t>
      </w:r>
      <w:r w:rsidR="0029716A">
        <w:t xml:space="preserve"> compito) una seconda verifica che per ogni vertice non appartenente al nucleo ci sia un arco uscente da un nodo del </w:t>
      </w:r>
      <w:proofErr w:type="spellStart"/>
      <w:r w:rsidR="0029716A">
        <w:t>kernel</w:t>
      </w:r>
      <w:proofErr w:type="spellEnd"/>
      <w:r w:rsidR="0029716A">
        <w:t xml:space="preserve"> e entrante nel vertice in questione.</w:t>
      </w:r>
    </w:p>
    <w:p w:rsidR="004B07A3" w:rsidRDefault="004B07A3">
      <w:r>
        <w:t xml:space="preserve">L’identificazione di un </w:t>
      </w:r>
      <w:proofErr w:type="spellStart"/>
      <w:r>
        <w:t>kernel</w:t>
      </w:r>
      <w:proofErr w:type="spellEnd"/>
      <w:r>
        <w:t xml:space="preserve"> massimo per il grafo </w:t>
      </w:r>
      <w:proofErr w:type="gramStart"/>
      <w:r>
        <w:t>viene</w:t>
      </w:r>
      <w:proofErr w:type="gramEnd"/>
      <w:r>
        <w:t xml:space="preserve"> fatta attraverso una funzione per il calcolo del </w:t>
      </w:r>
      <w:proofErr w:type="spellStart"/>
      <w:r>
        <w:t>powerset</w:t>
      </w:r>
      <w:proofErr w:type="spellEnd"/>
      <w:r>
        <w:t xml:space="preserve"> dei vertici attraverso le combinazioni semplici di cardinalità decrescente. In questo modo appena </w:t>
      </w:r>
      <w:proofErr w:type="gramStart"/>
      <w:r>
        <w:t>viene</w:t>
      </w:r>
      <w:proofErr w:type="gramEnd"/>
      <w:r>
        <w:t xml:space="preserve"> trovata un insieme che risulta essere un </w:t>
      </w:r>
      <w:proofErr w:type="spellStart"/>
      <w:r>
        <w:t>kernel</w:t>
      </w:r>
      <w:proofErr w:type="spellEnd"/>
      <w:r>
        <w:t xml:space="preserve"> si può abbandonare l’esplorazione dello spazio delle soluzioni. L’abbandono dell’esplorazione </w:t>
      </w:r>
      <w:proofErr w:type="gramStart"/>
      <w:r>
        <w:t>viene</w:t>
      </w:r>
      <w:proofErr w:type="gramEnd"/>
      <w:r>
        <w:t xml:space="preserve"> fatto attraverso un </w:t>
      </w:r>
      <w:proofErr w:type="spellStart"/>
      <w:r>
        <w:t>flag</w:t>
      </w:r>
      <w:proofErr w:type="spellEnd"/>
      <w:r>
        <w:t>, passato per riferimento alla funzione ricorsi</w:t>
      </w:r>
      <w:r w:rsidR="001E6897">
        <w:t xml:space="preserve">va </w:t>
      </w:r>
      <w:proofErr w:type="spellStart"/>
      <w:r w:rsidR="001E6897">
        <w:t>powerset_R</w:t>
      </w:r>
      <w:proofErr w:type="spellEnd"/>
      <w:r w:rsidR="001E6897">
        <w:t>, dove, nel caso ve</w:t>
      </w:r>
      <w:r>
        <w:t xml:space="preserve">nga trovata una soluzione, viene settata opportunamente per interrompere le chiamate ricorsive e il ciclo che determina la cardinalità degli insiemi. La verifica delle soluzioni trovate </w:t>
      </w:r>
      <w:proofErr w:type="gramStart"/>
      <w:r>
        <w:t>viene</w:t>
      </w:r>
      <w:proofErr w:type="gramEnd"/>
      <w:r>
        <w:t xml:space="preserve"> fatta attraverso la funzione richiamata per l’insieme letto dal secondo file.</w:t>
      </w:r>
    </w:p>
    <w:p w:rsidR="00074AAD" w:rsidRDefault="001A7FB5">
      <w:r>
        <w:t xml:space="preserve">Il calcolo della lunghezza del cammino semplice che attraversa il maggior numero di vertici del </w:t>
      </w:r>
      <w:proofErr w:type="spellStart"/>
      <w:r>
        <w:t>kernel</w:t>
      </w:r>
      <w:proofErr w:type="spellEnd"/>
      <w:r>
        <w:t xml:space="preserve"> avviene tramite una funzione ricorsiva per il calcolo dei cammini semplici. Un ciclo esterno seleziona un vertice di partenza e la funzione ricorsiva calcola tutti i cammini semplici con partenza dal vertice selezionato. La funzione ricorsiva </w:t>
      </w:r>
      <w:r w:rsidR="007754CD">
        <w:t xml:space="preserve">procede scansionando la matrice delle adiacenze selezionando i vertici raggiungibili dal </w:t>
      </w:r>
      <w:proofErr w:type="gramStart"/>
      <w:r w:rsidR="007754CD">
        <w:t>vertice</w:t>
      </w:r>
      <w:proofErr w:type="gramEnd"/>
      <w:r w:rsidR="007754CD">
        <w:t xml:space="preserve"> considerato, verificando che il vertice non sia già stato visitato e ricorrendo su di esso. Per ogni cammino </w:t>
      </w:r>
      <w:proofErr w:type="gramStart"/>
      <w:r w:rsidR="007754CD">
        <w:t>vengono</w:t>
      </w:r>
      <w:proofErr w:type="gramEnd"/>
      <w:r w:rsidR="007754CD">
        <w:t xml:space="preserve"> registrati il numero di vertici in comune con il </w:t>
      </w:r>
      <w:proofErr w:type="spellStart"/>
      <w:r w:rsidR="007754CD">
        <w:t>kernel</w:t>
      </w:r>
      <w:proofErr w:type="spellEnd"/>
      <w:r w:rsidR="007754CD">
        <w:t xml:space="preserve"> e la dimensione, in modo da poter verificare, al termine di ogni cammino, se la soluzione migliora quella già salvata oppure no.</w:t>
      </w:r>
    </w:p>
    <w:p w:rsidR="00560219" w:rsidRDefault="00074AAD">
      <w:r w:rsidRPr="0029716A">
        <w:rPr>
          <w:b/>
        </w:rPr>
        <w:t xml:space="preserve">Differenze tra </w:t>
      </w:r>
      <w:r w:rsidR="00560219" w:rsidRPr="0029716A">
        <w:rPr>
          <w:b/>
        </w:rPr>
        <w:t>compito cartaceo</w:t>
      </w:r>
      <w:r w:rsidRPr="0029716A">
        <w:rPr>
          <w:b/>
        </w:rPr>
        <w:t xml:space="preserve"> e codice allegato</w:t>
      </w:r>
      <w:r w:rsidR="00560219">
        <w:t>:</w:t>
      </w:r>
    </w:p>
    <w:p w:rsidR="00560219" w:rsidRDefault="00074AAD">
      <w:r>
        <w:t xml:space="preserve">In </w:t>
      </w:r>
      <w:proofErr w:type="spellStart"/>
      <w:r>
        <w:t>Grafo.</w:t>
      </w:r>
      <w:proofErr w:type="gramStart"/>
      <w:r>
        <w:t>c</w:t>
      </w:r>
      <w:proofErr w:type="spellEnd"/>
      <w:proofErr w:type="gramEnd"/>
      <w:r>
        <w:t>:</w:t>
      </w:r>
    </w:p>
    <w:p w:rsidR="00B52621" w:rsidRDefault="00074AAD" w:rsidP="0083692A">
      <w:r>
        <w:t xml:space="preserve">In </w:t>
      </w:r>
      <w:proofErr w:type="spellStart"/>
      <w:r>
        <w:t>carica_Grafo</w:t>
      </w:r>
      <w:proofErr w:type="spellEnd"/>
      <w:r>
        <w:t xml:space="preserve"> id1 e id2 sono dichiarati come vettori di </w:t>
      </w:r>
      <w:r w:rsidR="00335A6A">
        <w:t xml:space="preserve">puntatori a caratteri invece che come </w:t>
      </w:r>
      <w:r>
        <w:t xml:space="preserve">vettori di </w:t>
      </w:r>
      <w:proofErr w:type="gramStart"/>
      <w:r>
        <w:t>caratteri</w:t>
      </w:r>
      <w:proofErr w:type="gramEnd"/>
      <w:r>
        <w:t xml:space="preserve">. </w:t>
      </w:r>
      <w:r w:rsidR="00335A6A">
        <w:t xml:space="preserve">La funzione </w:t>
      </w:r>
      <w:proofErr w:type="spellStart"/>
      <w:r w:rsidR="00335A6A">
        <w:t>Test_Kernel_A</w:t>
      </w:r>
      <w:proofErr w:type="spellEnd"/>
      <w:r w:rsidR="00335A6A">
        <w:t xml:space="preserve"> è scritta sotto la </w:t>
      </w:r>
      <w:proofErr w:type="gramStart"/>
      <w:r w:rsidR="00335A6A">
        <w:t>funzione</w:t>
      </w:r>
      <w:proofErr w:type="gramEnd"/>
      <w:r w:rsidR="00335A6A">
        <w:t xml:space="preserve"> </w:t>
      </w:r>
      <w:proofErr w:type="spellStart"/>
      <w:r w:rsidR="00335A6A">
        <w:t>Test_Kernel</w:t>
      </w:r>
      <w:proofErr w:type="spellEnd"/>
      <w:r w:rsidR="00595BE2">
        <w:t xml:space="preserve">. Le funzioni </w:t>
      </w:r>
      <w:proofErr w:type="spellStart"/>
      <w:r w:rsidR="00595BE2">
        <w:t>print_sol</w:t>
      </w:r>
      <w:proofErr w:type="spellEnd"/>
      <w:r w:rsidR="00595BE2">
        <w:t xml:space="preserve"> e </w:t>
      </w:r>
      <w:proofErr w:type="spellStart"/>
      <w:r w:rsidR="00595BE2">
        <w:t>powerset_R</w:t>
      </w:r>
      <w:proofErr w:type="spellEnd"/>
      <w:r w:rsidR="00595BE2">
        <w:t xml:space="preserve"> sono scritte sotto la funzione </w:t>
      </w:r>
      <w:proofErr w:type="spellStart"/>
      <w:r w:rsidR="00595BE2">
        <w:t>Max_Kernel</w:t>
      </w:r>
      <w:proofErr w:type="spellEnd"/>
      <w:r w:rsidR="00595BE2">
        <w:t xml:space="preserve">. Nella funzione </w:t>
      </w:r>
      <w:proofErr w:type="spellStart"/>
      <w:r w:rsidR="00595BE2">
        <w:t>Test_Kernel</w:t>
      </w:r>
      <w:proofErr w:type="spellEnd"/>
      <w:r w:rsidR="00595BE2">
        <w:t xml:space="preserve"> la variabile v è dichiarata come intero invece che come puntatore a </w:t>
      </w:r>
      <w:proofErr w:type="gramStart"/>
      <w:r w:rsidR="00595BE2">
        <w:t>inter</w:t>
      </w:r>
      <w:r w:rsidR="00BF3306">
        <w:t>o</w:t>
      </w:r>
      <w:proofErr w:type="gramEnd"/>
      <w:r w:rsidR="00595BE2">
        <w:t xml:space="preserve">. Nella funzione </w:t>
      </w:r>
      <w:proofErr w:type="spellStart"/>
      <w:r w:rsidR="00595BE2">
        <w:t>cammini_sempliciR</w:t>
      </w:r>
      <w:proofErr w:type="spellEnd"/>
      <w:r w:rsidR="00595BE2">
        <w:t xml:space="preserve"> manca la dichiarazione </w:t>
      </w:r>
      <w:r w:rsidR="00595BE2">
        <w:lastRenderedPageBreak/>
        <w:t xml:space="preserve">delle variabili i e j. Nella funzione cammini semplici manca la dichiarazione di </w:t>
      </w:r>
      <w:proofErr w:type="spellStart"/>
      <w:r w:rsidR="00595BE2">
        <w:t>mark</w:t>
      </w:r>
      <w:proofErr w:type="spellEnd"/>
      <w:r w:rsidR="00595BE2">
        <w:t xml:space="preserve"> e </w:t>
      </w:r>
      <w:proofErr w:type="spellStart"/>
      <w:r w:rsidR="00595BE2">
        <w:t>k_dim</w:t>
      </w:r>
      <w:proofErr w:type="spellEnd"/>
      <w:r w:rsidR="00595BE2">
        <w:t xml:space="preserve"> nella chiamata della funzione </w:t>
      </w:r>
      <w:proofErr w:type="spellStart"/>
      <w:r w:rsidR="00595BE2">
        <w:t>cammini_sempliciR</w:t>
      </w:r>
      <w:proofErr w:type="spellEnd"/>
      <w:r w:rsidR="00DC60B1">
        <w:t>.</w:t>
      </w:r>
    </w:p>
    <w:p w:rsidR="0083692A" w:rsidRDefault="00B52621" w:rsidP="0083692A">
      <w:r>
        <w:t xml:space="preserve">Nella funzione </w:t>
      </w:r>
      <w:proofErr w:type="spellStart"/>
      <w:r>
        <w:t>carica_Grafo</w:t>
      </w:r>
      <w:proofErr w:type="spellEnd"/>
      <w:r>
        <w:t xml:space="preserve"> manca il ciclo per determinare il numero di</w:t>
      </w:r>
      <w:r w:rsidR="001E6897">
        <w:t xml:space="preserve"> </w:t>
      </w:r>
      <w:r>
        <w:t xml:space="preserve">vertici, in cui </w:t>
      </w:r>
      <w:proofErr w:type="gramStart"/>
      <w:r>
        <w:t>vengono</w:t>
      </w:r>
      <w:proofErr w:type="gramEnd"/>
      <w:r>
        <w:t xml:space="preserve"> caricati i nodi nella tabella di simboli. </w:t>
      </w:r>
      <w:r w:rsidR="00B57BF8">
        <w:t xml:space="preserve">Nella funzione </w:t>
      </w:r>
      <w:proofErr w:type="spellStart"/>
      <w:r w:rsidR="00B57BF8">
        <w:t>Test_Kernel_A</w:t>
      </w:r>
      <w:proofErr w:type="spellEnd"/>
      <w:r w:rsidR="00B57BF8">
        <w:t xml:space="preserve"> manca la verifica del secondo punto della definizione </w:t>
      </w:r>
      <w:proofErr w:type="gramStart"/>
      <w:r w:rsidR="00B57BF8">
        <w:t>di</w:t>
      </w:r>
      <w:proofErr w:type="gramEnd"/>
      <w:r w:rsidR="00B57BF8">
        <w:t xml:space="preserve"> </w:t>
      </w:r>
      <w:proofErr w:type="spellStart"/>
      <w:r w:rsidR="00B57BF8">
        <w:t>kernel</w:t>
      </w:r>
      <w:proofErr w:type="spellEnd"/>
      <w:r w:rsidR="00B57BF8">
        <w:t xml:space="preserve">. </w:t>
      </w:r>
      <w:r>
        <w:t xml:space="preserve">Nella funzione </w:t>
      </w:r>
      <w:proofErr w:type="spellStart"/>
      <w:r>
        <w:t>powerset_R</w:t>
      </w:r>
      <w:proofErr w:type="spellEnd"/>
      <w:r>
        <w:t xml:space="preserve"> manca la verifica del </w:t>
      </w:r>
      <w:proofErr w:type="spellStart"/>
      <w:r>
        <w:t>flag</w:t>
      </w:r>
      <w:proofErr w:type="spellEnd"/>
      <w:r>
        <w:t xml:space="preserve"> prima della chiamata ricorsiva. Nel calcolo dei cammini semplici</w:t>
      </w:r>
      <w:r w:rsidR="00260A12">
        <w:t xml:space="preserve">, nella funzione </w:t>
      </w:r>
      <w:proofErr w:type="spellStart"/>
      <w:r w:rsidR="00260A12">
        <w:t>cammini_semplici</w:t>
      </w:r>
      <w:proofErr w:type="spellEnd"/>
      <w:r w:rsidR="00260A12">
        <w:t xml:space="preserve"> manca la variabile per il salvataggio della lunghezza del cammino con il massimo numero di vertici in comune con il nucleo. N</w:t>
      </w:r>
      <w:r>
        <w:t xml:space="preserve">ella funzione </w:t>
      </w:r>
      <w:proofErr w:type="spellStart"/>
      <w:r>
        <w:t>cammini_sempliciR</w:t>
      </w:r>
      <w:proofErr w:type="spellEnd"/>
      <w:r>
        <w:t xml:space="preserve"> manca la scansione</w:t>
      </w:r>
      <w:r w:rsidR="0083692A">
        <w:t xml:space="preserve"> della matrice delle adiacenze e l’aggiornamento del vettore </w:t>
      </w:r>
      <w:proofErr w:type="spellStart"/>
      <w:r w:rsidR="0083692A">
        <w:t>mark</w:t>
      </w:r>
      <w:proofErr w:type="spellEnd"/>
      <w:r w:rsidR="0083692A">
        <w:t xml:space="preserve"> per segnare il vertice come visitato e il </w:t>
      </w:r>
      <w:proofErr w:type="spellStart"/>
      <w:r w:rsidR="0083692A">
        <w:t>backtrack</w:t>
      </w:r>
      <w:proofErr w:type="spellEnd"/>
      <w:r w:rsidR="0083692A">
        <w:t xml:space="preserve"> una volta </w:t>
      </w:r>
      <w:proofErr w:type="gramStart"/>
      <w:r w:rsidR="0083692A">
        <w:t>calcolati</w:t>
      </w:r>
      <w:proofErr w:type="gramEnd"/>
      <w:r w:rsidR="0083692A">
        <w:t xml:space="preserve"> tutti i cammini semplici da quel vertice. Il controllo della presenza del vertice di riferimento nel nucleo è errato </w:t>
      </w:r>
      <w:proofErr w:type="gramStart"/>
      <w:r w:rsidR="0083692A">
        <w:t>in quanto</w:t>
      </w:r>
      <w:proofErr w:type="gramEnd"/>
      <w:r w:rsidR="0083692A">
        <w:t xml:space="preserve"> il controllo viene fatti su i e non su v. Manca il controllo alla fine di ogni cammino per l’aggiornamento della lunghezza del cammino soluzione.</w:t>
      </w:r>
    </w:p>
    <w:p w:rsidR="00B52621" w:rsidRDefault="00B52621" w:rsidP="00B52621">
      <w:pPr>
        <w:pStyle w:val="Nessunaspaziatura"/>
      </w:pPr>
      <w:r>
        <w:t xml:space="preserve">  </w:t>
      </w:r>
    </w:p>
    <w:p w:rsidR="00595BE2" w:rsidRDefault="00595BE2">
      <w:r>
        <w:t xml:space="preserve">In </w:t>
      </w:r>
      <w:proofErr w:type="spellStart"/>
      <w:proofErr w:type="gramStart"/>
      <w:r>
        <w:t>ST.c</w:t>
      </w:r>
      <w:proofErr w:type="spellEnd"/>
      <w:proofErr w:type="gramEnd"/>
      <w:r>
        <w:t>:</w:t>
      </w:r>
    </w:p>
    <w:p w:rsidR="00595BE2" w:rsidRDefault="00527EAF">
      <w:proofErr w:type="gramStart"/>
      <w:r>
        <w:t xml:space="preserve">Nella funzione </w:t>
      </w:r>
      <w:proofErr w:type="spellStart"/>
      <w:r>
        <w:t>ST_insert</w:t>
      </w:r>
      <w:proofErr w:type="spellEnd"/>
      <w:r>
        <w:t xml:space="preserve"> d</w:t>
      </w:r>
      <w:r w:rsidR="00595BE2">
        <w:t>ichiarazione della variabile j all’interno del for</w:t>
      </w:r>
      <w:r w:rsidR="004067C3">
        <w:t xml:space="preserve"> al posto dell’utilizzo della variabile i.</w:t>
      </w:r>
      <w:proofErr w:type="gramEnd"/>
    </w:p>
    <w:p w:rsidR="0083692A" w:rsidRDefault="0083692A">
      <w:r>
        <w:t xml:space="preserve">Manca la funzione </w:t>
      </w:r>
      <w:proofErr w:type="spellStart"/>
      <w:r>
        <w:t>ST_size</w:t>
      </w:r>
      <w:proofErr w:type="spellEnd"/>
      <w:r>
        <w:t xml:space="preserve"> </w:t>
      </w:r>
      <w:proofErr w:type="gramStart"/>
      <w:r>
        <w:t>per poter</w:t>
      </w:r>
      <w:proofErr w:type="gramEnd"/>
      <w:r>
        <w:t xml:space="preserve"> conoscere il numero di vertici e allocare la matrice delle adi</w:t>
      </w:r>
      <w:r w:rsidR="001E6897">
        <w:t>a</w:t>
      </w:r>
      <w:bookmarkStart w:id="0" w:name="_GoBack"/>
      <w:bookmarkEnd w:id="0"/>
      <w:r>
        <w:t xml:space="preserve">cenze nella funzione </w:t>
      </w:r>
      <w:proofErr w:type="spellStart"/>
      <w:r>
        <w:t>carica_Grafo</w:t>
      </w:r>
      <w:proofErr w:type="spellEnd"/>
      <w:r>
        <w:t>.</w:t>
      </w:r>
    </w:p>
    <w:p w:rsidR="006549CD" w:rsidRDefault="006549CD"/>
    <w:p w:rsidR="006549CD" w:rsidRDefault="002F0B03">
      <w:r w:rsidRPr="0083692A">
        <w:rPr>
          <w:b/>
        </w:rPr>
        <w:t>Nota</w:t>
      </w:r>
      <w:r>
        <w:t>:</w:t>
      </w:r>
    </w:p>
    <w:p w:rsidR="002F0B03" w:rsidRDefault="00B57BF8">
      <w:r>
        <w:t xml:space="preserve">Nel codice allegato è presente il </w:t>
      </w:r>
      <w:proofErr w:type="gramStart"/>
      <w:r>
        <w:t>codice</w:t>
      </w:r>
      <w:proofErr w:type="gramEnd"/>
      <w:r>
        <w:t xml:space="preserve"> del compito cartaceo, commentato.</w:t>
      </w:r>
    </w:p>
    <w:p w:rsidR="002939E3" w:rsidRDefault="002939E3"/>
    <w:sectPr w:rsidR="002939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B52"/>
    <w:rsid w:val="00055732"/>
    <w:rsid w:val="00074AAD"/>
    <w:rsid w:val="001A7FB5"/>
    <w:rsid w:val="001E6897"/>
    <w:rsid w:val="00260A12"/>
    <w:rsid w:val="002939E3"/>
    <w:rsid w:val="0029716A"/>
    <w:rsid w:val="002F0B03"/>
    <w:rsid w:val="00335A6A"/>
    <w:rsid w:val="00365B31"/>
    <w:rsid w:val="004067C3"/>
    <w:rsid w:val="004B07A3"/>
    <w:rsid w:val="004E13DB"/>
    <w:rsid w:val="00527EAF"/>
    <w:rsid w:val="00560219"/>
    <w:rsid w:val="00595BE2"/>
    <w:rsid w:val="005B5B52"/>
    <w:rsid w:val="006549CD"/>
    <w:rsid w:val="007754CD"/>
    <w:rsid w:val="0083692A"/>
    <w:rsid w:val="008A4079"/>
    <w:rsid w:val="00915695"/>
    <w:rsid w:val="00B52621"/>
    <w:rsid w:val="00B57BF8"/>
    <w:rsid w:val="00B9241C"/>
    <w:rsid w:val="00BF3306"/>
    <w:rsid w:val="00DC60B1"/>
    <w:rsid w:val="00F676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B526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B526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731</Words>
  <Characters>4173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Enrico</cp:lastModifiedBy>
  <cp:revision>13</cp:revision>
  <cp:lastPrinted>2019-02-02T22:26:00Z</cp:lastPrinted>
  <dcterms:created xsi:type="dcterms:W3CDTF">2019-01-31T20:09:00Z</dcterms:created>
  <dcterms:modified xsi:type="dcterms:W3CDTF">2019-02-02T22:38:00Z</dcterms:modified>
</cp:coreProperties>
</file>