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72A9A" w:rsidR="00472A9A" w:rsidP="00472A9A" w:rsidRDefault="004F7EAD" w14:paraId="10BFB601" w14:textId="779352C0">
      <w:pPr>
        <w:jc w:val="center"/>
        <w:rPr>
          <w:b/>
        </w:rPr>
      </w:pPr>
      <w:r>
        <w:rPr>
          <w:b/>
        </w:rPr>
        <w:t xml:space="preserve">Project </w:t>
      </w:r>
      <w:r w:rsidRPr="00472A9A" w:rsidR="00472A9A">
        <w:rPr>
          <w:b/>
        </w:rPr>
        <w:t xml:space="preserve">Team Contract </w:t>
      </w:r>
    </w:p>
    <w:p w:rsidR="00472A9A" w:rsidP="00472A9A" w:rsidRDefault="00472A9A" w14:paraId="25B5EDA7" w14:textId="77777777">
      <w:pPr>
        <w:jc w:val="center"/>
      </w:pPr>
    </w:p>
    <w:p w:rsidR="00472A9A" w:rsidP="00472A9A" w:rsidRDefault="00472A9A" w14:paraId="4F6AD65D" w14:textId="77777777"/>
    <w:p w:rsidR="00472A9A" w:rsidP="00472A9A" w:rsidRDefault="00542A96" w14:paraId="50AE9E8D" w14:textId="42FE1D0A">
      <w:r w:rsidR="00542A96">
        <w:rPr/>
        <w:t xml:space="preserve">           </w:t>
      </w:r>
      <w:r w:rsidR="00472A9A">
        <w:rPr/>
        <w:t xml:space="preserve">Team Name: </w:t>
      </w:r>
      <w:r w:rsidR="00542A96">
        <w:rPr/>
        <w:t>Blue</w:t>
      </w:r>
      <w:r w:rsidR="00472A9A">
        <w:rPr/>
        <w:t xml:space="preserve"> </w:t>
      </w:r>
      <w:r w:rsidR="00542A96">
        <w:rPr/>
        <w:t xml:space="preserve">                                                    </w:t>
      </w:r>
      <w:r w:rsidR="00472A9A">
        <w:rPr/>
        <w:t>Date:</w:t>
      </w:r>
      <w:r w:rsidR="00542A96">
        <w:rPr/>
        <w:t>02/11/2024</w:t>
      </w:r>
    </w:p>
    <w:p w:rsidR="00472A9A" w:rsidP="00472A9A" w:rsidRDefault="00472A9A" w14:paraId="56056F39" w14:textId="77777777"/>
    <w:p w:rsidR="00472A9A" w:rsidP="00472A9A" w:rsidRDefault="00472A9A" w14:paraId="2988BC0B" w14:textId="77777777"/>
    <w:tbl>
      <w:tblPr>
        <w:tblStyle w:val="TableGrid"/>
        <w:tblW w:w="0" w:type="auto"/>
        <w:tblLook w:val="00A0" w:firstRow="1" w:lastRow="0" w:firstColumn="1" w:lastColumn="0" w:noHBand="0" w:noVBand="0"/>
      </w:tblPr>
      <w:tblGrid>
        <w:gridCol w:w="8630"/>
      </w:tblGrid>
      <w:tr w:rsidR="00472A9A" w14:paraId="1384FD94" w14:textId="77777777">
        <w:tc>
          <w:tcPr>
            <w:tcW w:w="8856" w:type="dxa"/>
          </w:tcPr>
          <w:p w:rsidR="00363552" w:rsidP="00363552" w:rsidRDefault="00472A9A" w14:paraId="7DA2BFC5" w14:textId="77777777">
            <w:r>
              <w:t xml:space="preserve">GOALS: What </w:t>
            </w:r>
            <w:r w:rsidR="00363552">
              <w:t xml:space="preserve">are our team goals for this </w:t>
            </w:r>
            <w:r>
              <w:t xml:space="preserve">project? </w:t>
            </w:r>
          </w:p>
          <w:p w:rsidR="00472A9A" w:rsidP="00363552" w:rsidRDefault="00363552" w14:paraId="67A3D73C" w14:textId="77777777">
            <w:r>
              <w:t>What do we want to accomplish? What skills do we want to develop or refine?</w:t>
            </w:r>
          </w:p>
        </w:tc>
      </w:tr>
      <w:tr w:rsidR="00472A9A" w14:paraId="0F3036BD" w14:textId="77777777">
        <w:tc>
          <w:tcPr>
            <w:tcW w:w="8856" w:type="dxa"/>
          </w:tcPr>
          <w:p w:rsidR="00472A9A" w:rsidP="00472A9A" w:rsidRDefault="003C6A59" w14:paraId="431BAE97" w14:textId="29EA2B04">
            <w:r>
              <w:t xml:space="preserve">Our goal as a team is to </w:t>
            </w:r>
            <w:r w:rsidR="00127F96">
              <w:t>successfully</w:t>
            </w:r>
            <w:r>
              <w:t xml:space="preserve"> </w:t>
            </w:r>
            <w:r w:rsidR="00127F96">
              <w:t>build</w:t>
            </w:r>
            <w:r>
              <w:t xml:space="preserve"> and organize GameVortex. </w:t>
            </w:r>
            <w:r w:rsidR="00794CB0">
              <w:t>We would like to build our project planning skills a</w:t>
            </w:r>
            <w:r w:rsidR="00127F96">
              <w:t xml:space="preserve">nd refine our programming skills. </w:t>
            </w:r>
          </w:p>
          <w:p w:rsidR="00472A9A" w:rsidP="00472A9A" w:rsidRDefault="00472A9A" w14:paraId="1805BC03" w14:textId="77777777"/>
          <w:p w:rsidR="00472A9A" w:rsidP="00472A9A" w:rsidRDefault="00472A9A" w14:paraId="2F0A7ACF" w14:textId="77777777"/>
          <w:p w:rsidR="00472A9A" w:rsidP="00472A9A" w:rsidRDefault="00472A9A" w14:paraId="4016281F" w14:textId="77777777"/>
          <w:p w:rsidR="00472A9A" w:rsidP="00472A9A" w:rsidRDefault="00472A9A" w14:paraId="2D0E0DB2" w14:textId="77777777"/>
        </w:tc>
      </w:tr>
      <w:tr w:rsidR="00472A9A" w14:paraId="61A940F3" w14:textId="77777777">
        <w:tc>
          <w:tcPr>
            <w:tcW w:w="8856" w:type="dxa"/>
          </w:tcPr>
          <w:p w:rsidR="00472A9A" w:rsidP="00472A9A" w:rsidRDefault="00472A9A" w14:paraId="47B0B8AB" w14:textId="77777777">
            <w:r>
              <w:t xml:space="preserve">EXPECTATIONS: What do we expect of one another in regard to attendance at meetings, participation, frequency of communication, the quality of work, </w:t>
            </w:r>
            <w:proofErr w:type="gramStart"/>
            <w:r>
              <w:t>etc.</w:t>
            </w:r>
            <w:proofErr w:type="gramEnd"/>
            <w:r>
              <w:t>?</w:t>
            </w:r>
          </w:p>
        </w:tc>
      </w:tr>
      <w:tr w:rsidR="00472A9A" w14:paraId="5EA119E0" w14:textId="77777777">
        <w:trPr>
          <w:trHeight w:val="368"/>
        </w:trPr>
        <w:tc>
          <w:tcPr>
            <w:tcW w:w="8856" w:type="dxa"/>
          </w:tcPr>
          <w:p w:rsidR="00472A9A" w:rsidP="00472A9A" w:rsidRDefault="00542A96" w14:paraId="64AB39C5" w14:textId="4C8B05B9">
            <w:r w:rsidRPr="00542A96">
              <w:t xml:space="preserve">We expect every member to participate in all assignments and planning. We will communicate twice a week with updates to the project and timeline. Meetings will be planned around everyone’s schedule, so members are expected to attend unless they have previous obligations. We will put our best work </w:t>
            </w:r>
            <w:r w:rsidRPr="00542A96" w:rsidR="00127F96">
              <w:t>into</w:t>
            </w:r>
            <w:r w:rsidRPr="00542A96">
              <w:t xml:space="preserve"> every task and the project as a whole.</w:t>
            </w:r>
          </w:p>
          <w:p w:rsidR="00472A9A" w:rsidP="00472A9A" w:rsidRDefault="00472A9A" w14:paraId="17D429FD" w14:textId="77777777"/>
          <w:p w:rsidR="00472A9A" w:rsidP="00472A9A" w:rsidRDefault="00472A9A" w14:paraId="415B8635" w14:textId="77777777"/>
          <w:p w:rsidR="00472A9A" w:rsidP="00472A9A" w:rsidRDefault="00472A9A" w14:paraId="6F387B0A" w14:textId="77777777"/>
          <w:p w:rsidR="00472A9A" w:rsidP="00472A9A" w:rsidRDefault="00472A9A" w14:paraId="64D51C07" w14:textId="77777777"/>
        </w:tc>
      </w:tr>
      <w:tr w:rsidR="00472A9A" w14:paraId="417DB2E3" w14:textId="77777777">
        <w:tc>
          <w:tcPr>
            <w:tcW w:w="8856" w:type="dxa"/>
          </w:tcPr>
          <w:p w:rsidR="00472A9A" w:rsidP="00472A9A" w:rsidRDefault="00472A9A" w14:paraId="656A7E57" w14:textId="77777777">
            <w:r>
              <w:t xml:space="preserve">POLICIES &amp; PROCEDURES: What rules can we agree on to help us meet our goals and expectations? </w:t>
            </w:r>
          </w:p>
        </w:tc>
      </w:tr>
      <w:tr w:rsidR="00472A9A" w14:paraId="68608A91" w14:textId="77777777">
        <w:tc>
          <w:tcPr>
            <w:tcW w:w="8856" w:type="dxa"/>
          </w:tcPr>
          <w:p w:rsidR="00472A9A" w:rsidP="00472A9A" w:rsidRDefault="00FF3A4C" w14:paraId="06F83980" w14:textId="3AE2CE3C">
            <w:r w:rsidRPr="00FF3A4C">
              <w:t>We will respectfully communicate with each other. We will ensure all work is distributed evenly and everyone knows their roles and responsibilities. We will set clear milestones and check-ins to ensure the quality of each other’s work.</w:t>
            </w:r>
          </w:p>
          <w:p w:rsidR="00472A9A" w:rsidP="00472A9A" w:rsidRDefault="00472A9A" w14:paraId="7BC29B9F" w14:textId="77777777"/>
          <w:p w:rsidR="00472A9A" w:rsidP="00472A9A" w:rsidRDefault="00472A9A" w14:paraId="73D909F9" w14:textId="77777777"/>
        </w:tc>
      </w:tr>
      <w:tr w:rsidR="00472A9A" w14:paraId="4D8C7B9E" w14:textId="77777777">
        <w:tc>
          <w:tcPr>
            <w:tcW w:w="8856" w:type="dxa"/>
          </w:tcPr>
          <w:p w:rsidR="00472A9A" w:rsidP="00472A9A" w:rsidRDefault="00472A9A" w14:paraId="5AB0D948" w14:textId="77777777">
            <w:r>
              <w:t xml:space="preserve">CONSEQUENCES: How will we address non-performance in regard to these goals, expectations, policies and procedures? </w:t>
            </w:r>
          </w:p>
        </w:tc>
      </w:tr>
      <w:tr w:rsidR="00472A9A" w14:paraId="13CEC5D4" w14:textId="77777777">
        <w:tc>
          <w:tcPr>
            <w:tcW w:w="8856" w:type="dxa"/>
          </w:tcPr>
          <w:p w:rsidR="00472A9A" w:rsidP="00472A9A" w:rsidRDefault="00542A96" w14:paraId="3A0EC7AE" w14:textId="6B3426CC">
            <w:r w:rsidRPr="00542A96">
              <w:t>The first claim of nonperformance will be a discussion between team members to help with any troubles. The following claim will be another talk with the project leader. A third claim will then be taken to the project sponsor.</w:t>
            </w:r>
          </w:p>
          <w:p w:rsidR="00472A9A" w:rsidP="00472A9A" w:rsidRDefault="00472A9A" w14:paraId="640F21CB" w14:textId="77777777"/>
          <w:p w:rsidR="00472A9A" w:rsidP="00472A9A" w:rsidRDefault="00472A9A" w14:paraId="339062CE" w14:textId="77777777"/>
          <w:p w:rsidR="00472A9A" w:rsidP="00472A9A" w:rsidRDefault="00472A9A" w14:paraId="452B4E8E" w14:textId="77777777"/>
          <w:p w:rsidR="00472A9A" w:rsidP="00472A9A" w:rsidRDefault="00472A9A" w14:paraId="29716FA2" w14:textId="77777777"/>
          <w:p w:rsidR="00472A9A" w:rsidP="00472A9A" w:rsidRDefault="00472A9A" w14:paraId="7FD46FB7" w14:textId="77777777"/>
        </w:tc>
      </w:tr>
    </w:tbl>
    <w:p w:rsidR="00472A9A" w:rsidP="00472A9A" w:rsidRDefault="00472A9A" w14:paraId="7E8823B6" w14:textId="77777777"/>
    <w:p w:rsidR="00542A96" w:rsidP="00472A9A" w:rsidRDefault="00542A96" w14:paraId="773F92BE" w14:textId="77777777"/>
    <w:p w:rsidR="00542A96" w:rsidP="00472A9A" w:rsidRDefault="00542A96" w14:paraId="1AE4E708" w14:textId="77777777"/>
    <w:p w:rsidR="00542A96" w:rsidP="00472A9A" w:rsidRDefault="00542A96" w14:paraId="73A798BF" w14:textId="77777777"/>
    <w:p w:rsidR="00363552" w:rsidP="00472A9A" w:rsidRDefault="00472A9A" w14:paraId="47CF0B2E" w14:textId="5A7FCB50">
      <w:r>
        <w:t>We share these goals and expectations, and agree to these policies, procedures, and consequences.</w:t>
      </w:r>
    </w:p>
    <w:p w:rsidR="00472A9A" w:rsidP="00472A9A" w:rsidRDefault="00472A9A" w14:paraId="6CECCC88" w14:textId="77777777"/>
    <w:p w:rsidR="00472A9A" w:rsidP="00472A9A" w:rsidRDefault="00472A9A" w14:paraId="536F8207" w14:textId="77777777"/>
    <w:p w:rsidR="00472A9A" w:rsidP="00472A9A" w:rsidRDefault="00542A96" w14:paraId="77DC33DC" w14:textId="2266829D">
      <w:pPr>
        <w:pBdr>
          <w:bottom w:val="single" w:color="auto" w:sz="12" w:space="1"/>
        </w:pBdr>
      </w:pPr>
      <w:r>
        <w:t xml:space="preserve">Ashari Joiner </w:t>
      </w:r>
    </w:p>
    <w:p w:rsidR="00472A9A" w:rsidP="00472A9A" w:rsidRDefault="00472A9A" w14:paraId="55BE7FA6" w14:textId="77777777">
      <w:r>
        <w:t>Team member name</w:t>
      </w:r>
    </w:p>
    <w:p w:rsidR="00472A9A" w:rsidP="00472A9A" w:rsidRDefault="00472A9A" w14:paraId="0833DF8C" w14:textId="77777777"/>
    <w:p w:rsidR="00472A9A" w:rsidP="00472A9A" w:rsidRDefault="00472A9A" w14:paraId="4913A1F9" w14:textId="77777777">
      <w:pPr>
        <w:pBdr>
          <w:bottom w:val="single" w:color="auto" w:sz="12" w:space="1"/>
        </w:pBdr>
      </w:pPr>
    </w:p>
    <w:p w:rsidR="00472A9A" w:rsidP="00472A9A" w:rsidRDefault="00472A9A" w14:paraId="1139BC6E" w14:textId="77777777">
      <w:r>
        <w:t>Team member name</w:t>
      </w:r>
    </w:p>
    <w:p w:rsidR="00472A9A" w:rsidP="00472A9A" w:rsidRDefault="00472A9A" w14:paraId="6EFE7BCF" w14:textId="77777777"/>
    <w:p w:rsidR="00472A9A" w:rsidP="00472A9A" w:rsidRDefault="00472A9A" w14:paraId="33E0A8B7" w14:textId="77777777">
      <w:pPr>
        <w:pBdr>
          <w:bottom w:val="single" w:color="auto" w:sz="12" w:space="1"/>
        </w:pBdr>
      </w:pPr>
    </w:p>
    <w:p w:rsidR="00472A9A" w:rsidP="00472A9A" w:rsidRDefault="00472A9A" w14:paraId="4CB53957" w14:textId="77777777">
      <w:r>
        <w:t>Team member name</w:t>
      </w:r>
    </w:p>
    <w:p w:rsidR="00472A9A" w:rsidP="00472A9A" w:rsidRDefault="00472A9A" w14:paraId="5F6595AC" w14:textId="77777777"/>
    <w:p w:rsidR="00472A9A" w:rsidP="00472A9A" w:rsidRDefault="00472A9A" w14:paraId="572BC3DF" w14:textId="77777777">
      <w:pPr>
        <w:pBdr>
          <w:bottom w:val="single" w:color="auto" w:sz="12" w:space="1"/>
        </w:pBdr>
      </w:pPr>
    </w:p>
    <w:p w:rsidR="00472A9A" w:rsidP="00472A9A" w:rsidRDefault="00472A9A" w14:paraId="45061A6D" w14:textId="77777777">
      <w:r>
        <w:t>Team member name</w:t>
      </w:r>
    </w:p>
    <w:p w:rsidR="00472A9A" w:rsidP="00472A9A" w:rsidRDefault="00472A9A" w14:paraId="1630AE54" w14:textId="77777777"/>
    <w:p w:rsidR="00472A9A" w:rsidP="00472A9A" w:rsidRDefault="00472A9A" w14:paraId="649C811D" w14:textId="77777777"/>
    <w:p w:rsidR="00472A9A" w:rsidP="00472A9A" w:rsidRDefault="00472A9A" w14:paraId="63122301" w14:textId="77777777"/>
    <w:p w:rsidR="00472A9A" w:rsidP="00472A9A" w:rsidRDefault="00472A9A" w14:paraId="49D5C5AA" w14:textId="77777777"/>
    <w:p w:rsidR="00472A9A" w:rsidP="00472A9A" w:rsidRDefault="00472A9A" w14:paraId="290CDE9B" w14:textId="77777777"/>
    <w:p w:rsidR="00472A9A" w:rsidP="00472A9A" w:rsidRDefault="00472A9A" w14:paraId="6DC49D99" w14:textId="77777777"/>
    <w:p w:rsidR="00472A9A" w:rsidP="00472A9A" w:rsidRDefault="00472A9A" w14:paraId="2ADEE6C0" w14:textId="77777777"/>
    <w:p w:rsidR="00472A9A" w:rsidP="00472A9A" w:rsidRDefault="00472A9A" w14:paraId="44472A71" w14:textId="77777777"/>
    <w:p w:rsidR="00472A9A" w:rsidP="00472A9A" w:rsidRDefault="00472A9A" w14:paraId="793410F5" w14:textId="77777777"/>
    <w:p w:rsidR="00472A9A" w:rsidP="00472A9A" w:rsidRDefault="00472A9A" w14:paraId="5D7B7406" w14:textId="77777777"/>
    <w:p w:rsidR="00472A9A" w:rsidP="00472A9A" w:rsidRDefault="00472A9A" w14:paraId="641EEF1B" w14:textId="77777777"/>
    <w:p w:rsidR="00472A9A" w:rsidP="00472A9A" w:rsidRDefault="00472A9A" w14:paraId="11C7D25A" w14:textId="77777777"/>
    <w:p w:rsidR="00472A9A" w:rsidP="00472A9A" w:rsidRDefault="00472A9A" w14:paraId="39DD7D9E" w14:textId="77777777"/>
    <w:p w:rsidR="00472A9A" w:rsidP="00472A9A" w:rsidRDefault="00472A9A" w14:paraId="0128F5B6" w14:textId="77777777"/>
    <w:p w:rsidR="00127F96" w:rsidP="00472A9A" w:rsidRDefault="00127F96" w14:paraId="1B66FC65" w14:textId="77777777"/>
    <w:sectPr w:rsidR="00D97CC4" w:rsidSect="00B35051">
      <w:pgSz w:w="12240" w:h="15840" w:orient="portrait"/>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trackRevisions w:val="false"/>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9A"/>
    <w:rsid w:val="00127F96"/>
    <w:rsid w:val="00363552"/>
    <w:rsid w:val="003C6A59"/>
    <w:rsid w:val="004512C7"/>
    <w:rsid w:val="00472A9A"/>
    <w:rsid w:val="004F7EAD"/>
    <w:rsid w:val="00542A96"/>
    <w:rsid w:val="00794CB0"/>
    <w:rsid w:val="00AC3658"/>
    <w:rsid w:val="00FF3A4C"/>
    <w:rsid w:val="095104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6B37F19"/>
  <w15:docId w15:val="{0275C2D0-C732-4E2D-918B-813D732D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1D73"/>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472A9A"/>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B9F07096C7BC4191503D2B88F52B22" ma:contentTypeVersion="4" ma:contentTypeDescription="Create a new document." ma:contentTypeScope="" ma:versionID="9d0097be80954664af6c0525922b4c56">
  <xsd:schema xmlns:xsd="http://www.w3.org/2001/XMLSchema" xmlns:xs="http://www.w3.org/2001/XMLSchema" xmlns:p="http://schemas.microsoft.com/office/2006/metadata/properties" xmlns:ns3="a606f537-4ac6-4ddd-bbe8-6fce165ade35" targetNamespace="http://schemas.microsoft.com/office/2006/metadata/properties" ma:root="true" ma:fieldsID="90fb8e1dae6ef160d3d76737a4839794" ns3:_="">
    <xsd:import namespace="a606f537-4ac6-4ddd-bbe8-6fce165ade3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6f537-4ac6-4ddd-bbe8-6fce165ade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6562FF-DE4D-4120-A5D8-E0A0A0C57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6f537-4ac6-4ddd-bbe8-6fce165ade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FDFE4C-7A89-41AF-B4A8-1F5EC39EFEB5}">
  <ds:schemaRefs>
    <ds:schemaRef ds:uri="http://schemas.microsoft.com/sharepoint/v3/contenttype/forms"/>
  </ds:schemaRefs>
</ds:datastoreItem>
</file>

<file path=customXml/itemProps3.xml><?xml version="1.0" encoding="utf-8"?>
<ds:datastoreItem xmlns:ds="http://schemas.openxmlformats.org/officeDocument/2006/customXml" ds:itemID="{319B8BC3-2180-4976-B02B-B2B528F62BBE}">
  <ds:schemaRefs>
    <ds:schemaRef ds:uri="http://schemas.openxmlformats.org/package/2006/metadata/core-properties"/>
    <ds:schemaRef ds:uri="http://purl.org/dc/elements/1.1/"/>
    <ds:schemaRef ds:uri="http://purl.org/dc/terms/"/>
    <ds:schemaRef ds:uri="http://schemas.microsoft.com/office/infopath/2007/PartnerControls"/>
    <ds:schemaRef ds:uri="http://schemas.microsoft.com/office/2006/documentManagement/types"/>
    <ds:schemaRef ds:uri="a606f537-4ac6-4ddd-bbe8-6fce165ade35"/>
    <ds:schemaRef ds:uri="http://schemas.microsoft.com/office/2006/metadata/properties"/>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Eberly Center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marie norman</dc:creator>
  <keywords/>
  <lastModifiedBy>Matthews, Lauren A.</lastModifiedBy>
  <revision>6</revision>
  <dcterms:created xsi:type="dcterms:W3CDTF">2024-02-11T22:06:00.0000000Z</dcterms:created>
  <dcterms:modified xsi:type="dcterms:W3CDTF">2024-02-12T17:57:55.0901257Z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0x0101008AB9F07096C7BC4191503D2B88F52B22</vt:lpwstr>
  </property>
</Properties>
</file>