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6BD8" w14:textId="77777777" w:rsidR="00595929" w:rsidRPr="008D761F" w:rsidRDefault="00595929" w:rsidP="008D761F">
      <w:pPr>
        <w:spacing w:after="0"/>
        <w:rPr>
          <w:rFonts w:ascii="Calibri" w:hAnsi="Calibri" w:cs="Calibri"/>
          <w:b/>
          <w:bCs/>
          <w:sz w:val="32"/>
          <w:szCs w:val="32"/>
        </w:rPr>
      </w:pPr>
      <w:r w:rsidRPr="008D761F">
        <w:rPr>
          <w:rFonts w:ascii="Calibri" w:hAnsi="Calibri" w:cs="Calibri"/>
          <w:b/>
          <w:bCs/>
          <w:sz w:val="32"/>
          <w:szCs w:val="32"/>
        </w:rPr>
        <w:t>FRANCIS AMOJELAR</w:t>
      </w:r>
    </w:p>
    <w:p w14:paraId="69573953" w14:textId="3C295716" w:rsidR="00595929" w:rsidRDefault="00595929" w:rsidP="008D761F">
      <w:p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Calgary, AB</w:t>
      </w:r>
      <w:r w:rsidR="008D761F" w:rsidRPr="008D761F">
        <w:rPr>
          <w:rFonts w:ascii="Calibri" w:hAnsi="Calibri" w:cs="Calibri"/>
          <w:sz w:val="22"/>
          <w:szCs w:val="22"/>
        </w:rPr>
        <w:t xml:space="preserve"> | </w:t>
      </w:r>
      <w:r w:rsidRPr="008D761F">
        <w:rPr>
          <w:rFonts w:ascii="Calibri" w:hAnsi="Calibri" w:cs="Calibri"/>
          <w:sz w:val="22"/>
          <w:szCs w:val="22"/>
        </w:rPr>
        <w:t>825-365-0322</w:t>
      </w:r>
      <w:r w:rsidR="008D761F" w:rsidRPr="008D761F">
        <w:rPr>
          <w:rFonts w:ascii="Calibri" w:hAnsi="Calibri" w:cs="Calibri"/>
          <w:sz w:val="22"/>
          <w:szCs w:val="22"/>
        </w:rPr>
        <w:t xml:space="preserve"> | </w:t>
      </w:r>
      <w:hyperlink r:id="rId5" w:history="1">
        <w:r w:rsidR="008D761F" w:rsidRPr="008D761F">
          <w:rPr>
            <w:rStyle w:val="Hyperlink"/>
            <w:rFonts w:ascii="Calibri" w:hAnsi="Calibri" w:cs="Calibri"/>
            <w:sz w:val="22"/>
            <w:szCs w:val="22"/>
          </w:rPr>
          <w:t>francisamojelar@icloud.com</w:t>
        </w:r>
      </w:hyperlink>
      <w:r w:rsidR="008D761F" w:rsidRPr="008D761F">
        <w:rPr>
          <w:rFonts w:ascii="Calibri" w:hAnsi="Calibri" w:cs="Calibri"/>
          <w:sz w:val="22"/>
          <w:szCs w:val="22"/>
        </w:rPr>
        <w:t xml:space="preserve"> | </w:t>
      </w:r>
      <w:r w:rsidRPr="008D761F">
        <w:rPr>
          <w:rFonts w:ascii="Calibri" w:hAnsi="Calibri" w:cs="Calibri"/>
          <w:sz w:val="22"/>
          <w:szCs w:val="22"/>
        </w:rPr>
        <w:t>linkedin.com/in/francisamojelar</w:t>
      </w:r>
    </w:p>
    <w:p w14:paraId="6FC0A383" w14:textId="77777777" w:rsidR="008D761F" w:rsidRPr="008D761F" w:rsidRDefault="008D761F" w:rsidP="008D761F">
      <w:pPr>
        <w:spacing w:after="0"/>
        <w:rPr>
          <w:rFonts w:ascii="Calibri" w:hAnsi="Calibri" w:cs="Calibri"/>
          <w:sz w:val="22"/>
          <w:szCs w:val="22"/>
        </w:rPr>
      </w:pPr>
    </w:p>
    <w:p w14:paraId="523F08BB" w14:textId="77777777" w:rsidR="00595929" w:rsidRPr="008D761F" w:rsidRDefault="00595929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JUNIOR DESIGN PROJECT COORDINATOR | PROJECT ADMINISTRATION | OPERATIONS COORDINATION</w:t>
      </w:r>
    </w:p>
    <w:p w14:paraId="6AAA8FD3" w14:textId="77777777" w:rsidR="008D761F" w:rsidRDefault="008D761F" w:rsidP="008D761F">
      <w:pPr>
        <w:spacing w:after="0"/>
        <w:rPr>
          <w:rFonts w:ascii="Calibri" w:hAnsi="Calibri" w:cs="Calibri"/>
          <w:sz w:val="22"/>
          <w:szCs w:val="22"/>
        </w:rPr>
      </w:pPr>
    </w:p>
    <w:p w14:paraId="573ED722" w14:textId="7CE4A568" w:rsidR="00595929" w:rsidRPr="008D761F" w:rsidRDefault="008D761F" w:rsidP="008D761F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I’m a h</w:t>
      </w:r>
      <w:r w:rsidR="00595929" w:rsidRPr="008D761F">
        <w:rPr>
          <w:rFonts w:ascii="Calibri" w:hAnsi="Calibri" w:cs="Calibri"/>
          <w:sz w:val="22"/>
          <w:szCs w:val="22"/>
        </w:rPr>
        <w:t xml:space="preserve">ighly organized and detail-oriented project coordinator with over eight years of experience supporting logistics, operations, documentation, procurement coordination, scheduling, and cross-functional teams. </w:t>
      </w:r>
      <w:r>
        <w:rPr>
          <w:rFonts w:ascii="Calibri" w:hAnsi="Calibri" w:cs="Calibri"/>
          <w:sz w:val="22"/>
          <w:szCs w:val="22"/>
        </w:rPr>
        <w:t>I’ve been r</w:t>
      </w:r>
      <w:r w:rsidR="00595929" w:rsidRPr="008D761F">
        <w:rPr>
          <w:rFonts w:ascii="Calibri" w:hAnsi="Calibri" w:cs="Calibri"/>
          <w:sz w:val="22"/>
          <w:szCs w:val="22"/>
        </w:rPr>
        <w:t>ecognized for maintaining accurate records, managing multiple priorities, coordinating vendors and stakeholders, and ensuring projects remain organized and on schedule.</w:t>
      </w:r>
    </w:p>
    <w:p w14:paraId="20D00E18" w14:textId="1BC948E1" w:rsidR="00595929" w:rsidRPr="008D761F" w:rsidRDefault="008D761F" w:rsidP="008D761F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bring</w:t>
      </w:r>
      <w:r w:rsidR="00595929" w:rsidRPr="008D761F">
        <w:rPr>
          <w:rFonts w:ascii="Calibri" w:hAnsi="Calibri" w:cs="Calibri"/>
          <w:sz w:val="22"/>
          <w:szCs w:val="22"/>
        </w:rPr>
        <w:t xml:space="preserve"> strong administrative expertise, advanced Microsoft Office skills, and experience working in fast-paced environments requiring exceptional attention to detail. </w:t>
      </w:r>
      <w:r>
        <w:rPr>
          <w:rFonts w:ascii="Calibri" w:hAnsi="Calibri" w:cs="Calibri"/>
          <w:sz w:val="22"/>
          <w:szCs w:val="22"/>
        </w:rPr>
        <w:t>I’m in the process of</w:t>
      </w:r>
      <w:r w:rsidR="00595929" w:rsidRPr="008D761F">
        <w:rPr>
          <w:rFonts w:ascii="Calibri" w:hAnsi="Calibri" w:cs="Calibri"/>
          <w:sz w:val="22"/>
          <w:szCs w:val="22"/>
        </w:rPr>
        <w:t xml:space="preserve"> completing </w:t>
      </w:r>
      <w:r>
        <w:rPr>
          <w:rFonts w:ascii="Calibri" w:hAnsi="Calibri" w:cs="Calibri"/>
          <w:sz w:val="22"/>
          <w:szCs w:val="22"/>
        </w:rPr>
        <w:t>my</w:t>
      </w:r>
      <w:r w:rsidR="00595929" w:rsidRPr="008D761F">
        <w:rPr>
          <w:rFonts w:ascii="Calibri" w:hAnsi="Calibri" w:cs="Calibri"/>
          <w:sz w:val="22"/>
          <w:szCs w:val="22"/>
        </w:rPr>
        <w:t xml:space="preserve"> Bachelor of Commerce in Information Technology Management while expanding knowledge in supply chain and project coordination. </w:t>
      </w:r>
      <w:proofErr w:type="gramStart"/>
      <w:r>
        <w:rPr>
          <w:rFonts w:ascii="Calibri" w:hAnsi="Calibri" w:cs="Calibri"/>
          <w:sz w:val="22"/>
          <w:szCs w:val="22"/>
        </w:rPr>
        <w:t>I‘</w:t>
      </w:r>
      <w:proofErr w:type="gramEnd"/>
      <w:r>
        <w:rPr>
          <w:rFonts w:ascii="Calibri" w:hAnsi="Calibri" w:cs="Calibri"/>
          <w:sz w:val="22"/>
          <w:szCs w:val="22"/>
        </w:rPr>
        <w:t>m e</w:t>
      </w:r>
      <w:r w:rsidR="00595929" w:rsidRPr="008D761F">
        <w:rPr>
          <w:rFonts w:ascii="Calibri" w:hAnsi="Calibri" w:cs="Calibri"/>
          <w:sz w:val="22"/>
          <w:szCs w:val="22"/>
        </w:rPr>
        <w:t>ager to build a long-term career in residential construction and luxury custom home project coordination.</w:t>
      </w:r>
    </w:p>
    <w:p w14:paraId="71DC43B3" w14:textId="77777777" w:rsidR="008D761F" w:rsidRDefault="008D761F" w:rsidP="008D761F">
      <w:pPr>
        <w:spacing w:after="0"/>
        <w:rPr>
          <w:rFonts w:ascii="Calibri" w:hAnsi="Calibri" w:cs="Calibri"/>
          <w:sz w:val="22"/>
          <w:szCs w:val="22"/>
        </w:rPr>
      </w:pPr>
    </w:p>
    <w:p w14:paraId="2AC80C09" w14:textId="4C4DBFD7" w:rsidR="00595929" w:rsidRDefault="00595929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CORE QUALIFICATIONS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D761F" w14:paraId="084E666D" w14:textId="77777777" w:rsidTr="00F765E5">
        <w:tc>
          <w:tcPr>
            <w:tcW w:w="4675" w:type="dxa"/>
          </w:tcPr>
          <w:p w14:paraId="29E7024C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Project Administration</w:t>
            </w:r>
          </w:p>
          <w:p w14:paraId="1E4FD6A2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Project Coordination</w:t>
            </w:r>
          </w:p>
          <w:p w14:paraId="77E9C117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Procurement Support</w:t>
            </w:r>
          </w:p>
          <w:p w14:paraId="5DA1910E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Budget &amp; Cost Tracking</w:t>
            </w:r>
          </w:p>
          <w:p w14:paraId="1A46B01D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Document Control</w:t>
            </w:r>
          </w:p>
          <w:p w14:paraId="24DEFCD6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Scheduling &amp; Timeline Coordination</w:t>
            </w:r>
          </w:p>
          <w:p w14:paraId="19966F57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Vendor &amp; Supplier Communication</w:t>
            </w:r>
          </w:p>
          <w:p w14:paraId="3B3A2F07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Purchase &amp; Invoice Administration</w:t>
            </w:r>
          </w:p>
          <w:p w14:paraId="422AF1E4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Microsoft Excel, Word, Outlook &amp; Teams</w:t>
            </w:r>
          </w:p>
          <w:p w14:paraId="67DC0157" w14:textId="11F3B1E3" w:rsidR="008D761F" w:rsidRPr="00F765E5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Digital File Management</w:t>
            </w:r>
          </w:p>
        </w:tc>
        <w:tc>
          <w:tcPr>
            <w:tcW w:w="4675" w:type="dxa"/>
          </w:tcPr>
          <w:p w14:paraId="5BA624EF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Data Analysis &amp; Reporting</w:t>
            </w:r>
          </w:p>
          <w:p w14:paraId="0FE3C6C2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Process Improvement</w:t>
            </w:r>
          </w:p>
          <w:p w14:paraId="304CC377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AI Productivity Tools</w:t>
            </w:r>
          </w:p>
          <w:p w14:paraId="0BF36E8C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Cross-functional Collaboration</w:t>
            </w:r>
          </w:p>
          <w:p w14:paraId="14E49AD2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Problem Solving</w:t>
            </w:r>
          </w:p>
          <w:p w14:paraId="21143957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Customer Service</w:t>
            </w:r>
          </w:p>
          <w:p w14:paraId="1FE88A49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Administrative Support</w:t>
            </w:r>
          </w:p>
          <w:p w14:paraId="370DD788" w14:textId="77777777" w:rsidR="008D761F" w:rsidRPr="008D761F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Operations Coordination</w:t>
            </w:r>
          </w:p>
          <w:p w14:paraId="7E2C65E8" w14:textId="563CC717" w:rsidR="008D761F" w:rsidRPr="00F765E5" w:rsidRDefault="008D761F" w:rsidP="008D761F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Records Management</w:t>
            </w:r>
          </w:p>
        </w:tc>
      </w:tr>
    </w:tbl>
    <w:p w14:paraId="60CB7C40" w14:textId="77777777" w:rsidR="008D761F" w:rsidRPr="008D761F" w:rsidRDefault="008D761F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27361857" w14:textId="77777777" w:rsidR="00595929" w:rsidRPr="008D761F" w:rsidRDefault="00595929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6C1D7972" w14:textId="5407B7B2" w:rsidR="00595929" w:rsidRPr="00F765E5" w:rsidRDefault="00595929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Biller</w:t>
      </w:r>
      <w:r w:rsidR="00F765E5" w:rsidRPr="00F765E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765E5">
        <w:rPr>
          <w:rFonts w:ascii="Calibri" w:hAnsi="Calibri" w:cs="Calibri"/>
          <w:b/>
          <w:bCs/>
          <w:sz w:val="22"/>
          <w:szCs w:val="22"/>
        </w:rPr>
        <w:t xml:space="preserve">| </w:t>
      </w:r>
      <w:r w:rsidR="00F765E5" w:rsidRPr="008D761F">
        <w:rPr>
          <w:rFonts w:ascii="Calibri" w:hAnsi="Calibri" w:cs="Calibri"/>
          <w:b/>
          <w:bCs/>
          <w:sz w:val="22"/>
          <w:szCs w:val="22"/>
        </w:rPr>
        <w:t>East West Express 2015 Inc.</w:t>
      </w:r>
      <w:r w:rsidR="00F765E5">
        <w:rPr>
          <w:rFonts w:ascii="Calibri" w:hAnsi="Calibri" w:cs="Calibri"/>
          <w:sz w:val="22"/>
          <w:szCs w:val="22"/>
        </w:rPr>
        <w:t xml:space="preserve"> | </w:t>
      </w:r>
      <w:r w:rsidRPr="008D761F">
        <w:rPr>
          <w:rFonts w:ascii="Calibri" w:hAnsi="Calibri" w:cs="Calibri"/>
          <w:i/>
          <w:iCs/>
          <w:sz w:val="22"/>
          <w:szCs w:val="22"/>
        </w:rPr>
        <w:t>March 2023 – January 2026</w:t>
      </w:r>
    </w:p>
    <w:p w14:paraId="41C9023A" w14:textId="77777777" w:rsidR="00595929" w:rsidRPr="008D761F" w:rsidRDefault="00595929" w:rsidP="008D761F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Managed daily billing documentation for transportation projects while ensuring complete accuracy.</w:t>
      </w:r>
    </w:p>
    <w:p w14:paraId="57672FA1" w14:textId="77777777" w:rsidR="00595929" w:rsidRPr="008D761F" w:rsidRDefault="00595929" w:rsidP="008D761F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Verified invoices, rates, fuel charges, customer requirements, and supporting documentation.</w:t>
      </w:r>
    </w:p>
    <w:p w14:paraId="2C9B150C" w14:textId="77777777" w:rsidR="00595929" w:rsidRPr="008D761F" w:rsidRDefault="00595929" w:rsidP="008D761F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Maintained organized electronic records and billing files.</w:t>
      </w:r>
    </w:p>
    <w:p w14:paraId="548333DE" w14:textId="77777777" w:rsidR="00595929" w:rsidRPr="008D761F" w:rsidRDefault="00595929" w:rsidP="008D761F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Coordinated with operations, dispatch, and customer service to resolve discrepancies.</w:t>
      </w:r>
    </w:p>
    <w:p w14:paraId="4869A291" w14:textId="77777777" w:rsidR="00595929" w:rsidRPr="008D761F" w:rsidRDefault="00595929" w:rsidP="008D761F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 xml:space="preserve">Assisted with the </w:t>
      </w:r>
      <w:proofErr w:type="spellStart"/>
      <w:r w:rsidRPr="008D761F">
        <w:rPr>
          <w:rFonts w:ascii="Calibri" w:hAnsi="Calibri" w:cs="Calibri"/>
          <w:sz w:val="22"/>
          <w:szCs w:val="22"/>
        </w:rPr>
        <w:t>BlueJay</w:t>
      </w:r>
      <w:proofErr w:type="spellEnd"/>
      <w:r w:rsidRPr="008D761F">
        <w:rPr>
          <w:rFonts w:ascii="Calibri" w:hAnsi="Calibri" w:cs="Calibri"/>
          <w:sz w:val="22"/>
          <w:szCs w:val="22"/>
        </w:rPr>
        <w:t xml:space="preserve"> to SAP system transition by supporting workflow continuity and document accuracy.</w:t>
      </w:r>
    </w:p>
    <w:p w14:paraId="178E6321" w14:textId="77777777" w:rsidR="00595929" w:rsidRPr="008D761F" w:rsidRDefault="00595929" w:rsidP="008D761F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Reviewed supporting documentation before invoice processing.</w:t>
      </w:r>
    </w:p>
    <w:p w14:paraId="4C7DA348" w14:textId="77777777" w:rsidR="00595929" w:rsidRPr="008D761F" w:rsidRDefault="00595929" w:rsidP="008D761F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Produced accurate reports while meeting strict deadlines.</w:t>
      </w:r>
    </w:p>
    <w:p w14:paraId="31114813" w14:textId="77777777" w:rsidR="00F765E5" w:rsidRDefault="00F765E5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6CD9120B" w14:textId="75FE1FA7" w:rsidR="00595929" w:rsidRPr="00F765E5" w:rsidRDefault="00F765E5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 xml:space="preserve">Logistics Coordinator </w:t>
      </w:r>
      <w:r>
        <w:rPr>
          <w:rFonts w:ascii="Calibri" w:hAnsi="Calibri" w:cs="Calibri"/>
          <w:b/>
          <w:bCs/>
          <w:sz w:val="22"/>
          <w:szCs w:val="22"/>
        </w:rPr>
        <w:t xml:space="preserve">| </w:t>
      </w:r>
      <w:r w:rsidR="00595929" w:rsidRPr="008D761F">
        <w:rPr>
          <w:rFonts w:ascii="Calibri" w:hAnsi="Calibri" w:cs="Calibri"/>
          <w:b/>
          <w:bCs/>
          <w:sz w:val="22"/>
          <w:szCs w:val="22"/>
        </w:rPr>
        <w:t>Grace Road Lines Ltd.</w:t>
      </w:r>
      <w:r>
        <w:rPr>
          <w:rFonts w:ascii="Calibri" w:hAnsi="Calibri" w:cs="Calibri"/>
          <w:b/>
          <w:bCs/>
          <w:sz w:val="22"/>
          <w:szCs w:val="22"/>
        </w:rPr>
        <w:t xml:space="preserve"> | </w:t>
      </w:r>
      <w:r w:rsidR="00595929" w:rsidRPr="008D761F">
        <w:rPr>
          <w:rFonts w:ascii="Calibri" w:hAnsi="Calibri" w:cs="Calibri"/>
          <w:i/>
          <w:iCs/>
          <w:sz w:val="22"/>
          <w:szCs w:val="22"/>
        </w:rPr>
        <w:t>April 2017 – February 2023</w:t>
      </w:r>
    </w:p>
    <w:p w14:paraId="5E961047" w14:textId="77777777" w:rsidR="00595929" w:rsidRPr="008D761F" w:rsidRDefault="00595929" w:rsidP="008D761F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Coordinated daily shipment schedules while balancing multiple priorities.</w:t>
      </w:r>
    </w:p>
    <w:p w14:paraId="3DFB5D5E" w14:textId="77777777" w:rsidR="00595929" w:rsidRPr="008D761F" w:rsidRDefault="00595929" w:rsidP="008D761F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Maintained project documentation, freight records, and operational files.</w:t>
      </w:r>
    </w:p>
    <w:p w14:paraId="6F39B65D" w14:textId="77777777" w:rsidR="00595929" w:rsidRPr="008D761F" w:rsidRDefault="00595929" w:rsidP="008D761F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 xml:space="preserve">Worked closely with customers, drivers, </w:t>
      </w:r>
      <w:proofErr w:type="gramStart"/>
      <w:r w:rsidRPr="008D761F">
        <w:rPr>
          <w:rFonts w:ascii="Calibri" w:hAnsi="Calibri" w:cs="Calibri"/>
          <w:sz w:val="22"/>
          <w:szCs w:val="22"/>
        </w:rPr>
        <w:t>dispatch</w:t>
      </w:r>
      <w:proofErr w:type="gramEnd"/>
      <w:r w:rsidRPr="008D761F">
        <w:rPr>
          <w:rFonts w:ascii="Calibri" w:hAnsi="Calibri" w:cs="Calibri"/>
          <w:sz w:val="22"/>
          <w:szCs w:val="22"/>
        </w:rPr>
        <w:t>, and vendors to coordinate deliveries.</w:t>
      </w:r>
    </w:p>
    <w:p w14:paraId="1415F81D" w14:textId="77777777" w:rsidR="00595929" w:rsidRPr="008D761F" w:rsidRDefault="00595929" w:rsidP="008D761F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Monitored schedules and proactively resolved delays.</w:t>
      </w:r>
    </w:p>
    <w:p w14:paraId="29DC1A6C" w14:textId="77777777" w:rsidR="00595929" w:rsidRPr="008D761F" w:rsidRDefault="00595929" w:rsidP="008D761F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Organized operational documentation and communication logs.</w:t>
      </w:r>
    </w:p>
    <w:p w14:paraId="7BEE6950" w14:textId="77777777" w:rsidR="00595929" w:rsidRPr="008D761F" w:rsidRDefault="00595929" w:rsidP="008D761F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Supported workflow improvements through accurate reporting and documentation.</w:t>
      </w:r>
    </w:p>
    <w:p w14:paraId="044B183A" w14:textId="77777777" w:rsidR="00595929" w:rsidRPr="008D761F" w:rsidRDefault="00595929" w:rsidP="008D761F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Managed competing priorities in a fast-paced environment.</w:t>
      </w:r>
    </w:p>
    <w:p w14:paraId="41BB2275" w14:textId="77777777" w:rsidR="00F765E5" w:rsidRDefault="00F765E5" w:rsidP="008D761F">
      <w:pPr>
        <w:spacing w:after="0"/>
        <w:rPr>
          <w:rFonts w:ascii="Calibri" w:hAnsi="Calibri" w:cs="Calibri"/>
          <w:sz w:val="22"/>
          <w:szCs w:val="22"/>
        </w:rPr>
      </w:pPr>
    </w:p>
    <w:p w14:paraId="37FA7965" w14:textId="77777777" w:rsidR="002473AC" w:rsidRDefault="002473AC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3F9B1822" w14:textId="77777777" w:rsidR="002473AC" w:rsidRDefault="002473AC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06652DD9" w14:textId="1F0FE399" w:rsidR="00595929" w:rsidRPr="00F765E5" w:rsidRDefault="00F765E5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lastRenderedPageBreak/>
        <w:t>Founder &amp; CEO</w:t>
      </w:r>
      <w:r>
        <w:rPr>
          <w:rFonts w:ascii="Calibri" w:hAnsi="Calibri" w:cs="Calibri"/>
          <w:sz w:val="22"/>
          <w:szCs w:val="22"/>
        </w:rPr>
        <w:t xml:space="preserve"> | </w:t>
      </w:r>
      <w:r w:rsidR="00595929" w:rsidRPr="008D761F">
        <w:rPr>
          <w:rFonts w:ascii="Calibri" w:hAnsi="Calibri" w:cs="Calibri"/>
          <w:b/>
          <w:bCs/>
          <w:sz w:val="22"/>
          <w:szCs w:val="22"/>
        </w:rPr>
        <w:t>iENTOURAGE Business Process Outsourcing Corporation</w:t>
      </w:r>
      <w:r>
        <w:rPr>
          <w:rFonts w:ascii="Calibri" w:hAnsi="Calibri" w:cs="Calibri"/>
          <w:b/>
          <w:bCs/>
          <w:sz w:val="22"/>
          <w:szCs w:val="22"/>
        </w:rPr>
        <w:t xml:space="preserve"> |</w:t>
      </w:r>
      <w:r w:rsidR="00595929" w:rsidRPr="008D761F">
        <w:rPr>
          <w:rFonts w:ascii="Calibri" w:hAnsi="Calibri" w:cs="Calibri"/>
          <w:i/>
          <w:iCs/>
          <w:sz w:val="22"/>
          <w:szCs w:val="22"/>
        </w:rPr>
        <w:t>No</w:t>
      </w:r>
      <w:r>
        <w:rPr>
          <w:rFonts w:ascii="Calibri" w:hAnsi="Calibri" w:cs="Calibri"/>
          <w:i/>
          <w:iCs/>
          <w:sz w:val="22"/>
          <w:szCs w:val="22"/>
        </w:rPr>
        <w:t>v</w:t>
      </w:r>
      <w:r w:rsidR="00595929" w:rsidRPr="008D761F">
        <w:rPr>
          <w:rFonts w:ascii="Calibri" w:hAnsi="Calibri" w:cs="Calibri"/>
          <w:i/>
          <w:iCs/>
          <w:sz w:val="22"/>
          <w:szCs w:val="22"/>
        </w:rPr>
        <w:t xml:space="preserve"> 2010 – Feb 2016</w:t>
      </w:r>
    </w:p>
    <w:p w14:paraId="729C8444" w14:textId="77777777" w:rsidR="00595929" w:rsidRPr="008D761F" w:rsidRDefault="00595929" w:rsidP="008D761F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Directed company operations including administration, staffing, budgeting, reporting, and client delivery.</w:t>
      </w:r>
    </w:p>
    <w:p w14:paraId="798B2BDF" w14:textId="77777777" w:rsidR="00595929" w:rsidRPr="008D761F" w:rsidRDefault="00595929" w:rsidP="008D761F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Managed project schedules across multiple client programs.</w:t>
      </w:r>
    </w:p>
    <w:p w14:paraId="6B1EFDEC" w14:textId="77777777" w:rsidR="00595929" w:rsidRPr="008D761F" w:rsidRDefault="00595929" w:rsidP="008D761F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Oversaw purchasing requirements and operational resources.</w:t>
      </w:r>
    </w:p>
    <w:p w14:paraId="1F0046F0" w14:textId="77777777" w:rsidR="00595929" w:rsidRPr="008D761F" w:rsidRDefault="00595929" w:rsidP="008D761F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Developed workflow documentation and operating procedures.</w:t>
      </w:r>
    </w:p>
    <w:p w14:paraId="68AE36EF" w14:textId="77777777" w:rsidR="00595929" w:rsidRPr="008D761F" w:rsidRDefault="00595929" w:rsidP="008D761F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Coordinated cross-functional teams of over 150 employees.</w:t>
      </w:r>
    </w:p>
    <w:p w14:paraId="7E7E4F2E" w14:textId="77777777" w:rsidR="00595929" w:rsidRPr="008D761F" w:rsidRDefault="00595929" w:rsidP="008D761F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Produced client reports and monitored operational performance.</w:t>
      </w:r>
    </w:p>
    <w:p w14:paraId="4EB0882E" w14:textId="77777777" w:rsidR="00595929" w:rsidRPr="008D761F" w:rsidRDefault="00595929" w:rsidP="008D761F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Built standardized administrative systems that improved efficiency.</w:t>
      </w:r>
    </w:p>
    <w:p w14:paraId="58B2B3CD" w14:textId="77777777" w:rsidR="00F765E5" w:rsidRDefault="00F765E5" w:rsidP="008D761F">
      <w:pPr>
        <w:spacing w:after="0"/>
        <w:rPr>
          <w:rFonts w:ascii="Calibri" w:hAnsi="Calibri" w:cs="Calibri"/>
          <w:sz w:val="22"/>
          <w:szCs w:val="22"/>
        </w:rPr>
      </w:pPr>
    </w:p>
    <w:p w14:paraId="3DD9A27B" w14:textId="1F9A5532" w:rsidR="00595929" w:rsidRPr="00F765E5" w:rsidRDefault="00F765E5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Export Manager</w:t>
      </w:r>
      <w:r>
        <w:rPr>
          <w:rFonts w:ascii="Calibri" w:hAnsi="Calibri" w:cs="Calibri"/>
          <w:sz w:val="22"/>
          <w:szCs w:val="22"/>
        </w:rPr>
        <w:t xml:space="preserve"> | </w:t>
      </w:r>
      <w:r w:rsidR="00595929" w:rsidRPr="008D761F">
        <w:rPr>
          <w:rFonts w:ascii="Calibri" w:hAnsi="Calibri" w:cs="Calibri"/>
          <w:b/>
          <w:bCs/>
          <w:sz w:val="22"/>
          <w:szCs w:val="22"/>
        </w:rPr>
        <w:t>L.A.S. Marine Products</w:t>
      </w:r>
      <w:r>
        <w:rPr>
          <w:rFonts w:ascii="Calibri" w:hAnsi="Calibri" w:cs="Calibri"/>
          <w:b/>
          <w:bCs/>
          <w:sz w:val="22"/>
          <w:szCs w:val="22"/>
        </w:rPr>
        <w:t xml:space="preserve"> | </w:t>
      </w:r>
      <w:r w:rsidR="00595929" w:rsidRPr="008D761F">
        <w:rPr>
          <w:rFonts w:ascii="Calibri" w:hAnsi="Calibri" w:cs="Calibri"/>
          <w:i/>
          <w:iCs/>
          <w:sz w:val="22"/>
          <w:szCs w:val="22"/>
        </w:rPr>
        <w:t>June 2006 – January 2009</w:t>
      </w:r>
    </w:p>
    <w:p w14:paraId="613B1F86" w14:textId="77777777" w:rsidR="00595929" w:rsidRPr="008D761F" w:rsidRDefault="00595929" w:rsidP="008D761F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Coordinated international shipments from order through delivery.</w:t>
      </w:r>
    </w:p>
    <w:p w14:paraId="34354587" w14:textId="77777777" w:rsidR="00595929" w:rsidRPr="008D761F" w:rsidRDefault="00595929" w:rsidP="008D761F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Managed supplier communications and shipping documentation.</w:t>
      </w:r>
    </w:p>
    <w:p w14:paraId="7AB90A74" w14:textId="77777777" w:rsidR="00595929" w:rsidRPr="008D761F" w:rsidRDefault="00595929" w:rsidP="008D761F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Organized export records and compliance documentation.</w:t>
      </w:r>
    </w:p>
    <w:p w14:paraId="27D3101C" w14:textId="77777777" w:rsidR="00595929" w:rsidRPr="008D761F" w:rsidRDefault="00595929" w:rsidP="008D761F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proofErr w:type="gramStart"/>
      <w:r w:rsidRPr="008D761F">
        <w:rPr>
          <w:rFonts w:ascii="Calibri" w:hAnsi="Calibri" w:cs="Calibri"/>
          <w:sz w:val="22"/>
          <w:szCs w:val="22"/>
        </w:rPr>
        <w:t>Introduced</w:t>
      </w:r>
      <w:proofErr w:type="gramEnd"/>
      <w:r w:rsidRPr="008D761F">
        <w:rPr>
          <w:rFonts w:ascii="Calibri" w:hAnsi="Calibri" w:cs="Calibri"/>
          <w:sz w:val="22"/>
          <w:szCs w:val="22"/>
        </w:rPr>
        <w:t xml:space="preserve"> the company's first CRM system to improve document organization.</w:t>
      </w:r>
    </w:p>
    <w:p w14:paraId="671DC156" w14:textId="77777777" w:rsidR="00595929" w:rsidRPr="008D761F" w:rsidRDefault="00595929" w:rsidP="008D761F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Developed operating manuals and standardized procedures.</w:t>
      </w:r>
    </w:p>
    <w:p w14:paraId="7B8EDECC" w14:textId="77777777" w:rsidR="00595929" w:rsidRPr="008D761F" w:rsidRDefault="00595929" w:rsidP="008D761F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Coordinated production schedules with customer delivery requirements.</w:t>
      </w:r>
    </w:p>
    <w:p w14:paraId="2004A8D8" w14:textId="77777777" w:rsidR="00F765E5" w:rsidRDefault="00F765E5" w:rsidP="008D761F">
      <w:pPr>
        <w:spacing w:after="0"/>
        <w:rPr>
          <w:rFonts w:ascii="Calibri" w:hAnsi="Calibri" w:cs="Calibri"/>
          <w:sz w:val="22"/>
          <w:szCs w:val="22"/>
        </w:rPr>
      </w:pPr>
    </w:p>
    <w:p w14:paraId="657182A7" w14:textId="643B7ACF" w:rsidR="00595929" w:rsidRPr="00F765E5" w:rsidRDefault="00595929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Abary Plus Computer Sales &amp; Services</w:t>
      </w:r>
      <w:r w:rsidR="00F765E5">
        <w:rPr>
          <w:rFonts w:ascii="Calibri" w:hAnsi="Calibri" w:cs="Calibri"/>
          <w:b/>
          <w:bCs/>
          <w:sz w:val="22"/>
          <w:szCs w:val="22"/>
        </w:rPr>
        <w:t xml:space="preserve"> | </w:t>
      </w:r>
      <w:r w:rsidRPr="008D761F">
        <w:rPr>
          <w:rFonts w:ascii="Calibri" w:hAnsi="Calibri" w:cs="Calibri"/>
          <w:b/>
          <w:bCs/>
          <w:sz w:val="22"/>
          <w:szCs w:val="22"/>
        </w:rPr>
        <w:t>Computer &amp; Network Technician</w:t>
      </w:r>
      <w:r w:rsidR="00F765E5">
        <w:rPr>
          <w:rFonts w:ascii="Calibri" w:hAnsi="Calibri" w:cs="Calibri"/>
          <w:sz w:val="22"/>
          <w:szCs w:val="22"/>
        </w:rPr>
        <w:t xml:space="preserve"> | </w:t>
      </w:r>
      <w:r w:rsidRPr="008D761F">
        <w:rPr>
          <w:rFonts w:ascii="Calibri" w:hAnsi="Calibri" w:cs="Calibri"/>
          <w:i/>
          <w:iCs/>
          <w:sz w:val="22"/>
          <w:szCs w:val="22"/>
        </w:rPr>
        <w:t>Sep 2003 – May 2006</w:t>
      </w:r>
    </w:p>
    <w:p w14:paraId="4EAE36FB" w14:textId="77777777" w:rsidR="00595929" w:rsidRPr="008D761F" w:rsidRDefault="00595929" w:rsidP="008D761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Provided technical support and documentation for customer systems.</w:t>
      </w:r>
    </w:p>
    <w:p w14:paraId="0C800DC2" w14:textId="77777777" w:rsidR="00595929" w:rsidRPr="008D761F" w:rsidRDefault="00595929" w:rsidP="008D761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Managed service records and repair documentation.</w:t>
      </w:r>
    </w:p>
    <w:p w14:paraId="279C8566" w14:textId="77777777" w:rsidR="00595929" w:rsidRPr="008D761F" w:rsidRDefault="00595929" w:rsidP="008D761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Installed and configured computer systems and networks.</w:t>
      </w:r>
    </w:p>
    <w:p w14:paraId="3AB65D31" w14:textId="77777777" w:rsidR="00595929" w:rsidRPr="008D761F" w:rsidRDefault="00595929" w:rsidP="008D761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Delivered organized customer service while managing multiple work orders.</w:t>
      </w:r>
    </w:p>
    <w:p w14:paraId="243560BF" w14:textId="77777777" w:rsidR="00F765E5" w:rsidRDefault="00F765E5" w:rsidP="008D761F">
      <w:pPr>
        <w:spacing w:after="0"/>
        <w:rPr>
          <w:rFonts w:ascii="Calibri" w:hAnsi="Calibri" w:cs="Calibri"/>
          <w:sz w:val="22"/>
          <w:szCs w:val="22"/>
        </w:rPr>
      </w:pPr>
    </w:p>
    <w:p w14:paraId="0E2947CF" w14:textId="58E354B4" w:rsidR="00595929" w:rsidRPr="008D761F" w:rsidRDefault="00595929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EDUCATION</w:t>
      </w:r>
    </w:p>
    <w:p w14:paraId="60B479A2" w14:textId="77777777" w:rsidR="00595929" w:rsidRPr="008D761F" w:rsidRDefault="00595929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Bachelor of Commerce</w:t>
      </w:r>
    </w:p>
    <w:p w14:paraId="06AB325B" w14:textId="77777777" w:rsidR="00595929" w:rsidRPr="008D761F" w:rsidRDefault="00595929" w:rsidP="008D761F">
      <w:p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Major in Information Technology Management (In Progress)</w:t>
      </w:r>
      <w:r w:rsidRPr="008D761F">
        <w:rPr>
          <w:rFonts w:ascii="Calibri" w:hAnsi="Calibri" w:cs="Calibri"/>
          <w:sz w:val="22"/>
          <w:szCs w:val="22"/>
        </w:rPr>
        <w:br/>
        <w:t>Athabasca University</w:t>
      </w:r>
    </w:p>
    <w:p w14:paraId="16102151" w14:textId="77777777" w:rsidR="00F765E5" w:rsidRDefault="00F765E5" w:rsidP="008D761F">
      <w:pPr>
        <w:spacing w:after="0"/>
        <w:rPr>
          <w:rFonts w:ascii="Calibri" w:hAnsi="Calibri" w:cs="Calibri"/>
          <w:sz w:val="22"/>
          <w:szCs w:val="22"/>
        </w:rPr>
      </w:pPr>
    </w:p>
    <w:p w14:paraId="73CC99ED" w14:textId="4F1F8142" w:rsidR="00DC68D0" w:rsidRPr="00DC68D0" w:rsidRDefault="00DC68D0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DC68D0">
        <w:rPr>
          <w:rFonts w:ascii="Calibri" w:hAnsi="Calibri" w:cs="Calibri"/>
          <w:b/>
          <w:bCs/>
          <w:sz w:val="22"/>
          <w:szCs w:val="22"/>
        </w:rPr>
        <w:t>College Diploma</w:t>
      </w:r>
    </w:p>
    <w:p w14:paraId="496F0917" w14:textId="2ECD53AF" w:rsidR="00595929" w:rsidRPr="008D761F" w:rsidRDefault="00595929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Computer Studies &amp; Network Technology</w:t>
      </w:r>
    </w:p>
    <w:p w14:paraId="43BC90BF" w14:textId="77777777" w:rsidR="00595929" w:rsidRPr="008D761F" w:rsidRDefault="00595929" w:rsidP="008D761F">
      <w:p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sz w:val="22"/>
          <w:szCs w:val="22"/>
        </w:rPr>
        <w:t>AMA Computer Learning Center</w:t>
      </w:r>
    </w:p>
    <w:p w14:paraId="7CA41ABA" w14:textId="77777777" w:rsidR="00F765E5" w:rsidRDefault="00F765E5" w:rsidP="008D761F">
      <w:pPr>
        <w:spacing w:after="0"/>
        <w:rPr>
          <w:rFonts w:ascii="Calibri" w:hAnsi="Calibri" w:cs="Calibri"/>
          <w:sz w:val="22"/>
          <w:szCs w:val="22"/>
        </w:rPr>
      </w:pPr>
    </w:p>
    <w:p w14:paraId="74BBFBC9" w14:textId="03DAD182" w:rsidR="00595929" w:rsidRPr="008D761F" w:rsidRDefault="00595929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PROFESSIONAL DEVELOPMENT</w:t>
      </w:r>
    </w:p>
    <w:p w14:paraId="6AB7405C" w14:textId="320FD2BF" w:rsidR="00595929" w:rsidRPr="008D761F" w:rsidRDefault="00595929" w:rsidP="008D761F">
      <w:p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Supply Chain Foundations</w:t>
      </w:r>
      <w:r w:rsidR="00F765E5">
        <w:rPr>
          <w:rFonts w:ascii="Calibri" w:hAnsi="Calibri" w:cs="Calibri"/>
          <w:sz w:val="22"/>
          <w:szCs w:val="22"/>
        </w:rPr>
        <w:t xml:space="preserve"> | </w:t>
      </w:r>
      <w:r w:rsidRPr="008D761F">
        <w:rPr>
          <w:rFonts w:ascii="Calibri" w:hAnsi="Calibri" w:cs="Calibri"/>
          <w:sz w:val="22"/>
          <w:szCs w:val="22"/>
        </w:rPr>
        <w:t>Council of Supply Chain Management Professionals (2026)</w:t>
      </w:r>
    </w:p>
    <w:p w14:paraId="132CEA75" w14:textId="74912568" w:rsidR="00595929" w:rsidRPr="008D761F" w:rsidRDefault="00595929" w:rsidP="008D761F">
      <w:p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Certified in Cybersecurity (CC)</w:t>
      </w:r>
      <w:r w:rsidR="00F765E5">
        <w:rPr>
          <w:rFonts w:ascii="Calibri" w:hAnsi="Calibri" w:cs="Calibri"/>
          <w:sz w:val="22"/>
          <w:szCs w:val="22"/>
        </w:rPr>
        <w:t xml:space="preserve"> | </w:t>
      </w:r>
      <w:r w:rsidRPr="008D761F">
        <w:rPr>
          <w:rFonts w:ascii="Calibri" w:hAnsi="Calibri" w:cs="Calibri"/>
          <w:sz w:val="22"/>
          <w:szCs w:val="22"/>
        </w:rPr>
        <w:t>ISC2 (2024)</w:t>
      </w:r>
    </w:p>
    <w:p w14:paraId="3D2B4699" w14:textId="10E0206D" w:rsidR="00595929" w:rsidRPr="008D761F" w:rsidRDefault="00595929" w:rsidP="008D761F">
      <w:p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National Safety Code Program Administration</w:t>
      </w:r>
      <w:r w:rsidR="00F765E5">
        <w:rPr>
          <w:rFonts w:ascii="Calibri" w:hAnsi="Calibri" w:cs="Calibri"/>
          <w:sz w:val="22"/>
          <w:szCs w:val="22"/>
        </w:rPr>
        <w:t xml:space="preserve"> | </w:t>
      </w:r>
      <w:r w:rsidRPr="008D761F">
        <w:rPr>
          <w:rFonts w:ascii="Calibri" w:hAnsi="Calibri" w:cs="Calibri"/>
          <w:sz w:val="22"/>
          <w:szCs w:val="22"/>
        </w:rPr>
        <w:t>Alberta Motor Transport Association</w:t>
      </w:r>
    </w:p>
    <w:p w14:paraId="404028FC" w14:textId="04B515D2" w:rsidR="00595929" w:rsidRPr="008D761F" w:rsidRDefault="00595929" w:rsidP="008D761F">
      <w:p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Health &amp; Safety System Building</w:t>
      </w:r>
      <w:r w:rsidR="00F765E5">
        <w:rPr>
          <w:rFonts w:ascii="Calibri" w:hAnsi="Calibri" w:cs="Calibri"/>
          <w:sz w:val="22"/>
          <w:szCs w:val="22"/>
        </w:rPr>
        <w:t xml:space="preserve"> | </w:t>
      </w:r>
      <w:r w:rsidRPr="008D761F">
        <w:rPr>
          <w:rFonts w:ascii="Calibri" w:hAnsi="Calibri" w:cs="Calibri"/>
          <w:sz w:val="22"/>
          <w:szCs w:val="22"/>
        </w:rPr>
        <w:t>Alberta Motor Transport Association</w:t>
      </w:r>
    </w:p>
    <w:p w14:paraId="7871175F" w14:textId="6607C9A8" w:rsidR="00595929" w:rsidRPr="008D761F" w:rsidRDefault="00595929" w:rsidP="008D761F">
      <w:pPr>
        <w:spacing w:after="0"/>
        <w:rPr>
          <w:rFonts w:ascii="Calibri" w:hAnsi="Calibri" w:cs="Calibri"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OHS Legislation Fundamentals</w:t>
      </w:r>
      <w:r w:rsidR="00F765E5">
        <w:rPr>
          <w:rFonts w:ascii="Calibri" w:hAnsi="Calibri" w:cs="Calibri"/>
          <w:sz w:val="22"/>
          <w:szCs w:val="22"/>
        </w:rPr>
        <w:t xml:space="preserve"> | </w:t>
      </w:r>
      <w:r w:rsidRPr="008D761F">
        <w:rPr>
          <w:rFonts w:ascii="Calibri" w:hAnsi="Calibri" w:cs="Calibri"/>
          <w:sz w:val="22"/>
          <w:szCs w:val="22"/>
        </w:rPr>
        <w:t>Alberta Motor Transport Association</w:t>
      </w:r>
    </w:p>
    <w:p w14:paraId="736F0D20" w14:textId="77777777" w:rsidR="00F765E5" w:rsidRDefault="00F765E5" w:rsidP="008D761F">
      <w:pPr>
        <w:spacing w:after="0"/>
        <w:rPr>
          <w:rFonts w:ascii="Calibri" w:hAnsi="Calibri" w:cs="Calibri"/>
          <w:sz w:val="22"/>
          <w:szCs w:val="22"/>
        </w:rPr>
      </w:pPr>
    </w:p>
    <w:p w14:paraId="35B2A520" w14:textId="53D026D8" w:rsidR="00595929" w:rsidRDefault="00595929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D761F">
        <w:rPr>
          <w:rFonts w:ascii="Calibri" w:hAnsi="Calibri" w:cs="Calibri"/>
          <w:b/>
          <w:bCs/>
          <w:sz w:val="22"/>
          <w:szCs w:val="22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F765E5" w14:paraId="024B5D51" w14:textId="77777777" w:rsidTr="00DC68D0">
        <w:trPr>
          <w:trHeight w:val="1618"/>
        </w:trPr>
        <w:tc>
          <w:tcPr>
            <w:tcW w:w="5040" w:type="dxa"/>
          </w:tcPr>
          <w:p w14:paraId="59EAEA50" w14:textId="77777777" w:rsidR="00F765E5" w:rsidRPr="008D761F" w:rsidRDefault="00F765E5" w:rsidP="00F765E5">
            <w:pPr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Microsoft Excel</w:t>
            </w:r>
          </w:p>
          <w:p w14:paraId="242BF141" w14:textId="77777777" w:rsidR="00F765E5" w:rsidRPr="008D761F" w:rsidRDefault="00F765E5" w:rsidP="00F765E5">
            <w:pPr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Microsoft Word</w:t>
            </w:r>
          </w:p>
          <w:p w14:paraId="44D31D8F" w14:textId="77777777" w:rsidR="00F765E5" w:rsidRPr="008D761F" w:rsidRDefault="00F765E5" w:rsidP="00F765E5">
            <w:pPr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Microsoft Outlook</w:t>
            </w:r>
          </w:p>
          <w:p w14:paraId="7221D3B5" w14:textId="77777777" w:rsidR="00F765E5" w:rsidRPr="008D761F" w:rsidRDefault="00F765E5" w:rsidP="00F765E5">
            <w:pPr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Microsoft Teams</w:t>
            </w:r>
          </w:p>
          <w:p w14:paraId="16C3C204" w14:textId="77777777" w:rsidR="00F765E5" w:rsidRPr="008D761F" w:rsidRDefault="00F765E5" w:rsidP="00F765E5">
            <w:pPr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SAP</w:t>
            </w:r>
          </w:p>
          <w:p w14:paraId="4A043AB9" w14:textId="49315AC3" w:rsidR="00F765E5" w:rsidRPr="00F765E5" w:rsidRDefault="00F765E5" w:rsidP="008D761F">
            <w:pPr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D761F">
              <w:rPr>
                <w:rFonts w:ascii="Calibri" w:hAnsi="Calibri" w:cs="Calibri"/>
                <w:sz w:val="22"/>
                <w:szCs w:val="22"/>
              </w:rPr>
              <w:t>BlueJay</w:t>
            </w:r>
            <w:proofErr w:type="spellEnd"/>
            <w:r w:rsidRPr="008D761F">
              <w:rPr>
                <w:rFonts w:ascii="Calibri" w:hAnsi="Calibri" w:cs="Calibri"/>
                <w:sz w:val="22"/>
                <w:szCs w:val="22"/>
              </w:rPr>
              <w:t xml:space="preserve"> TMS</w:t>
            </w:r>
          </w:p>
        </w:tc>
        <w:tc>
          <w:tcPr>
            <w:tcW w:w="5040" w:type="dxa"/>
          </w:tcPr>
          <w:p w14:paraId="7F4BF15D" w14:textId="77777777" w:rsidR="00F765E5" w:rsidRPr="008D761F" w:rsidRDefault="00F765E5" w:rsidP="00F765E5">
            <w:pPr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CRM Systems</w:t>
            </w:r>
          </w:p>
          <w:p w14:paraId="1F777546" w14:textId="77777777" w:rsidR="00F765E5" w:rsidRPr="008D761F" w:rsidRDefault="00F765E5" w:rsidP="00F765E5">
            <w:pPr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Digital Document Management</w:t>
            </w:r>
          </w:p>
          <w:p w14:paraId="44DAB4E7" w14:textId="77777777" w:rsidR="00F765E5" w:rsidRPr="008D761F" w:rsidRDefault="00F765E5" w:rsidP="00F765E5">
            <w:pPr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Data Entry</w:t>
            </w:r>
          </w:p>
          <w:p w14:paraId="155ADDC8" w14:textId="77777777" w:rsidR="00F765E5" w:rsidRPr="008D761F" w:rsidRDefault="00F765E5" w:rsidP="00F765E5">
            <w:pPr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Reporting</w:t>
            </w:r>
          </w:p>
          <w:p w14:paraId="59FB0FA8" w14:textId="77777777" w:rsidR="00F765E5" w:rsidRPr="008D761F" w:rsidRDefault="00F765E5" w:rsidP="00F765E5">
            <w:pPr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AI Productivity Tools</w:t>
            </w:r>
          </w:p>
          <w:p w14:paraId="1F4DAF50" w14:textId="67F82778" w:rsidR="00F765E5" w:rsidRPr="00DC68D0" w:rsidRDefault="00F765E5" w:rsidP="008D761F">
            <w:pPr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D761F">
              <w:rPr>
                <w:rFonts w:ascii="Calibri" w:hAnsi="Calibri" w:cs="Calibri"/>
                <w:sz w:val="22"/>
                <w:szCs w:val="22"/>
              </w:rPr>
              <w:t>Database Management</w:t>
            </w:r>
          </w:p>
        </w:tc>
      </w:tr>
    </w:tbl>
    <w:p w14:paraId="62A17806" w14:textId="77777777" w:rsidR="00F765E5" w:rsidRPr="008D761F" w:rsidRDefault="00F765E5" w:rsidP="008D761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sectPr w:rsidR="00F765E5" w:rsidRPr="008D761F" w:rsidSect="002473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AB3"/>
    <w:multiLevelType w:val="multilevel"/>
    <w:tmpl w:val="530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16C62"/>
    <w:multiLevelType w:val="multilevel"/>
    <w:tmpl w:val="82A4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10474"/>
    <w:multiLevelType w:val="multilevel"/>
    <w:tmpl w:val="FECA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D65C8"/>
    <w:multiLevelType w:val="multilevel"/>
    <w:tmpl w:val="0C9E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E405A"/>
    <w:multiLevelType w:val="multilevel"/>
    <w:tmpl w:val="10D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52FEA"/>
    <w:multiLevelType w:val="multilevel"/>
    <w:tmpl w:val="9C0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85BF9"/>
    <w:multiLevelType w:val="multilevel"/>
    <w:tmpl w:val="716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C5567"/>
    <w:multiLevelType w:val="multilevel"/>
    <w:tmpl w:val="4EF0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B4635"/>
    <w:multiLevelType w:val="multilevel"/>
    <w:tmpl w:val="360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A53F8"/>
    <w:multiLevelType w:val="multilevel"/>
    <w:tmpl w:val="2D9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651663">
    <w:abstractNumId w:val="1"/>
  </w:num>
  <w:num w:numId="2" w16cid:durableId="387458254">
    <w:abstractNumId w:val="8"/>
  </w:num>
  <w:num w:numId="3" w16cid:durableId="561447706">
    <w:abstractNumId w:val="3"/>
  </w:num>
  <w:num w:numId="4" w16cid:durableId="883104767">
    <w:abstractNumId w:val="5"/>
  </w:num>
  <w:num w:numId="5" w16cid:durableId="1370372492">
    <w:abstractNumId w:val="4"/>
  </w:num>
  <w:num w:numId="6" w16cid:durableId="325208797">
    <w:abstractNumId w:val="0"/>
  </w:num>
  <w:num w:numId="7" w16cid:durableId="512383455">
    <w:abstractNumId w:val="6"/>
  </w:num>
  <w:num w:numId="8" w16cid:durableId="66921483">
    <w:abstractNumId w:val="2"/>
  </w:num>
  <w:num w:numId="9" w16cid:durableId="2094547223">
    <w:abstractNumId w:val="9"/>
  </w:num>
  <w:num w:numId="10" w16cid:durableId="8561211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29"/>
    <w:rsid w:val="002473AC"/>
    <w:rsid w:val="003A20E2"/>
    <w:rsid w:val="004103C2"/>
    <w:rsid w:val="00595929"/>
    <w:rsid w:val="005F0A14"/>
    <w:rsid w:val="006E29B3"/>
    <w:rsid w:val="00716FF5"/>
    <w:rsid w:val="008D761F"/>
    <w:rsid w:val="00AB1C6C"/>
    <w:rsid w:val="00DC68D0"/>
    <w:rsid w:val="00F62906"/>
    <w:rsid w:val="00F7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633B"/>
  <w15:chartTrackingRefBased/>
  <w15:docId w15:val="{C96ACE6F-7EF4-406B-B404-1D605E19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9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59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92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7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rancisamojelar@i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Holley Wournell</dc:creator>
  <cp:keywords/>
  <dc:description/>
  <cp:lastModifiedBy>Francis Amojelar</cp:lastModifiedBy>
  <cp:revision>3</cp:revision>
  <dcterms:created xsi:type="dcterms:W3CDTF">2026-06-26T20:18:00Z</dcterms:created>
  <dcterms:modified xsi:type="dcterms:W3CDTF">2026-07-07T14:57:00Z</dcterms:modified>
</cp:coreProperties>
</file>