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9D47" w14:textId="77777777" w:rsidR="001D26BE" w:rsidRDefault="001D26BE" w:rsidP="009110BA"/>
    <w:p w14:paraId="6231A367" w14:textId="77777777" w:rsidR="001D26BE" w:rsidRDefault="00000000">
      <w:pPr>
        <w:jc w:val="center"/>
      </w:pPr>
      <w:r>
        <w:rPr>
          <w:b/>
          <w:bCs/>
          <w:color w:val="0969DA"/>
          <w:sz w:val="52"/>
          <w:szCs w:val="52"/>
        </w:rPr>
        <w:t>GITHUB COPILOT</w:t>
      </w:r>
    </w:p>
    <w:p w14:paraId="255694F0" w14:textId="77777777" w:rsidR="001D26BE" w:rsidRDefault="00000000">
      <w:pPr>
        <w:jc w:val="center"/>
      </w:pPr>
      <w:r>
        <w:rPr>
          <w:b/>
          <w:bCs/>
          <w:sz w:val="36"/>
          <w:szCs w:val="36"/>
        </w:rPr>
        <w:t>Comprehensive Hands-On Lab Guide</w:t>
      </w:r>
    </w:p>
    <w:p w14:paraId="059C91F5" w14:textId="77777777" w:rsidR="001D26BE" w:rsidRDefault="001D26BE">
      <w:pPr>
        <w:spacing w:before="80"/>
      </w:pPr>
    </w:p>
    <w:p w14:paraId="62982484" w14:textId="77777777" w:rsidR="001D26BE" w:rsidRDefault="00000000">
      <w:pPr>
        <w:jc w:val="center"/>
      </w:pPr>
      <w:r>
        <w:rPr>
          <w:color w:val="57606A"/>
          <w:sz w:val="24"/>
          <w:szCs w:val="24"/>
        </w:rPr>
        <w:t>From Setup to Autonomous Agent Mode  •  Python Edition</w:t>
      </w:r>
    </w:p>
    <w:p w14:paraId="01BDC4DB" w14:textId="77777777" w:rsidR="001D26BE" w:rsidRDefault="001D26BE">
      <w:pPr>
        <w:spacing w:before="400"/>
      </w:pPr>
    </w:p>
    <w:p w14:paraId="6835C46C" w14:textId="77777777" w:rsidR="001D26BE" w:rsidRDefault="00000000">
      <w:pPr>
        <w:jc w:val="center"/>
      </w:pPr>
      <w:r>
        <w:rPr>
          <w:color w:val="57606A"/>
        </w:rPr>
        <w:t>All Modules  •  Step-by-Step  •  Beginner to Advanced</w:t>
      </w:r>
    </w:p>
    <w:p w14:paraId="71BD4C49" w14:textId="77777777" w:rsidR="001D26BE" w:rsidRDefault="001D26BE">
      <w:pPr>
        <w:spacing w:before="200"/>
      </w:pPr>
    </w:p>
    <w:p w14:paraId="06247054" w14:textId="77777777" w:rsidR="001D26BE" w:rsidRDefault="00000000">
      <w:r>
        <w:br w:type="page"/>
      </w:r>
    </w:p>
    <w:p w14:paraId="3EF5F7E5" w14:textId="77777777" w:rsidR="001D26BE" w:rsidRDefault="00000000">
      <w:pPr>
        <w:pStyle w:val="Heading1"/>
      </w:pPr>
      <w:r>
        <w:rPr>
          <w:color w:val="1F2328"/>
        </w:rPr>
        <w:lastRenderedPageBreak/>
        <w:t>Lab Flow: Rearranged Topic Order</w:t>
      </w:r>
    </w:p>
    <w:p w14:paraId="7D33DA90" w14:textId="77777777" w:rsidR="001D26BE" w:rsidRDefault="00000000">
      <w:r>
        <w:t>The five curriculum modules have been reorganised into a linear, experience-first lab journey. Each phase builds on the previous one so skills compound naturally rather than jumping between abstract concepts.</w:t>
      </w:r>
    </w:p>
    <w:p w14:paraId="4954C65D" w14:textId="77777777" w:rsidR="001D26BE" w:rsidRDefault="001D26BE">
      <w:pPr>
        <w:spacing w:before="60" w:after="60"/>
      </w:pP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D26BE" w14:paraId="6A2CFEC3" w14:textId="77777777">
        <w:trPr>
          <w:tblHeader/>
        </w:trPr>
        <w:tc>
          <w:tcPr>
            <w:tcW w:w="2340" w:type="dxa"/>
            <w:shd w:val="clear" w:color="auto" w:fill="0969DA"/>
          </w:tcPr>
          <w:p w14:paraId="544AC7F5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340" w:type="dxa"/>
            <w:shd w:val="clear" w:color="auto" w:fill="0969DA"/>
          </w:tcPr>
          <w:p w14:paraId="53E5EA9A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Original Module(s)</w:t>
            </w:r>
          </w:p>
        </w:tc>
        <w:tc>
          <w:tcPr>
            <w:tcW w:w="2340" w:type="dxa"/>
            <w:shd w:val="clear" w:color="auto" w:fill="0969DA"/>
          </w:tcPr>
          <w:p w14:paraId="366605AA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Topics Covered</w:t>
            </w:r>
          </w:p>
        </w:tc>
        <w:tc>
          <w:tcPr>
            <w:tcW w:w="2340" w:type="dxa"/>
            <w:shd w:val="clear" w:color="auto" w:fill="0969DA"/>
          </w:tcPr>
          <w:p w14:paraId="02F41DEF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Order</w:t>
            </w:r>
          </w:p>
        </w:tc>
      </w:tr>
      <w:tr w:rsidR="001D26BE" w14:paraId="6D314BB0" w14:textId="77777777">
        <w:tc>
          <w:tcPr>
            <w:tcW w:w="2340" w:type="dxa"/>
            <w:shd w:val="clear" w:color="auto" w:fill="DFF0FF"/>
          </w:tcPr>
          <w:p w14:paraId="5B366DBC" w14:textId="77777777" w:rsidR="001D26BE" w:rsidRDefault="00000000">
            <w:r>
              <w:rPr>
                <w:sz w:val="18"/>
                <w:szCs w:val="18"/>
              </w:rPr>
              <w:t>1 – Foundation</w:t>
            </w:r>
          </w:p>
        </w:tc>
        <w:tc>
          <w:tcPr>
            <w:tcW w:w="2340" w:type="dxa"/>
            <w:shd w:val="clear" w:color="auto" w:fill="FFFFFF"/>
          </w:tcPr>
          <w:p w14:paraId="521CAF8B" w14:textId="77777777" w:rsidR="001D26BE" w:rsidRDefault="00000000">
            <w:r>
              <w:rPr>
                <w:sz w:val="18"/>
                <w:szCs w:val="18"/>
              </w:rPr>
              <w:t>Module 1</w:t>
            </w:r>
          </w:p>
        </w:tc>
        <w:tc>
          <w:tcPr>
            <w:tcW w:w="2340" w:type="dxa"/>
            <w:shd w:val="clear" w:color="auto" w:fill="FFFFFF"/>
          </w:tcPr>
          <w:p w14:paraId="31875711" w14:textId="77777777" w:rsidR="001D26BE" w:rsidRDefault="00000000">
            <w:r>
              <w:rPr>
                <w:sz w:val="18"/>
                <w:szCs w:val="18"/>
              </w:rPr>
              <w:t>Workspace setup, authentication, extensions, VS Code trust, model selection</w:t>
            </w:r>
          </w:p>
        </w:tc>
        <w:tc>
          <w:tcPr>
            <w:tcW w:w="2340" w:type="dxa"/>
            <w:shd w:val="clear" w:color="auto" w:fill="FFFFFF"/>
          </w:tcPr>
          <w:p w14:paraId="3023EC69" w14:textId="77777777" w:rsidR="001D26BE" w:rsidRDefault="00000000">
            <w:r>
              <w:rPr>
                <w:sz w:val="18"/>
                <w:szCs w:val="18"/>
              </w:rPr>
              <w:t>Ground-zero environment before touching any Copilot surface</w:t>
            </w:r>
          </w:p>
        </w:tc>
      </w:tr>
      <w:tr w:rsidR="001D26BE" w14:paraId="268C9791" w14:textId="77777777">
        <w:tc>
          <w:tcPr>
            <w:tcW w:w="2340" w:type="dxa"/>
            <w:shd w:val="clear" w:color="auto" w:fill="DFF0FF"/>
          </w:tcPr>
          <w:p w14:paraId="17318D16" w14:textId="77777777" w:rsidR="001D26BE" w:rsidRDefault="00000000">
            <w:r>
              <w:rPr>
                <w:sz w:val="18"/>
                <w:szCs w:val="18"/>
              </w:rPr>
              <w:t>2 – Core Surfaces</w:t>
            </w:r>
          </w:p>
        </w:tc>
        <w:tc>
          <w:tcPr>
            <w:tcW w:w="2340" w:type="dxa"/>
            <w:shd w:val="clear" w:color="auto" w:fill="FFFFFF"/>
          </w:tcPr>
          <w:p w14:paraId="62FE3911" w14:textId="77777777" w:rsidR="001D26BE" w:rsidRDefault="00000000">
            <w:r>
              <w:rPr>
                <w:sz w:val="18"/>
                <w:szCs w:val="18"/>
              </w:rPr>
              <w:t>Module 1</w:t>
            </w:r>
          </w:p>
        </w:tc>
        <w:tc>
          <w:tcPr>
            <w:tcW w:w="2340" w:type="dxa"/>
            <w:shd w:val="clear" w:color="auto" w:fill="FFFFFF"/>
          </w:tcPr>
          <w:p w14:paraId="4DE0243B" w14:textId="77777777" w:rsidR="001D26BE" w:rsidRDefault="00000000">
            <w:r>
              <w:rPr>
                <w:sz w:val="18"/>
                <w:szCs w:val="18"/>
              </w:rPr>
              <w:t>Inline Completions, Chat Panel, Inline Chat, surface selection guidelines</w:t>
            </w:r>
          </w:p>
        </w:tc>
        <w:tc>
          <w:tcPr>
            <w:tcW w:w="2340" w:type="dxa"/>
            <w:shd w:val="clear" w:color="auto" w:fill="FFFFFF"/>
          </w:tcPr>
          <w:p w14:paraId="2ADACA38" w14:textId="77777777" w:rsidR="001D26BE" w:rsidRDefault="00000000">
            <w:r>
              <w:rPr>
                <w:sz w:val="18"/>
                <w:szCs w:val="18"/>
              </w:rPr>
              <w:t>Hands-on Copilot feel before learning to craft prompts</w:t>
            </w:r>
          </w:p>
        </w:tc>
      </w:tr>
      <w:tr w:rsidR="001D26BE" w14:paraId="78BD8A0E" w14:textId="77777777">
        <w:tc>
          <w:tcPr>
            <w:tcW w:w="2340" w:type="dxa"/>
            <w:shd w:val="clear" w:color="auto" w:fill="DFF0FF"/>
          </w:tcPr>
          <w:p w14:paraId="7A9F6B9E" w14:textId="77777777" w:rsidR="001D26BE" w:rsidRDefault="00000000">
            <w:r>
              <w:rPr>
                <w:sz w:val="18"/>
                <w:szCs w:val="18"/>
              </w:rPr>
              <w:t>3 – Prompt Craft</w:t>
            </w:r>
          </w:p>
        </w:tc>
        <w:tc>
          <w:tcPr>
            <w:tcW w:w="2340" w:type="dxa"/>
            <w:shd w:val="clear" w:color="auto" w:fill="FFFFFF"/>
          </w:tcPr>
          <w:p w14:paraId="50F07359" w14:textId="77777777" w:rsidR="001D26BE" w:rsidRDefault="00000000">
            <w:r>
              <w:rPr>
                <w:sz w:val="18"/>
                <w:szCs w:val="18"/>
              </w:rPr>
              <w:t>Module 2</w:t>
            </w:r>
          </w:p>
        </w:tc>
        <w:tc>
          <w:tcPr>
            <w:tcW w:w="2340" w:type="dxa"/>
            <w:shd w:val="clear" w:color="auto" w:fill="FFFFFF"/>
          </w:tcPr>
          <w:p w14:paraId="33860D5A" w14:textId="77777777" w:rsidR="001D26BE" w:rsidRDefault="00000000">
            <w:r>
              <w:rPr>
                <w:sz w:val="18"/>
                <w:szCs w:val="18"/>
              </w:rPr>
              <w:t>Prompt anatomy, context operators, vague vs strong prompts</w:t>
            </w:r>
          </w:p>
        </w:tc>
        <w:tc>
          <w:tcPr>
            <w:tcW w:w="2340" w:type="dxa"/>
            <w:shd w:val="clear" w:color="auto" w:fill="FFFFFF"/>
          </w:tcPr>
          <w:p w14:paraId="38BAFE60" w14:textId="77777777" w:rsidR="001D26BE" w:rsidRDefault="00000000">
            <w:r>
              <w:rPr>
                <w:sz w:val="18"/>
                <w:szCs w:val="18"/>
              </w:rPr>
              <w:t>Build prompt intuition on real Python code before reusable files</w:t>
            </w:r>
          </w:p>
        </w:tc>
      </w:tr>
      <w:tr w:rsidR="001D26BE" w14:paraId="5753F941" w14:textId="77777777">
        <w:tc>
          <w:tcPr>
            <w:tcW w:w="2340" w:type="dxa"/>
            <w:shd w:val="clear" w:color="auto" w:fill="DFF0FF"/>
          </w:tcPr>
          <w:p w14:paraId="1A662B7B" w14:textId="77777777" w:rsidR="001D26BE" w:rsidRDefault="00000000">
            <w:r>
              <w:rPr>
                <w:sz w:val="18"/>
                <w:szCs w:val="18"/>
              </w:rPr>
              <w:t>4 – Reusable Prompts</w:t>
            </w:r>
          </w:p>
        </w:tc>
        <w:tc>
          <w:tcPr>
            <w:tcW w:w="2340" w:type="dxa"/>
            <w:shd w:val="clear" w:color="auto" w:fill="FFFFFF"/>
          </w:tcPr>
          <w:p w14:paraId="5C9ED2D7" w14:textId="77777777" w:rsidR="001D26BE" w:rsidRDefault="00000000">
            <w:r>
              <w:rPr>
                <w:sz w:val="18"/>
                <w:szCs w:val="18"/>
              </w:rPr>
              <w:t>Module 2</w:t>
            </w:r>
          </w:p>
        </w:tc>
        <w:tc>
          <w:tcPr>
            <w:tcW w:w="2340" w:type="dxa"/>
            <w:shd w:val="clear" w:color="auto" w:fill="FFFFFF"/>
          </w:tcPr>
          <w:p w14:paraId="540B750B" w14:textId="77777777" w:rsidR="001D26BE" w:rsidRDefault="00000000">
            <w:r>
              <w:rPr>
                <w:sz w:val="18"/>
                <w:szCs w:val="18"/>
              </w:rPr>
              <w:t>Prompt files (.prompt.md), YAML front matter, placeholders, slash commands</w:t>
            </w:r>
          </w:p>
        </w:tc>
        <w:tc>
          <w:tcPr>
            <w:tcW w:w="2340" w:type="dxa"/>
            <w:shd w:val="clear" w:color="auto" w:fill="FFFFFF"/>
          </w:tcPr>
          <w:p w14:paraId="56961943" w14:textId="77777777" w:rsidR="001D26BE" w:rsidRDefault="00000000">
            <w:r>
              <w:rPr>
                <w:sz w:val="18"/>
                <w:szCs w:val="18"/>
              </w:rPr>
              <w:t>Layer automation on top of manual prompting skills</w:t>
            </w:r>
          </w:p>
        </w:tc>
      </w:tr>
      <w:tr w:rsidR="001D26BE" w14:paraId="34C1AF7F" w14:textId="77777777">
        <w:tc>
          <w:tcPr>
            <w:tcW w:w="2340" w:type="dxa"/>
            <w:shd w:val="clear" w:color="auto" w:fill="DFF0FF"/>
          </w:tcPr>
          <w:p w14:paraId="4B8E0B41" w14:textId="77777777" w:rsidR="001D26BE" w:rsidRDefault="00000000">
            <w:r>
              <w:rPr>
                <w:sz w:val="18"/>
                <w:szCs w:val="18"/>
              </w:rPr>
              <w:t>5 – Custom Instructions</w:t>
            </w:r>
          </w:p>
        </w:tc>
        <w:tc>
          <w:tcPr>
            <w:tcW w:w="2340" w:type="dxa"/>
            <w:shd w:val="clear" w:color="auto" w:fill="FFFFFF"/>
          </w:tcPr>
          <w:p w14:paraId="235291E2" w14:textId="77777777" w:rsidR="001D26BE" w:rsidRDefault="00000000">
            <w:r>
              <w:rPr>
                <w:sz w:val="18"/>
                <w:szCs w:val="18"/>
              </w:rPr>
              <w:t>Module 3</w:t>
            </w:r>
          </w:p>
        </w:tc>
        <w:tc>
          <w:tcPr>
            <w:tcW w:w="2340" w:type="dxa"/>
            <w:shd w:val="clear" w:color="auto" w:fill="FFFFFF"/>
          </w:tcPr>
          <w:p w14:paraId="31B359B4" w14:textId="77777777" w:rsidR="001D26BE" w:rsidRDefault="00000000">
            <w:r>
              <w:rPr>
                <w:sz w:val="18"/>
                <w:szCs w:val="18"/>
              </w:rPr>
              <w:t>copilot-instructions.md, AGENTS.md, scoped .instructions.md, priority order</w:t>
            </w:r>
          </w:p>
        </w:tc>
        <w:tc>
          <w:tcPr>
            <w:tcW w:w="2340" w:type="dxa"/>
            <w:shd w:val="clear" w:color="auto" w:fill="FFFFFF"/>
          </w:tcPr>
          <w:p w14:paraId="4885169F" w14:textId="77777777" w:rsidR="001D26BE" w:rsidRDefault="00000000">
            <w:r>
              <w:rPr>
                <w:sz w:val="18"/>
                <w:szCs w:val="18"/>
              </w:rPr>
              <w:t>Encode Python team standards so later Agent/Plan tasks inherit them</w:t>
            </w:r>
          </w:p>
        </w:tc>
      </w:tr>
      <w:tr w:rsidR="001D26BE" w14:paraId="601E81C8" w14:textId="77777777">
        <w:tc>
          <w:tcPr>
            <w:tcW w:w="2340" w:type="dxa"/>
            <w:shd w:val="clear" w:color="auto" w:fill="DFF0FF"/>
          </w:tcPr>
          <w:p w14:paraId="05767DE5" w14:textId="77777777" w:rsidR="001D26BE" w:rsidRDefault="00000000">
            <w:r>
              <w:rPr>
                <w:sz w:val="18"/>
                <w:szCs w:val="18"/>
              </w:rPr>
              <w:t>6 – Planning Mode</w:t>
            </w:r>
          </w:p>
        </w:tc>
        <w:tc>
          <w:tcPr>
            <w:tcW w:w="2340" w:type="dxa"/>
            <w:shd w:val="clear" w:color="auto" w:fill="FFFFFF"/>
          </w:tcPr>
          <w:p w14:paraId="2DC87D1B" w14:textId="77777777" w:rsidR="001D26BE" w:rsidRDefault="00000000">
            <w:r>
              <w:rPr>
                <w:sz w:val="18"/>
                <w:szCs w:val="18"/>
              </w:rPr>
              <w:t>Module 4</w:t>
            </w:r>
          </w:p>
        </w:tc>
        <w:tc>
          <w:tcPr>
            <w:tcW w:w="2340" w:type="dxa"/>
            <w:shd w:val="clear" w:color="auto" w:fill="FFFFFF"/>
          </w:tcPr>
          <w:p w14:paraId="7F743026" w14:textId="77777777" w:rsidR="001D26BE" w:rsidRDefault="00000000">
            <w:r>
              <w:rPr>
                <w:sz w:val="18"/>
                <w:szCs w:val="18"/>
              </w:rPr>
              <w:t xml:space="preserve">Plan Agent, four-phase workflow, plan.md, checkpoints, </w:t>
            </w:r>
            <w:proofErr w:type="spellStart"/>
            <w:r>
              <w:rPr>
                <w:sz w:val="18"/>
                <w:szCs w:val="18"/>
              </w:rPr>
              <w:t>todo</w:t>
            </w:r>
            <w:proofErr w:type="spellEnd"/>
            <w:r>
              <w:rPr>
                <w:sz w:val="18"/>
                <w:szCs w:val="18"/>
              </w:rPr>
              <w:t xml:space="preserve"> lists</w:t>
            </w:r>
          </w:p>
        </w:tc>
        <w:tc>
          <w:tcPr>
            <w:tcW w:w="2340" w:type="dxa"/>
            <w:shd w:val="clear" w:color="auto" w:fill="FFFFFF"/>
          </w:tcPr>
          <w:p w14:paraId="27681C9D" w14:textId="77777777" w:rsidR="001D26BE" w:rsidRDefault="00000000">
            <w:r>
              <w:rPr>
                <w:sz w:val="18"/>
                <w:szCs w:val="18"/>
              </w:rPr>
              <w:t>Structured thinking before autonomous execution</w:t>
            </w:r>
          </w:p>
        </w:tc>
      </w:tr>
      <w:tr w:rsidR="001D26BE" w14:paraId="0E3A323B" w14:textId="77777777">
        <w:tc>
          <w:tcPr>
            <w:tcW w:w="2340" w:type="dxa"/>
            <w:shd w:val="clear" w:color="auto" w:fill="DFF0FF"/>
          </w:tcPr>
          <w:p w14:paraId="0D65D231" w14:textId="77777777" w:rsidR="001D26BE" w:rsidRDefault="00000000">
            <w:r>
              <w:rPr>
                <w:sz w:val="18"/>
                <w:szCs w:val="18"/>
              </w:rPr>
              <w:t>7 – Agent Mode</w:t>
            </w:r>
          </w:p>
        </w:tc>
        <w:tc>
          <w:tcPr>
            <w:tcW w:w="2340" w:type="dxa"/>
            <w:shd w:val="clear" w:color="auto" w:fill="FFFFFF"/>
          </w:tcPr>
          <w:p w14:paraId="163D50EF" w14:textId="77777777" w:rsidR="001D26BE" w:rsidRDefault="00000000">
            <w:r>
              <w:rPr>
                <w:sz w:val="18"/>
                <w:szCs w:val="18"/>
              </w:rPr>
              <w:t>Module 5</w:t>
            </w:r>
          </w:p>
        </w:tc>
        <w:tc>
          <w:tcPr>
            <w:tcW w:w="2340" w:type="dxa"/>
            <w:shd w:val="clear" w:color="auto" w:fill="FFFFFF"/>
          </w:tcPr>
          <w:p w14:paraId="49569DF7" w14:textId="77777777" w:rsidR="001D26BE" w:rsidRDefault="00000000">
            <w:r>
              <w:rPr>
                <w:sz w:val="18"/>
                <w:szCs w:val="18"/>
              </w:rPr>
              <w:t>Agent config, built-in tools, MCP servers, safety &amp; review</w:t>
            </w:r>
          </w:p>
        </w:tc>
        <w:tc>
          <w:tcPr>
            <w:tcW w:w="2340" w:type="dxa"/>
            <w:shd w:val="clear" w:color="auto" w:fill="FFFFFF"/>
          </w:tcPr>
          <w:p w14:paraId="1AF6EEF7" w14:textId="77777777" w:rsidR="001D26BE" w:rsidRDefault="00000000">
            <w:r>
              <w:rPr>
                <w:sz w:val="18"/>
                <w:szCs w:val="18"/>
              </w:rPr>
              <w:t>Capstone: autonomous multi-step coding with all prior skills active</w:t>
            </w:r>
          </w:p>
        </w:tc>
      </w:tr>
    </w:tbl>
    <w:p w14:paraId="69A5B342" w14:textId="77777777" w:rsidR="001D26BE" w:rsidRDefault="001D26BE">
      <w:pPr>
        <w:spacing w:before="120" w:after="60"/>
      </w:pPr>
    </w:p>
    <w:p w14:paraId="64343DCD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t xml:space="preserve">PHASE 1  </w:t>
      </w:r>
      <w:r>
        <w:rPr>
          <w:b/>
          <w:bCs/>
          <w:color w:val="0969DA"/>
          <w:sz w:val="24"/>
          <w:szCs w:val="24"/>
        </w:rPr>
        <w:t xml:space="preserve"> Foundation – Workspace &amp; Environment Setup</w:t>
      </w:r>
    </w:p>
    <w:p w14:paraId="4333CCC5" w14:textId="77777777" w:rsidR="001D26BE" w:rsidRDefault="00000000">
      <w:r>
        <w:rPr>
          <w:b/>
          <w:bCs/>
        </w:rPr>
        <w:t xml:space="preserve">Objective: </w:t>
      </w:r>
      <w:r>
        <w:t>Get VS Code, authentication, and the repository ready so every subsequent lab exercise works without interruption.</w:t>
      </w:r>
    </w:p>
    <w:p w14:paraId="35437F9A" w14:textId="77777777" w:rsidR="001D26BE" w:rsidRDefault="001D26BE">
      <w:pPr>
        <w:spacing w:before="60" w:after="40"/>
      </w:pPr>
    </w:p>
    <w:p w14:paraId="79830F35" w14:textId="77777777" w:rsidR="001D26BE" w:rsidRDefault="00000000">
      <w:pPr>
        <w:pStyle w:val="Heading2"/>
      </w:pPr>
      <w:r>
        <w:t>1.1  Concepts: What Is GitHub Copilot?</w:t>
      </w:r>
    </w:p>
    <w:p w14:paraId="33EB6369" w14:textId="77777777" w:rsidR="001D26BE" w:rsidRDefault="00000000">
      <w:r>
        <w:t>GitHub Copilot is an AI-powered coding assistant embedded directly inside your IDE. It uses large language models (LLMs) trained on public code repositories to suggest completions, answer questions, and even execute multi-step coding tasks autonomously.</w:t>
      </w:r>
    </w:p>
    <w:p w14:paraId="6851700F" w14:textId="77777777" w:rsidR="001D26BE" w:rsidRDefault="001D26BE">
      <w:pPr>
        <w:spacing w:before="40" w:after="20"/>
      </w:pPr>
    </w:p>
    <w:p w14:paraId="1744E324" w14:textId="77777777" w:rsidR="001D26BE" w:rsidRDefault="00000000">
      <w:r>
        <w:t>Key ideas to keep in mind throughout the lab:</w:t>
      </w:r>
    </w:p>
    <w:p w14:paraId="48CAA0F0" w14:textId="77777777" w:rsidR="001D26BE" w:rsidRDefault="00000000">
      <w:pPr>
        <w:pStyle w:val="ListParagraph"/>
        <w:numPr>
          <w:ilvl w:val="0"/>
          <w:numId w:val="1"/>
        </w:numPr>
      </w:pPr>
      <w:r>
        <w:t>Copilot reads context from your active editor tabs, cursor position, open files, and any instruction files you provide.</w:t>
      </w:r>
    </w:p>
    <w:p w14:paraId="208CEE42" w14:textId="77777777" w:rsidR="001D26BE" w:rsidRDefault="00000000">
      <w:pPr>
        <w:pStyle w:val="ListParagraph"/>
        <w:numPr>
          <w:ilvl w:val="0"/>
          <w:numId w:val="1"/>
        </w:numPr>
      </w:pPr>
      <w:r>
        <w:t>You control how much authority it has – from read-only suggestions to full autonomous file editing.</w:t>
      </w:r>
    </w:p>
    <w:p w14:paraId="599D1000" w14:textId="77777777" w:rsidR="001D26BE" w:rsidRDefault="00000000">
      <w:pPr>
        <w:pStyle w:val="ListParagraph"/>
        <w:numPr>
          <w:ilvl w:val="0"/>
          <w:numId w:val="1"/>
        </w:numPr>
      </w:pPr>
      <w:r>
        <w:lastRenderedPageBreak/>
        <w:t>Output quality is directly proportional to prompt quality and context clarity.</w:t>
      </w:r>
    </w:p>
    <w:p w14:paraId="797BA86A" w14:textId="77777777" w:rsidR="001D26BE" w:rsidRDefault="001D26BE">
      <w:pPr>
        <w:spacing w:before="80" w:after="40"/>
      </w:pPr>
    </w:p>
    <w:p w14:paraId="17F8D13D" w14:textId="77777777" w:rsidR="001D26BE" w:rsidRDefault="00000000">
      <w:pPr>
        <w:pStyle w:val="Heading2"/>
      </w:pPr>
      <w:r>
        <w:t>1.2  Concepts: Context Architecture</w:t>
      </w:r>
    </w:p>
    <w:p w14:paraId="3F7FC5D6" w14:textId="77777777" w:rsidR="001D26BE" w:rsidRDefault="00000000">
      <w:r>
        <w:t>Before touching the keyboard, understand what Copilot 'sees' when generating a response:</w:t>
      </w:r>
    </w:p>
    <w:p w14:paraId="23D570D2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Active tabs</w:t>
      </w:r>
      <w:r>
        <w:t xml:space="preserve"> – open files in VS Code contribute to context</w:t>
      </w:r>
    </w:p>
    <w:p w14:paraId="4E55E61B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Cursor position</w:t>
      </w:r>
      <w:r>
        <w:t xml:space="preserve"> – the line you are editing is the highest-priority signal</w:t>
      </w:r>
    </w:p>
    <w:p w14:paraId="50696E07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Custom instruction files</w:t>
      </w:r>
      <w:r>
        <w:t xml:space="preserve"> – copilot-instructions.md, .instructions.md, AGENTS.md</w:t>
      </w:r>
    </w:p>
    <w:p w14:paraId="77AEE2AC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Prompt templates</w:t>
      </w:r>
      <w:r>
        <w:t xml:space="preserve"> – .prompt.md files you invoke explicitly</w:t>
      </w:r>
    </w:p>
    <w:p w14:paraId="0B3AE26A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Agent tool outputs</w:t>
      </w:r>
      <w:r>
        <w:t xml:space="preserve"> – terminal results, browser fetches, search results (Phase 7)</w:t>
      </w:r>
    </w:p>
    <w:p w14:paraId="6D0CAEC8" w14:textId="77777777" w:rsidR="001D26BE" w:rsidRDefault="001D26BE">
      <w:pPr>
        <w:spacing w:before="80" w:after="40"/>
      </w:pPr>
    </w:p>
    <w:p w14:paraId="1A9A2A4A" w14:textId="77777777" w:rsidR="001D26BE" w:rsidRDefault="00000000">
      <w:pPr>
        <w:pStyle w:val="Heading2"/>
      </w:pPr>
      <w:r>
        <w:t>1.3  Concepts: Model Selection</w:t>
      </w:r>
    </w:p>
    <w:p w14:paraId="275527A2" w14:textId="77777777" w:rsidR="001D26BE" w:rsidRDefault="00000000">
      <w:r>
        <w:t>Copilot lets you switch the underlying LLM per session. Available options include:</w:t>
      </w:r>
    </w:p>
    <w:p w14:paraId="08DE4806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GPT-4o</w:t>
      </w:r>
      <w:r>
        <w:t xml:space="preserve"> – fast, general-purpose, excellent for chat and completions</w:t>
      </w:r>
    </w:p>
    <w:p w14:paraId="527DBD4F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Claude Sonnet</w:t>
      </w:r>
      <w:r>
        <w:t xml:space="preserve"> – strong reasoning and long-context tasks</w:t>
      </w:r>
    </w:p>
    <w:p w14:paraId="3CD46334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o3 / o4-mini</w:t>
      </w:r>
      <w:r>
        <w:t xml:space="preserve"> – deep reasoning models, best for planning and complex logic</w:t>
      </w:r>
    </w:p>
    <w:p w14:paraId="3AEEA41F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Auto</w:t>
      </w:r>
      <w:r>
        <w:t xml:space="preserve"> – Copilot selects the best model for the current task type</w:t>
      </w:r>
    </w:p>
    <w:p w14:paraId="701B181E" w14:textId="77777777" w:rsidR="001D26BE" w:rsidRDefault="001D26BE">
      <w:pPr>
        <w:spacing w:before="80" w:after="40"/>
      </w:pPr>
    </w:p>
    <w:p w14:paraId="5A793573" w14:textId="77777777" w:rsidR="001D26BE" w:rsidRDefault="00000000">
      <w:pPr>
        <w:pStyle w:val="Heading2"/>
      </w:pPr>
      <w:r>
        <w:t>1.4  Lab Steps: Environment Setup</w:t>
      </w:r>
    </w:p>
    <w:p w14:paraId="77047509" w14:textId="77777777" w:rsidR="001D26BE" w:rsidRDefault="001D26BE">
      <w:pPr>
        <w:spacing w:before="2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F8E3300" w14:textId="77777777">
        <w:tc>
          <w:tcPr>
            <w:tcW w:w="9360" w:type="dxa"/>
            <w:shd w:val="clear" w:color="auto" w:fill="F0FFF4"/>
          </w:tcPr>
          <w:p w14:paraId="010AC891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1: Install VS Code</w:t>
            </w:r>
          </w:p>
          <w:p w14:paraId="15BD248A" w14:textId="77777777" w:rsidR="001D26BE" w:rsidRDefault="00000000">
            <w:pPr>
              <w:spacing w:after="60"/>
            </w:pPr>
            <w:r>
              <w:t>Download and install VS Code from https://code.visualstudio.com if not already installed.</w:t>
            </w:r>
          </w:p>
          <w:p w14:paraId="142F8F03" w14:textId="77777777" w:rsidR="001D26BE" w:rsidRDefault="00000000">
            <w:pPr>
              <w:spacing w:after="60"/>
            </w:pPr>
            <w:r>
              <w:t>Verify installation: open a terminal and run:  code --version</w:t>
            </w:r>
          </w:p>
        </w:tc>
      </w:tr>
    </w:tbl>
    <w:p w14:paraId="0D478572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1B78FA26" w14:textId="77777777">
        <w:tc>
          <w:tcPr>
            <w:tcW w:w="9360" w:type="dxa"/>
            <w:shd w:val="clear" w:color="auto" w:fill="F0FFF4"/>
          </w:tcPr>
          <w:p w14:paraId="0BD71AA5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2: Install the GitHub Copilot Extension</w:t>
            </w:r>
          </w:p>
          <w:p w14:paraId="5625D035" w14:textId="77777777" w:rsidR="001D26BE" w:rsidRDefault="00000000">
            <w:pPr>
              <w:spacing w:after="60"/>
            </w:pPr>
            <w:r>
              <w:t>Open VS Code → Extensions sidebar (</w:t>
            </w:r>
            <w:proofErr w:type="spellStart"/>
            <w:r>
              <w:t>Ctrl+Shift+X</w:t>
            </w:r>
            <w:proofErr w:type="spellEnd"/>
            <w:r>
              <w:t>).</w:t>
            </w:r>
          </w:p>
          <w:p w14:paraId="03B157CD" w14:textId="77777777" w:rsidR="001D26BE" w:rsidRDefault="00000000">
            <w:pPr>
              <w:spacing w:after="60"/>
            </w:pPr>
            <w:r>
              <w:t>Search for: GitHub Copilot</w:t>
            </w:r>
          </w:p>
          <w:p w14:paraId="4581FF15" w14:textId="77777777" w:rsidR="001D26BE" w:rsidRDefault="00000000">
            <w:pPr>
              <w:spacing w:after="60"/>
            </w:pPr>
            <w:r>
              <w:t>Install both: 'GitHub Copilot' and 'GitHub Copilot Chat'.</w:t>
            </w:r>
          </w:p>
          <w:p w14:paraId="27239788" w14:textId="77777777" w:rsidR="001D26BE" w:rsidRDefault="00000000">
            <w:pPr>
              <w:spacing w:after="60"/>
            </w:pPr>
            <w:r>
              <w:t>Verify: a Copilot icon appears in the status bar at the bottom of VS Code.</w:t>
            </w:r>
          </w:p>
        </w:tc>
      </w:tr>
    </w:tbl>
    <w:p w14:paraId="0B21510F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3B462369" w14:textId="77777777">
        <w:tc>
          <w:tcPr>
            <w:tcW w:w="9360" w:type="dxa"/>
            <w:shd w:val="clear" w:color="auto" w:fill="F0FFF4"/>
          </w:tcPr>
          <w:p w14:paraId="182F6A58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3: Authenticate with GitHub</w:t>
            </w:r>
          </w:p>
          <w:p w14:paraId="6E0F66CA" w14:textId="77777777" w:rsidR="001D26BE" w:rsidRDefault="00000000">
            <w:pPr>
              <w:spacing w:after="60"/>
            </w:pPr>
            <w:r>
              <w:t>Click the Copilot icon in the status bar → Sign in to GitHub.</w:t>
            </w:r>
          </w:p>
          <w:p w14:paraId="5FE755C2" w14:textId="77777777" w:rsidR="001D26BE" w:rsidRDefault="00000000">
            <w:pPr>
              <w:spacing w:after="60"/>
            </w:pPr>
            <w:r>
              <w:t>A browser window opens. Authorise VS Code for your GitHub account.</w:t>
            </w:r>
          </w:p>
          <w:p w14:paraId="48D1CF6A" w14:textId="77777777" w:rsidR="001D26BE" w:rsidRDefault="00000000">
            <w:pPr>
              <w:spacing w:after="60"/>
            </w:pPr>
            <w:r>
              <w:t>Return to VS Code. The icon should show as active (no warning triangle).</w:t>
            </w:r>
          </w:p>
          <w:p w14:paraId="340EEA7A" w14:textId="77777777" w:rsidR="001D26BE" w:rsidRDefault="00000000">
            <w:pPr>
              <w:spacing w:after="60"/>
            </w:pPr>
            <w:r>
              <w:t>Confirm: open the Command Palette (</w:t>
            </w:r>
            <w:proofErr w:type="spellStart"/>
            <w:r>
              <w:t>Ctrl+Shift+P</w:t>
            </w:r>
            <w:proofErr w:type="spellEnd"/>
            <w:r>
              <w:t>) → type 'Copilot: Check Status' → status should show 'Ready'.</w:t>
            </w:r>
          </w:p>
        </w:tc>
      </w:tr>
    </w:tbl>
    <w:p w14:paraId="0CC94BDD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68B8EDE5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21701329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4: Clone the Lab Repository</w:t>
            </w:r>
          </w:p>
          <w:p w14:paraId="639BD65F" w14:textId="77777777" w:rsidR="001D26BE" w:rsidRDefault="00000000">
            <w:pPr>
              <w:spacing w:after="60"/>
            </w:pPr>
            <w:r>
              <w:t>Open a terminal in VS Code (Ctrl+`).</w:t>
            </w:r>
          </w:p>
          <w:p w14:paraId="6C7BE97A" w14:textId="77777777" w:rsidR="001D26BE" w:rsidRDefault="00000000">
            <w:pPr>
              <w:spacing w:after="60"/>
            </w:pPr>
            <w:r>
              <w:t>Run the following commands:</w:t>
            </w:r>
          </w:p>
        </w:tc>
      </w:tr>
      <w:tr w:rsidR="001D26BE" w14:paraId="2BC357F1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198B5EB5" w14:textId="18B72C10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git clone </w:t>
            </w:r>
            <w:r w:rsidR="00924155" w:rsidRPr="00924155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https://github.com/cj-cloud2/copilot-python-lab.git</w:t>
            </w:r>
          </w:p>
          <w:p w14:paraId="12BD0A8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cd copilot-python-lab</w:t>
            </w:r>
          </w:p>
          <w:p w14:paraId="794A203A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code .</w:t>
            </w:r>
          </w:p>
        </w:tc>
      </w:tr>
    </w:tbl>
    <w:p w14:paraId="00119099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1A27C054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3CE4DB1B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5: Set Up a Python Virtual Environment</w:t>
            </w:r>
          </w:p>
          <w:p w14:paraId="32B66404" w14:textId="77777777" w:rsidR="001D26BE" w:rsidRDefault="00000000">
            <w:pPr>
              <w:spacing w:after="60"/>
            </w:pPr>
            <w:r>
              <w:t>In the VS Code terminal, create and activate a virtual environment:</w:t>
            </w:r>
          </w:p>
        </w:tc>
      </w:tr>
      <w:tr w:rsidR="001D26BE" w14:paraId="3F8CF4CE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020A05F3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venv</w:t>
            </w:r>
            <w:proofErr w:type="spellEnd"/>
          </w:p>
          <w:p w14:paraId="5592EDEE" w14:textId="77777777" w:rsidR="001D26BE" w:rsidRDefault="001D26BE">
            <w:pPr>
              <w:spacing w:before="30" w:after="30"/>
            </w:pPr>
          </w:p>
          <w:p w14:paraId="00BE9537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# On macOS / Linux:</w:t>
            </w:r>
          </w:p>
          <w:p w14:paraId="2A6F099E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source 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/bin/activate</w:t>
            </w:r>
          </w:p>
          <w:p w14:paraId="00D0B371" w14:textId="77777777" w:rsidR="001D26BE" w:rsidRDefault="001D26BE">
            <w:pPr>
              <w:spacing w:before="30" w:after="30"/>
            </w:pPr>
          </w:p>
          <w:p w14:paraId="6180A823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# On Windows (PowerShell):</w:t>
            </w:r>
          </w:p>
          <w:p w14:paraId="1FBF441C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\Scripts\Activate.ps1</w:t>
            </w:r>
          </w:p>
          <w:p w14:paraId="07A4B766" w14:textId="77777777" w:rsidR="001D26BE" w:rsidRDefault="001D26BE">
            <w:pPr>
              <w:spacing w:before="30" w:after="30"/>
            </w:pPr>
          </w:p>
          <w:p w14:paraId="551C73A2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pip install -r requirements.txt</w:t>
            </w:r>
          </w:p>
        </w:tc>
      </w:tr>
    </w:tbl>
    <w:p w14:paraId="1D984C58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108253AD" w14:textId="77777777">
        <w:tc>
          <w:tcPr>
            <w:tcW w:w="9360" w:type="dxa"/>
            <w:shd w:val="clear" w:color="auto" w:fill="F0FFF4"/>
          </w:tcPr>
          <w:p w14:paraId="76B586B6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6: Trust the Workspace Folder</w:t>
            </w:r>
          </w:p>
          <w:p w14:paraId="2CFDDD8B" w14:textId="77777777" w:rsidR="001D26BE" w:rsidRDefault="00000000">
            <w:pPr>
              <w:spacing w:after="60"/>
            </w:pPr>
            <w:r>
              <w:t>When VS Code opens the cloned folder, a 'Do you trust the authors?' dialog appears.</w:t>
            </w:r>
          </w:p>
          <w:p w14:paraId="2228E6DA" w14:textId="77777777" w:rsidR="001D26BE" w:rsidRDefault="00000000">
            <w:pPr>
              <w:spacing w:after="60"/>
            </w:pPr>
            <w:r>
              <w:t>Click 'Yes, I trust the authors' to enable full Copilot functionality.</w:t>
            </w:r>
          </w:p>
          <w:p w14:paraId="162D0C5E" w14:textId="77777777" w:rsidR="001D26BE" w:rsidRDefault="00000000">
            <w:pPr>
              <w:spacing w:after="60"/>
            </w:pPr>
            <w:r>
              <w:t>Without trust, Copilot features are restricted.</w:t>
            </w:r>
          </w:p>
          <w:p w14:paraId="59403D73" w14:textId="77777777" w:rsidR="001D26BE" w:rsidRDefault="00000000">
            <w:pPr>
              <w:spacing w:after="60"/>
            </w:pPr>
            <w:r>
              <w:t>Also select the .</w:t>
            </w:r>
            <w:proofErr w:type="spellStart"/>
            <w:r>
              <w:t>venv</w:t>
            </w:r>
            <w:proofErr w:type="spellEnd"/>
            <w:r>
              <w:t xml:space="preserve"> Python interpreter: </w:t>
            </w:r>
            <w:proofErr w:type="spellStart"/>
            <w:r>
              <w:t>Ctrl+Shift+P</w:t>
            </w:r>
            <w:proofErr w:type="spellEnd"/>
            <w:r>
              <w:t xml:space="preserve"> → 'Python: Select Interpreter' → choose .</w:t>
            </w:r>
            <w:proofErr w:type="spellStart"/>
            <w:r>
              <w:t>venv</w:t>
            </w:r>
            <w:proofErr w:type="spellEnd"/>
            <w:r>
              <w:t>.</w:t>
            </w:r>
          </w:p>
        </w:tc>
      </w:tr>
    </w:tbl>
    <w:p w14:paraId="72D0C0BA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468907E" w14:textId="77777777">
        <w:tc>
          <w:tcPr>
            <w:tcW w:w="9360" w:type="dxa"/>
            <w:shd w:val="clear" w:color="auto" w:fill="F0FFF4"/>
          </w:tcPr>
          <w:p w14:paraId="4D7E9834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7: Select Your Model</w:t>
            </w:r>
          </w:p>
          <w:p w14:paraId="0CA1EDD1" w14:textId="77777777" w:rsidR="001D26BE" w:rsidRDefault="00000000">
            <w:pPr>
              <w:spacing w:after="60"/>
            </w:pPr>
            <w:r>
              <w:t>Open the Copilot Chat panel (</w:t>
            </w:r>
            <w:proofErr w:type="spellStart"/>
            <w:r>
              <w:t>Ctrl+Shift+I</w:t>
            </w:r>
            <w:proofErr w:type="spellEnd"/>
            <w:r>
              <w:t xml:space="preserve"> or click the chat icon).</w:t>
            </w:r>
          </w:p>
          <w:p w14:paraId="3B2D261F" w14:textId="77777777" w:rsidR="001D26BE" w:rsidRDefault="00000000">
            <w:pPr>
              <w:spacing w:after="60"/>
            </w:pPr>
            <w:r>
              <w:t>Click the model selector dropdown at the top of the panel.</w:t>
            </w:r>
          </w:p>
          <w:p w14:paraId="4E1C39C5" w14:textId="77777777" w:rsidR="001D26BE" w:rsidRDefault="00000000">
            <w:pPr>
              <w:spacing w:after="60"/>
            </w:pPr>
            <w:r>
              <w:t>Choose 'Auto' for this lab unless instructed otherwise.</w:t>
            </w:r>
          </w:p>
          <w:p w14:paraId="2BE1117C" w14:textId="77777777" w:rsidR="001D26BE" w:rsidRDefault="00000000">
            <w:pPr>
              <w:spacing w:after="60"/>
            </w:pPr>
            <w:r>
              <w:t>Note: you can switch models at any point mid-session.</w:t>
            </w:r>
          </w:p>
        </w:tc>
      </w:tr>
    </w:tbl>
    <w:p w14:paraId="6A7C38CB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00D0BFF5" w14:textId="77777777">
        <w:tc>
          <w:tcPr>
            <w:tcW w:w="9360" w:type="dxa"/>
            <w:shd w:val="clear" w:color="auto" w:fill="FFF8C5"/>
          </w:tcPr>
          <w:p w14:paraId="3A9BA9E0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✅ Checkpoint 1  </w:t>
            </w:r>
            <w:r>
              <w:t>Extension installed, authenticated, repo cloned, virtual environment active, interpreter selected, model chosen. Proceed to Phase 2.</w:t>
            </w:r>
          </w:p>
        </w:tc>
      </w:tr>
    </w:tbl>
    <w:p w14:paraId="6360DBB7" w14:textId="77777777" w:rsidR="001D26BE" w:rsidRDefault="00000000">
      <w:r>
        <w:br w:type="page"/>
      </w:r>
    </w:p>
    <w:p w14:paraId="15D9E0CA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lastRenderedPageBreak/>
        <w:t xml:space="preserve">PHASE 2  </w:t>
      </w:r>
      <w:r>
        <w:rPr>
          <w:b/>
          <w:bCs/>
          <w:color w:val="0969DA"/>
          <w:sz w:val="24"/>
          <w:szCs w:val="24"/>
        </w:rPr>
        <w:t xml:space="preserve"> Core Surfaces – Interacting with Copilot</w:t>
      </w:r>
    </w:p>
    <w:p w14:paraId="62915423" w14:textId="77777777" w:rsidR="001D26BE" w:rsidRDefault="00000000">
      <w:r>
        <w:rPr>
          <w:b/>
          <w:bCs/>
        </w:rPr>
        <w:t xml:space="preserve">Objective: </w:t>
      </w:r>
      <w:r>
        <w:t>Explore every Copilot interaction surface inside VS Code and understand when to use each one.</w:t>
      </w:r>
    </w:p>
    <w:p w14:paraId="7C55A9BD" w14:textId="77777777" w:rsidR="001D26BE" w:rsidRDefault="001D26BE">
      <w:pPr>
        <w:spacing w:before="60" w:after="40"/>
      </w:pPr>
    </w:p>
    <w:p w14:paraId="7D5DAE7E" w14:textId="77777777" w:rsidR="001D26BE" w:rsidRDefault="00000000">
      <w:pPr>
        <w:pStyle w:val="Heading2"/>
      </w:pPr>
      <w:r>
        <w:t>2.1  Concepts: The Five Copilot Surfaces</w:t>
      </w:r>
    </w:p>
    <w:p w14:paraId="0DFC1B47" w14:textId="77777777" w:rsidR="001D26BE" w:rsidRDefault="00000000">
      <w:r>
        <w:t>Copilot offers five distinct interaction surfaces, each optimised for a different workflow:</w:t>
      </w:r>
    </w:p>
    <w:p w14:paraId="1BAF1DE1" w14:textId="77777777" w:rsidR="001D26BE" w:rsidRDefault="001D26BE">
      <w:pPr>
        <w:spacing w:before="40" w:after="20"/>
      </w:pPr>
    </w:p>
    <w:p w14:paraId="281A0539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Inline Completions</w:t>
      </w:r>
      <w:r>
        <w:t xml:space="preserve"> – ghost-text that appears as you type, accepted with Tab</w:t>
      </w:r>
    </w:p>
    <w:p w14:paraId="0947364D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Chat Panel</w:t>
      </w:r>
      <w:r>
        <w:t xml:space="preserve"> – conversational AI in a dedicated sidebar panel</w:t>
      </w:r>
    </w:p>
    <w:p w14:paraId="0BFACC3E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Inline Chat</w:t>
      </w:r>
      <w:r>
        <w:t xml:space="preserve"> – context-aware chat anchored to the current file/selection (</w:t>
      </w:r>
      <w:proofErr w:type="spellStart"/>
      <w:r>
        <w:t>Ctrl+I</w:t>
      </w:r>
      <w:proofErr w:type="spellEnd"/>
      <w:r>
        <w:t>)</w:t>
      </w:r>
    </w:p>
    <w:p w14:paraId="2F7A16B4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Plan Agent  (/plan)</w:t>
      </w:r>
      <w:r>
        <w:t xml:space="preserve"> – structured read-only planning before any code is written</w:t>
      </w:r>
    </w:p>
    <w:p w14:paraId="79C5C95C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Agent Mode</w:t>
      </w:r>
      <w:r>
        <w:t xml:space="preserve"> – autonomous multi-step execution with file writing and terminal access</w:t>
      </w:r>
    </w:p>
    <w:p w14:paraId="33CAC3B0" w14:textId="77777777" w:rsidR="001D26BE" w:rsidRDefault="001D26BE">
      <w:pPr>
        <w:spacing w:before="80" w:after="40"/>
      </w:pPr>
    </w:p>
    <w:p w14:paraId="04C1F4C2" w14:textId="77777777" w:rsidR="001D26BE" w:rsidRDefault="00000000">
      <w:pPr>
        <w:pStyle w:val="Heading2"/>
      </w:pPr>
      <w:r>
        <w:t>2.2  Concepts: Interaction Mode Selection Guide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26BE" w14:paraId="0CE96E29" w14:textId="77777777">
        <w:trPr>
          <w:tblHeader/>
        </w:trPr>
        <w:tc>
          <w:tcPr>
            <w:tcW w:w="3120" w:type="dxa"/>
            <w:shd w:val="clear" w:color="auto" w:fill="0969DA"/>
          </w:tcPr>
          <w:p w14:paraId="1FD76456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Task Type</w:t>
            </w:r>
          </w:p>
        </w:tc>
        <w:tc>
          <w:tcPr>
            <w:tcW w:w="3120" w:type="dxa"/>
            <w:shd w:val="clear" w:color="auto" w:fill="0969DA"/>
          </w:tcPr>
          <w:p w14:paraId="2530F104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Surface</w:t>
            </w:r>
          </w:p>
        </w:tc>
        <w:tc>
          <w:tcPr>
            <w:tcW w:w="3120" w:type="dxa"/>
            <w:shd w:val="clear" w:color="auto" w:fill="0969DA"/>
          </w:tcPr>
          <w:p w14:paraId="619ADBA7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Shortcut</w:t>
            </w:r>
          </w:p>
        </w:tc>
      </w:tr>
      <w:tr w:rsidR="001D26BE" w14:paraId="00B96110" w14:textId="77777777">
        <w:tc>
          <w:tcPr>
            <w:tcW w:w="3120" w:type="dxa"/>
            <w:shd w:val="clear" w:color="auto" w:fill="DFF0FF"/>
          </w:tcPr>
          <w:p w14:paraId="7233E239" w14:textId="77777777" w:rsidR="001D26BE" w:rsidRDefault="00000000">
            <w:r>
              <w:rPr>
                <w:sz w:val="18"/>
                <w:szCs w:val="18"/>
              </w:rPr>
              <w:t>Typing Python code (autocomplete)</w:t>
            </w:r>
          </w:p>
        </w:tc>
        <w:tc>
          <w:tcPr>
            <w:tcW w:w="3120" w:type="dxa"/>
            <w:shd w:val="clear" w:color="auto" w:fill="FFFFFF"/>
          </w:tcPr>
          <w:p w14:paraId="4B7AA1E9" w14:textId="77777777" w:rsidR="001D26BE" w:rsidRDefault="00000000">
            <w:r>
              <w:rPr>
                <w:sz w:val="18"/>
                <w:szCs w:val="18"/>
              </w:rPr>
              <w:t>Inline Completions</w:t>
            </w:r>
          </w:p>
        </w:tc>
        <w:tc>
          <w:tcPr>
            <w:tcW w:w="3120" w:type="dxa"/>
            <w:shd w:val="clear" w:color="auto" w:fill="FFFFFF"/>
          </w:tcPr>
          <w:p w14:paraId="3AA25591" w14:textId="77777777" w:rsidR="001D26BE" w:rsidRDefault="00000000">
            <w:r>
              <w:rPr>
                <w:sz w:val="18"/>
                <w:szCs w:val="18"/>
              </w:rPr>
              <w:t>Automatic (Tab to accept)</w:t>
            </w:r>
          </w:p>
        </w:tc>
      </w:tr>
      <w:tr w:rsidR="001D26BE" w14:paraId="18B77BF2" w14:textId="77777777">
        <w:tc>
          <w:tcPr>
            <w:tcW w:w="3120" w:type="dxa"/>
            <w:shd w:val="clear" w:color="auto" w:fill="DFF0FF"/>
          </w:tcPr>
          <w:p w14:paraId="62CD5DEE" w14:textId="77777777" w:rsidR="001D26BE" w:rsidRDefault="00000000">
            <w:r>
              <w:rPr>
                <w:sz w:val="18"/>
                <w:szCs w:val="18"/>
              </w:rPr>
              <w:t>Explain a function or error</w:t>
            </w:r>
          </w:p>
        </w:tc>
        <w:tc>
          <w:tcPr>
            <w:tcW w:w="3120" w:type="dxa"/>
            <w:shd w:val="clear" w:color="auto" w:fill="FFFFFF"/>
          </w:tcPr>
          <w:p w14:paraId="7B99595C" w14:textId="77777777" w:rsidR="001D26BE" w:rsidRDefault="00000000">
            <w:r>
              <w:rPr>
                <w:sz w:val="18"/>
                <w:szCs w:val="18"/>
              </w:rPr>
              <w:t>Chat Panel</w:t>
            </w:r>
          </w:p>
        </w:tc>
        <w:tc>
          <w:tcPr>
            <w:tcW w:w="3120" w:type="dxa"/>
            <w:shd w:val="clear" w:color="auto" w:fill="FFFFFF"/>
          </w:tcPr>
          <w:p w14:paraId="45062B49" w14:textId="77777777" w:rsidR="001D26BE" w:rsidRDefault="00000000">
            <w:proofErr w:type="spellStart"/>
            <w:r>
              <w:rPr>
                <w:sz w:val="18"/>
                <w:szCs w:val="18"/>
              </w:rPr>
              <w:t>Ctrl+Shift+I</w:t>
            </w:r>
            <w:proofErr w:type="spellEnd"/>
          </w:p>
        </w:tc>
      </w:tr>
      <w:tr w:rsidR="001D26BE" w14:paraId="7EC5FA51" w14:textId="77777777">
        <w:tc>
          <w:tcPr>
            <w:tcW w:w="3120" w:type="dxa"/>
            <w:shd w:val="clear" w:color="auto" w:fill="DFF0FF"/>
          </w:tcPr>
          <w:p w14:paraId="521AA005" w14:textId="77777777" w:rsidR="001D26BE" w:rsidRDefault="00000000">
            <w:r>
              <w:rPr>
                <w:sz w:val="18"/>
                <w:szCs w:val="18"/>
              </w:rPr>
              <w:t>Refactor selected code</w:t>
            </w:r>
          </w:p>
        </w:tc>
        <w:tc>
          <w:tcPr>
            <w:tcW w:w="3120" w:type="dxa"/>
            <w:shd w:val="clear" w:color="auto" w:fill="FFFFFF"/>
          </w:tcPr>
          <w:p w14:paraId="6279C6FE" w14:textId="77777777" w:rsidR="001D26BE" w:rsidRDefault="00000000">
            <w:r>
              <w:rPr>
                <w:sz w:val="18"/>
                <w:szCs w:val="18"/>
              </w:rPr>
              <w:t>Inline Chat</w:t>
            </w:r>
          </w:p>
        </w:tc>
        <w:tc>
          <w:tcPr>
            <w:tcW w:w="3120" w:type="dxa"/>
            <w:shd w:val="clear" w:color="auto" w:fill="FFFFFF"/>
          </w:tcPr>
          <w:p w14:paraId="74D3DCAE" w14:textId="77777777" w:rsidR="001D26BE" w:rsidRDefault="00000000">
            <w:proofErr w:type="spellStart"/>
            <w:r>
              <w:rPr>
                <w:sz w:val="18"/>
                <w:szCs w:val="18"/>
              </w:rPr>
              <w:t>Ctrl+I</w:t>
            </w:r>
            <w:proofErr w:type="spellEnd"/>
          </w:p>
        </w:tc>
      </w:tr>
      <w:tr w:rsidR="001D26BE" w14:paraId="0AD6FF3E" w14:textId="77777777">
        <w:tc>
          <w:tcPr>
            <w:tcW w:w="3120" w:type="dxa"/>
            <w:shd w:val="clear" w:color="auto" w:fill="DFF0FF"/>
          </w:tcPr>
          <w:p w14:paraId="0C20E00D" w14:textId="77777777" w:rsidR="001D26BE" w:rsidRDefault="00000000">
            <w:r>
              <w:rPr>
                <w:sz w:val="18"/>
                <w:szCs w:val="18"/>
              </w:rPr>
              <w:t>Plan a multi-file feature</w:t>
            </w:r>
          </w:p>
        </w:tc>
        <w:tc>
          <w:tcPr>
            <w:tcW w:w="3120" w:type="dxa"/>
            <w:shd w:val="clear" w:color="auto" w:fill="FFFFFF"/>
          </w:tcPr>
          <w:p w14:paraId="6440187B" w14:textId="77777777" w:rsidR="001D26BE" w:rsidRDefault="00000000">
            <w:r>
              <w:rPr>
                <w:sz w:val="18"/>
                <w:szCs w:val="18"/>
              </w:rPr>
              <w:t>Plan Agent</w:t>
            </w:r>
          </w:p>
        </w:tc>
        <w:tc>
          <w:tcPr>
            <w:tcW w:w="3120" w:type="dxa"/>
            <w:shd w:val="clear" w:color="auto" w:fill="FFFFFF"/>
          </w:tcPr>
          <w:p w14:paraId="09F804A6" w14:textId="77777777" w:rsidR="001D26BE" w:rsidRDefault="00000000">
            <w:r>
              <w:rPr>
                <w:sz w:val="18"/>
                <w:szCs w:val="18"/>
              </w:rPr>
              <w:t>/plan in Chat</w:t>
            </w:r>
          </w:p>
        </w:tc>
      </w:tr>
      <w:tr w:rsidR="001D26BE" w14:paraId="276618C9" w14:textId="77777777">
        <w:tc>
          <w:tcPr>
            <w:tcW w:w="3120" w:type="dxa"/>
            <w:shd w:val="clear" w:color="auto" w:fill="DFF0FF"/>
          </w:tcPr>
          <w:p w14:paraId="750AA411" w14:textId="77777777" w:rsidR="001D26BE" w:rsidRDefault="00000000">
            <w:r>
              <w:rPr>
                <w:sz w:val="18"/>
                <w:szCs w:val="18"/>
              </w:rPr>
              <w:t>Implement across many files</w:t>
            </w:r>
          </w:p>
        </w:tc>
        <w:tc>
          <w:tcPr>
            <w:tcW w:w="3120" w:type="dxa"/>
            <w:shd w:val="clear" w:color="auto" w:fill="FFFFFF"/>
          </w:tcPr>
          <w:p w14:paraId="3445295F" w14:textId="77777777" w:rsidR="001D26BE" w:rsidRDefault="00000000">
            <w:r>
              <w:rPr>
                <w:sz w:val="18"/>
                <w:szCs w:val="18"/>
              </w:rPr>
              <w:t>Agent Mode</w:t>
            </w:r>
          </w:p>
        </w:tc>
        <w:tc>
          <w:tcPr>
            <w:tcW w:w="3120" w:type="dxa"/>
            <w:shd w:val="clear" w:color="auto" w:fill="FFFFFF"/>
          </w:tcPr>
          <w:p w14:paraId="5C50EB77" w14:textId="77777777" w:rsidR="001D26BE" w:rsidRDefault="00000000">
            <w:r>
              <w:rPr>
                <w:sz w:val="18"/>
                <w:szCs w:val="18"/>
              </w:rPr>
              <w:t>Chat → Agent toggle</w:t>
            </w:r>
          </w:p>
        </w:tc>
      </w:tr>
    </w:tbl>
    <w:p w14:paraId="12D1A7B8" w14:textId="77777777" w:rsidR="001D26BE" w:rsidRDefault="001D26BE">
      <w:pPr>
        <w:spacing w:before="80" w:after="40"/>
      </w:pPr>
    </w:p>
    <w:p w14:paraId="101C0960" w14:textId="77777777" w:rsidR="001D26BE" w:rsidRDefault="00000000">
      <w:pPr>
        <w:pStyle w:val="Heading2"/>
      </w:pPr>
      <w:r>
        <w:t>2.3  Lab Steps: Inline Completions</w:t>
      </w: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F3F2AD5" w14:textId="77777777">
        <w:tc>
          <w:tcPr>
            <w:tcW w:w="9360" w:type="dxa"/>
            <w:shd w:val="clear" w:color="auto" w:fill="F0FFF4"/>
          </w:tcPr>
          <w:p w14:paraId="1EA05EF3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8: Trigger an Inline Completion</w:t>
            </w:r>
          </w:p>
          <w:p w14:paraId="0967572A" w14:textId="77777777" w:rsidR="001D26BE" w:rsidRDefault="00000000">
            <w:pPr>
              <w:spacing w:after="60"/>
            </w:pPr>
            <w:r>
              <w:t>Open any .</w:t>
            </w:r>
            <w:proofErr w:type="spellStart"/>
            <w:r>
              <w:t>py</w:t>
            </w:r>
            <w:proofErr w:type="spellEnd"/>
            <w:r>
              <w:t xml:space="preserve"> file in the repo.</w:t>
            </w:r>
          </w:p>
          <w:p w14:paraId="5C87934A" w14:textId="77777777" w:rsidR="001D26BE" w:rsidRDefault="00000000">
            <w:pPr>
              <w:spacing w:after="60"/>
            </w:pPr>
            <w:r>
              <w:t>Start typing a function signature, for example:</w:t>
            </w:r>
          </w:p>
          <w:p w14:paraId="582A5E17" w14:textId="77777777" w:rsidR="001D26BE" w:rsidRDefault="00000000">
            <w:pPr>
              <w:spacing w:after="60"/>
            </w:pPr>
            <w:r>
              <w:t xml:space="preserve">  def </w:t>
            </w:r>
            <w:proofErr w:type="spellStart"/>
            <w:r>
              <w:t>calculate_discount</w:t>
            </w:r>
            <w:proofErr w:type="spellEnd"/>
            <w:r>
              <w:t>(price: float, percent: float) -&gt; float:</w:t>
            </w:r>
          </w:p>
          <w:p w14:paraId="6C687AE2" w14:textId="77777777" w:rsidR="001D26BE" w:rsidRDefault="00000000">
            <w:pPr>
              <w:spacing w:after="60"/>
            </w:pPr>
            <w:r>
              <w:t>Pause for 1–2 seconds. Ghost text (greyed-out suggestion) appears.</w:t>
            </w:r>
          </w:p>
        </w:tc>
      </w:tr>
    </w:tbl>
    <w:p w14:paraId="355B1B99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179BF2A4" w14:textId="77777777">
        <w:tc>
          <w:tcPr>
            <w:tcW w:w="9360" w:type="dxa"/>
            <w:shd w:val="clear" w:color="auto" w:fill="F0FFF4"/>
          </w:tcPr>
          <w:p w14:paraId="033E9DEB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9: Accept, Dismiss, and Cycle Suggestions</w:t>
            </w:r>
          </w:p>
          <w:p w14:paraId="143CF1FA" w14:textId="77777777" w:rsidR="001D26BE" w:rsidRDefault="00000000">
            <w:pPr>
              <w:spacing w:after="60"/>
            </w:pPr>
            <w:r>
              <w:t>Tab  → accept the entire ghost-text suggestion.</w:t>
            </w:r>
          </w:p>
          <w:p w14:paraId="011BC0BE" w14:textId="77777777" w:rsidR="001D26BE" w:rsidRDefault="00000000">
            <w:pPr>
              <w:spacing w:after="60"/>
            </w:pPr>
            <w:r>
              <w:t>Escape  → dismiss the suggestion.</w:t>
            </w:r>
          </w:p>
          <w:p w14:paraId="20BDF6FE" w14:textId="77777777" w:rsidR="001D26BE" w:rsidRDefault="00000000">
            <w:pPr>
              <w:spacing w:after="60"/>
            </w:pPr>
            <w:r>
              <w:t>Alt+[  → cycle to the previous alternative suggestion.</w:t>
            </w:r>
          </w:p>
          <w:p w14:paraId="32B92A12" w14:textId="77777777" w:rsidR="001D26BE" w:rsidRDefault="00000000">
            <w:pPr>
              <w:spacing w:after="60"/>
            </w:pPr>
            <w:r>
              <w:t>Alt+]  → cycle to the next alternative suggestion.</w:t>
            </w:r>
          </w:p>
          <w:p w14:paraId="048FB192" w14:textId="77777777" w:rsidR="001D26BE" w:rsidRDefault="00000000">
            <w:pPr>
              <w:spacing w:after="60"/>
            </w:pPr>
            <w:r>
              <w:t>Practice each keystroke at least twice before continuing.</w:t>
            </w:r>
          </w:p>
        </w:tc>
      </w:tr>
    </w:tbl>
    <w:p w14:paraId="54B82913" w14:textId="77777777" w:rsidR="001D26BE" w:rsidRDefault="001D26BE">
      <w:pPr>
        <w:spacing w:before="80" w:after="40"/>
      </w:pPr>
    </w:p>
    <w:p w14:paraId="380C9588" w14:textId="77777777" w:rsidR="001D26BE" w:rsidRDefault="00000000">
      <w:pPr>
        <w:pStyle w:val="Heading2"/>
      </w:pPr>
      <w:r>
        <w:lastRenderedPageBreak/>
        <w:t>2.4  Lab Steps: Chat Panel</w:t>
      </w: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EF374AE" w14:textId="77777777">
        <w:tc>
          <w:tcPr>
            <w:tcW w:w="9360" w:type="dxa"/>
            <w:shd w:val="clear" w:color="auto" w:fill="F0FFF4"/>
          </w:tcPr>
          <w:p w14:paraId="55D15979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10: Open the Chat Panel and Use /explain</w:t>
            </w:r>
          </w:p>
          <w:p w14:paraId="5B625358" w14:textId="77777777" w:rsidR="001D26BE" w:rsidRDefault="00000000">
            <w:pPr>
              <w:spacing w:after="60"/>
            </w:pPr>
            <w:r>
              <w:t xml:space="preserve">Press </w:t>
            </w:r>
            <w:proofErr w:type="spellStart"/>
            <w:r>
              <w:t>Ctrl+Shift+I</w:t>
            </w:r>
            <w:proofErr w:type="spellEnd"/>
            <w:r>
              <w:t xml:space="preserve"> (or click the Copilot chat icon in the sidebar).</w:t>
            </w:r>
          </w:p>
          <w:p w14:paraId="66242F62" w14:textId="77777777" w:rsidR="001D26BE" w:rsidRDefault="00000000">
            <w:pPr>
              <w:spacing w:after="60"/>
            </w:pPr>
            <w:r>
              <w:t>In the chat input type:  /explain</w:t>
            </w:r>
          </w:p>
          <w:p w14:paraId="153AA955" w14:textId="77777777" w:rsidR="001D26BE" w:rsidRDefault="00000000">
            <w:pPr>
              <w:spacing w:after="60"/>
            </w:pPr>
            <w:r>
              <w:t>Copilot will ask what you want explained – select a Python function in your file first.</w:t>
            </w:r>
          </w:p>
          <w:p w14:paraId="067ED67B" w14:textId="77777777" w:rsidR="001D26BE" w:rsidRDefault="00000000">
            <w:pPr>
              <w:spacing w:after="60"/>
            </w:pPr>
            <w:r>
              <w:t>Or type: @workspace What does the authentication module do?</w:t>
            </w:r>
          </w:p>
          <w:p w14:paraId="4AF6F3CA" w14:textId="77777777" w:rsidR="001D26BE" w:rsidRDefault="00000000">
            <w:pPr>
              <w:spacing w:after="60"/>
            </w:pPr>
            <w:r>
              <w:t>Read the response and note how @workspace searches across the entire repo.</w:t>
            </w:r>
          </w:p>
        </w:tc>
      </w:tr>
    </w:tbl>
    <w:p w14:paraId="5CD0316B" w14:textId="77777777" w:rsidR="001D26BE" w:rsidRDefault="001D26BE">
      <w:pPr>
        <w:spacing w:before="80" w:after="40"/>
      </w:pPr>
    </w:p>
    <w:p w14:paraId="3A04B99A" w14:textId="77777777" w:rsidR="001D26BE" w:rsidRDefault="00000000">
      <w:pPr>
        <w:pStyle w:val="Heading2"/>
      </w:pPr>
      <w:r>
        <w:t>2.5  Lab Steps: Inline Chat</w:t>
      </w: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43A0EB43" w14:textId="77777777">
        <w:tc>
          <w:tcPr>
            <w:tcW w:w="9360" w:type="dxa"/>
            <w:shd w:val="clear" w:color="auto" w:fill="F0FFF4"/>
          </w:tcPr>
          <w:p w14:paraId="625119B7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11: Refactor with Inline Chat</w:t>
            </w:r>
          </w:p>
          <w:p w14:paraId="5C547A57" w14:textId="77777777" w:rsidR="001D26BE" w:rsidRDefault="00000000">
            <w:pPr>
              <w:spacing w:after="60"/>
            </w:pPr>
            <w:r>
              <w:t>Select a block of Python code (3–10 lines) in any .</w:t>
            </w:r>
            <w:proofErr w:type="spellStart"/>
            <w:r>
              <w:t>py</w:t>
            </w:r>
            <w:proofErr w:type="spellEnd"/>
            <w:r>
              <w:t xml:space="preserve"> file.</w:t>
            </w:r>
          </w:p>
          <w:p w14:paraId="2FE634EC" w14:textId="77777777" w:rsidR="001D26BE" w:rsidRDefault="00000000">
            <w:pPr>
              <w:spacing w:after="60"/>
            </w:pPr>
            <w:r>
              <w:t xml:space="preserve">Press </w:t>
            </w:r>
            <w:proofErr w:type="spellStart"/>
            <w:r>
              <w:t>Ctrl+I</w:t>
            </w:r>
            <w:proofErr w:type="spellEnd"/>
            <w:r>
              <w:t xml:space="preserve"> to open Inline Chat anchored to that selection.</w:t>
            </w:r>
          </w:p>
          <w:p w14:paraId="2D8908FE" w14:textId="77777777" w:rsidR="001D26BE" w:rsidRDefault="00000000">
            <w:pPr>
              <w:spacing w:after="60"/>
            </w:pPr>
            <w:r>
              <w:t>Type: Refactor this to use async/await and add Google-style docstrings.</w:t>
            </w:r>
          </w:p>
          <w:p w14:paraId="7D2AC825" w14:textId="77777777" w:rsidR="001D26BE" w:rsidRDefault="00000000">
            <w:pPr>
              <w:spacing w:after="60"/>
            </w:pPr>
            <w:r>
              <w:t>Review the diff shown directly in the editor.</w:t>
            </w:r>
          </w:p>
          <w:p w14:paraId="6D4D2568" w14:textId="77777777" w:rsidR="001D26BE" w:rsidRDefault="00000000">
            <w:pPr>
              <w:spacing w:after="60"/>
            </w:pPr>
            <w:r>
              <w:t>Click Accept or Discard.</w:t>
            </w:r>
          </w:p>
        </w:tc>
      </w:tr>
    </w:tbl>
    <w:p w14:paraId="0F6E3326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3175BD64" w14:textId="77777777">
        <w:tc>
          <w:tcPr>
            <w:tcW w:w="9360" w:type="dxa"/>
            <w:shd w:val="clear" w:color="auto" w:fill="FFF8C5"/>
          </w:tcPr>
          <w:p w14:paraId="11ACE910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✅ Checkpoint 2  </w:t>
            </w:r>
            <w:r>
              <w:t>Tried all three surfaces: Inline Completions, Chat Panel, and Inline Chat. Plan Agent and Agent Mode are covered in Phases 6 and 7.</w:t>
            </w:r>
          </w:p>
        </w:tc>
      </w:tr>
    </w:tbl>
    <w:p w14:paraId="0CEF701C" w14:textId="77777777" w:rsidR="001D26BE" w:rsidRDefault="00000000">
      <w:r>
        <w:br w:type="page"/>
      </w:r>
    </w:p>
    <w:p w14:paraId="58ACA049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lastRenderedPageBreak/>
        <w:t xml:space="preserve">PHASE 3  </w:t>
      </w:r>
      <w:r>
        <w:rPr>
          <w:b/>
          <w:bCs/>
          <w:color w:val="0969DA"/>
          <w:sz w:val="24"/>
          <w:szCs w:val="24"/>
        </w:rPr>
        <w:t xml:space="preserve"> Prompt Craft – Writing Effective Prompts</w:t>
      </w:r>
    </w:p>
    <w:p w14:paraId="718E009C" w14:textId="77777777" w:rsidR="001D26BE" w:rsidRDefault="00000000">
      <w:r>
        <w:rPr>
          <w:b/>
          <w:bCs/>
        </w:rPr>
        <w:t xml:space="preserve">Objective: </w:t>
      </w:r>
      <w:r>
        <w:t>Build the skill of writing precise, production-grade prompts before automating them into reusable files.</w:t>
      </w:r>
    </w:p>
    <w:p w14:paraId="6FBA56AE" w14:textId="77777777" w:rsidR="001D26BE" w:rsidRDefault="001D26BE">
      <w:pPr>
        <w:spacing w:before="60" w:after="40"/>
      </w:pPr>
    </w:p>
    <w:p w14:paraId="5A9C54B5" w14:textId="77777777" w:rsidR="001D26BE" w:rsidRDefault="00000000">
      <w:pPr>
        <w:pStyle w:val="Heading2"/>
      </w:pPr>
      <w:r>
        <w:t>3.1  Concepts: Why Prompt Quality Matters</w:t>
      </w:r>
    </w:p>
    <w:p w14:paraId="3A6A9B91" w14:textId="77777777" w:rsidR="001D26BE" w:rsidRDefault="00000000">
      <w:r>
        <w:t>Vague prompts produce plausible-sounding but incorrect code. The cost compounds: every wrong suggestion requires human review, rework, and re-testing. A well-crafted prompt prevents wasted cycles.</w:t>
      </w:r>
    </w:p>
    <w:p w14:paraId="26DECE29" w14:textId="77777777" w:rsidR="001D26BE" w:rsidRDefault="001D26BE">
      <w:pPr>
        <w:spacing w:before="40" w:after="20"/>
      </w:pPr>
    </w:p>
    <w:p w14:paraId="4C97D57B" w14:textId="77777777" w:rsidR="001D26BE" w:rsidRDefault="00000000">
      <w:r>
        <w:t>Compare these two prompts for the same task:</w:t>
      </w:r>
    </w:p>
    <w:p w14:paraId="77E5C0AC" w14:textId="77777777" w:rsidR="001D26BE" w:rsidRDefault="001D26BE">
      <w:pPr>
        <w:spacing w:before="20" w:after="10"/>
      </w:pP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2A696B8C" w14:textId="77777777">
        <w:tc>
          <w:tcPr>
            <w:tcW w:w="9360" w:type="dxa"/>
            <w:shd w:val="clear" w:color="auto" w:fill="F6F8FA"/>
          </w:tcPr>
          <w:p w14:paraId="441D8364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VAGUE:    Add error handling.</w:t>
            </w:r>
          </w:p>
          <w:p w14:paraId="3B466560" w14:textId="77777777" w:rsidR="001D26BE" w:rsidRDefault="001D26BE">
            <w:pPr>
              <w:spacing w:before="30" w:after="30"/>
            </w:pPr>
          </w:p>
          <w:p w14:paraId="16ABE9BF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STRONG:   Wrap the three async API calls in this function in a try/except.</w:t>
            </w:r>
          </w:p>
          <w:p w14:paraId="5C32FE01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    Log exceptions using the existing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() with the</w:t>
            </w:r>
          </w:p>
          <w:p w14:paraId="2B47605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ctx.request_id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. Re-raise as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APIError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with</w:t>
            </w:r>
          </w:p>
          <w:p w14:paraId="6C483D6D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        HTTP status 502. Do not change the function signature or return type.</w:t>
            </w:r>
          </w:p>
        </w:tc>
      </w:tr>
    </w:tbl>
    <w:p w14:paraId="294F9188" w14:textId="77777777" w:rsidR="001D26BE" w:rsidRDefault="001D26BE">
      <w:pPr>
        <w:spacing w:before="80" w:after="40"/>
      </w:pPr>
    </w:p>
    <w:p w14:paraId="6C8EE6AB" w14:textId="77777777" w:rsidR="001D26BE" w:rsidRDefault="00000000">
      <w:pPr>
        <w:pStyle w:val="Heading2"/>
      </w:pPr>
      <w:r>
        <w:t>3.2  Concepts: Anatomy of a Strong Prompt</w:t>
      </w:r>
    </w:p>
    <w:p w14:paraId="41342D46" w14:textId="77777777" w:rsidR="001D26BE" w:rsidRDefault="00000000">
      <w:r>
        <w:t>Every effective prompt contains four parts:</w:t>
      </w:r>
    </w:p>
    <w:p w14:paraId="09B9B9B7" w14:textId="77777777" w:rsidR="001D26BE" w:rsidRDefault="001D26BE">
      <w:pPr>
        <w:spacing w:before="20" w:after="10"/>
      </w:pPr>
    </w:p>
    <w:p w14:paraId="35164872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Task</w:t>
      </w:r>
      <w:r>
        <w:t xml:space="preserve"> – Start with an action verb. 'Generate', 'Refactor', 'Explain', 'Add', 'Convert'.</w:t>
      </w:r>
    </w:p>
    <w:p w14:paraId="32E60246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Constraints</w:t>
      </w:r>
      <w:r>
        <w:t xml:space="preserve"> – Language version, framework, style guide (PEP 8), what NOT to change.</w:t>
      </w:r>
    </w:p>
    <w:p w14:paraId="3CF20E7F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Expected Output</w:t>
      </w:r>
      <w:r>
        <w:t xml:space="preserve"> – Module path, function signature, test framework, docstring style.</w:t>
      </w:r>
    </w:p>
    <w:p w14:paraId="2D22FA86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Verification</w:t>
      </w:r>
      <w:r>
        <w:t xml:space="preserve"> – How will you know the output is correct? </w:t>
      </w:r>
      <w:proofErr w:type="spellStart"/>
      <w:r>
        <w:t>pytest</w:t>
      </w:r>
      <w:proofErr w:type="spellEnd"/>
      <w:r>
        <w:t xml:space="preserve">? </w:t>
      </w:r>
      <w:proofErr w:type="spellStart"/>
      <w:r>
        <w:t>mypy</w:t>
      </w:r>
      <w:proofErr w:type="spellEnd"/>
      <w:r>
        <w:t>? flake8?</w:t>
      </w:r>
    </w:p>
    <w:p w14:paraId="31F1BF19" w14:textId="77777777" w:rsidR="001D26BE" w:rsidRDefault="001D26BE">
      <w:pPr>
        <w:spacing w:before="80" w:after="40"/>
      </w:pPr>
    </w:p>
    <w:p w14:paraId="223CE273" w14:textId="77777777" w:rsidR="001D26BE" w:rsidRDefault="00000000">
      <w:pPr>
        <w:pStyle w:val="Heading2"/>
      </w:pPr>
      <w:r>
        <w:t>3.3  Concepts: Context Scoping Operators</w:t>
      </w:r>
    </w:p>
    <w:p w14:paraId="14C80A61" w14:textId="77777777" w:rsidR="001D26BE" w:rsidRDefault="00000000">
      <w:r>
        <w:t>Use these operators in the Chat Panel to pin down exactly what Copilot reads:</w:t>
      </w:r>
    </w:p>
    <w:p w14:paraId="5942F258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@workspace</w:t>
      </w:r>
      <w:r>
        <w:t xml:space="preserve"> – semantic search across all files in the repository</w:t>
      </w:r>
    </w:p>
    <w:p w14:paraId="78580244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#file</w:t>
      </w:r>
      <w:r>
        <w:t xml:space="preserve"> – attach a specific file: #file:app/api/auth.py</w:t>
      </w:r>
    </w:p>
    <w:p w14:paraId="635BE4E9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#selection</w:t>
      </w:r>
      <w:r>
        <w:t xml:space="preserve"> – use the currently highlighted code as context</w:t>
      </w:r>
    </w:p>
    <w:p w14:paraId="5769A25F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#sym</w:t>
      </w:r>
      <w:r>
        <w:t xml:space="preserve"> – reference a specific function or class: #sym:UserService</w:t>
      </w:r>
    </w:p>
    <w:p w14:paraId="0A870DA7" w14:textId="77777777" w:rsidR="001D26BE" w:rsidRDefault="001D26BE">
      <w:pPr>
        <w:spacing w:before="80" w:after="40"/>
      </w:pPr>
    </w:p>
    <w:p w14:paraId="7A236BCC" w14:textId="77777777" w:rsidR="001D26BE" w:rsidRDefault="00000000">
      <w:pPr>
        <w:pStyle w:val="Heading2"/>
      </w:pPr>
      <w:r>
        <w:t>3.4  Lab Steps: Prompt Practice</w:t>
      </w: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69BD1D6D" w14:textId="77777777">
        <w:tc>
          <w:tcPr>
            <w:tcW w:w="9360" w:type="dxa"/>
            <w:shd w:val="clear" w:color="auto" w:fill="F0FFF4"/>
          </w:tcPr>
          <w:p w14:paraId="3BEB70CA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12: Write a Vague Prompt (Baseline)</w:t>
            </w:r>
          </w:p>
          <w:p w14:paraId="5252BCA4" w14:textId="77777777" w:rsidR="001D26BE" w:rsidRDefault="00000000">
            <w:pPr>
              <w:spacing w:after="60"/>
            </w:pPr>
            <w:r>
              <w:t>Open the Chat Panel (</w:t>
            </w:r>
            <w:proofErr w:type="spellStart"/>
            <w:r>
              <w:t>Ctrl+Shift+I</w:t>
            </w:r>
            <w:proofErr w:type="spellEnd"/>
            <w:r>
              <w:t>).</w:t>
            </w:r>
          </w:p>
          <w:p w14:paraId="4B1BAF74" w14:textId="77777777" w:rsidR="001D26BE" w:rsidRDefault="00000000">
            <w:pPr>
              <w:spacing w:after="60"/>
            </w:pPr>
            <w:r>
              <w:t>Type: Add validation to the user form.</w:t>
            </w:r>
          </w:p>
          <w:p w14:paraId="0026C0BF" w14:textId="77777777" w:rsidR="001D26BE" w:rsidRDefault="00000000">
            <w:pPr>
              <w:spacing w:after="60"/>
            </w:pPr>
            <w:r>
              <w:lastRenderedPageBreak/>
              <w:t>Save the response. Note what assumptions Copilot had to make.</w:t>
            </w:r>
          </w:p>
        </w:tc>
      </w:tr>
    </w:tbl>
    <w:p w14:paraId="171EC7BA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48B412DB" w14:textId="77777777">
        <w:tc>
          <w:tcPr>
            <w:tcW w:w="9360" w:type="dxa"/>
            <w:shd w:val="clear" w:color="auto" w:fill="F0FFF4"/>
          </w:tcPr>
          <w:p w14:paraId="12E0E65E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13: Rewrite as a Strong Prompt</w:t>
            </w:r>
          </w:p>
          <w:p w14:paraId="58F255AD" w14:textId="77777777" w:rsidR="001D26BE" w:rsidRDefault="00000000">
            <w:pPr>
              <w:spacing w:after="60"/>
            </w:pPr>
            <w:r>
              <w:t>Now rewrite the same request using the four-part structure:</w:t>
            </w:r>
          </w:p>
          <w:p w14:paraId="63CDAA28" w14:textId="77777777" w:rsidR="001D26BE" w:rsidRDefault="00000000">
            <w:pPr>
              <w:spacing w:after="60"/>
            </w:pPr>
            <w:r>
              <w:t xml:space="preserve">  Task: Add input validation to the </w:t>
            </w:r>
            <w:proofErr w:type="spellStart"/>
            <w:r>
              <w:t>create_user</w:t>
            </w:r>
            <w:proofErr w:type="spellEnd"/>
            <w:r>
              <w:t xml:space="preserve"> function in #file:app/users/user_service.py</w:t>
            </w:r>
          </w:p>
          <w:p w14:paraId="6405B857" w14:textId="77777777" w:rsidR="001D26BE" w:rsidRDefault="00000000">
            <w:pPr>
              <w:spacing w:after="60"/>
            </w:pPr>
            <w:r>
              <w:t xml:space="preserve">  Constraints: Use </w:t>
            </w:r>
            <w:proofErr w:type="spellStart"/>
            <w:r>
              <w:t>Pydantic</w:t>
            </w:r>
            <w:proofErr w:type="spellEnd"/>
            <w:r>
              <w:t xml:space="preserve"> v2 validators already imported. Do not change the function signature.</w:t>
            </w:r>
          </w:p>
          <w:p w14:paraId="4A7DCC74" w14:textId="77777777" w:rsidR="001D26BE" w:rsidRDefault="00000000">
            <w:pPr>
              <w:spacing w:after="60"/>
            </w:pPr>
            <w:r>
              <w:t xml:space="preserve">  Expected Output: Raise a </w:t>
            </w:r>
            <w:proofErr w:type="spellStart"/>
            <w:r>
              <w:t>ValidationError</w:t>
            </w:r>
            <w:proofErr w:type="spellEnd"/>
            <w:r>
              <w:t xml:space="preserve"> (from app/errors.py) with field-level messages.</w:t>
            </w:r>
          </w:p>
          <w:p w14:paraId="571958BA" w14:textId="77777777" w:rsidR="001D26BE" w:rsidRDefault="00000000">
            <w:pPr>
              <w:spacing w:after="60"/>
            </w:pPr>
            <w:r>
              <w:t xml:space="preserve">  Verification: All existing </w:t>
            </w:r>
            <w:proofErr w:type="spellStart"/>
            <w:r>
              <w:t>pytest</w:t>
            </w:r>
            <w:proofErr w:type="spellEnd"/>
            <w:r>
              <w:t xml:space="preserve"> tests must still pass: </w:t>
            </w:r>
            <w:proofErr w:type="spellStart"/>
            <w:r>
              <w:t>pytest</w:t>
            </w:r>
            <w:proofErr w:type="spellEnd"/>
            <w:r>
              <w:t xml:space="preserve"> app/tests/test_user_service.py</w:t>
            </w:r>
          </w:p>
          <w:p w14:paraId="026DC891" w14:textId="77777777" w:rsidR="001D26BE" w:rsidRDefault="00000000">
            <w:pPr>
              <w:spacing w:after="60"/>
            </w:pPr>
            <w:r>
              <w:t>Compare the output quality with Step 12.</w:t>
            </w:r>
          </w:p>
        </w:tc>
      </w:tr>
    </w:tbl>
    <w:p w14:paraId="3F442D88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7102BBE" w14:textId="77777777">
        <w:tc>
          <w:tcPr>
            <w:tcW w:w="9360" w:type="dxa"/>
            <w:shd w:val="clear" w:color="auto" w:fill="F0FFF4"/>
          </w:tcPr>
          <w:p w14:paraId="3593A04F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14: Use Context Operators</w:t>
            </w:r>
          </w:p>
          <w:p w14:paraId="7B79D1BC" w14:textId="77777777" w:rsidR="001D26BE" w:rsidRDefault="00000000">
            <w:pPr>
              <w:spacing w:after="60"/>
            </w:pPr>
            <w:r>
              <w:t>In Chat, type:</w:t>
            </w:r>
          </w:p>
          <w:p w14:paraId="0B700DBD" w14:textId="77777777" w:rsidR="001D26BE" w:rsidRDefault="00000000">
            <w:pPr>
              <w:spacing w:after="60"/>
            </w:pPr>
            <w:r>
              <w:t xml:space="preserve">  @workspace Which modules handle JWT token refresh?</w:t>
            </w:r>
          </w:p>
          <w:p w14:paraId="64CBC9A0" w14:textId="77777777" w:rsidR="001D26BE" w:rsidRDefault="00000000">
            <w:pPr>
              <w:spacing w:after="60"/>
            </w:pPr>
            <w:r>
              <w:t>Then try:</w:t>
            </w:r>
          </w:p>
          <w:p w14:paraId="7902E147" w14:textId="77777777" w:rsidR="001D26BE" w:rsidRDefault="00000000">
            <w:pPr>
              <w:spacing w:after="60"/>
            </w:pPr>
            <w:r>
              <w:t xml:space="preserve">  Explain #sym:refresh_token and suggest improvements for token rotation.</w:t>
            </w:r>
          </w:p>
          <w:p w14:paraId="7E895F0B" w14:textId="77777777" w:rsidR="001D26BE" w:rsidRDefault="00000000">
            <w:pPr>
              <w:spacing w:after="60"/>
            </w:pPr>
            <w:r>
              <w:t>Observe how each operator changes the depth of Copilot's answer.</w:t>
            </w:r>
          </w:p>
        </w:tc>
      </w:tr>
    </w:tbl>
    <w:p w14:paraId="426B16E1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0122D241" w14:textId="77777777">
        <w:tc>
          <w:tcPr>
            <w:tcW w:w="9360" w:type="dxa"/>
            <w:shd w:val="clear" w:color="auto" w:fill="FFF8C5"/>
          </w:tcPr>
          <w:p w14:paraId="21597D26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✅ Checkpoint 3  </w:t>
            </w:r>
            <w:r>
              <w:t>You have written and compared vague vs. strong prompts and used @workspace, #file, #selection, and #sym operators.</w:t>
            </w:r>
          </w:p>
        </w:tc>
      </w:tr>
    </w:tbl>
    <w:p w14:paraId="2FE8CAFA" w14:textId="77777777" w:rsidR="001D26BE" w:rsidRDefault="00000000">
      <w:r>
        <w:br w:type="page"/>
      </w:r>
    </w:p>
    <w:p w14:paraId="10BF979D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lastRenderedPageBreak/>
        <w:t xml:space="preserve">PHASE 4  </w:t>
      </w:r>
      <w:r>
        <w:rPr>
          <w:b/>
          <w:bCs/>
          <w:color w:val="0969DA"/>
          <w:sz w:val="24"/>
          <w:szCs w:val="24"/>
        </w:rPr>
        <w:t xml:space="preserve"> Reusable Prompts – Prompt Files</w:t>
      </w:r>
    </w:p>
    <w:p w14:paraId="21282942" w14:textId="77777777" w:rsidR="001D26BE" w:rsidRDefault="00000000">
      <w:r>
        <w:rPr>
          <w:b/>
          <w:bCs/>
        </w:rPr>
        <w:t xml:space="preserve">Objective: </w:t>
      </w:r>
      <w:r>
        <w:t>Convert manual prompts into reusable, versioned prompt files that the whole team can invoke as slash commands.</w:t>
      </w:r>
    </w:p>
    <w:p w14:paraId="1CC38230" w14:textId="77777777" w:rsidR="001D26BE" w:rsidRDefault="001D26BE">
      <w:pPr>
        <w:spacing w:before="60" w:after="40"/>
      </w:pPr>
    </w:p>
    <w:p w14:paraId="136625EC" w14:textId="77777777" w:rsidR="001D26BE" w:rsidRDefault="00000000">
      <w:pPr>
        <w:pStyle w:val="Heading2"/>
      </w:pPr>
      <w:r>
        <w:t>4.1  Concepts: Introduction to Prompt Files</w:t>
      </w:r>
    </w:p>
    <w:p w14:paraId="50C98C96" w14:textId="77777777" w:rsidR="001D26BE" w:rsidRDefault="00000000">
      <w:r>
        <w:t>Prompt files are Markdown documents stored in .</w:t>
      </w:r>
      <w:proofErr w:type="spellStart"/>
      <w:r>
        <w:t>github</w:t>
      </w:r>
      <w:proofErr w:type="spellEnd"/>
      <w:r>
        <w:t>/prompts/ with a .prompt.md extension. They transform a one-off Chat prompt into a team asset – versioned in git, discoverable, and invocable via slash commands.</w:t>
      </w:r>
    </w:p>
    <w:p w14:paraId="5F234160" w14:textId="77777777" w:rsidR="001D26BE" w:rsidRDefault="001D26BE">
      <w:pPr>
        <w:spacing w:before="40" w:after="20"/>
      </w:pPr>
    </w:p>
    <w:p w14:paraId="668FF12A" w14:textId="77777777" w:rsidR="001D26BE" w:rsidRDefault="00000000">
      <w:r>
        <w:t>Prompt Files vs. Custom Instructions:</w:t>
      </w:r>
    </w:p>
    <w:p w14:paraId="3B23CAAD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Prompt Files</w:t>
      </w:r>
      <w:r>
        <w:t xml:space="preserve"> – explicitly invoked (slash commands). Best for repeatable tasks: /generate-unit-tests, /review-pr.</w:t>
      </w:r>
    </w:p>
    <w:p w14:paraId="67231055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Custom Instructions</w:t>
      </w:r>
      <w:r>
        <w:t xml:space="preserve"> – applied automatically to every session. Best for permanent team conventions.</w:t>
      </w:r>
    </w:p>
    <w:p w14:paraId="473683A4" w14:textId="77777777" w:rsidR="001D26BE" w:rsidRDefault="001D26BE">
      <w:pPr>
        <w:spacing w:before="80" w:after="40"/>
      </w:pPr>
    </w:p>
    <w:p w14:paraId="11650099" w14:textId="77777777" w:rsidR="001D26BE" w:rsidRDefault="00000000">
      <w:pPr>
        <w:pStyle w:val="Heading2"/>
      </w:pPr>
      <w:r>
        <w:t>4.2  Concepts: Anatomy of a Prompt File</w:t>
      </w:r>
    </w:p>
    <w:p w14:paraId="6AD4B523" w14:textId="77777777" w:rsidR="001D26BE" w:rsidRDefault="00000000">
      <w:r>
        <w:t>A prompt file has two parts:</w:t>
      </w:r>
    </w:p>
    <w:p w14:paraId="7D35EB75" w14:textId="77777777" w:rsidR="001D26BE" w:rsidRDefault="001D26BE">
      <w:pPr>
        <w:spacing w:before="20" w:after="10"/>
      </w:pPr>
    </w:p>
    <w:p w14:paraId="1896EF80" w14:textId="77777777" w:rsidR="001D26BE" w:rsidRDefault="00000000">
      <w:r>
        <w:rPr>
          <w:b/>
          <w:bCs/>
        </w:rPr>
        <w:t>YAML Front Matter</w:t>
      </w:r>
      <w:r>
        <w:t xml:space="preserve"> – configuration block at the top: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992635E" w14:textId="77777777">
        <w:tc>
          <w:tcPr>
            <w:tcW w:w="9360" w:type="dxa"/>
            <w:shd w:val="clear" w:color="auto" w:fill="F6F8FA"/>
          </w:tcPr>
          <w:p w14:paraId="716ECF0C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  <w:p w14:paraId="4309FF7D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mode: agent                    # completions | chat | agent</w:t>
            </w:r>
          </w:p>
          <w:p w14:paraId="719B2943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model: gpt-4o                  # override the default model</w:t>
            </w:r>
          </w:p>
          <w:p w14:paraId="688ADAC9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tools: [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read_file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write_file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] # agent tools to enable</w:t>
            </w:r>
          </w:p>
          <w:p w14:paraId="31F83D24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description: Review a pull request for Python code quality</w:t>
            </w:r>
          </w:p>
          <w:p w14:paraId="1B4E6C0A" w14:textId="77777777" w:rsidR="001D26B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applyTo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'**/*.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'             # auto-attach to Python files</w:t>
            </w:r>
          </w:p>
          <w:p w14:paraId="2A938CEF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</w:tc>
      </w:tr>
    </w:tbl>
    <w:p w14:paraId="7FFB1657" w14:textId="77777777" w:rsidR="001D26BE" w:rsidRDefault="001D26BE">
      <w:pPr>
        <w:spacing w:before="40" w:after="20"/>
      </w:pPr>
    </w:p>
    <w:p w14:paraId="5E94F7EC" w14:textId="77777777" w:rsidR="001D26BE" w:rsidRDefault="00000000">
      <w:r>
        <w:rPr>
          <w:b/>
          <w:bCs/>
        </w:rPr>
        <w:t>Markdown Body with Placeholders</w:t>
      </w:r>
      <w:r>
        <w:t>: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0E73B565" w14:textId="77777777">
        <w:tc>
          <w:tcPr>
            <w:tcW w:w="9360" w:type="dxa"/>
            <w:shd w:val="clear" w:color="auto" w:fill="F6F8FA"/>
          </w:tcPr>
          <w:p w14:paraId="13F7FD5E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Review the following Python code for:</w:t>
            </w:r>
          </w:p>
          <w:p w14:paraId="2BBFB074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Type annotation completeness (PEP 484)</w:t>
            </w:r>
          </w:p>
          <w:p w14:paraId="73E1198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Missing error handling (bare except, unhandled exceptions)</w:t>
            </w:r>
          </w:p>
          <w:p w14:paraId="1D9DEDAC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Performance anti-patterns (N+1 queries, blocking I/O in async)</w:t>
            </w:r>
          </w:p>
          <w:p w14:paraId="4EB3A2D8" w14:textId="77777777" w:rsidR="001D26BE" w:rsidRDefault="001D26BE">
            <w:pPr>
              <w:spacing w:before="30" w:after="30"/>
            </w:pPr>
          </w:p>
          <w:p w14:paraId="5C7B1D9F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Context file: #file:${input:targetFile}</w:t>
            </w:r>
          </w:p>
          <w:p w14:paraId="7A2C3ED7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Ticket number: ${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input:ticketId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</w:t>
            </w:r>
          </w:p>
        </w:tc>
      </w:tr>
    </w:tbl>
    <w:p w14:paraId="08029DC4" w14:textId="77777777" w:rsidR="001D26BE" w:rsidRDefault="001D26BE">
      <w:pPr>
        <w:spacing w:before="80" w:after="40"/>
      </w:pPr>
    </w:p>
    <w:p w14:paraId="676B12E9" w14:textId="77777777" w:rsidR="001D26BE" w:rsidRDefault="00000000">
      <w:pPr>
        <w:pStyle w:val="Heading2"/>
      </w:pPr>
      <w:r>
        <w:t>4.3  Lab Steps: Create a Prompt File</w:t>
      </w: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7F6E0E45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11C16304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15: Create the Prompts Directory</w:t>
            </w:r>
          </w:p>
          <w:p w14:paraId="43005949" w14:textId="77777777" w:rsidR="001D26BE" w:rsidRDefault="00000000">
            <w:pPr>
              <w:spacing w:after="60"/>
            </w:pPr>
            <w:r>
              <w:t>In the VS Code terminal run:</w:t>
            </w:r>
          </w:p>
        </w:tc>
      </w:tr>
      <w:tr w:rsidR="001D26BE" w14:paraId="2B5FC930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3C267B95" w14:textId="77777777" w:rsidR="001D26B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-p .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/prompts</w:t>
            </w:r>
          </w:p>
        </w:tc>
      </w:tr>
    </w:tbl>
    <w:p w14:paraId="10446C48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1A0331E6" w14:textId="77777777">
        <w:tc>
          <w:tcPr>
            <w:tcW w:w="9360" w:type="dxa"/>
            <w:shd w:val="clear" w:color="auto" w:fill="F0FFF4"/>
          </w:tcPr>
          <w:p w14:paraId="2BFABDFB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17: Invoke the Prompt File as a Slash Command</w:t>
            </w:r>
          </w:p>
          <w:p w14:paraId="4D570606" w14:textId="77777777" w:rsidR="001D26BE" w:rsidRDefault="00000000">
            <w:pPr>
              <w:spacing w:after="60"/>
            </w:pPr>
            <w:r>
              <w:t>Open the Chat Panel.</w:t>
            </w:r>
          </w:p>
          <w:p w14:paraId="1E8EE4BB" w14:textId="77777777" w:rsidR="001D26BE" w:rsidRDefault="00000000">
            <w:pPr>
              <w:spacing w:after="60"/>
            </w:pPr>
            <w:r>
              <w:t>Type: /review-pr</w:t>
            </w:r>
          </w:p>
          <w:p w14:paraId="6AE99786" w14:textId="77777777" w:rsidR="001D26BE" w:rsidRDefault="00000000">
            <w:pPr>
              <w:spacing w:after="60"/>
            </w:pPr>
            <w:r>
              <w:t xml:space="preserve">Copilot will prompt you for the two inputs: </w:t>
            </w:r>
            <w:proofErr w:type="spellStart"/>
            <w:r>
              <w:t>prFile</w:t>
            </w:r>
            <w:proofErr w:type="spellEnd"/>
            <w:r>
              <w:t xml:space="preserve"> and </w:t>
            </w:r>
            <w:proofErr w:type="spellStart"/>
            <w:r>
              <w:t>ticketId</w:t>
            </w:r>
            <w:proofErr w:type="spellEnd"/>
            <w:r>
              <w:t>.</w:t>
            </w:r>
          </w:p>
          <w:p w14:paraId="1E66D55C" w14:textId="77777777" w:rsidR="001D26BE" w:rsidRDefault="00000000">
            <w:pPr>
              <w:spacing w:after="60"/>
            </w:pPr>
            <w:r>
              <w:t>Provide a .</w:t>
            </w:r>
            <w:proofErr w:type="spellStart"/>
            <w:r>
              <w:t>py</w:t>
            </w:r>
            <w:proofErr w:type="spellEnd"/>
            <w:r>
              <w:t xml:space="preserve"> file path from your repo and a fake ticket number (e.g. JIRA-42).</w:t>
            </w:r>
          </w:p>
          <w:p w14:paraId="6A13F0A1" w14:textId="77777777" w:rsidR="001D26BE" w:rsidRDefault="00000000">
            <w:pPr>
              <w:spacing w:after="60"/>
            </w:pPr>
            <w:r>
              <w:t>Review the structured output.</w:t>
            </w:r>
          </w:p>
        </w:tc>
      </w:tr>
    </w:tbl>
    <w:p w14:paraId="079DFD21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14E6A18C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530493C8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18: Create a generate-unit-tests Prompt File</w:t>
            </w:r>
          </w:p>
          <w:p w14:paraId="71A653B8" w14:textId="77777777" w:rsidR="001D26BE" w:rsidRDefault="00000000">
            <w:pPr>
              <w:spacing w:after="60"/>
            </w:pPr>
            <w:r>
              <w:t>Create .</w:t>
            </w:r>
            <w:proofErr w:type="spellStart"/>
            <w:r>
              <w:t>github</w:t>
            </w:r>
            <w:proofErr w:type="spellEnd"/>
            <w:r>
              <w:t>/prompts/generate-unit-tests.prompt.md:</w:t>
            </w:r>
          </w:p>
        </w:tc>
      </w:tr>
      <w:tr w:rsidR="001D26BE" w14:paraId="29C4F957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3F45F55E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  <w:p w14:paraId="79E2DACE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agent: agent</w:t>
            </w:r>
          </w:p>
          <w:p w14:paraId="0EF111DE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tools: [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read_file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,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write_file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]</w:t>
            </w:r>
          </w:p>
          <w:p w14:paraId="51471D08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description: Generate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unit tests for a given Python source file</w:t>
            </w:r>
          </w:p>
          <w:p w14:paraId="30319C44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  <w:p w14:paraId="7A44A6CE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</w:p>
          <w:p w14:paraId="36C01F54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Generate comprehensive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unit tests for #file:${input:sourceFile}.</w:t>
            </w:r>
          </w:p>
          <w:p w14:paraId="037EA1FA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Use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with fixtures. Follow the AAA pattern (Arrange, Act, Assert).</w:t>
            </w:r>
          </w:p>
          <w:p w14:paraId="2C1899BC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Mock all external dependencies using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unittest.mock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or 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-mock.</w:t>
            </w:r>
          </w:p>
          <w:p w14:paraId="46CE97B0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Place tests in the matching tests/ folder: tests/test_${</w:t>
            </w:r>
            <w:proofErr w:type="spellStart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input:sourceFile</w:t>
            </w:r>
            <w:proofErr w:type="spellEnd"/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}.</w:t>
            </w:r>
          </w:p>
          <w:p w14:paraId="7E9E2555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035E4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Coverage target: all public functions, all exception branches.</w:t>
            </w:r>
          </w:p>
          <w:p w14:paraId="140B2B63" w14:textId="77777777" w:rsidR="00C035E4" w:rsidRPr="00C035E4" w:rsidRDefault="00C035E4" w:rsidP="00C035E4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</w:p>
          <w:p w14:paraId="37754AD7" w14:textId="781B02C3" w:rsidR="001D26BE" w:rsidRDefault="001D26BE">
            <w:pPr>
              <w:spacing w:before="30" w:after="30"/>
            </w:pPr>
          </w:p>
        </w:tc>
      </w:tr>
    </w:tbl>
    <w:p w14:paraId="049E5347" w14:textId="77777777" w:rsidR="001D26BE" w:rsidRDefault="001D26BE">
      <w:pPr>
        <w:spacing w:before="40" w:after="20"/>
      </w:pPr>
    </w:p>
    <w:p w14:paraId="1A1F1CBF" w14:textId="77777777" w:rsidR="00D51777" w:rsidRDefault="00D51777">
      <w:pPr>
        <w:spacing w:before="40" w:after="20"/>
      </w:pPr>
    </w:p>
    <w:p w14:paraId="7CB75073" w14:textId="77777777" w:rsidR="00D51777" w:rsidRDefault="00D51777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8D38625" w14:textId="77777777">
        <w:tc>
          <w:tcPr>
            <w:tcW w:w="9360" w:type="dxa"/>
            <w:shd w:val="clear" w:color="auto" w:fill="F0FFF4"/>
          </w:tcPr>
          <w:p w14:paraId="48ED8802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19: Team Naming Conventions</w:t>
            </w:r>
          </w:p>
          <w:p w14:paraId="5B879DED" w14:textId="77777777" w:rsidR="001D26BE" w:rsidRDefault="00000000">
            <w:pPr>
              <w:spacing w:after="60"/>
            </w:pPr>
            <w:r>
              <w:t>Establish a team convention for slash command names.</w:t>
            </w:r>
          </w:p>
          <w:p w14:paraId="7CC267D5" w14:textId="77777777" w:rsidR="001D26BE" w:rsidRDefault="00000000">
            <w:pPr>
              <w:spacing w:after="60"/>
            </w:pPr>
            <w:r>
              <w:t>Recommended format: /verb-noun  (e.g. /generate-unit-tests, /review-pr, /explain-arch).</w:t>
            </w:r>
          </w:p>
          <w:p w14:paraId="4916554F" w14:textId="77777777" w:rsidR="001D26BE" w:rsidRDefault="00000000">
            <w:pPr>
              <w:spacing w:after="60"/>
            </w:pPr>
            <w:r>
              <w:t>Store all .prompt.md files in .</w:t>
            </w:r>
            <w:proofErr w:type="spellStart"/>
            <w:r>
              <w:t>github</w:t>
            </w:r>
            <w:proofErr w:type="spellEnd"/>
            <w:r>
              <w:t>/prompts/ and commit to version control.</w:t>
            </w:r>
          </w:p>
        </w:tc>
      </w:tr>
    </w:tbl>
    <w:p w14:paraId="65CE4076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3770437" w14:textId="77777777">
        <w:tc>
          <w:tcPr>
            <w:tcW w:w="9360" w:type="dxa"/>
            <w:shd w:val="clear" w:color="auto" w:fill="FFF8C5"/>
          </w:tcPr>
          <w:p w14:paraId="348BD4FF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✅ Checkpoint 4  </w:t>
            </w:r>
            <w:r>
              <w:t>Two prompt files created and tested: /review-pr and /generate-unit-tests. Both are committed to the .</w:t>
            </w:r>
            <w:proofErr w:type="spellStart"/>
            <w:r>
              <w:t>github</w:t>
            </w:r>
            <w:proofErr w:type="spellEnd"/>
            <w:r>
              <w:t>/prompts/ folder.</w:t>
            </w:r>
          </w:p>
        </w:tc>
      </w:tr>
    </w:tbl>
    <w:p w14:paraId="37E99A0F" w14:textId="77777777" w:rsidR="001D26BE" w:rsidRDefault="00000000">
      <w:r>
        <w:br w:type="page"/>
      </w:r>
    </w:p>
    <w:p w14:paraId="17C7F077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lastRenderedPageBreak/>
        <w:t xml:space="preserve">PHASE 5  </w:t>
      </w:r>
      <w:r>
        <w:rPr>
          <w:b/>
          <w:bCs/>
          <w:color w:val="0969DA"/>
          <w:sz w:val="24"/>
          <w:szCs w:val="24"/>
        </w:rPr>
        <w:t xml:space="preserve"> Custom Instructions – Encoding Team Conventions</w:t>
      </w:r>
    </w:p>
    <w:p w14:paraId="6C60D5DA" w14:textId="77777777" w:rsidR="001D26BE" w:rsidRDefault="00000000">
      <w:r>
        <w:rPr>
          <w:b/>
          <w:bCs/>
        </w:rPr>
        <w:t xml:space="preserve">Objective: </w:t>
      </w:r>
      <w:r>
        <w:t>Write instruction files that apply your team's Python coding standards automatically to every Copilot interaction, without requiring manual prompting.</w:t>
      </w:r>
    </w:p>
    <w:p w14:paraId="59F8F71E" w14:textId="77777777" w:rsidR="001D26BE" w:rsidRDefault="001D26BE">
      <w:pPr>
        <w:spacing w:before="60" w:after="40"/>
      </w:pPr>
    </w:p>
    <w:p w14:paraId="3F2D1B88" w14:textId="77777777" w:rsidR="001D26BE" w:rsidRDefault="00000000">
      <w:pPr>
        <w:pStyle w:val="Heading2"/>
      </w:pPr>
      <w:r>
        <w:t>5.1  Concepts: Understanding Custom Instructions</w:t>
      </w:r>
    </w:p>
    <w:p w14:paraId="4085FDE2" w14:textId="77777777" w:rsidR="001D26BE" w:rsidRDefault="00000000">
      <w:r>
        <w:t>Custom instructions are markdown files that Copilot reads automatically at the start of every session. Unlike prompt files (which you invoke), instructions are always active. Think of them as a permanent briefing document for every AI response in this repository.</w:t>
      </w:r>
    </w:p>
    <w:p w14:paraId="6F6999E5" w14:textId="77777777" w:rsidR="001D26BE" w:rsidRDefault="001D26BE">
      <w:pPr>
        <w:spacing w:before="40" w:after="20"/>
      </w:pPr>
    </w:p>
    <w:p w14:paraId="4141DB61" w14:textId="77777777" w:rsidR="001D26BE" w:rsidRDefault="00000000">
      <w:r>
        <w:t>The three instruction file types:</w:t>
      </w:r>
    </w:p>
    <w:p w14:paraId="1689F561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.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/copilot-instructions.md</w:t>
      </w:r>
      <w:r>
        <w:t xml:space="preserve"> – workspace-wide instructions, applies to all files</w:t>
      </w:r>
    </w:p>
    <w:p w14:paraId="4597353F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AGENTS.md</w:t>
      </w:r>
      <w:r>
        <w:t xml:space="preserve"> – alternative name recognised by multiple AI coding tools (GitHub Copilot, Cursor, etc.)</w:t>
      </w:r>
    </w:p>
    <w:p w14:paraId="54E295C4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.instructions.md (in sub-folders)</w:t>
      </w:r>
      <w:r>
        <w:t xml:space="preserve"> – scoped to a specific directory using </w:t>
      </w:r>
      <w:proofErr w:type="spellStart"/>
      <w:r>
        <w:t>applyTo</w:t>
      </w:r>
      <w:proofErr w:type="spellEnd"/>
      <w:r>
        <w:t xml:space="preserve"> glob patterns</w:t>
      </w:r>
    </w:p>
    <w:p w14:paraId="13985EEA" w14:textId="77777777" w:rsidR="001D26BE" w:rsidRDefault="001D26BE">
      <w:pPr>
        <w:spacing w:before="80" w:after="40"/>
      </w:pPr>
    </w:p>
    <w:p w14:paraId="577E0143" w14:textId="77777777" w:rsidR="001D26BE" w:rsidRDefault="00000000">
      <w:pPr>
        <w:pStyle w:val="Heading2"/>
      </w:pPr>
      <w:r>
        <w:t>5.2  Concepts: What to Capture vs. What to Exclude</w:t>
      </w:r>
    </w:p>
    <w:p w14:paraId="18034168" w14:textId="77777777" w:rsidR="001D26BE" w:rsidRDefault="001D26BE">
      <w:pPr>
        <w:spacing w:before="20" w:after="10"/>
      </w:pPr>
    </w:p>
    <w:p w14:paraId="4FF0F2FF" w14:textId="77777777" w:rsidR="001D26BE" w:rsidRDefault="00000000">
      <w:r>
        <w:rPr>
          <w:b/>
          <w:bCs/>
        </w:rPr>
        <w:t>Capture:</w:t>
      </w:r>
    </w:p>
    <w:p w14:paraId="69A6EDA9" w14:textId="77777777" w:rsidR="001D26BE" w:rsidRDefault="00000000">
      <w:pPr>
        <w:pStyle w:val="ListParagraph"/>
        <w:numPr>
          <w:ilvl w:val="0"/>
          <w:numId w:val="1"/>
        </w:numPr>
      </w:pPr>
      <w:r>
        <w:t xml:space="preserve">Language and framework preferences (e.g. Python 3.12, </w:t>
      </w:r>
      <w:proofErr w:type="spellStart"/>
      <w:r>
        <w:t>FastAPI</w:t>
      </w:r>
      <w:proofErr w:type="spellEnd"/>
      <w:r>
        <w:t xml:space="preserve"> with async endpoints)</w:t>
      </w:r>
    </w:p>
    <w:p w14:paraId="43F8621B" w14:textId="77777777" w:rsidR="001D26BE" w:rsidRDefault="00000000">
      <w:pPr>
        <w:pStyle w:val="ListParagraph"/>
        <w:numPr>
          <w:ilvl w:val="0"/>
          <w:numId w:val="1"/>
        </w:numPr>
      </w:pPr>
      <w:r>
        <w:t xml:space="preserve">Naming conventions (e.g. </w:t>
      </w:r>
      <w:proofErr w:type="spellStart"/>
      <w:r>
        <w:t>snake_case</w:t>
      </w:r>
      <w:proofErr w:type="spellEnd"/>
      <w:r>
        <w:t xml:space="preserve"> for all identifiers, UPPER_SNAKE for constants)</w:t>
      </w:r>
    </w:p>
    <w:p w14:paraId="2AD88D5C" w14:textId="77777777" w:rsidR="001D26BE" w:rsidRDefault="00000000">
      <w:pPr>
        <w:pStyle w:val="ListParagraph"/>
        <w:numPr>
          <w:ilvl w:val="0"/>
          <w:numId w:val="1"/>
        </w:numPr>
      </w:pPr>
      <w:r>
        <w:t xml:space="preserve">Architectural boundaries (e.g. services must not import from routers or </w:t>
      </w:r>
      <w:proofErr w:type="spellStart"/>
      <w:r>
        <w:t>api</w:t>
      </w:r>
      <w:proofErr w:type="spellEnd"/>
      <w:r>
        <w:t xml:space="preserve"> layers)</w:t>
      </w:r>
    </w:p>
    <w:p w14:paraId="50B3DD4F" w14:textId="77777777" w:rsidR="001D26BE" w:rsidRDefault="00000000">
      <w:pPr>
        <w:pStyle w:val="ListParagraph"/>
        <w:numPr>
          <w:ilvl w:val="0"/>
          <w:numId w:val="1"/>
        </w:numPr>
      </w:pPr>
      <w:r>
        <w:t xml:space="preserve">Non-obvious constraints (e.g. no requests library – use </w:t>
      </w:r>
      <w:proofErr w:type="spellStart"/>
      <w:r>
        <w:t>httpx</w:t>
      </w:r>
      <w:proofErr w:type="spellEnd"/>
      <w:r>
        <w:t xml:space="preserve"> for async HTTP)</w:t>
      </w:r>
    </w:p>
    <w:p w14:paraId="1F3E0634" w14:textId="77777777" w:rsidR="001D26BE" w:rsidRDefault="00000000">
      <w:pPr>
        <w:pStyle w:val="ListParagraph"/>
        <w:numPr>
          <w:ilvl w:val="0"/>
          <w:numId w:val="1"/>
        </w:numPr>
      </w:pPr>
      <w:r>
        <w:t>Required test framework and patterns (</w:t>
      </w:r>
      <w:proofErr w:type="spellStart"/>
      <w:r>
        <w:t>pytest</w:t>
      </w:r>
      <w:proofErr w:type="spellEnd"/>
      <w:r>
        <w:t xml:space="preserve">, no </w:t>
      </w:r>
      <w:proofErr w:type="spellStart"/>
      <w:r>
        <w:t>unittest</w:t>
      </w:r>
      <w:proofErr w:type="spellEnd"/>
      <w:r>
        <w:t>)</w:t>
      </w:r>
    </w:p>
    <w:p w14:paraId="2980BEF3" w14:textId="77777777" w:rsidR="001D26BE" w:rsidRDefault="001D26BE">
      <w:pPr>
        <w:spacing w:before="40" w:after="20"/>
      </w:pPr>
    </w:p>
    <w:p w14:paraId="4B2A43BF" w14:textId="77777777" w:rsidR="001D26BE" w:rsidRDefault="00000000">
      <w:r>
        <w:rPr>
          <w:b/>
          <w:bCs/>
        </w:rPr>
        <w:t>Exclude:</w:t>
      </w:r>
    </w:p>
    <w:p w14:paraId="2F75DD90" w14:textId="77777777" w:rsidR="001D26BE" w:rsidRDefault="00000000">
      <w:pPr>
        <w:pStyle w:val="ListParagraph"/>
        <w:numPr>
          <w:ilvl w:val="0"/>
          <w:numId w:val="1"/>
        </w:numPr>
      </w:pPr>
      <w:r>
        <w:t>General Python best practices Copilot already knows (PEP 8 basics)</w:t>
      </w:r>
    </w:p>
    <w:p w14:paraId="57C1BBB9" w14:textId="77777777" w:rsidR="001D26BE" w:rsidRDefault="00000000">
      <w:pPr>
        <w:pStyle w:val="ListParagraph"/>
        <w:numPr>
          <w:ilvl w:val="0"/>
          <w:numId w:val="1"/>
        </w:numPr>
      </w:pPr>
      <w:r>
        <w:t>Obvious language rules (e.g. 'use 4-space indentation')</w:t>
      </w:r>
    </w:p>
    <w:p w14:paraId="3E4B7CF4" w14:textId="77777777" w:rsidR="001D26BE" w:rsidRDefault="00000000">
      <w:pPr>
        <w:pStyle w:val="ListParagraph"/>
        <w:numPr>
          <w:ilvl w:val="0"/>
          <w:numId w:val="1"/>
        </w:numPr>
      </w:pPr>
      <w:r>
        <w:t>Volatile information that changes frequently (sprint goals, ticket numbers)</w:t>
      </w:r>
    </w:p>
    <w:p w14:paraId="710560D3" w14:textId="77777777" w:rsidR="001D26BE" w:rsidRDefault="00000000">
      <w:pPr>
        <w:pStyle w:val="ListParagraph"/>
        <w:numPr>
          <w:ilvl w:val="0"/>
          <w:numId w:val="1"/>
        </w:numPr>
      </w:pPr>
      <w:r>
        <w:t>Secrets, credentials, or PII – never put these in instruction files</w:t>
      </w:r>
    </w:p>
    <w:p w14:paraId="766063BA" w14:textId="77777777" w:rsidR="001D26BE" w:rsidRDefault="001D26BE">
      <w:pPr>
        <w:spacing w:before="80" w:after="40"/>
      </w:pPr>
    </w:p>
    <w:p w14:paraId="6ADED81E" w14:textId="77777777" w:rsidR="001D26BE" w:rsidRDefault="00000000">
      <w:pPr>
        <w:pStyle w:val="Heading2"/>
      </w:pPr>
      <w:r>
        <w:t>5.3  Concepts: Instruction Priority Order</w:t>
      </w:r>
    </w:p>
    <w:p w14:paraId="0215F95A" w14:textId="77777777" w:rsidR="001D26BE" w:rsidRDefault="00000000">
      <w:r>
        <w:t>When multiple instruction sources exist, Copilot applies them in this priority order (highest to lowest):</w:t>
      </w:r>
    </w:p>
    <w:p w14:paraId="200BAE51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1. Organisation-level policies</w:t>
      </w:r>
      <w:r>
        <w:rPr>
          <w:color w:val="57606A"/>
        </w:rPr>
        <w:t xml:space="preserve"> (set by GitHub admin)</w:t>
      </w:r>
    </w:p>
    <w:p w14:paraId="7B2B0AE1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Repository-level </w:t>
      </w:r>
      <w:r>
        <w:rPr>
          <w:rFonts w:ascii="Courier New" w:eastAsia="Courier New" w:hAnsi="Courier New" w:cs="Courier New"/>
          <w:color w:val="CF222E"/>
          <w:sz w:val="18"/>
          <w:szCs w:val="18"/>
          <w:shd w:val="clear" w:color="auto" w:fill="F6F8FA"/>
        </w:rPr>
        <w:t>copilot-instructions.md</w:t>
      </w:r>
    </w:p>
    <w:p w14:paraId="3D4D4616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Folder-scoped </w:t>
      </w:r>
      <w:r>
        <w:rPr>
          <w:rFonts w:ascii="Courier New" w:eastAsia="Courier New" w:hAnsi="Courier New" w:cs="Courier New"/>
          <w:color w:val="CF222E"/>
          <w:sz w:val="18"/>
          <w:szCs w:val="18"/>
          <w:shd w:val="clear" w:color="auto" w:fill="F6F8FA"/>
        </w:rPr>
        <w:t>.instructions.md</w:t>
      </w:r>
    </w:p>
    <w:p w14:paraId="588686A5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4. Personal VS Code developer settings</w:t>
      </w:r>
    </w:p>
    <w:p w14:paraId="5725135B" w14:textId="77777777" w:rsidR="001D26BE" w:rsidRDefault="00000000">
      <w:pPr>
        <w:pStyle w:val="Heading2"/>
      </w:pPr>
      <w:r>
        <w:lastRenderedPageBreak/>
        <w:t>5.4  Lab Steps: Create Workspace Instructions</w:t>
      </w: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14796CDD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44646313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20: Create copilot-instructions.md</w:t>
            </w:r>
          </w:p>
          <w:p w14:paraId="5A39A1A6" w14:textId="77777777" w:rsidR="001D26BE" w:rsidRDefault="00000000">
            <w:pPr>
              <w:spacing w:after="60"/>
            </w:pPr>
            <w:r>
              <w:t>Create or open: .</w:t>
            </w:r>
            <w:proofErr w:type="spellStart"/>
            <w:r>
              <w:t>github</w:t>
            </w:r>
            <w:proofErr w:type="spellEnd"/>
            <w:r>
              <w:t>/copilot-instructions.md</w:t>
            </w:r>
          </w:p>
          <w:p w14:paraId="6FFB3DA9" w14:textId="77777777" w:rsidR="001D26BE" w:rsidRDefault="00000000">
            <w:pPr>
              <w:spacing w:after="60"/>
            </w:pPr>
            <w:r>
              <w:t>Add the following workspace-wide Python conventions:</w:t>
            </w:r>
          </w:p>
        </w:tc>
      </w:tr>
      <w:tr w:rsidR="001D26BE" w14:paraId="72F9373F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1152267E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# Workspace Coding Standards – Python</w:t>
            </w:r>
          </w:p>
          <w:p w14:paraId="179B58D6" w14:textId="77777777" w:rsidR="001D26BE" w:rsidRDefault="001D26BE">
            <w:pPr>
              <w:spacing w:before="30" w:after="30"/>
            </w:pPr>
          </w:p>
          <w:p w14:paraId="3DABD1E6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Language: Python 3.12. Use modern syntax (match/case, walrus operator where clear).</w:t>
            </w:r>
          </w:p>
          <w:p w14:paraId="03A03B53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Framework: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with async def endpoints. No Flask or Django.</w:t>
            </w:r>
          </w:p>
          <w:p w14:paraId="35109FA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HTTP client: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(async). Never use the requests library.</w:t>
            </w:r>
          </w:p>
          <w:p w14:paraId="59CA25A8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Validation: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v2 models for all request/response schemas.</w:t>
            </w:r>
          </w:p>
          <w:p w14:paraId="3B138343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Naming: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for all identifiers; UPPER_SNAKE_CASE for module-level constants.</w:t>
            </w:r>
          </w:p>
          <w:p w14:paraId="769F6406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Type annotations: required on all public functions (PEP 484). No implicit Any.</w:t>
            </w:r>
          </w:p>
          <w:p w14:paraId="5BCD2D58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Error handling: raise custom exception classes from app/errors.py. No bare except.</w:t>
            </w:r>
          </w:p>
          <w:p w14:paraId="695169D9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Logging: use the shared logger from app/utils/logger.py. No print() statements.</w:t>
            </w:r>
          </w:p>
          <w:p w14:paraId="7356A4B6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Testing: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only. No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. Minimum 80% coverage on new code.</w:t>
            </w:r>
          </w:p>
          <w:p w14:paraId="5DF9D61F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Services must not import from routers,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, or main modules.</w:t>
            </w:r>
          </w:p>
          <w:p w14:paraId="549854C7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No secrets, API keys, or credentials in source files.</w:t>
            </w:r>
          </w:p>
        </w:tc>
      </w:tr>
    </w:tbl>
    <w:p w14:paraId="5DC96DBC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2A42819C" w14:textId="77777777">
        <w:tc>
          <w:tcPr>
            <w:tcW w:w="9360" w:type="dxa"/>
            <w:shd w:val="clear" w:color="auto" w:fill="F0FFF4"/>
          </w:tcPr>
          <w:p w14:paraId="1383BD43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21: Verify Instruction Alignment</w:t>
            </w:r>
          </w:p>
          <w:p w14:paraId="40005F66" w14:textId="77777777" w:rsidR="001D26BE" w:rsidRDefault="00000000">
            <w:pPr>
              <w:spacing w:after="60"/>
            </w:pPr>
            <w:r>
              <w:t xml:space="preserve">Open the Chat Panel and type: Write a new </w:t>
            </w:r>
            <w:proofErr w:type="spellStart"/>
            <w:r>
              <w:t>UserCard</w:t>
            </w:r>
            <w:proofErr w:type="spellEnd"/>
            <w:r>
              <w:t xml:space="preserve"> endpoint.</w:t>
            </w:r>
          </w:p>
          <w:p w14:paraId="69589E66" w14:textId="77777777" w:rsidR="001D26BE" w:rsidRDefault="00000000">
            <w:pPr>
              <w:spacing w:after="60"/>
            </w:pPr>
            <w:r>
              <w:t xml:space="preserve">Observe that Copilot now uses async def, </w:t>
            </w:r>
            <w:proofErr w:type="spellStart"/>
            <w:r>
              <w:t>Pydantic</w:t>
            </w:r>
            <w:proofErr w:type="spellEnd"/>
            <w:r>
              <w:t xml:space="preserve"> models, and </w:t>
            </w:r>
            <w:proofErr w:type="spellStart"/>
            <w:r>
              <w:t>FastAPI</w:t>
            </w:r>
            <w:proofErr w:type="spellEnd"/>
            <w:r>
              <w:t xml:space="preserve"> by default.</w:t>
            </w:r>
          </w:p>
          <w:p w14:paraId="07C1A0CD" w14:textId="77777777" w:rsidR="001D26BE" w:rsidRDefault="00000000">
            <w:pPr>
              <w:spacing w:after="60"/>
            </w:pPr>
            <w:r>
              <w:t>Compare this to what it produced before instructions existed (Phase 2 baseline).</w:t>
            </w:r>
          </w:p>
        </w:tc>
      </w:tr>
    </w:tbl>
    <w:p w14:paraId="54730CCC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26C7E7E2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5CBEC0C1" w14:textId="02CC0A8A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22: Create Folder-Scoped Instructions for Tests</w:t>
            </w:r>
            <w:r w:rsidR="001B3E2A">
              <w:rPr>
                <w:b/>
                <w:bCs/>
                <w:color w:val="1A7F37"/>
              </w:rPr>
              <w:t xml:space="preserve"> (If already exist, use the same)</w:t>
            </w:r>
          </w:p>
          <w:p w14:paraId="1CF5935E" w14:textId="77777777" w:rsidR="001D26BE" w:rsidRDefault="00000000">
            <w:pPr>
              <w:spacing w:after="60"/>
            </w:pPr>
            <w:r>
              <w:t>Create: tests/.instructions.md</w:t>
            </w:r>
          </w:p>
          <w:p w14:paraId="14233C2B" w14:textId="77777777" w:rsidR="001D26BE" w:rsidRDefault="00000000">
            <w:pPr>
              <w:spacing w:after="60"/>
            </w:pPr>
            <w:r>
              <w:t>Add the following content:</w:t>
            </w:r>
          </w:p>
        </w:tc>
      </w:tr>
      <w:tr w:rsidR="001D26BE" w14:paraId="706D7524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04F58045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  <w:p w14:paraId="59468359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applyTo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'tests/**'</w:t>
            </w:r>
          </w:p>
          <w:p w14:paraId="0129D496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---</w:t>
            </w:r>
          </w:p>
          <w:p w14:paraId="3CCD3D82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</w:p>
          <w:p w14:paraId="28BD74DA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b/>
                <w:bCs/>
                <w:color w:val="24292F"/>
                <w:sz w:val="18"/>
                <w:szCs w:val="18"/>
              </w:rPr>
              <w:t>## Test-Specific Standards</w:t>
            </w:r>
          </w:p>
          <w:p w14:paraId="07389F39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</w:p>
          <w:p w14:paraId="224100E3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All test functions must be `async def` and use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pytest-asyncio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 (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asyncio_mode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= "auto").</w:t>
            </w:r>
          </w:p>
          <w:p w14:paraId="32CBBA44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Follow the </w:t>
            </w:r>
            <w:r w:rsidRPr="00C339E1">
              <w:rPr>
                <w:rFonts w:ascii="Courier New" w:eastAsia="Courier New" w:hAnsi="Courier New" w:cs="Courier New"/>
                <w:b/>
                <w:bCs/>
                <w:color w:val="24292F"/>
                <w:sz w:val="18"/>
                <w:szCs w:val="18"/>
              </w:rPr>
              <w:t>**AAA pattern**</w:t>
            </w: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 Arrange, Act, Assert. Add a blank line between each section.</w:t>
            </w:r>
          </w:p>
          <w:p w14:paraId="4CB58637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- Group tests in classes: `class 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TestFunctionName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:` with one method per scenario.</w:t>
            </w:r>
          </w:p>
          <w:p w14:paraId="6AEAB8B4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Use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pytest.raises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()` for exception assertions – never `try/except` in tests.</w:t>
            </w:r>
          </w:p>
          <w:p w14:paraId="49BCD198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Mock all external HTTP calls with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respx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`. Do not let tests hit real external services.</w:t>
            </w:r>
          </w:p>
          <w:p w14:paraId="6BC185F7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Use the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db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 fixture from `conftest.py` – never create your own session.</w:t>
            </w:r>
          </w:p>
          <w:p w14:paraId="7A3D3516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Test file names must mirror source files: `test_product_service.py` ↔ `product_service.py`.</w:t>
            </w:r>
          </w:p>
          <w:p w14:paraId="192A7D9D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Mark tests that depend on unimplemented stubs with `@pytest.mark.xfail(reason="...")`.</w:t>
            </w:r>
          </w:p>
          <w:p w14:paraId="0E21A3D0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- Do not use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time.sleep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()` – mock time with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pytest.monkeypatch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 or `</w:t>
            </w:r>
            <w:proofErr w:type="spellStart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freezegun</w:t>
            </w:r>
            <w:proofErr w:type="spellEnd"/>
            <w:r w:rsidRPr="00C339E1"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`.</w:t>
            </w:r>
          </w:p>
          <w:p w14:paraId="3B9629BF" w14:textId="77777777" w:rsidR="00C339E1" w:rsidRPr="00C339E1" w:rsidRDefault="00C339E1" w:rsidP="00C339E1">
            <w:pPr>
              <w:spacing w:before="30" w:after="30"/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</w:pPr>
          </w:p>
          <w:p w14:paraId="2CF28F3A" w14:textId="19419B74" w:rsidR="001D26BE" w:rsidRDefault="001D26BE">
            <w:pPr>
              <w:spacing w:before="30" w:after="30"/>
            </w:pPr>
          </w:p>
        </w:tc>
      </w:tr>
    </w:tbl>
    <w:p w14:paraId="3233D473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7903A94B" w14:textId="77777777">
        <w:tc>
          <w:tcPr>
            <w:tcW w:w="9360" w:type="dxa"/>
            <w:shd w:val="clear" w:color="auto" w:fill="F0FFF4"/>
          </w:tcPr>
          <w:p w14:paraId="096A08B0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23: Verify Scoped Instructions</w:t>
            </w:r>
          </w:p>
          <w:p w14:paraId="43DBF14C" w14:textId="77777777" w:rsidR="001D26BE" w:rsidRDefault="00000000">
            <w:pPr>
              <w:spacing w:after="60"/>
            </w:pPr>
            <w:r>
              <w:t>Open the Chat Panel with a test file active.</w:t>
            </w:r>
          </w:p>
          <w:p w14:paraId="67C4D4A3" w14:textId="77777777" w:rsidR="001D26BE" w:rsidRDefault="00000000">
            <w:pPr>
              <w:spacing w:after="60"/>
            </w:pPr>
            <w:r>
              <w:t>Ask Copilot to generate tests for a service function.</w:t>
            </w:r>
          </w:p>
          <w:p w14:paraId="051E5DDD" w14:textId="77777777" w:rsidR="001D26BE" w:rsidRDefault="00000000">
            <w:pPr>
              <w:spacing w:after="60"/>
            </w:pPr>
            <w:r>
              <w:t xml:space="preserve">Confirm the output uses </w:t>
            </w:r>
            <w:proofErr w:type="spellStart"/>
            <w:r>
              <w:t>pytest</w:t>
            </w:r>
            <w:proofErr w:type="spellEnd"/>
            <w:r>
              <w:t xml:space="preserve"> fixtures, AAA pattern, and </w:t>
            </w:r>
            <w:proofErr w:type="spellStart"/>
            <w:r>
              <w:t>respx</w:t>
            </w:r>
            <w:proofErr w:type="spellEnd"/>
            <w:r>
              <w:t xml:space="preserve"> for mocking </w:t>
            </w:r>
            <w:proofErr w:type="spellStart"/>
            <w:r>
              <w:t>httpx</w:t>
            </w:r>
            <w:proofErr w:type="spellEnd"/>
            <w:r>
              <w:t xml:space="preserve"> calls.</w:t>
            </w:r>
          </w:p>
        </w:tc>
      </w:tr>
    </w:tbl>
    <w:p w14:paraId="1C82A36D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36B560BF" w14:textId="77777777">
        <w:tc>
          <w:tcPr>
            <w:tcW w:w="9360" w:type="dxa"/>
            <w:shd w:val="clear" w:color="auto" w:fill="FFF8C5"/>
          </w:tcPr>
          <w:p w14:paraId="5AC445C4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✅ Checkpoint 5  </w:t>
            </w:r>
            <w:r>
              <w:t>Workspace instructions and scoped test instructions are in place. All subsequent Copilot interactions in this repo will inherit these Python standards automatically.</w:t>
            </w:r>
          </w:p>
        </w:tc>
      </w:tr>
    </w:tbl>
    <w:p w14:paraId="674D527B" w14:textId="77777777" w:rsidR="001D26BE" w:rsidRDefault="00000000">
      <w:r>
        <w:br w:type="page"/>
      </w:r>
    </w:p>
    <w:p w14:paraId="1C622362" w14:textId="77777777" w:rsidR="001D26BE" w:rsidRDefault="00000000">
      <w:pPr>
        <w:spacing w:before="300" w:after="120"/>
      </w:pPr>
      <w:r>
        <w:rPr>
          <w:b/>
          <w:bCs/>
          <w:color w:val="FFFFFF"/>
          <w:sz w:val="24"/>
          <w:szCs w:val="24"/>
          <w:shd w:val="clear" w:color="auto" w:fill="0969DA"/>
        </w:rPr>
        <w:lastRenderedPageBreak/>
        <w:t xml:space="preserve">PHASE 6  </w:t>
      </w:r>
      <w:r>
        <w:rPr>
          <w:b/>
          <w:bCs/>
          <w:color w:val="0969DA"/>
          <w:sz w:val="24"/>
          <w:szCs w:val="24"/>
        </w:rPr>
        <w:t xml:space="preserve"> Planning Mode – Think Before You Code</w:t>
      </w:r>
    </w:p>
    <w:p w14:paraId="7BF43340" w14:textId="77777777" w:rsidR="001D26BE" w:rsidRDefault="00000000">
      <w:r>
        <w:rPr>
          <w:b/>
          <w:bCs/>
        </w:rPr>
        <w:t xml:space="preserve">Objective: </w:t>
      </w:r>
      <w:r>
        <w:t>Use the Plan Agent to produce a structured, reviewable implementation plan for a multi-file Python feature before a single line of code is written.</w:t>
      </w:r>
    </w:p>
    <w:p w14:paraId="625F177B" w14:textId="77777777" w:rsidR="001D26BE" w:rsidRDefault="001D26BE">
      <w:pPr>
        <w:spacing w:before="60" w:after="40"/>
      </w:pPr>
    </w:p>
    <w:p w14:paraId="7514C5FD" w14:textId="77777777" w:rsidR="001D26BE" w:rsidRDefault="00000000">
      <w:pPr>
        <w:pStyle w:val="Heading2"/>
      </w:pPr>
      <w:r>
        <w:t>6.1  Concepts: Why Planning Matters</w:t>
      </w:r>
    </w:p>
    <w:p w14:paraId="38FC61DD" w14:textId="77777777" w:rsidR="001D26BE" w:rsidRDefault="00000000">
      <w:r>
        <w:t>Starting a complex feature directly in Agent Mode (or worse, manually) without a plan leads to scope creep, unintended file modifications, and rework. The Plan Agent creates a read-only scope contract before any editing phase begins.</w:t>
      </w:r>
    </w:p>
    <w:p w14:paraId="454324F1" w14:textId="77777777" w:rsidR="001D26BE" w:rsidRDefault="001D26BE">
      <w:pPr>
        <w:spacing w:before="40" w:after="20"/>
      </w:pPr>
    </w:p>
    <w:p w14:paraId="3BECFA3B" w14:textId="77777777" w:rsidR="001D26BE" w:rsidRDefault="00000000">
      <w:r>
        <w:t>Planning Mode vs. Agent Mode at a glance:</w:t>
      </w:r>
    </w:p>
    <w:p w14:paraId="0D488A9E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Planning Mode</w:t>
      </w:r>
      <w:r>
        <w:t xml:space="preserve"> – read-only. Explores context, defines tasks, lists files to change. No edits.</w:t>
      </w:r>
    </w:p>
    <w:p w14:paraId="32FA996E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Agent Mode</w:t>
      </w:r>
      <w:r>
        <w:t xml:space="preserve"> – read-write. Implements the plan. Executes terminal commands. Self-corrects.</w:t>
      </w:r>
    </w:p>
    <w:p w14:paraId="52DCD61E" w14:textId="77777777" w:rsidR="001D26BE" w:rsidRDefault="001D26BE">
      <w:pPr>
        <w:spacing w:before="80" w:after="40"/>
      </w:pPr>
    </w:p>
    <w:p w14:paraId="7D0F2FD6" w14:textId="77777777" w:rsidR="001D26BE" w:rsidRDefault="00000000">
      <w:pPr>
        <w:pStyle w:val="Heading2"/>
      </w:pPr>
      <w:r>
        <w:t>6.2  Concepts: The Four-Phase Planning Workflow</w:t>
      </w:r>
    </w:p>
    <w:p w14:paraId="4AAB1702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A – Explore: </w:t>
      </w:r>
      <w:r>
        <w:t>Copilot reads the codebase to understand current structure.</w:t>
      </w:r>
    </w:p>
    <w:p w14:paraId="209E81B8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B – Plan: </w:t>
      </w:r>
      <w:r>
        <w:t>Generates a numbered task list with file paths and dependencies.</w:t>
      </w:r>
    </w:p>
    <w:p w14:paraId="7BE32916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C – Execute: </w:t>
      </w:r>
      <w:r>
        <w:t>You (or Agent Mode) implement the tasks in dependency order.</w:t>
      </w:r>
    </w:p>
    <w:p w14:paraId="54AC2880" w14:textId="77777777" w:rsidR="001D26B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D – Review: </w:t>
      </w:r>
      <w:r>
        <w:t>Verify output against the plan's acceptance criteria.</w:t>
      </w:r>
    </w:p>
    <w:p w14:paraId="6B9AABE9" w14:textId="77777777" w:rsidR="001D26BE" w:rsidRDefault="001D26BE">
      <w:pPr>
        <w:spacing w:before="80" w:after="40"/>
      </w:pPr>
    </w:p>
    <w:p w14:paraId="27C1FBB0" w14:textId="77777777" w:rsidR="001D26BE" w:rsidRDefault="00000000">
      <w:pPr>
        <w:pStyle w:val="Heading2"/>
      </w:pPr>
      <w:r>
        <w:t>6.3  Concepts: Formulating a Plan Request</w:t>
      </w:r>
    </w:p>
    <w:p w14:paraId="57E15418" w14:textId="77777777" w:rsidR="001D26BE" w:rsidRDefault="00000000">
      <w:r>
        <w:t>A well-structured plan request includes:</w:t>
      </w:r>
    </w:p>
    <w:p w14:paraId="7A640FA8" w14:textId="77777777" w:rsidR="001D26BE" w:rsidRDefault="00000000">
      <w:pPr>
        <w:pStyle w:val="ListParagraph"/>
        <w:numPr>
          <w:ilvl w:val="0"/>
          <w:numId w:val="1"/>
        </w:numPr>
      </w:pPr>
      <w:r>
        <w:t>Feature description – what it does for the user</w:t>
      </w:r>
    </w:p>
    <w:p w14:paraId="6BB9924B" w14:textId="77777777" w:rsidR="001D26BE" w:rsidRDefault="00000000">
      <w:pPr>
        <w:pStyle w:val="ListParagraph"/>
        <w:numPr>
          <w:ilvl w:val="0"/>
          <w:numId w:val="1"/>
        </w:numPr>
      </w:pPr>
      <w:r>
        <w:t>Scope boundaries – what is in and out of scope</w:t>
      </w:r>
    </w:p>
    <w:p w14:paraId="492E4799" w14:textId="77777777" w:rsidR="001D26BE" w:rsidRDefault="00000000">
      <w:pPr>
        <w:pStyle w:val="ListParagraph"/>
        <w:numPr>
          <w:ilvl w:val="0"/>
          <w:numId w:val="1"/>
        </w:numPr>
      </w:pPr>
      <w:r>
        <w:t>Constraints – framework, existing modules to reuse, performance limits</w:t>
      </w:r>
    </w:p>
    <w:p w14:paraId="0F7D9845" w14:textId="77777777" w:rsidR="001D26BE" w:rsidRDefault="00000000">
      <w:pPr>
        <w:pStyle w:val="ListParagraph"/>
        <w:numPr>
          <w:ilvl w:val="0"/>
          <w:numId w:val="1"/>
        </w:numPr>
      </w:pPr>
      <w:r>
        <w:t>Acceptance criteria – how you will verify the feature works</w:t>
      </w:r>
    </w:p>
    <w:p w14:paraId="604740D1" w14:textId="77777777" w:rsidR="001D26BE" w:rsidRDefault="001D26BE">
      <w:pPr>
        <w:spacing w:before="80" w:after="40"/>
      </w:pPr>
    </w:p>
    <w:p w14:paraId="288E8325" w14:textId="77777777" w:rsidR="001D26BE" w:rsidRDefault="00000000">
      <w:pPr>
        <w:pStyle w:val="Heading2"/>
      </w:pPr>
      <w:r>
        <w:t>6.4  Lab Steps: Run a Planning Session</w:t>
      </w: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6CB435C4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7E49E786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24: Start a New Git Branch</w:t>
            </w:r>
          </w:p>
          <w:p w14:paraId="7443EBA6" w14:textId="77777777" w:rsidR="001D26BE" w:rsidRDefault="00000000">
            <w:pPr>
              <w:spacing w:after="60"/>
            </w:pPr>
            <w:r>
              <w:t>Always plan and implement on a clean branch:</w:t>
            </w:r>
          </w:p>
        </w:tc>
      </w:tr>
      <w:tr w:rsidR="001D26BE" w14:paraId="2E7C7E1B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587F80C9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git checkout -b feature/product-search-endpoint</w:t>
            </w:r>
          </w:p>
        </w:tc>
      </w:tr>
    </w:tbl>
    <w:p w14:paraId="78FE988A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1D7270BF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5A2ED1F4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25: Open the Plan Agent</w:t>
            </w:r>
          </w:p>
          <w:p w14:paraId="5139662A" w14:textId="77777777" w:rsidR="001D26BE" w:rsidRDefault="00000000">
            <w:pPr>
              <w:spacing w:after="60"/>
            </w:pPr>
            <w:r>
              <w:t>Open the Chat Panel.</w:t>
            </w:r>
          </w:p>
          <w:p w14:paraId="22114202" w14:textId="77777777" w:rsidR="001D26BE" w:rsidRDefault="00000000">
            <w:pPr>
              <w:spacing w:after="60"/>
            </w:pPr>
            <w:r>
              <w:t>Type /plan to activate the Plan Agent.</w:t>
            </w:r>
          </w:p>
          <w:p w14:paraId="0B1E1E06" w14:textId="77777777" w:rsidR="001D26BE" w:rsidRDefault="00000000">
            <w:pPr>
              <w:spacing w:after="60"/>
            </w:pPr>
            <w:r>
              <w:t>Enter the following plan request:</w:t>
            </w:r>
          </w:p>
        </w:tc>
      </w:tr>
      <w:tr w:rsidR="001D26BE" w14:paraId="04D4BC18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4A5C1B70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lastRenderedPageBreak/>
              <w:t>/plan</w:t>
            </w:r>
          </w:p>
          <w:p w14:paraId="4A957F8A" w14:textId="77777777" w:rsidR="001D26BE" w:rsidRDefault="001D26BE">
            <w:pPr>
              <w:spacing w:before="30" w:after="30"/>
            </w:pPr>
          </w:p>
          <w:p w14:paraId="644AA187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Feature: Add a product search endpoint to the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application.</w:t>
            </w:r>
          </w:p>
          <w:p w14:paraId="1E23B46D" w14:textId="77777777" w:rsidR="001D26BE" w:rsidRDefault="001D26BE">
            <w:pPr>
              <w:spacing w:before="30" w:after="30"/>
            </w:pPr>
          </w:p>
          <w:p w14:paraId="5ACD8127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Scope:</w:t>
            </w:r>
          </w:p>
          <w:p w14:paraId="18E0A0E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New GET 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/products/search route accepting ?q= and ?category= query params.</w:t>
            </w:r>
          </w:p>
          <w:p w14:paraId="7C8A127C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Full-text search against the products table in PostgreSQL using ILIKE.</w:t>
            </w:r>
          </w:p>
          <w:p w14:paraId="57F42B50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Paginated results: ?page= and ?limit= (max 50).</w:t>
            </w:r>
          </w:p>
          <w:p w14:paraId="4D2E771A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Out of scope: Elasticsearch integration, authentication.</w:t>
            </w:r>
          </w:p>
          <w:p w14:paraId="0A9BEE86" w14:textId="77777777" w:rsidR="001D26BE" w:rsidRDefault="001D26BE">
            <w:pPr>
              <w:spacing w:before="30" w:after="30"/>
            </w:pPr>
          </w:p>
          <w:p w14:paraId="1B1A4880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Constraints:</w:t>
            </w:r>
          </w:p>
          <w:p w14:paraId="5A5C045B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Reuse the existing database session from app/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/session.py.</w:t>
            </w:r>
          </w:p>
          <w:p w14:paraId="171FF732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Follow workspace custom instructions (Python 3.12,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async,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v2).</w:t>
            </w:r>
          </w:p>
          <w:p w14:paraId="405AEE5D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2.x ORM style with async sessions.</w:t>
            </w:r>
          </w:p>
          <w:p w14:paraId="7B773E46" w14:textId="77777777" w:rsidR="001D26BE" w:rsidRDefault="001D26BE">
            <w:pPr>
              <w:spacing w:before="30" w:after="30"/>
            </w:pPr>
          </w:p>
          <w:p w14:paraId="289CF120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Acceptance criteria:</w:t>
            </w:r>
          </w:p>
          <w:p w14:paraId="27DB2F78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Returns 200 with paginated results.</w:t>
            </w:r>
          </w:p>
          <w:p w14:paraId="1EB8D614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Returns 422 for missing q param (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automatic validation).</w:t>
            </w:r>
          </w:p>
          <w:p w14:paraId="33F97BAF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Returns 500 with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APIError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on DB failure.</w:t>
            </w:r>
          </w:p>
          <w:p w14:paraId="050AA7D1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 xml:space="preserve"> tests cover all three response scenarios.</w:t>
            </w:r>
          </w:p>
        </w:tc>
      </w:tr>
    </w:tbl>
    <w:p w14:paraId="70409CEA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6116BFF0" w14:textId="77777777">
        <w:tc>
          <w:tcPr>
            <w:tcW w:w="9360" w:type="dxa"/>
            <w:shd w:val="clear" w:color="auto" w:fill="F0FFF4"/>
          </w:tcPr>
          <w:p w14:paraId="79D09FAF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26: Review and Refine the Generated Plan</w:t>
            </w:r>
          </w:p>
          <w:p w14:paraId="538B0551" w14:textId="77777777" w:rsidR="001D26BE" w:rsidRDefault="00000000">
            <w:pPr>
              <w:spacing w:after="60"/>
            </w:pPr>
            <w:r>
              <w:t>Read the plan output carefully:</w:t>
            </w:r>
          </w:p>
          <w:p w14:paraId="1757E14D" w14:textId="77777777" w:rsidR="001D26BE" w:rsidRDefault="00000000">
            <w:pPr>
              <w:spacing w:after="60"/>
            </w:pPr>
            <w:r>
              <w:t xml:space="preserve">  - Are tasks ordered by dependency? (schemas → repository → router → tests)</w:t>
            </w:r>
          </w:p>
          <w:p w14:paraId="216AF787" w14:textId="77777777" w:rsidR="001D26BE" w:rsidRDefault="00000000">
            <w:pPr>
              <w:spacing w:after="60"/>
            </w:pPr>
            <w:r>
              <w:t xml:space="preserve">  - Are all file paths specific? (app/routers/product.py, not 'a router file')</w:t>
            </w:r>
          </w:p>
          <w:p w14:paraId="1FA6C47F" w14:textId="77777777" w:rsidR="001D26BE" w:rsidRDefault="00000000">
            <w:pPr>
              <w:spacing w:after="60"/>
            </w:pPr>
            <w:r>
              <w:t xml:space="preserve">  - Do acceptance criteria match your request?</w:t>
            </w:r>
          </w:p>
          <w:p w14:paraId="5BCCF66E" w14:textId="77777777" w:rsidR="001D26BE" w:rsidRDefault="00000000">
            <w:pPr>
              <w:spacing w:after="60"/>
            </w:pPr>
            <w:r>
              <w:t>Ask Copilot to adjust any task that is vague or out of order.</w:t>
            </w:r>
          </w:p>
        </w:tc>
      </w:tr>
    </w:tbl>
    <w:p w14:paraId="40CE3C32" w14:textId="77777777" w:rsidR="001D26BE" w:rsidRDefault="001D26BE">
      <w:pPr>
        <w:spacing w:before="40" w:after="20"/>
      </w:pPr>
    </w:p>
    <w:tbl>
      <w:tblPr>
        <w:tblW w:w="9360" w:type="dxa"/>
        <w:tblInd w:w="-7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9346"/>
        <w:gridCol w:w="7"/>
      </w:tblGrid>
      <w:tr w:rsidR="001D26BE" w14:paraId="41C3C04A" w14:textId="77777777">
        <w:trPr>
          <w:gridBefore w:val="1"/>
          <w:wBefore w:w="7" w:type="dxa"/>
        </w:trPr>
        <w:tc>
          <w:tcPr>
            <w:tcW w:w="9360" w:type="dxa"/>
            <w:gridSpan w:val="2"/>
            <w:shd w:val="clear" w:color="auto" w:fill="F0FFF4"/>
          </w:tcPr>
          <w:p w14:paraId="42E8141E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27: Save the Plan to plan.md</w:t>
            </w:r>
          </w:p>
          <w:p w14:paraId="5C58A773" w14:textId="77777777" w:rsidR="001D26BE" w:rsidRDefault="00000000">
            <w:pPr>
              <w:spacing w:after="60"/>
            </w:pPr>
            <w:r>
              <w:t>Ask Copilot to save the finalised plan:</w:t>
            </w:r>
          </w:p>
          <w:p w14:paraId="501CDDD6" w14:textId="77777777" w:rsidR="001D26BE" w:rsidRDefault="00000000">
            <w:pPr>
              <w:spacing w:after="60"/>
            </w:pPr>
            <w:r>
              <w:t xml:space="preserve">  Save this plan to plan.md in the repository root.</w:t>
            </w:r>
          </w:p>
          <w:p w14:paraId="7E774CA1" w14:textId="77777777" w:rsidR="001D26BE" w:rsidRDefault="00000000">
            <w:pPr>
              <w:spacing w:after="60"/>
            </w:pPr>
            <w:r>
              <w:t>Commit plan.md to the branch:</w:t>
            </w:r>
          </w:p>
        </w:tc>
      </w:tr>
      <w:tr w:rsidR="001D26BE" w14:paraId="68E2A6AE" w14:textId="77777777">
        <w:tblPrEx>
          <w:tblBorders>
            <w:top w:val="single" w:sz="1" w:space="0" w:color="D0D7DE"/>
            <w:left w:val="single" w:sz="1" w:space="0" w:color="D0D7DE"/>
            <w:bottom w:val="single" w:sz="1" w:space="0" w:color="D0D7DE"/>
            <w:right w:val="single" w:sz="1" w:space="0" w:color="D0D7DE"/>
          </w:tblBorders>
        </w:tblPrEx>
        <w:trPr>
          <w:gridAfter w:val="1"/>
          <w:wAfter w:w="7" w:type="dxa"/>
        </w:trPr>
        <w:tc>
          <w:tcPr>
            <w:tcW w:w="9360" w:type="dxa"/>
            <w:gridSpan w:val="2"/>
            <w:shd w:val="clear" w:color="auto" w:fill="F6F8FA"/>
          </w:tcPr>
          <w:p w14:paraId="0DB49DD8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git add plan.md</w:t>
            </w:r>
          </w:p>
          <w:p w14:paraId="65181B78" w14:textId="77777777" w:rsidR="001D26B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4292F"/>
                <w:sz w:val="18"/>
                <w:szCs w:val="18"/>
              </w:rPr>
              <w:t>git commit -m 'chore: add plan for product search endpoint'</w:t>
            </w:r>
          </w:p>
        </w:tc>
      </w:tr>
    </w:tbl>
    <w:p w14:paraId="5A21441D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2" w:space="0" w:color="2DA44E"/>
          <w:left w:val="single" w:sz="6" w:space="0" w:color="2DA44E"/>
          <w:bottom w:val="single" w:sz="2" w:space="0" w:color="2DA44E"/>
          <w:right w:val="single" w:sz="2" w:space="0" w:color="2DA44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45317D23" w14:textId="77777777">
        <w:tc>
          <w:tcPr>
            <w:tcW w:w="9360" w:type="dxa"/>
            <w:shd w:val="clear" w:color="auto" w:fill="F0FFF4"/>
          </w:tcPr>
          <w:p w14:paraId="493F03BF" w14:textId="77777777" w:rsidR="001D26BE" w:rsidRDefault="00000000">
            <w:pPr>
              <w:spacing w:before="80" w:after="40"/>
            </w:pPr>
            <w:r>
              <w:rPr>
                <w:b/>
                <w:bCs/>
                <w:color w:val="1A7F37"/>
              </w:rPr>
              <w:t>Step 28: Identify Todo List and Checkpoints</w:t>
            </w:r>
          </w:p>
          <w:p w14:paraId="117F8FDB" w14:textId="77777777" w:rsidR="001D26BE" w:rsidRDefault="00000000">
            <w:pPr>
              <w:spacing w:after="60"/>
            </w:pPr>
            <w:r>
              <w:t>In the plan, identify checkpoints – moments where you pause to verify output before continuing.</w:t>
            </w:r>
          </w:p>
          <w:p w14:paraId="65BE7363" w14:textId="77777777" w:rsidR="001D26BE" w:rsidRDefault="00000000">
            <w:pPr>
              <w:spacing w:after="60"/>
            </w:pPr>
            <w:r>
              <w:t>Recommended checkpoints:</w:t>
            </w:r>
          </w:p>
          <w:p w14:paraId="565D8AF5" w14:textId="77777777" w:rsidR="001D26BE" w:rsidRDefault="00000000">
            <w:pPr>
              <w:spacing w:after="60"/>
            </w:pPr>
            <w:r>
              <w:t xml:space="preserve">  - After schemas are defined: </w:t>
            </w:r>
            <w:proofErr w:type="spellStart"/>
            <w:r>
              <w:t>mypy</w:t>
            </w:r>
            <w:proofErr w:type="spellEnd"/>
            <w:r>
              <w:t xml:space="preserve"> app/schemas/product.py → 0 errors.</w:t>
            </w:r>
          </w:p>
          <w:p w14:paraId="5DA8CBB8" w14:textId="77777777" w:rsidR="001D26BE" w:rsidRDefault="00000000">
            <w:pPr>
              <w:spacing w:after="60"/>
            </w:pPr>
            <w:r>
              <w:t xml:space="preserve">  - After repository is written: </w:t>
            </w:r>
            <w:proofErr w:type="spellStart"/>
            <w:r>
              <w:t>pytest</w:t>
            </w:r>
            <w:proofErr w:type="spellEnd"/>
            <w:r>
              <w:t xml:space="preserve"> tests/test_product_repository.py → all pass.</w:t>
            </w:r>
          </w:p>
          <w:p w14:paraId="2F9C2F35" w14:textId="77777777" w:rsidR="001D26BE" w:rsidRDefault="00000000">
            <w:pPr>
              <w:spacing w:after="60"/>
            </w:pPr>
            <w:r>
              <w:t xml:space="preserve">  - After router is wired: curl 'localhost:8000/</w:t>
            </w:r>
            <w:proofErr w:type="spellStart"/>
            <w:r>
              <w:t>api</w:t>
            </w:r>
            <w:proofErr w:type="spellEnd"/>
            <w:r>
              <w:t>/products/</w:t>
            </w:r>
            <w:proofErr w:type="spellStart"/>
            <w:r>
              <w:t>search?q</w:t>
            </w:r>
            <w:proofErr w:type="spellEnd"/>
            <w:r>
              <w:t>=laptop' → 200 JSON.</w:t>
            </w:r>
          </w:p>
          <w:p w14:paraId="15CBC42C" w14:textId="77777777" w:rsidR="001D26BE" w:rsidRDefault="00000000">
            <w:pPr>
              <w:spacing w:after="60"/>
            </w:pPr>
            <w:r>
              <w:t>Mark these in plan.md with a '✅ Checkpoint' annotation.</w:t>
            </w:r>
          </w:p>
        </w:tc>
      </w:tr>
    </w:tbl>
    <w:p w14:paraId="169A878D" w14:textId="77777777" w:rsidR="001D26BE" w:rsidRDefault="001D26BE">
      <w:pPr>
        <w:spacing w:before="80" w:after="4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0BBD329F" w14:textId="77777777">
        <w:tc>
          <w:tcPr>
            <w:tcW w:w="9360" w:type="dxa"/>
            <w:shd w:val="clear" w:color="auto" w:fill="FFF8C5"/>
          </w:tcPr>
          <w:p w14:paraId="414EEBE9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lastRenderedPageBreak/>
              <w:t xml:space="preserve">✅ Checkpoint 6  </w:t>
            </w:r>
            <w:r>
              <w:t>plan.md committed to the branch with numbered tasks, Python file paths, and marked checkpoints. Ready to execute in Phase 7.</w:t>
            </w:r>
          </w:p>
        </w:tc>
      </w:tr>
    </w:tbl>
    <w:p w14:paraId="744BC398" w14:textId="77777777" w:rsidR="001D26BE" w:rsidRDefault="00000000">
      <w:r>
        <w:br w:type="page"/>
      </w:r>
    </w:p>
    <w:p w14:paraId="71873754" w14:textId="77777777" w:rsidR="001D26BE" w:rsidRDefault="00000000">
      <w:pPr>
        <w:pStyle w:val="Heading1"/>
      </w:pPr>
      <w:r>
        <w:rPr>
          <w:color w:val="1F2328"/>
        </w:rPr>
        <w:lastRenderedPageBreak/>
        <w:t>Lab Completion Summary</w:t>
      </w:r>
    </w:p>
    <w:p w14:paraId="6B628BF2" w14:textId="77777777" w:rsidR="001D26BE" w:rsidRDefault="001D26BE">
      <w:pPr>
        <w:spacing w:before="40" w:after="20"/>
      </w:pP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26BE" w14:paraId="3DEC90CD" w14:textId="77777777">
        <w:trPr>
          <w:tblHeader/>
        </w:trPr>
        <w:tc>
          <w:tcPr>
            <w:tcW w:w="3120" w:type="dxa"/>
            <w:shd w:val="clear" w:color="auto" w:fill="0969DA"/>
          </w:tcPr>
          <w:p w14:paraId="3E9FBBA0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120" w:type="dxa"/>
            <w:shd w:val="clear" w:color="auto" w:fill="0969DA"/>
          </w:tcPr>
          <w:p w14:paraId="10EDB495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120" w:type="dxa"/>
            <w:shd w:val="clear" w:color="auto" w:fill="0969DA"/>
          </w:tcPr>
          <w:p w14:paraId="0A35683D" w14:textId="77777777" w:rsidR="001D26BE" w:rsidRDefault="00000000">
            <w:r>
              <w:rPr>
                <w:b/>
                <w:bCs/>
                <w:color w:val="FFFFFF"/>
                <w:sz w:val="18"/>
                <w:szCs w:val="18"/>
              </w:rPr>
              <w:t>Skills Gained</w:t>
            </w:r>
          </w:p>
        </w:tc>
      </w:tr>
      <w:tr w:rsidR="001D26BE" w14:paraId="5036A4B6" w14:textId="77777777">
        <w:tc>
          <w:tcPr>
            <w:tcW w:w="3120" w:type="dxa"/>
            <w:shd w:val="clear" w:color="auto" w:fill="DFF0FF"/>
          </w:tcPr>
          <w:p w14:paraId="377BDB7E" w14:textId="77777777" w:rsidR="001D26BE" w:rsidRDefault="00000000">
            <w:r>
              <w:rPr>
                <w:sz w:val="18"/>
                <w:szCs w:val="18"/>
              </w:rPr>
              <w:t>1 – Foundation</w:t>
            </w:r>
          </w:p>
        </w:tc>
        <w:tc>
          <w:tcPr>
            <w:tcW w:w="3120" w:type="dxa"/>
            <w:shd w:val="clear" w:color="auto" w:fill="FFFFFF"/>
          </w:tcPr>
          <w:p w14:paraId="25A05481" w14:textId="77777777" w:rsidR="001D26BE" w:rsidRDefault="00000000">
            <w:r>
              <w:rPr>
                <w:sz w:val="18"/>
                <w:szCs w:val="18"/>
              </w:rPr>
              <w:t>1–7</w:t>
            </w:r>
          </w:p>
        </w:tc>
        <w:tc>
          <w:tcPr>
            <w:tcW w:w="3120" w:type="dxa"/>
            <w:shd w:val="clear" w:color="auto" w:fill="FFFFFF"/>
          </w:tcPr>
          <w:p w14:paraId="12D6A9A4" w14:textId="77777777" w:rsidR="001D26BE" w:rsidRDefault="00000000">
            <w:r>
              <w:rPr>
                <w:sz w:val="18"/>
                <w:szCs w:val="18"/>
              </w:rPr>
              <w:t xml:space="preserve">Environment setup,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, auth, model selection</w:t>
            </w:r>
          </w:p>
        </w:tc>
      </w:tr>
      <w:tr w:rsidR="001D26BE" w14:paraId="6B5DF5F7" w14:textId="77777777">
        <w:tc>
          <w:tcPr>
            <w:tcW w:w="3120" w:type="dxa"/>
            <w:shd w:val="clear" w:color="auto" w:fill="DFF0FF"/>
          </w:tcPr>
          <w:p w14:paraId="5B59B36E" w14:textId="77777777" w:rsidR="001D26BE" w:rsidRDefault="00000000">
            <w:r>
              <w:rPr>
                <w:sz w:val="18"/>
                <w:szCs w:val="18"/>
              </w:rPr>
              <w:t>2 – Core Surfaces</w:t>
            </w:r>
          </w:p>
        </w:tc>
        <w:tc>
          <w:tcPr>
            <w:tcW w:w="3120" w:type="dxa"/>
            <w:shd w:val="clear" w:color="auto" w:fill="FFFFFF"/>
          </w:tcPr>
          <w:p w14:paraId="1B457095" w14:textId="77777777" w:rsidR="001D26BE" w:rsidRDefault="00000000">
            <w:r>
              <w:rPr>
                <w:sz w:val="18"/>
                <w:szCs w:val="18"/>
              </w:rPr>
              <w:t>8–11</w:t>
            </w:r>
          </w:p>
        </w:tc>
        <w:tc>
          <w:tcPr>
            <w:tcW w:w="3120" w:type="dxa"/>
            <w:shd w:val="clear" w:color="auto" w:fill="FFFFFF"/>
          </w:tcPr>
          <w:p w14:paraId="51FCD400" w14:textId="77777777" w:rsidR="001D26BE" w:rsidRDefault="00000000">
            <w:r>
              <w:rPr>
                <w:sz w:val="18"/>
                <w:szCs w:val="18"/>
              </w:rPr>
              <w:t>Completions, Chat, Inline Chat</w:t>
            </w:r>
          </w:p>
        </w:tc>
      </w:tr>
      <w:tr w:rsidR="001D26BE" w14:paraId="30E6D10B" w14:textId="77777777">
        <w:tc>
          <w:tcPr>
            <w:tcW w:w="3120" w:type="dxa"/>
            <w:shd w:val="clear" w:color="auto" w:fill="DFF0FF"/>
          </w:tcPr>
          <w:p w14:paraId="0EB1E923" w14:textId="77777777" w:rsidR="001D26BE" w:rsidRDefault="00000000">
            <w:r>
              <w:rPr>
                <w:sz w:val="18"/>
                <w:szCs w:val="18"/>
              </w:rPr>
              <w:t>3 – Prompt Craft</w:t>
            </w:r>
          </w:p>
        </w:tc>
        <w:tc>
          <w:tcPr>
            <w:tcW w:w="3120" w:type="dxa"/>
            <w:shd w:val="clear" w:color="auto" w:fill="FFFFFF"/>
          </w:tcPr>
          <w:p w14:paraId="5A49A67A" w14:textId="77777777" w:rsidR="001D26BE" w:rsidRDefault="00000000">
            <w:r>
              <w:rPr>
                <w:sz w:val="18"/>
                <w:szCs w:val="18"/>
              </w:rPr>
              <w:t>12–14</w:t>
            </w:r>
          </w:p>
        </w:tc>
        <w:tc>
          <w:tcPr>
            <w:tcW w:w="3120" w:type="dxa"/>
            <w:shd w:val="clear" w:color="auto" w:fill="FFFFFF"/>
          </w:tcPr>
          <w:p w14:paraId="56846A17" w14:textId="77777777" w:rsidR="001D26BE" w:rsidRDefault="00000000">
            <w:r>
              <w:rPr>
                <w:sz w:val="18"/>
                <w:szCs w:val="18"/>
              </w:rPr>
              <w:t>Strong prompts, context operators</w:t>
            </w:r>
          </w:p>
        </w:tc>
      </w:tr>
      <w:tr w:rsidR="001D26BE" w14:paraId="74D8BB89" w14:textId="77777777">
        <w:tc>
          <w:tcPr>
            <w:tcW w:w="3120" w:type="dxa"/>
            <w:shd w:val="clear" w:color="auto" w:fill="DFF0FF"/>
          </w:tcPr>
          <w:p w14:paraId="21EE60EC" w14:textId="77777777" w:rsidR="001D26BE" w:rsidRDefault="00000000">
            <w:r>
              <w:rPr>
                <w:sz w:val="18"/>
                <w:szCs w:val="18"/>
              </w:rPr>
              <w:t>4 – Reusable Prompts</w:t>
            </w:r>
          </w:p>
        </w:tc>
        <w:tc>
          <w:tcPr>
            <w:tcW w:w="3120" w:type="dxa"/>
            <w:shd w:val="clear" w:color="auto" w:fill="FFFFFF"/>
          </w:tcPr>
          <w:p w14:paraId="510913FA" w14:textId="77777777" w:rsidR="001D26BE" w:rsidRDefault="00000000">
            <w:r>
              <w:rPr>
                <w:sz w:val="18"/>
                <w:szCs w:val="18"/>
              </w:rPr>
              <w:t>15–19</w:t>
            </w:r>
          </w:p>
        </w:tc>
        <w:tc>
          <w:tcPr>
            <w:tcW w:w="3120" w:type="dxa"/>
            <w:shd w:val="clear" w:color="auto" w:fill="FFFFFF"/>
          </w:tcPr>
          <w:p w14:paraId="64503A48" w14:textId="77777777" w:rsidR="001D26BE" w:rsidRDefault="00000000">
            <w:r>
              <w:rPr>
                <w:sz w:val="18"/>
                <w:szCs w:val="18"/>
              </w:rPr>
              <w:t>Prompt files, YAML front matter, slash commands</w:t>
            </w:r>
          </w:p>
        </w:tc>
      </w:tr>
      <w:tr w:rsidR="001D26BE" w14:paraId="4858BE30" w14:textId="77777777">
        <w:tc>
          <w:tcPr>
            <w:tcW w:w="3120" w:type="dxa"/>
            <w:shd w:val="clear" w:color="auto" w:fill="DFF0FF"/>
          </w:tcPr>
          <w:p w14:paraId="399F7FBD" w14:textId="77777777" w:rsidR="001D26BE" w:rsidRDefault="00000000">
            <w:r>
              <w:rPr>
                <w:sz w:val="18"/>
                <w:szCs w:val="18"/>
              </w:rPr>
              <w:t>5 – Custom Instructions</w:t>
            </w:r>
          </w:p>
        </w:tc>
        <w:tc>
          <w:tcPr>
            <w:tcW w:w="3120" w:type="dxa"/>
            <w:shd w:val="clear" w:color="auto" w:fill="FFFFFF"/>
          </w:tcPr>
          <w:p w14:paraId="36F45100" w14:textId="77777777" w:rsidR="001D26BE" w:rsidRDefault="00000000">
            <w:r>
              <w:rPr>
                <w:sz w:val="18"/>
                <w:szCs w:val="18"/>
              </w:rPr>
              <w:t>20–23</w:t>
            </w:r>
          </w:p>
        </w:tc>
        <w:tc>
          <w:tcPr>
            <w:tcW w:w="3120" w:type="dxa"/>
            <w:shd w:val="clear" w:color="auto" w:fill="FFFFFF"/>
          </w:tcPr>
          <w:p w14:paraId="55D43096" w14:textId="77777777" w:rsidR="001D26BE" w:rsidRDefault="00000000">
            <w:r>
              <w:rPr>
                <w:sz w:val="18"/>
                <w:szCs w:val="18"/>
              </w:rPr>
              <w:t>Workspace &amp; scoped Python instructions, priority order</w:t>
            </w:r>
          </w:p>
        </w:tc>
      </w:tr>
      <w:tr w:rsidR="001D26BE" w14:paraId="7565CEFB" w14:textId="77777777">
        <w:tc>
          <w:tcPr>
            <w:tcW w:w="3120" w:type="dxa"/>
            <w:shd w:val="clear" w:color="auto" w:fill="DFF0FF"/>
          </w:tcPr>
          <w:p w14:paraId="0F850D29" w14:textId="77777777" w:rsidR="001D26BE" w:rsidRDefault="00000000">
            <w:r>
              <w:rPr>
                <w:sz w:val="18"/>
                <w:szCs w:val="18"/>
              </w:rPr>
              <w:t>6 – Planning Mode</w:t>
            </w:r>
          </w:p>
        </w:tc>
        <w:tc>
          <w:tcPr>
            <w:tcW w:w="3120" w:type="dxa"/>
            <w:shd w:val="clear" w:color="auto" w:fill="FFFFFF"/>
          </w:tcPr>
          <w:p w14:paraId="7E568993" w14:textId="77777777" w:rsidR="001D26BE" w:rsidRDefault="00000000">
            <w:r>
              <w:rPr>
                <w:sz w:val="18"/>
                <w:szCs w:val="18"/>
              </w:rPr>
              <w:t>24–28</w:t>
            </w:r>
          </w:p>
        </w:tc>
        <w:tc>
          <w:tcPr>
            <w:tcW w:w="3120" w:type="dxa"/>
            <w:shd w:val="clear" w:color="auto" w:fill="FFFFFF"/>
          </w:tcPr>
          <w:p w14:paraId="58E8C8A2" w14:textId="77777777" w:rsidR="001D26BE" w:rsidRDefault="00000000">
            <w:r>
              <w:rPr>
                <w:sz w:val="18"/>
                <w:szCs w:val="18"/>
              </w:rPr>
              <w:t>Plan Agent, four-phase workflow, plan.md</w:t>
            </w:r>
          </w:p>
        </w:tc>
      </w:tr>
    </w:tbl>
    <w:p w14:paraId="6D6D517D" w14:textId="77777777" w:rsidR="001D26BE" w:rsidRDefault="001D26BE">
      <w:pPr>
        <w:spacing w:before="120" w:after="60"/>
      </w:pPr>
    </w:p>
    <w:tbl>
      <w:tblPr>
        <w:tblW w:w="9360" w:type="dxa"/>
        <w:tblBorders>
          <w:top w:val="single" w:sz="2" w:space="0" w:color="E3B341"/>
          <w:left w:val="single" w:sz="6" w:space="0" w:color="E3B341"/>
          <w:bottom w:val="single" w:sz="2" w:space="0" w:color="E3B341"/>
          <w:right w:val="single" w:sz="2" w:space="0" w:color="E3B3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6BE" w14:paraId="35F2D01E" w14:textId="77777777">
        <w:tc>
          <w:tcPr>
            <w:tcW w:w="9360" w:type="dxa"/>
            <w:shd w:val="clear" w:color="auto" w:fill="FFF8C5"/>
          </w:tcPr>
          <w:p w14:paraId="15DC0D31" w14:textId="77777777" w:rsidR="001D26BE" w:rsidRDefault="00000000">
            <w:pPr>
              <w:spacing w:before="80"/>
            </w:pPr>
            <w:r>
              <w:rPr>
                <w:b/>
                <w:bCs/>
                <w:color w:val="7A4A00"/>
              </w:rPr>
              <w:t xml:space="preserve">🎓 You have completed the full GitHub Copilot lab (Python Edition).  </w:t>
            </w:r>
            <w:r>
              <w:t>Every surface, prompt technique, instruction strategy, and agent capability has been exercised on a real Python/</w:t>
            </w:r>
            <w:proofErr w:type="spellStart"/>
            <w:r>
              <w:t>FastAPI</w:t>
            </w:r>
            <w:proofErr w:type="spellEnd"/>
            <w:r>
              <w:t xml:space="preserve"> codebase. Apply these skills to your next feature by starting with Phase 5 (instructions) and Phase 6 (plan) before opening Agent Mode.</w:t>
            </w:r>
          </w:p>
        </w:tc>
      </w:tr>
    </w:tbl>
    <w:p w14:paraId="3F26D508" w14:textId="77777777" w:rsidR="00FA5D98" w:rsidRDefault="00FA5D98"/>
    <w:sectPr w:rsidR="00FA5D9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F5E3" w14:textId="77777777" w:rsidR="00E73B7A" w:rsidRDefault="00E73B7A">
      <w:pPr>
        <w:spacing w:after="0"/>
      </w:pPr>
      <w:r>
        <w:separator/>
      </w:r>
    </w:p>
  </w:endnote>
  <w:endnote w:type="continuationSeparator" w:id="0">
    <w:p w14:paraId="103E352D" w14:textId="77777777" w:rsidR="00E73B7A" w:rsidRDefault="00E73B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B6BE" w14:textId="77777777" w:rsidR="001D26BE" w:rsidRDefault="00000000">
    <w:pPr>
      <w:jc w:val="center"/>
    </w:pPr>
    <w:r>
      <w:rPr>
        <w:color w:val="57606A"/>
        <w:sz w:val="18"/>
        <w:szCs w:val="18"/>
      </w:rPr>
      <w:t xml:space="preserve">GitHub Copilot Lab Guide (Python)  |  Page </w:t>
    </w: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385D01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  <w:r>
      <w:rPr>
        <w:color w:val="57606A"/>
        <w:sz w:val="18"/>
        <w:szCs w:val="18"/>
      </w:rPr>
      <w:t xml:space="preserve"> of </w:t>
    </w: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NUMPAGES</w:instrText>
    </w:r>
    <w:r>
      <w:rPr>
        <w:color w:val="57606A"/>
        <w:sz w:val="18"/>
        <w:szCs w:val="18"/>
      </w:rPr>
      <w:fldChar w:fldCharType="separate"/>
    </w:r>
    <w:r w:rsidR="00385D01">
      <w:rPr>
        <w:noProof/>
        <w:color w:val="57606A"/>
        <w:sz w:val="18"/>
        <w:szCs w:val="18"/>
      </w:rPr>
      <w:t>2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A2C4" w14:textId="77777777" w:rsidR="00E73B7A" w:rsidRDefault="00E73B7A">
      <w:pPr>
        <w:spacing w:after="0"/>
      </w:pPr>
      <w:r>
        <w:separator/>
      </w:r>
    </w:p>
  </w:footnote>
  <w:footnote w:type="continuationSeparator" w:id="0">
    <w:p w14:paraId="49E5FA46" w14:textId="77777777" w:rsidR="00E73B7A" w:rsidRDefault="00E73B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651F"/>
    <w:multiLevelType w:val="hybridMultilevel"/>
    <w:tmpl w:val="0310EEA4"/>
    <w:lvl w:ilvl="0" w:tplc="D1F423FC">
      <w:start w:val="1"/>
      <w:numFmt w:val="bullet"/>
      <w:lvlText w:val="●"/>
      <w:lvlJc w:val="left"/>
      <w:pPr>
        <w:ind w:left="720" w:hanging="360"/>
      </w:pPr>
    </w:lvl>
    <w:lvl w:ilvl="1" w:tplc="EFC62D54">
      <w:start w:val="1"/>
      <w:numFmt w:val="bullet"/>
      <w:lvlText w:val="○"/>
      <w:lvlJc w:val="left"/>
      <w:pPr>
        <w:ind w:left="1440" w:hanging="360"/>
      </w:pPr>
    </w:lvl>
    <w:lvl w:ilvl="2" w:tplc="37FE8094">
      <w:start w:val="1"/>
      <w:numFmt w:val="bullet"/>
      <w:lvlText w:val="■"/>
      <w:lvlJc w:val="left"/>
      <w:pPr>
        <w:ind w:left="2160" w:hanging="360"/>
      </w:pPr>
    </w:lvl>
    <w:lvl w:ilvl="3" w:tplc="15BC41D6">
      <w:start w:val="1"/>
      <w:numFmt w:val="bullet"/>
      <w:lvlText w:val="●"/>
      <w:lvlJc w:val="left"/>
      <w:pPr>
        <w:ind w:left="2880" w:hanging="360"/>
      </w:pPr>
    </w:lvl>
    <w:lvl w:ilvl="4" w:tplc="2C340E7C">
      <w:start w:val="1"/>
      <w:numFmt w:val="bullet"/>
      <w:lvlText w:val="○"/>
      <w:lvlJc w:val="left"/>
      <w:pPr>
        <w:ind w:left="3600" w:hanging="360"/>
      </w:pPr>
    </w:lvl>
    <w:lvl w:ilvl="5" w:tplc="05D4EB80">
      <w:start w:val="1"/>
      <w:numFmt w:val="bullet"/>
      <w:lvlText w:val="■"/>
      <w:lvlJc w:val="left"/>
      <w:pPr>
        <w:ind w:left="4320" w:hanging="360"/>
      </w:pPr>
    </w:lvl>
    <w:lvl w:ilvl="6" w:tplc="3F061D10">
      <w:start w:val="1"/>
      <w:numFmt w:val="bullet"/>
      <w:lvlText w:val="●"/>
      <w:lvlJc w:val="left"/>
      <w:pPr>
        <w:ind w:left="5040" w:hanging="360"/>
      </w:pPr>
    </w:lvl>
    <w:lvl w:ilvl="7" w:tplc="5F1E8944">
      <w:start w:val="1"/>
      <w:numFmt w:val="bullet"/>
      <w:lvlText w:val="●"/>
      <w:lvlJc w:val="left"/>
      <w:pPr>
        <w:ind w:left="5760" w:hanging="360"/>
      </w:pPr>
    </w:lvl>
    <w:lvl w:ilvl="8" w:tplc="781A07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72327"/>
    <w:multiLevelType w:val="hybridMultilevel"/>
    <w:tmpl w:val="A2F2C180"/>
    <w:lvl w:ilvl="0" w:tplc="EAEC0A76">
      <w:start w:val="1"/>
      <w:numFmt w:val="bullet"/>
      <w:lvlText w:val="•"/>
      <w:lvlJc w:val="left"/>
      <w:pPr>
        <w:ind w:left="720" w:hanging="360"/>
      </w:pPr>
    </w:lvl>
    <w:lvl w:ilvl="1" w:tplc="A18AD2F8">
      <w:start w:val="1"/>
      <w:numFmt w:val="bullet"/>
      <w:lvlText w:val="◦"/>
      <w:lvlJc w:val="left"/>
      <w:pPr>
        <w:ind w:left="1440" w:hanging="360"/>
      </w:pPr>
    </w:lvl>
    <w:lvl w:ilvl="2" w:tplc="F2A09290">
      <w:numFmt w:val="decimal"/>
      <w:lvlText w:val=""/>
      <w:lvlJc w:val="left"/>
    </w:lvl>
    <w:lvl w:ilvl="3" w:tplc="1D8AAD70">
      <w:numFmt w:val="decimal"/>
      <w:lvlText w:val=""/>
      <w:lvlJc w:val="left"/>
    </w:lvl>
    <w:lvl w:ilvl="4" w:tplc="3F88D49C">
      <w:numFmt w:val="decimal"/>
      <w:lvlText w:val=""/>
      <w:lvlJc w:val="left"/>
    </w:lvl>
    <w:lvl w:ilvl="5" w:tplc="01E4D230">
      <w:numFmt w:val="decimal"/>
      <w:lvlText w:val=""/>
      <w:lvlJc w:val="left"/>
    </w:lvl>
    <w:lvl w:ilvl="6" w:tplc="3766B172">
      <w:numFmt w:val="decimal"/>
      <w:lvlText w:val=""/>
      <w:lvlJc w:val="left"/>
    </w:lvl>
    <w:lvl w:ilvl="7" w:tplc="E22A01F2">
      <w:numFmt w:val="decimal"/>
      <w:lvlText w:val=""/>
      <w:lvlJc w:val="left"/>
    </w:lvl>
    <w:lvl w:ilvl="8" w:tplc="E8103ED4">
      <w:numFmt w:val="decimal"/>
      <w:lvlText w:val=""/>
      <w:lvlJc w:val="left"/>
    </w:lvl>
  </w:abstractNum>
  <w:num w:numId="1" w16cid:durableId="1349063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BE"/>
    <w:rsid w:val="00042FC6"/>
    <w:rsid w:val="0008277D"/>
    <w:rsid w:val="000B539C"/>
    <w:rsid w:val="00192576"/>
    <w:rsid w:val="001B3E2A"/>
    <w:rsid w:val="001D26BE"/>
    <w:rsid w:val="00220327"/>
    <w:rsid w:val="00385D01"/>
    <w:rsid w:val="003917CF"/>
    <w:rsid w:val="00467D98"/>
    <w:rsid w:val="00472597"/>
    <w:rsid w:val="004D1F7D"/>
    <w:rsid w:val="00863276"/>
    <w:rsid w:val="008F4785"/>
    <w:rsid w:val="009110BA"/>
    <w:rsid w:val="00924155"/>
    <w:rsid w:val="00A17432"/>
    <w:rsid w:val="00A82D05"/>
    <w:rsid w:val="00C035E4"/>
    <w:rsid w:val="00C339E1"/>
    <w:rsid w:val="00C70675"/>
    <w:rsid w:val="00CF6BE1"/>
    <w:rsid w:val="00D51777"/>
    <w:rsid w:val="00DB08C2"/>
    <w:rsid w:val="00E53F10"/>
    <w:rsid w:val="00E73B7A"/>
    <w:rsid w:val="00EF4979"/>
    <w:rsid w:val="00F62EF8"/>
    <w:rsid w:val="00F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1304"/>
  <w15:docId w15:val="{FB799D1F-B255-4A98-9C17-8AECC619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n-IN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969D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7606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0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17</Pages>
  <Words>3324</Words>
  <Characters>18952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ll1</cp:lastModifiedBy>
  <cp:revision>20</cp:revision>
  <dcterms:created xsi:type="dcterms:W3CDTF">2026-07-29T08:57:00Z</dcterms:created>
  <dcterms:modified xsi:type="dcterms:W3CDTF">2026-07-30T03:27:00Z</dcterms:modified>
</cp:coreProperties>
</file>