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48278" w14:textId="6ECC85CD" w:rsidR="00E04F89" w:rsidRDefault="001E52B6">
      <w:r>
        <w:t xml:space="preserve">Data Engineering Course </w:t>
      </w:r>
    </w:p>
    <w:p w14:paraId="3735FA8A" w14:textId="52DE6BC3" w:rsidR="001E52B6" w:rsidRDefault="001E52B6" w:rsidP="001E52B6">
      <w:pPr>
        <w:pStyle w:val="Heading2"/>
      </w:pPr>
      <w:r>
        <w:t>Course Overview</w:t>
      </w:r>
    </w:p>
    <w:p w14:paraId="08835661" w14:textId="5E68C0EA" w:rsidR="001E52B6" w:rsidRDefault="001E52B6">
      <w:r>
        <w:rPr>
          <w:noProof/>
        </w:rPr>
        <w:drawing>
          <wp:inline distT="0" distB="0" distL="0" distR="0" wp14:anchorId="3977385C" wp14:editId="6D9456A2">
            <wp:extent cx="5486400" cy="3563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9DF" w14:textId="0E3C9764" w:rsidR="001E52B6" w:rsidRDefault="001E52B6" w:rsidP="001E52B6">
      <w:pPr>
        <w:pStyle w:val="Heading2"/>
      </w:pPr>
      <w:r>
        <w:t>Project (learning) Pipeline</w:t>
      </w:r>
    </w:p>
    <w:p w14:paraId="4588A04F" w14:textId="0903D9B4" w:rsidR="001E52B6" w:rsidRDefault="001E52B6">
      <w:r>
        <w:rPr>
          <w:noProof/>
        </w:rPr>
        <w:drawing>
          <wp:inline distT="0" distB="0" distL="0" distR="0" wp14:anchorId="175B4C40" wp14:editId="70FA1622">
            <wp:extent cx="54864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E74" w14:textId="01D204CF" w:rsidR="001E52B6" w:rsidRDefault="001E52B6">
      <w:r>
        <w:rPr>
          <w:noProof/>
        </w:rPr>
        <w:lastRenderedPageBreak/>
        <w:drawing>
          <wp:inline distT="0" distB="0" distL="0" distR="0" wp14:anchorId="377E3999" wp14:editId="75FE1E8B">
            <wp:extent cx="5486400" cy="3884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2A93" w14:textId="0DA00DFF" w:rsidR="001E52B6" w:rsidRDefault="001E52B6" w:rsidP="001E52B6">
      <w:pPr>
        <w:pStyle w:val="Heading2"/>
      </w:pPr>
      <w:r>
        <w:t>Week learning overview</w:t>
      </w:r>
    </w:p>
    <w:p w14:paraId="1F6B5D1B" w14:textId="311086E4" w:rsidR="001E52B6" w:rsidRDefault="001E52B6">
      <w:r>
        <w:rPr>
          <w:noProof/>
        </w:rPr>
        <w:drawing>
          <wp:inline distT="0" distB="0" distL="0" distR="0" wp14:anchorId="54FC2725" wp14:editId="61C3D6B3">
            <wp:extent cx="5486400" cy="3559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A7F3" w14:textId="2ED75438" w:rsidR="001E52B6" w:rsidRDefault="001E52B6">
      <w:r>
        <w:rPr>
          <w:noProof/>
        </w:rPr>
        <w:lastRenderedPageBreak/>
        <w:drawing>
          <wp:inline distT="0" distB="0" distL="0" distR="0" wp14:anchorId="3B05C678" wp14:editId="36748321">
            <wp:extent cx="5486400" cy="2576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A9E9" w14:textId="514B00D3" w:rsidR="001E52B6" w:rsidRDefault="001E52B6">
      <w:r>
        <w:rPr>
          <w:noProof/>
        </w:rPr>
        <w:drawing>
          <wp:inline distT="0" distB="0" distL="0" distR="0" wp14:anchorId="285732CF" wp14:editId="63BC7E6D">
            <wp:extent cx="3495554" cy="203624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331" cy="204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87B4" w14:textId="08F21F0C" w:rsidR="001E52B6" w:rsidRDefault="001E52B6">
      <w:r>
        <w:rPr>
          <w:noProof/>
        </w:rPr>
        <w:drawing>
          <wp:inline distT="0" distB="0" distL="0" distR="0" wp14:anchorId="2289308D" wp14:editId="4A931DFC">
            <wp:extent cx="4271058" cy="277668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556" cy="27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C24F" w14:textId="7CE45590" w:rsidR="001E52B6" w:rsidRDefault="001E52B6"/>
    <w:p w14:paraId="5EB37C8E" w14:textId="40F76DFF" w:rsidR="001E52B6" w:rsidRDefault="001E52B6">
      <w:r>
        <w:rPr>
          <w:noProof/>
        </w:rPr>
        <w:lastRenderedPageBreak/>
        <w:drawing>
          <wp:inline distT="0" distB="0" distL="0" distR="0" wp14:anchorId="18A95399" wp14:editId="048016CD">
            <wp:extent cx="5486400" cy="3265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99F7" w14:textId="5EC60BC8" w:rsidR="001E52B6" w:rsidRDefault="001E52B6">
      <w:r>
        <w:rPr>
          <w:noProof/>
        </w:rPr>
        <w:drawing>
          <wp:inline distT="0" distB="0" distL="0" distR="0" wp14:anchorId="6EBEF010" wp14:editId="14AB82B7">
            <wp:extent cx="5486400" cy="2637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17E8" w14:textId="77777777" w:rsidR="001E52B6" w:rsidRDefault="001E52B6"/>
    <w:sectPr w:rsidR="001E52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2B6"/>
    <w:rsid w:val="001E52B6"/>
    <w:rsid w:val="00E0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77F5"/>
  <w15:chartTrackingRefBased/>
  <w15:docId w15:val="{9198AA5A-A064-4786-8FF1-EB8A0AA28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E52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offce365_028</dc:creator>
  <cp:keywords/>
  <dc:description/>
  <cp:lastModifiedBy>offce365_028</cp:lastModifiedBy>
  <cp:revision>1</cp:revision>
  <dcterms:created xsi:type="dcterms:W3CDTF">2022-01-19T15:54:00Z</dcterms:created>
  <dcterms:modified xsi:type="dcterms:W3CDTF">2022-01-19T16:07:00Z</dcterms:modified>
</cp:coreProperties>
</file>