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7 — Rounded Serif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00992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soft_02_rounded_serif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009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