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5B3BD2">
      <w:r>
        <w:t>Just last week, I ran a meeting for a new aerospace engin</w:t>
      </w:r>
      <w:r w:rsidR="007A0FA7">
        <w:t>eering organization I had just founded</w:t>
      </w:r>
      <w:r>
        <w:t xml:space="preserve">. I wanted to know what brought the 25 students sitting before me here. I had people write their answer anonymously on a piece of paper to this question. </w:t>
      </w:r>
      <w:r w:rsidR="00F77A84">
        <w:t xml:space="preserve">Some notable answers were </w:t>
      </w:r>
      <w:r>
        <w:t>‘looked interesting’</w:t>
      </w:r>
      <w:r w:rsidR="00F77A84">
        <w:t xml:space="preserve"> and </w:t>
      </w:r>
      <w:r>
        <w:t>‘</w:t>
      </w:r>
      <w:r w:rsidR="00F77A84">
        <w:t xml:space="preserve">good on a college resume.’ Fortunately, many of the answers pertained to the love of all things space. Before I entered university, building was my past-time and space was my dream. To make a dream a reality, you must climb an almost never-ending staircase, accomplishing each small step in due time. So much of our comparatively short lives in this universe is spent working. I come from a family who has decided on their careers to purely make ends meat. Although I am grateful for everything my family has done for me up to this point in my life, </w:t>
      </w:r>
      <w:r w:rsidR="007A0FA7">
        <w:t>they lost sight of what they were passionate for</w:t>
      </w:r>
      <w:r w:rsidR="00F77A84">
        <w:t xml:space="preserve">. </w:t>
      </w:r>
      <w:r w:rsidR="007A0FA7">
        <w:t xml:space="preserve">They allowed money to get in the way. </w:t>
      </w:r>
      <w:r w:rsidR="00F77A84">
        <w:t xml:space="preserve">If there is one thing that starting an aerospace engineering organization has taught me, it is that life is too short to </w:t>
      </w:r>
      <w:r w:rsidR="007A0FA7">
        <w:t>let money drive your life decisions</w:t>
      </w:r>
      <w:r w:rsidR="00F77A84">
        <w:t xml:space="preserve">. </w:t>
      </w:r>
      <w:r w:rsidR="00A838C3">
        <w:t xml:space="preserve">Anyone </w:t>
      </w:r>
      <w:r w:rsidR="00F77A84">
        <w:t xml:space="preserve">has the power to chase their dream, big or small. Every waking day of my life is to contribute to a team that is </w:t>
      </w:r>
      <w:r w:rsidR="00684B10">
        <w:t>going where no one has gone before</w:t>
      </w:r>
      <w:r w:rsidR="007A0FA7">
        <w:t>, quite literally</w:t>
      </w:r>
      <w:r w:rsidR="00684B10">
        <w:t>.</w:t>
      </w:r>
      <w:r w:rsidR="00A838C3">
        <w:t xml:space="preserve"> Passion sparks innovation, and innovation drives new adventures. If I were to answer my question posed to the members of my club, it would be ‘to practice my passion.’</w:t>
      </w:r>
    </w:p>
    <w:p w:rsidR="00E666EA" w:rsidRDefault="00E666EA"/>
    <w:p w:rsidR="00E666EA" w:rsidRDefault="00E666EA">
      <w:r>
        <w:t>What im hoping to accomplish with ths organization</w:t>
      </w:r>
    </w:p>
    <w:p w:rsidR="00E666EA" w:rsidRDefault="00E666EA">
      <w:r>
        <w:t>Special moments</w:t>
      </w:r>
    </w:p>
    <w:p w:rsidR="00E666EA" w:rsidRDefault="00E666EA">
      <w:r>
        <w:t>AEROSPACE</w:t>
      </w:r>
    </w:p>
    <w:p w:rsidR="00E666EA" w:rsidRDefault="00E666EA">
      <w:bookmarkStart w:id="0" w:name="_GoBack"/>
      <w:bookmarkEnd w:id="0"/>
    </w:p>
    <w:sectPr w:rsidR="00E6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5E"/>
    <w:rsid w:val="00115C90"/>
    <w:rsid w:val="00185776"/>
    <w:rsid w:val="001F755E"/>
    <w:rsid w:val="002523A0"/>
    <w:rsid w:val="005B3BD2"/>
    <w:rsid w:val="00684B10"/>
    <w:rsid w:val="007A0FA7"/>
    <w:rsid w:val="00916142"/>
    <w:rsid w:val="00A41A5A"/>
    <w:rsid w:val="00A838C3"/>
    <w:rsid w:val="00B2109E"/>
    <w:rsid w:val="00BB206A"/>
    <w:rsid w:val="00E666EA"/>
    <w:rsid w:val="00F6652F"/>
    <w:rsid w:val="00F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A7FF"/>
  <w15:chartTrackingRefBased/>
  <w15:docId w15:val="{BD9F7555-84BC-4438-8985-0514269F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2017-10-21T20:26:00Z</dcterms:created>
  <dcterms:modified xsi:type="dcterms:W3CDTF">2017-10-25T18:30:00Z</dcterms:modified>
</cp:coreProperties>
</file>