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EDEA92" w14:textId="0DE1C394" w:rsidR="003E00E5" w:rsidRDefault="003E00E5">
      <w:pPr>
        <w:rPr>
          <w:noProof/>
        </w:rPr>
      </w:pPr>
    </w:p>
    <w:p w14:paraId="2918B76B" w14:textId="4FF5B26C" w:rsidR="00E427D1" w:rsidRDefault="00E427D1" w:rsidP="00E427D1">
      <w:pPr>
        <w:pStyle w:val="ListParagraph"/>
        <w:numPr>
          <w:ilvl w:val="0"/>
          <w:numId w:val="1"/>
        </w:numPr>
        <w:rPr>
          <w:noProof/>
        </w:rPr>
      </w:pPr>
      <w:r>
        <w:rPr>
          <w:noProof/>
        </w:rPr>
        <w:t xml:space="preserve">Enter the grace period in days and hit ENTER </w:t>
      </w:r>
      <w:r w:rsidR="00FD16C4">
        <w:rPr>
          <w:noProof/>
        </w:rPr>
        <w:t>for the instruction</w:t>
      </w:r>
      <w:r>
        <w:rPr>
          <w:noProof/>
        </w:rPr>
        <w:t xml:space="preserve">. </w:t>
      </w:r>
    </w:p>
    <w:p w14:paraId="4D7A6A41" w14:textId="61523AA6" w:rsidR="00E427D1" w:rsidRDefault="00AB2B1B">
      <w:r>
        <w:rPr>
          <w:noProof/>
        </w:rPr>
        <w:drawing>
          <wp:inline distT="0" distB="0" distL="0" distR="0" wp14:anchorId="2AA0D716" wp14:editId="4AAB9FE0">
            <wp:extent cx="5943600" cy="66611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6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44B0AE" w14:textId="56F4B772" w:rsidR="00E427D1" w:rsidRDefault="00E427D1" w:rsidP="00E427D1">
      <w:pPr>
        <w:pStyle w:val="ListParagraph"/>
        <w:numPr>
          <w:ilvl w:val="0"/>
          <w:numId w:val="1"/>
        </w:numPr>
      </w:pPr>
      <w:r>
        <w:t>License Date should be entered in the requested format (YYY</w:t>
      </w:r>
      <w:r w:rsidR="0049203C">
        <w:t>-</w:t>
      </w:r>
      <w:r>
        <w:t xml:space="preserve"> MM</w:t>
      </w:r>
      <w:r w:rsidR="0049203C">
        <w:t>-</w:t>
      </w:r>
      <w:r>
        <w:t xml:space="preserve">DD). Make sure </w:t>
      </w:r>
      <w:r w:rsidR="00897B6F">
        <w:t>to follow the exact format.</w:t>
      </w:r>
      <w:r>
        <w:t xml:space="preserve"> Hit ENTER </w:t>
      </w:r>
      <w:r w:rsidR="00FD16C4">
        <w:t>for the</w:t>
      </w:r>
      <w:r>
        <w:t xml:space="preserve"> next </w:t>
      </w:r>
      <w:r w:rsidR="00FD16C4">
        <w:rPr>
          <w:noProof/>
        </w:rPr>
        <w:t>instruction</w:t>
      </w:r>
      <w:r>
        <w:t xml:space="preserve">. </w:t>
      </w:r>
    </w:p>
    <w:p w14:paraId="45EF5BEF" w14:textId="4CA78954" w:rsidR="00FD16C4" w:rsidRDefault="00FD16C4" w:rsidP="00E427D1">
      <w:pPr>
        <w:pStyle w:val="ListParagraph"/>
        <w:numPr>
          <w:ilvl w:val="0"/>
          <w:numId w:val="1"/>
        </w:numPr>
      </w:pPr>
      <w:r>
        <w:t>Time should be entered in 24 Hour format (HH</w:t>
      </w:r>
      <w:r w:rsidR="00FC7F51">
        <w:t>:</w:t>
      </w:r>
      <w:proofErr w:type="gramStart"/>
      <w:r>
        <w:t>MM</w:t>
      </w:r>
      <w:r w:rsidR="00FC7F51">
        <w:t>:</w:t>
      </w:r>
      <w:r>
        <w:t>SS</w:t>
      </w:r>
      <w:proofErr w:type="gramEnd"/>
      <w:r>
        <w:t xml:space="preserve">). Make sure </w:t>
      </w:r>
      <w:r w:rsidR="00FC7F51">
        <w:t>to follow the exact format</w:t>
      </w:r>
      <w:r>
        <w:t>. Hit ENTER.</w:t>
      </w:r>
    </w:p>
    <w:p w14:paraId="1ED83E45" w14:textId="6B533A80" w:rsidR="00FD16C4" w:rsidRDefault="00FD16C4" w:rsidP="00E427D1">
      <w:pPr>
        <w:pStyle w:val="ListParagraph"/>
        <w:numPr>
          <w:ilvl w:val="0"/>
          <w:numId w:val="1"/>
        </w:numPr>
      </w:pPr>
      <w:r>
        <w:t xml:space="preserve">The file is generated with </w:t>
      </w:r>
      <w:r w:rsidR="00B66EFC" w:rsidRPr="00B66EFC">
        <w:rPr>
          <w:b/>
          <w:bCs/>
        </w:rPr>
        <w:t>l</w:t>
      </w:r>
      <w:r w:rsidRPr="00B66EFC">
        <w:rPr>
          <w:b/>
          <w:bCs/>
        </w:rPr>
        <w:t>icense.txt</w:t>
      </w:r>
      <w:r>
        <w:t xml:space="preserve"> in a same directory. </w:t>
      </w:r>
    </w:p>
    <w:p w14:paraId="029D0FA8" w14:textId="7E8EC4B6" w:rsidR="00E427D1" w:rsidRDefault="00B66EFC">
      <w:r>
        <w:rPr>
          <w:noProof/>
        </w:rPr>
        <w:drawing>
          <wp:inline distT="0" distB="0" distL="0" distR="0" wp14:anchorId="461D7F1D" wp14:editId="0AAD9D12">
            <wp:extent cx="5943600" cy="35274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A9AA0" w14:textId="199AAB71" w:rsidR="00FD16C4" w:rsidRDefault="00FD16C4"/>
    <w:p w14:paraId="5DAFD42F" w14:textId="43D9F56A" w:rsidR="00FD16C4" w:rsidRDefault="00FD16C4" w:rsidP="00FD16C4">
      <w:pPr>
        <w:pStyle w:val="ListParagraph"/>
        <w:numPr>
          <w:ilvl w:val="0"/>
          <w:numId w:val="2"/>
        </w:numPr>
      </w:pPr>
      <w:r>
        <w:t xml:space="preserve">Keep the </w:t>
      </w:r>
      <w:r w:rsidR="00C70AC0">
        <w:t>l</w:t>
      </w:r>
      <w:r>
        <w:t xml:space="preserve">icense.txt file in </w:t>
      </w:r>
      <w:proofErr w:type="spellStart"/>
      <w:r>
        <w:t>dist</w:t>
      </w:r>
      <w:proofErr w:type="spellEnd"/>
      <w:r>
        <w:t>\bin directory.</w:t>
      </w:r>
      <w:r w:rsidR="00C70AC0">
        <w:br/>
      </w:r>
      <w:r w:rsidR="00C70AC0">
        <w:br/>
      </w:r>
    </w:p>
    <w:sectPr w:rsidR="00FD16C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C6F"/>
    <w:multiLevelType w:val="hybridMultilevel"/>
    <w:tmpl w:val="AEBCFE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6C63D2"/>
    <w:multiLevelType w:val="hybridMultilevel"/>
    <w:tmpl w:val="5C3CFD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1099687">
    <w:abstractNumId w:val="0"/>
  </w:num>
  <w:num w:numId="2" w16cid:durableId="888920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27D1"/>
    <w:rsid w:val="003E00E5"/>
    <w:rsid w:val="0049203C"/>
    <w:rsid w:val="005C382C"/>
    <w:rsid w:val="00743719"/>
    <w:rsid w:val="00881699"/>
    <w:rsid w:val="00897613"/>
    <w:rsid w:val="00897B6F"/>
    <w:rsid w:val="00A00EC2"/>
    <w:rsid w:val="00AB2B1B"/>
    <w:rsid w:val="00B66EFC"/>
    <w:rsid w:val="00C70AC0"/>
    <w:rsid w:val="00DC63B4"/>
    <w:rsid w:val="00E427D1"/>
    <w:rsid w:val="00F80E3E"/>
    <w:rsid w:val="00FC7F51"/>
    <w:rsid w:val="00FD16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D0F4A3"/>
  <w15:chartTrackingRefBased/>
  <w15:docId w15:val="{48F29D89-37B9-43CD-9D80-BC4130D85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7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64</Words>
  <Characters>367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Kammar, Chetan</dc:creator>
  <cp:keywords/>
  <dc:description/>
  <cp:lastModifiedBy>Kammar, Chetan</cp:lastModifiedBy>
  <cp:revision>11</cp:revision>
  <dcterms:created xsi:type="dcterms:W3CDTF">2023-12-07T21:02:00Z</dcterms:created>
  <dcterms:modified xsi:type="dcterms:W3CDTF">2024-01-08T17:12:00Z</dcterms:modified>
</cp:coreProperties>
</file>