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9ED8" w14:textId="1D7CBD11" w:rsidR="0051507A" w:rsidRDefault="006F2E8D">
      <w:r>
        <w:t xml:space="preserve">Team Marvin </w:t>
      </w:r>
    </w:p>
    <w:p w14:paraId="556DEBF3" w14:textId="1FDA3A05" w:rsidR="006F2E8D" w:rsidRDefault="006F2E8D">
      <w:r>
        <w:t>Assignment 6</w:t>
      </w:r>
    </w:p>
    <w:p w14:paraId="11F09B79" w14:textId="1F03619F" w:rsidR="006F2E8D" w:rsidRDefault="006F2E8D">
      <w:r>
        <w:t>4/27/2022</w:t>
      </w:r>
    </w:p>
    <w:p w14:paraId="5FC4D578" w14:textId="1D3E4C17" w:rsidR="006F2E8D" w:rsidRDefault="006F2E8D"/>
    <w:p w14:paraId="79F9CC9E" w14:textId="7F2BC76D" w:rsidR="006F2E8D" w:rsidRDefault="006F2E8D"/>
    <w:p w14:paraId="4D8E8E84" w14:textId="73283EE0" w:rsidR="006F2E8D" w:rsidRDefault="006F2E8D">
      <w:pPr>
        <w:rPr>
          <w:b/>
          <w:bCs/>
        </w:rPr>
      </w:pPr>
      <w:r>
        <w:rPr>
          <w:b/>
          <w:bCs/>
        </w:rPr>
        <w:t>Task 2</w:t>
      </w:r>
    </w:p>
    <w:p w14:paraId="6A01096A" w14:textId="57306457" w:rsidR="006F2E8D" w:rsidRDefault="006F2E8D">
      <w:r>
        <w:t xml:space="preserve">The sensor capable of measuring distance is the </w:t>
      </w:r>
      <w:r>
        <w:rPr>
          <w:b/>
          <w:bCs/>
        </w:rPr>
        <w:t>Analog Sensor</w:t>
      </w:r>
      <w:r>
        <w:t xml:space="preserve"> as it outputs its raw data as a range of values. The equation for the conversion can be found in the graph below. </w:t>
      </w:r>
    </w:p>
    <w:p w14:paraId="2A43886E" w14:textId="7BD5A479" w:rsidR="006F2E8D" w:rsidRDefault="006F2E8D"/>
    <w:p w14:paraId="4E139EDB" w14:textId="61DB28FB" w:rsidR="006F2E8D" w:rsidRDefault="006F2E8D">
      <w:pPr>
        <w:rPr>
          <w:noProof/>
        </w:rPr>
      </w:pPr>
      <w:r>
        <w:rPr>
          <w:noProof/>
        </w:rPr>
        <w:drawing>
          <wp:inline distT="0" distB="0" distL="0" distR="0" wp14:anchorId="0A1B2805" wp14:editId="1F17135D">
            <wp:extent cx="5943600" cy="3592830"/>
            <wp:effectExtent l="0" t="0" r="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48FB055-BD95-498A-8C69-9197837174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FC006BE" w14:textId="74CF6D87" w:rsidR="006F2E8D" w:rsidRDefault="006F2E8D" w:rsidP="006F2E8D">
      <w:pPr>
        <w:rPr>
          <w:noProof/>
        </w:rPr>
      </w:pPr>
    </w:p>
    <w:p w14:paraId="54A9D152" w14:textId="01EF7BE2" w:rsidR="006F2E8D" w:rsidRDefault="006F2E8D" w:rsidP="006F2E8D">
      <w:pPr>
        <w:rPr>
          <w:b/>
          <w:bCs/>
        </w:rPr>
      </w:pPr>
      <w:r w:rsidRPr="006F2E8D">
        <w:rPr>
          <w:b/>
          <w:bCs/>
        </w:rPr>
        <w:t>Task 3</w:t>
      </w:r>
    </w:p>
    <w:p w14:paraId="5B703676" w14:textId="6BF85CF5" w:rsidR="006F2E8D" w:rsidRDefault="006F2E8D" w:rsidP="006F2E8D">
      <w:r>
        <w:t>Pseudocode:</w:t>
      </w:r>
    </w:p>
    <w:p w14:paraId="77C4EF90" w14:textId="73EBCEBC" w:rsidR="006F2E8D" w:rsidRDefault="006F2E8D" w:rsidP="006F2E8D">
      <w:pPr>
        <w:pStyle w:val="ListParagraph"/>
        <w:numPr>
          <w:ilvl w:val="0"/>
          <w:numId w:val="1"/>
        </w:numPr>
      </w:pPr>
      <w:r>
        <w:t>Calibrate the IMU</w:t>
      </w:r>
    </w:p>
    <w:p w14:paraId="3866E9D9" w14:textId="42035D1A" w:rsidR="006F2E8D" w:rsidRDefault="006F2E8D" w:rsidP="006F2E8D">
      <w:pPr>
        <w:pStyle w:val="ListParagraph"/>
        <w:numPr>
          <w:ilvl w:val="0"/>
          <w:numId w:val="1"/>
        </w:numPr>
      </w:pPr>
      <w:r>
        <w:t>Print initial heading on the LCD</w:t>
      </w:r>
    </w:p>
    <w:p w14:paraId="16178F55" w14:textId="2358A54B" w:rsidR="006F2E8D" w:rsidRDefault="006F2E8D" w:rsidP="006F2E8D">
      <w:pPr>
        <w:pStyle w:val="ListParagraph"/>
        <w:numPr>
          <w:ilvl w:val="0"/>
          <w:numId w:val="1"/>
        </w:numPr>
      </w:pPr>
      <w:r>
        <w:t>Wait for button to be pushed</w:t>
      </w:r>
    </w:p>
    <w:p w14:paraId="1AC9E313" w14:textId="29776BA1" w:rsidR="006F2E8D" w:rsidRDefault="006F2E8D" w:rsidP="006F2E8D">
      <w:pPr>
        <w:pStyle w:val="ListParagraph"/>
        <w:numPr>
          <w:ilvl w:val="0"/>
          <w:numId w:val="1"/>
        </w:numPr>
      </w:pPr>
      <w:r>
        <w:t>Once pushed begin main loop</w:t>
      </w:r>
    </w:p>
    <w:p w14:paraId="6568B848" w14:textId="2E8E0675" w:rsidR="006F2E8D" w:rsidRDefault="006F2E8D" w:rsidP="006F2E8D">
      <w:r>
        <w:t xml:space="preserve">Main loop: </w:t>
      </w:r>
    </w:p>
    <w:p w14:paraId="199A9212" w14:textId="014DA0F7" w:rsidR="006F2E8D" w:rsidRDefault="006B1A3F" w:rsidP="006F2E8D">
      <w:pPr>
        <w:pStyle w:val="ListParagraph"/>
        <w:numPr>
          <w:ilvl w:val="0"/>
          <w:numId w:val="1"/>
        </w:numPr>
      </w:pPr>
      <w:r>
        <w:lastRenderedPageBreak/>
        <w:t>Get IMU data and current distance from analog sensor</w:t>
      </w:r>
    </w:p>
    <w:p w14:paraId="1A24D7BC" w14:textId="74AD71AA" w:rsidR="006B1A3F" w:rsidRDefault="006B1A3F" w:rsidP="006F2E8D">
      <w:pPr>
        <w:pStyle w:val="ListParagraph"/>
        <w:numPr>
          <w:ilvl w:val="0"/>
          <w:numId w:val="1"/>
        </w:numPr>
      </w:pPr>
      <w:r>
        <w:t>Display all data</w:t>
      </w:r>
      <w:r w:rsidR="00BD59DF">
        <w:t xml:space="preserve"> (Heading on line 1, Distance on line 2)</w:t>
      </w:r>
    </w:p>
    <w:p w14:paraId="26BBB568" w14:textId="46247FF4" w:rsidR="006B1A3F" w:rsidRDefault="006B1A3F" w:rsidP="006F2E8D">
      <w:pPr>
        <w:pStyle w:val="ListParagraph"/>
        <w:numPr>
          <w:ilvl w:val="0"/>
          <w:numId w:val="1"/>
        </w:numPr>
      </w:pPr>
      <w:r>
        <w:t>If the distance is less than 3 inches, STOP and beep.</w:t>
      </w:r>
    </w:p>
    <w:p w14:paraId="6C493A68" w14:textId="5090B194" w:rsidR="006B1A3F" w:rsidRDefault="006B1A3F" w:rsidP="006B1A3F">
      <w:pPr>
        <w:pStyle w:val="ListParagraph"/>
        <w:numPr>
          <w:ilvl w:val="1"/>
          <w:numId w:val="1"/>
        </w:numPr>
      </w:pPr>
      <w:r>
        <w:t>Turn Left 90 degrees</w:t>
      </w:r>
    </w:p>
    <w:p w14:paraId="59F956DA" w14:textId="5C212FAD" w:rsidR="006B1A3F" w:rsidRDefault="006B1A3F" w:rsidP="006B1A3F">
      <w:pPr>
        <w:pStyle w:val="ListParagraph"/>
        <w:numPr>
          <w:ilvl w:val="1"/>
          <w:numId w:val="1"/>
        </w:numPr>
      </w:pPr>
      <w:r>
        <w:t xml:space="preserve">Check if there is something immediately after turning 90 degrees. </w:t>
      </w:r>
    </w:p>
    <w:p w14:paraId="002EDE43" w14:textId="75FF0492" w:rsidR="006B1A3F" w:rsidRDefault="006B1A3F" w:rsidP="006B1A3F">
      <w:pPr>
        <w:pStyle w:val="ListParagraph"/>
        <w:numPr>
          <w:ilvl w:val="2"/>
          <w:numId w:val="1"/>
        </w:numPr>
      </w:pPr>
      <w:r>
        <w:t>If there is something less than three inches after turning, turn Right -90 degrees and beep</w:t>
      </w:r>
    </w:p>
    <w:p w14:paraId="25D0C09E" w14:textId="535F4941" w:rsidR="006B1A3F" w:rsidRDefault="006B1A3F" w:rsidP="006B1A3F">
      <w:pPr>
        <w:pStyle w:val="ListParagraph"/>
        <w:numPr>
          <w:ilvl w:val="2"/>
          <w:numId w:val="1"/>
        </w:numPr>
      </w:pPr>
      <w:r>
        <w:t xml:space="preserve">Drive forward for 5 seconds and turn back to center </w:t>
      </w:r>
    </w:p>
    <w:p w14:paraId="098A11F7" w14:textId="560A9144" w:rsidR="006B1A3F" w:rsidRDefault="006B1A3F" w:rsidP="006B1A3F">
      <w:pPr>
        <w:pStyle w:val="ListParagraph"/>
        <w:numPr>
          <w:ilvl w:val="1"/>
          <w:numId w:val="1"/>
        </w:numPr>
      </w:pPr>
      <w:r>
        <w:t>If there is not something after turning, move forward for 1 second</w:t>
      </w:r>
    </w:p>
    <w:p w14:paraId="15D0DAF1" w14:textId="47DF09C5" w:rsidR="006B1A3F" w:rsidRDefault="006B1A3F" w:rsidP="006B1A3F">
      <w:pPr>
        <w:pStyle w:val="ListParagraph"/>
        <w:numPr>
          <w:ilvl w:val="1"/>
          <w:numId w:val="1"/>
        </w:numPr>
      </w:pPr>
      <w:r>
        <w:t xml:space="preserve">Turn back to center </w:t>
      </w:r>
    </w:p>
    <w:p w14:paraId="091D9F72" w14:textId="23EF46D7" w:rsidR="006B1A3F" w:rsidRDefault="006B1A3F" w:rsidP="006B1A3F">
      <w:pPr>
        <w:pStyle w:val="ListParagraph"/>
        <w:numPr>
          <w:ilvl w:val="1"/>
          <w:numId w:val="1"/>
        </w:numPr>
      </w:pPr>
      <w:r>
        <w:t>Break loop and repeat</w:t>
      </w:r>
    </w:p>
    <w:p w14:paraId="0E8BCDA7" w14:textId="6CC07534" w:rsidR="006B1A3F" w:rsidRDefault="006B1A3F" w:rsidP="006B1A3F"/>
    <w:p w14:paraId="7B083AE6" w14:textId="2F9B2743" w:rsidR="006B1A3F" w:rsidRDefault="006B1A3F" w:rsidP="006B1A3F">
      <w:r>
        <w:t>Picture of Robot setup with Analog sensor mounted on the front</w:t>
      </w:r>
      <w:r w:rsidR="00AD52C8">
        <w:t xml:space="preserve"> (Note the digital sensor is attached in this picture but was removed for the demonstration):</w:t>
      </w:r>
    </w:p>
    <w:p w14:paraId="63AE6039" w14:textId="6720482C" w:rsidR="006B1A3F" w:rsidRDefault="006B1A3F" w:rsidP="006B1A3F"/>
    <w:p w14:paraId="6130EAB0" w14:textId="4C8CDB2A" w:rsidR="006B1A3F" w:rsidRPr="006F2E8D" w:rsidRDefault="00AD52C8" w:rsidP="006B1A3F">
      <w:pPr>
        <w:pStyle w:val="ListParagraph"/>
        <w:ind w:left="1440"/>
      </w:pPr>
      <w:r w:rsidRPr="00AD52C8">
        <w:drawing>
          <wp:anchor distT="0" distB="0" distL="114300" distR="114300" simplePos="0" relativeHeight="251658240" behindDoc="0" locked="0" layoutInCell="1" allowOverlap="1" wp14:anchorId="487396F6" wp14:editId="52C0CAE0">
            <wp:simplePos x="0" y="0"/>
            <wp:positionH relativeFrom="margin">
              <wp:align>center</wp:align>
            </wp:positionH>
            <wp:positionV relativeFrom="paragraph">
              <wp:posOffset>436880</wp:posOffset>
            </wp:positionV>
            <wp:extent cx="4025265" cy="42862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26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B1A3F" w:rsidRPr="006F2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4C6D"/>
    <w:multiLevelType w:val="hybridMultilevel"/>
    <w:tmpl w:val="5F3CEBA2"/>
    <w:lvl w:ilvl="0" w:tplc="EBE679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00616"/>
    <w:multiLevelType w:val="hybridMultilevel"/>
    <w:tmpl w:val="F6F267AA"/>
    <w:lvl w:ilvl="0" w:tplc="416E7CB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589205">
    <w:abstractNumId w:val="0"/>
  </w:num>
  <w:num w:numId="2" w16cid:durableId="316689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8D"/>
    <w:rsid w:val="0051507A"/>
    <w:rsid w:val="006B1A3F"/>
    <w:rsid w:val="006F2E8D"/>
    <w:rsid w:val="00AD52C8"/>
    <w:rsid w:val="00BD59DF"/>
    <w:rsid w:val="00C307FB"/>
    <w:rsid w:val="00C3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12C90"/>
  <w15:chartTrackingRefBased/>
  <w15:docId w15:val="{6B378547-17E3-40BF-B5FB-8BBC0232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School\ME311\Final%20Project\Task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Raw</a:t>
            </a:r>
            <a:r>
              <a:rPr lang="en-US" baseline="0"/>
              <a:t> Value vs Distance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Data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0.14732350763846827"/>
                  <c:y val="-0.5490680048875120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Sheet1!$B$2:$B$13</c:f>
              <c:numCache>
                <c:formatCode>General</c:formatCode>
                <c:ptCount val="12"/>
                <c:pt idx="0">
                  <c:v>59</c:v>
                </c:pt>
                <c:pt idx="1">
                  <c:v>54</c:v>
                </c:pt>
                <c:pt idx="2">
                  <c:v>49</c:v>
                </c:pt>
                <c:pt idx="3">
                  <c:v>44</c:v>
                </c:pt>
                <c:pt idx="4">
                  <c:v>39</c:v>
                </c:pt>
                <c:pt idx="5">
                  <c:v>34</c:v>
                </c:pt>
                <c:pt idx="6">
                  <c:v>29</c:v>
                </c:pt>
                <c:pt idx="7">
                  <c:v>24</c:v>
                </c:pt>
                <c:pt idx="8">
                  <c:v>19</c:v>
                </c:pt>
                <c:pt idx="9">
                  <c:v>14</c:v>
                </c:pt>
                <c:pt idx="10">
                  <c:v>9</c:v>
                </c:pt>
                <c:pt idx="11">
                  <c:v>5</c:v>
                </c:pt>
              </c:numCache>
            </c:numRef>
          </c:xVal>
          <c:yVal>
            <c:numRef>
              <c:f>Sheet1!$A$2:$A$13</c:f>
              <c:numCache>
                <c:formatCode>General</c:formatCode>
                <c:ptCount val="12"/>
                <c:pt idx="0">
                  <c:v>144</c:v>
                </c:pt>
                <c:pt idx="1">
                  <c:v>138</c:v>
                </c:pt>
                <c:pt idx="2">
                  <c:v>153</c:v>
                </c:pt>
                <c:pt idx="3">
                  <c:v>166</c:v>
                </c:pt>
                <c:pt idx="4">
                  <c:v>172</c:v>
                </c:pt>
                <c:pt idx="5">
                  <c:v>186</c:v>
                </c:pt>
                <c:pt idx="6">
                  <c:v>189</c:v>
                </c:pt>
                <c:pt idx="7">
                  <c:v>203</c:v>
                </c:pt>
                <c:pt idx="8">
                  <c:v>233</c:v>
                </c:pt>
                <c:pt idx="9">
                  <c:v>275</c:v>
                </c:pt>
                <c:pt idx="10">
                  <c:v>389</c:v>
                </c:pt>
                <c:pt idx="11">
                  <c:v>743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43D-453C-AFC4-C5098DC32F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32992192"/>
        <c:axId val="1436182352"/>
      </c:scatterChart>
      <c:valAx>
        <c:axId val="1432992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Distance</a:t>
                </a:r>
                <a:r>
                  <a:rPr lang="en-US" baseline="0"/>
                  <a:t> (Inches)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6182352"/>
        <c:crosses val="autoZero"/>
        <c:crossBetween val="midCat"/>
      </c:valAx>
      <c:valAx>
        <c:axId val="1436182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Raw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2992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Keer, Charles W.</dc:creator>
  <cp:keywords/>
  <dc:description/>
  <cp:lastModifiedBy>Keer, Charles W.</cp:lastModifiedBy>
  <cp:revision>1</cp:revision>
  <dcterms:created xsi:type="dcterms:W3CDTF">2022-04-28T01:06:00Z</dcterms:created>
  <dcterms:modified xsi:type="dcterms:W3CDTF">2022-04-28T01:35:00Z</dcterms:modified>
</cp:coreProperties>
</file>