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3F" w:rsidRDefault="00773EFC">
      <w:r>
        <w:t>Test document</w:t>
      </w:r>
      <w:bookmarkStart w:id="0" w:name="_GoBack"/>
      <w:bookmarkEnd w:id="0"/>
    </w:p>
    <w:sectPr w:rsidR="00597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A8"/>
    <w:rsid w:val="004703A8"/>
    <w:rsid w:val="00504277"/>
    <w:rsid w:val="00773EFC"/>
    <w:rsid w:val="009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7BE73-C429-444A-8A4F-7D30139E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ING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Khoenkhoen, C. (Chander)</dc:creator>
  <cp:keywords/>
  <dc:description/>
  <cp:lastModifiedBy>Khoenkhoen, C. (Chander)</cp:lastModifiedBy>
  <cp:revision>2</cp:revision>
  <dcterms:created xsi:type="dcterms:W3CDTF">2018-06-03T19:49:00Z</dcterms:created>
  <dcterms:modified xsi:type="dcterms:W3CDTF">2018-06-03T19:49:00Z</dcterms:modified>
</cp:coreProperties>
</file>