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3073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123E" w:rsidRPr="00846238" w:rsidRDefault="00A7123E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846238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0168DC" w:rsidRDefault="00A7123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46238">
            <w:rPr>
              <w:rFonts w:ascii="Arial" w:hAnsi="Arial" w:cs="Arial"/>
            </w:rPr>
            <w:fldChar w:fldCharType="begin"/>
          </w:r>
          <w:r w:rsidRPr="00846238">
            <w:rPr>
              <w:rFonts w:ascii="Arial" w:hAnsi="Arial" w:cs="Arial"/>
            </w:rPr>
            <w:instrText xml:space="preserve"> TOC \o "1-3" \h \z \u </w:instrText>
          </w:r>
          <w:r w:rsidRPr="00846238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0168DC" w:rsidRPr="00E03AEF">
            <w:rPr>
              <w:rStyle w:val="Hyperlink"/>
              <w:noProof/>
            </w:rPr>
            <w:fldChar w:fldCharType="begin"/>
          </w:r>
          <w:r w:rsidR="000168DC" w:rsidRPr="00E03AEF">
            <w:rPr>
              <w:rStyle w:val="Hyperlink"/>
              <w:noProof/>
            </w:rPr>
            <w:instrText xml:space="preserve"> </w:instrText>
          </w:r>
          <w:r w:rsidR="000168DC">
            <w:rPr>
              <w:noProof/>
            </w:rPr>
            <w:instrText>HYPERLINK \l "_Toc477423269"</w:instrText>
          </w:r>
          <w:r w:rsidR="000168DC" w:rsidRPr="00E03AEF">
            <w:rPr>
              <w:rStyle w:val="Hyperlink"/>
              <w:noProof/>
            </w:rPr>
            <w:instrText xml:space="preserve"> </w:instrText>
          </w:r>
          <w:r w:rsidR="000168DC" w:rsidRPr="00E03AEF">
            <w:rPr>
              <w:rStyle w:val="Hyperlink"/>
              <w:noProof/>
            </w:rPr>
          </w:r>
          <w:r w:rsidR="000168DC" w:rsidRPr="00E03AEF">
            <w:rPr>
              <w:rStyle w:val="Hyperlink"/>
              <w:noProof/>
            </w:rPr>
            <w:fldChar w:fldCharType="separate"/>
          </w:r>
          <w:r w:rsidR="000168DC" w:rsidRPr="00E03AEF">
            <w:rPr>
              <w:rStyle w:val="Hyperlink"/>
              <w:rFonts w:ascii="Arial" w:hAnsi="Arial" w:cs="Arial"/>
              <w:b/>
              <w:noProof/>
            </w:rPr>
            <w:t>1. Objetivo</w:t>
          </w:r>
          <w:r w:rsidR="000168DC">
            <w:rPr>
              <w:noProof/>
              <w:webHidden/>
            </w:rPr>
            <w:tab/>
          </w:r>
          <w:r w:rsidR="000168DC">
            <w:rPr>
              <w:noProof/>
              <w:webHidden/>
            </w:rPr>
            <w:fldChar w:fldCharType="begin"/>
          </w:r>
          <w:r w:rsidR="000168DC">
            <w:rPr>
              <w:noProof/>
              <w:webHidden/>
            </w:rPr>
            <w:instrText xml:space="preserve"> PAGEREF _Toc477423269 \h </w:instrText>
          </w:r>
          <w:r w:rsidR="000168DC">
            <w:rPr>
              <w:noProof/>
              <w:webHidden/>
            </w:rPr>
          </w:r>
          <w:r w:rsidR="000168DC">
            <w:rPr>
              <w:noProof/>
              <w:webHidden/>
            </w:rPr>
            <w:fldChar w:fldCharType="separate"/>
          </w:r>
          <w:r w:rsidR="000168DC">
            <w:rPr>
              <w:noProof/>
              <w:webHidden/>
            </w:rPr>
            <w:t>3</w:t>
          </w:r>
          <w:r w:rsidR="000168DC">
            <w:rPr>
              <w:noProof/>
              <w:webHidden/>
            </w:rPr>
            <w:fldChar w:fldCharType="end"/>
          </w:r>
          <w:r w:rsidR="000168DC" w:rsidRPr="00E03AEF">
            <w:rPr>
              <w:rStyle w:val="Hyperlink"/>
              <w:noProof/>
            </w:rPr>
            <w:fldChar w:fldCharType="end"/>
          </w:r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0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1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2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3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4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5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6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7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8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79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DC" w:rsidRDefault="000168D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3280" w:history="1">
            <w:r w:rsidRPr="00E03AEF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23E" w:rsidRPr="00846238" w:rsidRDefault="00A7123E">
          <w:pPr>
            <w:rPr>
              <w:rFonts w:ascii="Arial" w:hAnsi="Arial" w:cs="Arial"/>
            </w:rPr>
          </w:pPr>
          <w:r w:rsidRPr="0084623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ED4BBE" w:rsidRPr="00846238" w:rsidRDefault="00ED4BB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E83BF5" w:rsidRPr="00846238" w:rsidRDefault="00E83BF5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</w:p>
    <w:p w:rsidR="00A7123E" w:rsidRPr="00846238" w:rsidRDefault="00A7123E" w:rsidP="00A7123E">
      <w:pPr>
        <w:jc w:val="center"/>
        <w:rPr>
          <w:rFonts w:ascii="Arial" w:hAnsi="Arial" w:cs="Arial"/>
          <w:b/>
          <w:sz w:val="32"/>
        </w:rPr>
      </w:pPr>
      <w:r w:rsidRPr="00846238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Autor</w:t>
            </w: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BE3F23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7123E" w:rsidRPr="00846238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David Andrés Quintana Guzmán</w:t>
            </w: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7123E" w:rsidRPr="00846238" w:rsidTr="00785471">
        <w:tc>
          <w:tcPr>
            <w:tcW w:w="1278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7123E" w:rsidRPr="00846238" w:rsidRDefault="00A7123E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7123E" w:rsidRPr="00846238" w:rsidRDefault="00A7123E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7123E" w:rsidRPr="00846238" w:rsidRDefault="00A7123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Default="00E83BF5" w:rsidP="00A712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83BF5" w:rsidRPr="00846238" w:rsidRDefault="00E83BF5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A7123E">
      <w:pPr>
        <w:rPr>
          <w:rFonts w:ascii="Arial" w:hAnsi="Arial" w:cs="Arial"/>
        </w:rPr>
      </w:pPr>
    </w:p>
    <w:p w:rsidR="00A7123E" w:rsidRPr="00846238" w:rsidRDefault="00A7123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0E534A" w:rsidRPr="00846238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423269"/>
      <w:r w:rsidRPr="00846238">
        <w:rPr>
          <w:rFonts w:ascii="Arial" w:hAnsi="Arial" w:cs="Arial"/>
          <w:b/>
          <w:color w:val="auto"/>
        </w:rPr>
        <w:t>1. Objetivo</w:t>
      </w:r>
      <w:bookmarkEnd w:id="1"/>
    </w:p>
    <w:p w:rsidR="000450CB" w:rsidRPr="00846238" w:rsidRDefault="00AE732D" w:rsidP="000450CB">
      <w:pPr>
        <w:jc w:val="both"/>
        <w:rPr>
          <w:rFonts w:ascii="Arial" w:hAnsi="Arial" w:cs="Arial"/>
        </w:rPr>
      </w:pPr>
      <w:r w:rsidRPr="00846238">
        <w:rPr>
          <w:rFonts w:ascii="Arial" w:hAnsi="Arial" w:cs="Arial"/>
        </w:rPr>
        <w:t>Proveer al cliente el producto software integrado.</w:t>
      </w:r>
    </w:p>
    <w:p w:rsidR="000E534A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423270"/>
      <w:r w:rsidRPr="00846238">
        <w:rPr>
          <w:rFonts w:ascii="Arial" w:hAnsi="Arial" w:cs="Arial"/>
          <w:b/>
          <w:color w:val="auto"/>
        </w:rPr>
        <w:t>2. Alcance</w:t>
      </w:r>
      <w:bookmarkEnd w:id="2"/>
    </w:p>
    <w:p w:rsidR="00846238" w:rsidRPr="00846238" w:rsidRDefault="00846238" w:rsidP="00846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423271"/>
      <w:r w:rsidRPr="00846238">
        <w:rPr>
          <w:rFonts w:ascii="Arial" w:hAnsi="Arial" w:cs="Arial"/>
          <w:b/>
          <w:color w:val="auto"/>
        </w:rPr>
        <w:t>3. Políticas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D5668F" w:rsidRPr="00E710E0" w:rsidRDefault="00D5668F" w:rsidP="005D624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Política</w:t>
            </w:r>
          </w:p>
        </w:tc>
      </w:tr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D5668F" w:rsidRPr="00E710E0" w:rsidRDefault="00565D56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documentación de mantenimiento debe de ser realizada.</w:t>
            </w:r>
          </w:p>
        </w:tc>
      </w:tr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D5668F" w:rsidRPr="00E710E0" w:rsidRDefault="008E419D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terminado este proceso se debe llevar a cabo el proceso de cierre de proyecto.</w:t>
            </w:r>
          </w:p>
        </w:tc>
      </w:tr>
      <w:tr w:rsidR="00D5668F" w:rsidRPr="00E710E0" w:rsidTr="005D6241">
        <w:tc>
          <w:tcPr>
            <w:tcW w:w="510" w:type="dxa"/>
          </w:tcPr>
          <w:p w:rsidR="00D5668F" w:rsidRPr="00E710E0" w:rsidRDefault="00D5668F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D5668F" w:rsidRDefault="00D5668F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de ser actualizada al finalizar el proceso.</w:t>
            </w:r>
          </w:p>
        </w:tc>
      </w:tr>
      <w:tr w:rsidR="00E83BF5" w:rsidRPr="00E710E0" w:rsidTr="005D6241">
        <w:tc>
          <w:tcPr>
            <w:tcW w:w="510" w:type="dxa"/>
          </w:tcPr>
          <w:p w:rsidR="00E83BF5" w:rsidRDefault="00E83BF5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E83BF5" w:rsidRDefault="00E83BF5" w:rsidP="005D624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846238" w:rsidRPr="00846238" w:rsidRDefault="00846238" w:rsidP="00846238">
      <w:pPr>
        <w:jc w:val="both"/>
        <w:rPr>
          <w:rFonts w:ascii="Arial" w:hAnsi="Arial" w:cs="Arial"/>
        </w:rPr>
      </w:pPr>
    </w:p>
    <w:p w:rsidR="000E534A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423272"/>
      <w:r w:rsidRPr="00846238">
        <w:rPr>
          <w:rFonts w:ascii="Arial" w:hAnsi="Arial" w:cs="Arial"/>
          <w:b/>
          <w:color w:val="auto"/>
        </w:rPr>
        <w:t>4. Definiciones</w:t>
      </w:r>
      <w:bookmarkEnd w:id="4"/>
    </w:p>
    <w:p w:rsidR="00846238" w:rsidRPr="00846238" w:rsidRDefault="00D5668F" w:rsidP="00846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B16A2B" w:rsidRPr="00846238" w:rsidRDefault="000E534A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423273"/>
      <w:r w:rsidRPr="00846238">
        <w:rPr>
          <w:rFonts w:ascii="Arial" w:hAnsi="Arial" w:cs="Arial"/>
          <w:b/>
          <w:color w:val="auto"/>
        </w:rPr>
        <w:t>5.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846238" w:rsidTr="003C7C59">
        <w:tc>
          <w:tcPr>
            <w:tcW w:w="2405" w:type="dxa"/>
          </w:tcPr>
          <w:p w:rsidR="000E534A" w:rsidRPr="00846238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846238" w:rsidRDefault="006E15D3" w:rsidP="000E534A">
            <w:pPr>
              <w:jc w:val="center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Competencias</w:t>
            </w:r>
          </w:p>
        </w:tc>
      </w:tr>
      <w:tr w:rsidR="008C5888" w:rsidRPr="00846238" w:rsidTr="003C7C59">
        <w:tc>
          <w:tcPr>
            <w:tcW w:w="2405" w:type="dxa"/>
          </w:tcPr>
          <w:p w:rsidR="008C5888" w:rsidRPr="00846238" w:rsidRDefault="008C5888" w:rsidP="000E534A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Pr="009E10BF" w:rsidRDefault="0039255F" w:rsidP="009E10B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Realizar el proceso de entrega de producto.</w:t>
            </w:r>
          </w:p>
        </w:tc>
      </w:tr>
      <w:tr w:rsidR="00B72A38" w:rsidRPr="00846238" w:rsidTr="003C7C59">
        <w:tc>
          <w:tcPr>
            <w:tcW w:w="2405" w:type="dxa"/>
          </w:tcPr>
          <w:p w:rsidR="00B72A38" w:rsidRPr="00846238" w:rsidRDefault="00B2621E" w:rsidP="000E534A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Equipo de trabajo</w:t>
            </w:r>
          </w:p>
        </w:tc>
        <w:tc>
          <w:tcPr>
            <w:tcW w:w="6423" w:type="dxa"/>
          </w:tcPr>
          <w:p w:rsidR="00B72A38" w:rsidRPr="009E10BF" w:rsidRDefault="0039255F" w:rsidP="009E10B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Apoyar la realización del proceso de entrega de producto.</w:t>
            </w:r>
          </w:p>
        </w:tc>
      </w:tr>
      <w:tr w:rsidR="003D7E45" w:rsidRPr="00846238" w:rsidTr="003C7C59">
        <w:tc>
          <w:tcPr>
            <w:tcW w:w="2405" w:type="dxa"/>
          </w:tcPr>
          <w:p w:rsidR="003D7E45" w:rsidRPr="00846238" w:rsidRDefault="003D7E45" w:rsidP="000E534A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Diseñador</w:t>
            </w:r>
          </w:p>
        </w:tc>
        <w:tc>
          <w:tcPr>
            <w:tcW w:w="6423" w:type="dxa"/>
          </w:tcPr>
          <w:p w:rsidR="003D7E45" w:rsidRDefault="0039255F" w:rsidP="009E10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documentación de mantenimiento.</w:t>
            </w:r>
          </w:p>
          <w:p w:rsidR="0039255F" w:rsidRPr="009E10BF" w:rsidRDefault="0039255F" w:rsidP="009E10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 configuración de software.</w:t>
            </w:r>
          </w:p>
        </w:tc>
      </w:tr>
    </w:tbl>
    <w:p w:rsidR="000E534A" w:rsidRPr="00846238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846238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423274"/>
      <w:r w:rsidRPr="00846238">
        <w:rPr>
          <w:rFonts w:ascii="Arial" w:hAnsi="Arial" w:cs="Arial"/>
          <w:b/>
          <w:color w:val="auto"/>
        </w:rPr>
        <w:t>6.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565D56" w:rsidRPr="000A78E8" w:rsidTr="005D6241">
        <w:tc>
          <w:tcPr>
            <w:tcW w:w="1555" w:type="dxa"/>
          </w:tcPr>
          <w:p w:rsidR="00565D56" w:rsidRPr="000A78E8" w:rsidRDefault="00565D56" w:rsidP="005D6241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565D56" w:rsidRPr="000A78E8" w:rsidRDefault="00565D56" w:rsidP="005D6241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565D56" w:rsidRPr="000A78E8" w:rsidRDefault="00565D56" w:rsidP="005D6241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565D56" w:rsidRPr="000A78E8" w:rsidTr="005D6241">
        <w:tc>
          <w:tcPr>
            <w:tcW w:w="1555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565D56" w:rsidRPr="000A78E8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  <w:r w:rsidR="00565D56">
              <w:rPr>
                <w:rFonts w:ascii="Arial" w:hAnsi="Arial" w:cs="Arial"/>
              </w:rPr>
              <w:t xml:space="preserve"> </w:t>
            </w:r>
          </w:p>
        </w:tc>
      </w:tr>
      <w:tr w:rsidR="00565D56" w:rsidRPr="000A78E8" w:rsidTr="005D6241">
        <w:tc>
          <w:tcPr>
            <w:tcW w:w="1555" w:type="dxa"/>
          </w:tcPr>
          <w:p w:rsidR="00565D56" w:rsidRPr="000A78E8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565D56" w:rsidRPr="000A78E8" w:rsidRDefault="00565D56" w:rsidP="00063F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Entregar documentación </w:t>
            </w:r>
            <w:r w:rsidR="00063FA9">
              <w:rPr>
                <w:rFonts w:ascii="Arial" w:hAnsi="Arial" w:cs="Arial"/>
              </w:rPr>
              <w:t>de mantenimiento para ser verificada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03" w:type="dxa"/>
          </w:tcPr>
          <w:p w:rsidR="00565D56" w:rsidRPr="000A78E8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</w:tr>
      <w:tr w:rsidR="00063FA9" w:rsidRPr="000A78E8" w:rsidTr="005D6241">
        <w:tc>
          <w:tcPr>
            <w:tcW w:w="1555" w:type="dxa"/>
          </w:tcPr>
          <w:p w:rsidR="00063FA9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063FA9" w:rsidRDefault="00063FA9" w:rsidP="00063F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 de la verificación</w:t>
            </w:r>
          </w:p>
        </w:tc>
        <w:tc>
          <w:tcPr>
            <w:tcW w:w="1603" w:type="dxa"/>
          </w:tcPr>
          <w:p w:rsidR="00063FA9" w:rsidRDefault="00063FA9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</w:tr>
      <w:tr w:rsidR="00565D56" w:rsidRPr="000A78E8" w:rsidTr="005D6241">
        <w:tc>
          <w:tcPr>
            <w:tcW w:w="1555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565D56" w:rsidRPr="000A78E8" w:rsidRDefault="00565D56" w:rsidP="005D6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846238" w:rsidRDefault="00E3202C" w:rsidP="00565D56">
      <w:pPr>
        <w:rPr>
          <w:rFonts w:ascii="Arial" w:hAnsi="Arial" w:cs="Arial"/>
        </w:rPr>
      </w:pPr>
    </w:p>
    <w:p w:rsidR="00AC56C6" w:rsidRPr="00846238" w:rsidRDefault="00B2621E" w:rsidP="00B2621E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423275"/>
      <w:r w:rsidRPr="00846238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B2621E" w:rsidRPr="00846238" w:rsidRDefault="00E83BF5" w:rsidP="00B2621E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19pt">
            <v:imagedata r:id="rId7" o:title="IS"/>
          </v:shape>
        </w:pict>
      </w:r>
    </w:p>
    <w:p w:rsidR="00B2621E" w:rsidRPr="00846238" w:rsidRDefault="00B2621E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423276"/>
      <w:r w:rsidRPr="00846238">
        <w:rPr>
          <w:rFonts w:ascii="Arial" w:hAnsi="Arial" w:cs="Arial"/>
          <w:b/>
          <w:color w:val="auto"/>
        </w:rPr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Registros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B2621E" w:rsidRPr="00846238" w:rsidRDefault="00AE732D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Registro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B2621E" w:rsidRPr="00846238" w:rsidRDefault="001F3D92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Documentación</w:t>
            </w:r>
            <w:r w:rsidR="00AE732D" w:rsidRPr="00846238">
              <w:rPr>
                <w:rFonts w:ascii="Arial" w:hAnsi="Arial" w:cs="Arial"/>
              </w:rPr>
              <w:t xml:space="preserve"> de mantenimiento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B2621E" w:rsidRPr="00846238" w:rsidTr="009E10BF">
        <w:tc>
          <w:tcPr>
            <w:tcW w:w="562" w:type="dxa"/>
          </w:tcPr>
          <w:p w:rsidR="00B2621E" w:rsidRPr="00846238" w:rsidRDefault="00AE732D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B2621E" w:rsidRPr="00846238" w:rsidRDefault="009E10BF" w:rsidP="00613E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B2621E" w:rsidRPr="00846238" w:rsidRDefault="00B2621E" w:rsidP="00B2621E">
      <w:pPr>
        <w:jc w:val="both"/>
        <w:rPr>
          <w:rFonts w:ascii="Arial" w:hAnsi="Arial" w:cs="Arial"/>
        </w:rPr>
      </w:pP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423277"/>
      <w:r w:rsidRPr="00846238">
        <w:rPr>
          <w:rFonts w:ascii="Arial" w:hAnsi="Arial" w:cs="Arial"/>
          <w:b/>
          <w:color w:val="auto"/>
        </w:rPr>
        <w:t>9</w:t>
      </w:r>
      <w:r w:rsidR="00B2621E" w:rsidRPr="00846238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B2621E" w:rsidRPr="00846238" w:rsidTr="00613E62">
        <w:trPr>
          <w:trHeight w:val="259"/>
        </w:trPr>
        <w:tc>
          <w:tcPr>
            <w:tcW w:w="567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Responsable</w:t>
            </w:r>
          </w:p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B2621E" w:rsidRPr="00846238" w:rsidRDefault="00B2621E" w:rsidP="00613E62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Actividad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 Líder técnico</w:t>
            </w:r>
          </w:p>
          <w:p w:rsidR="00B2621E" w:rsidRPr="00846238" w:rsidRDefault="00B2621E" w:rsidP="00565D56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 xml:space="preserve">P: </w:t>
            </w:r>
            <w:r w:rsidR="00565D56">
              <w:rPr>
                <w:rFonts w:ascii="Arial" w:hAnsi="Arial" w:cs="Arial"/>
              </w:rPr>
              <w:t>Equipo de t</w:t>
            </w:r>
            <w:r w:rsidRPr="00846238">
              <w:rPr>
                <w:rFonts w:ascii="Arial" w:hAnsi="Arial" w:cs="Arial"/>
              </w:rPr>
              <w:t>r</w:t>
            </w:r>
            <w:r w:rsidR="00565D56">
              <w:rPr>
                <w:rFonts w:ascii="Arial" w:hAnsi="Arial" w:cs="Arial"/>
              </w:rPr>
              <w:t>abajo</w:t>
            </w:r>
          </w:p>
        </w:tc>
        <w:tc>
          <w:tcPr>
            <w:tcW w:w="6536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Asignar tareas: </w:t>
            </w:r>
            <w:r w:rsidRPr="00846238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B2621E" w:rsidRPr="00846238" w:rsidRDefault="00B2621E" w:rsidP="00535910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 xml:space="preserve">R: </w:t>
            </w:r>
            <w:r w:rsidR="00535910" w:rsidRPr="00846238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B2621E" w:rsidRPr="00846238" w:rsidRDefault="00535910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Analizar configuración de software: </w:t>
            </w:r>
            <w:r w:rsidRPr="00846238">
              <w:rPr>
                <w:rFonts w:ascii="Arial" w:hAnsi="Arial" w:cs="Arial"/>
              </w:rPr>
              <w:t>Obtener la configuración de software para definir la línea base del producto que se va a entregar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B2621E" w:rsidRPr="00846238" w:rsidRDefault="00B2621E" w:rsidP="00535910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</w:t>
            </w:r>
            <w:r w:rsidR="00535910" w:rsidRPr="00846238">
              <w:rPr>
                <w:rFonts w:ascii="Arial" w:hAnsi="Arial" w:cs="Arial"/>
              </w:rPr>
              <w:t xml:space="preserve"> Diseñador</w:t>
            </w:r>
          </w:p>
        </w:tc>
        <w:tc>
          <w:tcPr>
            <w:tcW w:w="6536" w:type="dxa"/>
          </w:tcPr>
          <w:p w:rsidR="00B2621E" w:rsidRPr="00846238" w:rsidRDefault="00535910" w:rsidP="00C022CB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Realizar </w:t>
            </w:r>
            <w:r w:rsidR="001F3D92" w:rsidRPr="00846238">
              <w:rPr>
                <w:rFonts w:ascii="Arial" w:hAnsi="Arial" w:cs="Arial"/>
                <w:b/>
              </w:rPr>
              <w:t>documentación</w:t>
            </w:r>
            <w:r w:rsidRPr="00846238">
              <w:rPr>
                <w:rFonts w:ascii="Arial" w:hAnsi="Arial" w:cs="Arial"/>
                <w:b/>
              </w:rPr>
              <w:t xml:space="preserve"> de mantenimiento: </w:t>
            </w:r>
            <w:r w:rsidR="00C022CB" w:rsidRPr="00846238">
              <w:rPr>
                <w:rFonts w:ascii="Arial" w:hAnsi="Arial" w:cs="Arial"/>
              </w:rPr>
              <w:t>Crear</w:t>
            </w:r>
            <w:r w:rsidRPr="00846238">
              <w:rPr>
                <w:rFonts w:ascii="Arial" w:hAnsi="Arial" w:cs="Arial"/>
              </w:rPr>
              <w:t xml:space="preserve"> la </w:t>
            </w:r>
            <w:r w:rsidR="00C022CB" w:rsidRPr="00846238">
              <w:rPr>
                <w:rFonts w:ascii="Arial" w:hAnsi="Arial" w:cs="Arial"/>
              </w:rPr>
              <w:t>documentación</w:t>
            </w:r>
            <w:r w:rsidRPr="00846238">
              <w:rPr>
                <w:rFonts w:ascii="Arial" w:hAnsi="Arial" w:cs="Arial"/>
              </w:rPr>
              <w:t xml:space="preserve"> de mantenimiento o actualizar la </w:t>
            </w:r>
            <w:r w:rsidR="00C022CB" w:rsidRPr="00846238">
              <w:rPr>
                <w:rFonts w:ascii="Arial" w:hAnsi="Arial" w:cs="Arial"/>
              </w:rPr>
              <w:t>documentación</w:t>
            </w:r>
            <w:r w:rsidRPr="00846238">
              <w:rPr>
                <w:rFonts w:ascii="Arial" w:hAnsi="Arial" w:cs="Arial"/>
              </w:rPr>
              <w:t xml:space="preserve"> actual.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9363AC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 Diseñador</w:t>
            </w:r>
          </w:p>
          <w:p w:rsidR="00B2621E" w:rsidRPr="00846238" w:rsidRDefault="00B2621E" w:rsidP="009363AC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 xml:space="preserve">P: </w:t>
            </w:r>
            <w:r w:rsidR="009363AC" w:rsidRPr="00846238">
              <w:rPr>
                <w:rFonts w:ascii="Arial" w:hAnsi="Arial" w:cs="Arial"/>
              </w:rPr>
              <w:t>Líder técnico</w:t>
            </w:r>
          </w:p>
        </w:tc>
        <w:tc>
          <w:tcPr>
            <w:tcW w:w="6536" w:type="dxa"/>
          </w:tcPr>
          <w:p w:rsidR="00B2621E" w:rsidRPr="00846238" w:rsidRDefault="00B2621E" w:rsidP="001B71F3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Verificar </w:t>
            </w:r>
            <w:r w:rsidR="00C022CB" w:rsidRPr="00846238">
              <w:rPr>
                <w:rFonts w:ascii="Arial" w:hAnsi="Arial" w:cs="Arial"/>
                <w:b/>
              </w:rPr>
              <w:t>documentación</w:t>
            </w:r>
            <w:r w:rsidRPr="00846238">
              <w:rPr>
                <w:rFonts w:ascii="Arial" w:hAnsi="Arial" w:cs="Arial"/>
                <w:b/>
              </w:rPr>
              <w:t xml:space="preserve"> de </w:t>
            </w:r>
            <w:r w:rsidR="00535910" w:rsidRPr="00846238">
              <w:rPr>
                <w:rFonts w:ascii="Arial" w:hAnsi="Arial" w:cs="Arial"/>
                <w:b/>
              </w:rPr>
              <w:t>mantenimiento</w:t>
            </w:r>
            <w:r w:rsidRPr="00846238">
              <w:rPr>
                <w:rFonts w:ascii="Arial" w:hAnsi="Arial" w:cs="Arial"/>
                <w:b/>
              </w:rPr>
              <w:t xml:space="preserve">: </w:t>
            </w:r>
            <w:r w:rsidRPr="00846238">
              <w:rPr>
                <w:rFonts w:ascii="Arial" w:hAnsi="Arial" w:cs="Arial"/>
              </w:rPr>
              <w:t xml:space="preserve">El diseñador verifica la consistencia de la </w:t>
            </w:r>
            <w:r w:rsidR="001B71F3" w:rsidRPr="00846238">
              <w:rPr>
                <w:rFonts w:ascii="Arial" w:hAnsi="Arial" w:cs="Arial"/>
              </w:rPr>
              <w:t>documentación de mantenimiento</w:t>
            </w:r>
            <w:r w:rsidRPr="00846238">
              <w:rPr>
                <w:rFonts w:ascii="Arial" w:hAnsi="Arial" w:cs="Arial"/>
              </w:rPr>
              <w:t>. Los resultados encontrados son documentados en un formato de resultados de verificación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 xml:space="preserve">¿La </w:t>
            </w:r>
            <w:r w:rsidR="008E419D">
              <w:rPr>
                <w:rFonts w:ascii="Arial" w:hAnsi="Arial" w:cs="Arial"/>
                <w:b/>
              </w:rPr>
              <w:t>documentación</w:t>
            </w:r>
            <w:r w:rsidRPr="00846238">
              <w:rPr>
                <w:rFonts w:ascii="Arial" w:hAnsi="Arial" w:cs="Arial"/>
                <w:b/>
              </w:rPr>
              <w:t xml:space="preserve"> de </w:t>
            </w:r>
            <w:r w:rsidR="009363AC" w:rsidRPr="00846238">
              <w:rPr>
                <w:rFonts w:ascii="Arial" w:hAnsi="Arial" w:cs="Arial"/>
                <w:b/>
              </w:rPr>
              <w:t>mantenimiento fue aceptada por el líder técnico</w:t>
            </w:r>
            <w:r w:rsidRPr="00846238">
              <w:rPr>
                <w:rFonts w:ascii="Arial" w:hAnsi="Arial" w:cs="Arial"/>
                <w:b/>
              </w:rPr>
              <w:t>?</w:t>
            </w:r>
          </w:p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Si. Conti</w:t>
            </w:r>
            <w:r w:rsidR="009363AC" w:rsidRPr="00846238">
              <w:rPr>
                <w:rFonts w:ascii="Arial" w:hAnsi="Arial" w:cs="Arial"/>
              </w:rPr>
              <w:t>núa con la actividad 3</w:t>
            </w:r>
            <w:r w:rsidRPr="00846238">
              <w:rPr>
                <w:rFonts w:ascii="Arial" w:hAnsi="Arial" w:cs="Arial"/>
              </w:rPr>
              <w:t>.</w:t>
            </w:r>
          </w:p>
          <w:p w:rsidR="00B2621E" w:rsidRPr="00846238" w:rsidRDefault="009363AC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No. Regresa a la actividad 5</w:t>
            </w:r>
            <w:r w:rsidR="00B2621E" w:rsidRPr="00846238">
              <w:rPr>
                <w:rFonts w:ascii="Arial" w:hAnsi="Arial" w:cs="Arial"/>
              </w:rPr>
              <w:t>.</w:t>
            </w:r>
          </w:p>
        </w:tc>
      </w:tr>
      <w:tr w:rsidR="00B2621E" w:rsidRPr="00846238" w:rsidTr="00613E62">
        <w:tc>
          <w:tcPr>
            <w:tcW w:w="567" w:type="dxa"/>
          </w:tcPr>
          <w:p w:rsidR="00B2621E" w:rsidRPr="00846238" w:rsidRDefault="009363AC" w:rsidP="00613E62">
            <w:pPr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 Líder técnico</w:t>
            </w:r>
          </w:p>
        </w:tc>
        <w:tc>
          <w:tcPr>
            <w:tcW w:w="6536" w:type="dxa"/>
          </w:tcPr>
          <w:p w:rsidR="00B2621E" w:rsidRPr="00846238" w:rsidRDefault="00B2621E" w:rsidP="005B4F86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  <w:b/>
              </w:rPr>
              <w:t xml:space="preserve">Actualizar configuración de software: </w:t>
            </w:r>
            <w:r w:rsidRPr="00846238">
              <w:rPr>
                <w:rFonts w:ascii="Arial" w:hAnsi="Arial" w:cs="Arial"/>
              </w:rPr>
              <w:t xml:space="preserve">Incorporar la </w:t>
            </w:r>
            <w:r w:rsidR="005B4F86" w:rsidRPr="00846238">
              <w:rPr>
                <w:rFonts w:ascii="Arial" w:hAnsi="Arial" w:cs="Arial"/>
              </w:rPr>
              <w:t>documentación</w:t>
            </w:r>
            <w:r w:rsidRPr="00846238">
              <w:rPr>
                <w:rFonts w:ascii="Arial" w:hAnsi="Arial" w:cs="Arial"/>
              </w:rPr>
              <w:t xml:space="preserve"> de </w:t>
            </w:r>
            <w:r w:rsidR="009363AC" w:rsidRPr="00846238">
              <w:rPr>
                <w:rFonts w:ascii="Arial" w:hAnsi="Arial" w:cs="Arial"/>
              </w:rPr>
              <w:t>mantenimiento</w:t>
            </w:r>
            <w:r w:rsidRPr="00846238">
              <w:rPr>
                <w:rFonts w:ascii="Arial" w:hAnsi="Arial" w:cs="Arial"/>
              </w:rPr>
              <w:t xml:space="preserve">  a la configuración de software en la línea base.</w:t>
            </w:r>
          </w:p>
        </w:tc>
      </w:tr>
      <w:tr w:rsidR="009363AC" w:rsidRPr="00846238" w:rsidTr="00613E62">
        <w:tc>
          <w:tcPr>
            <w:tcW w:w="567" w:type="dxa"/>
          </w:tcPr>
          <w:p w:rsidR="009363AC" w:rsidRPr="00846238" w:rsidRDefault="008C7CFA" w:rsidP="00613E62">
            <w:pPr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9363AC" w:rsidRPr="00846238" w:rsidRDefault="00116F7E" w:rsidP="00613E62">
            <w:pPr>
              <w:jc w:val="both"/>
              <w:rPr>
                <w:rFonts w:ascii="Arial" w:hAnsi="Arial" w:cs="Arial"/>
              </w:rPr>
            </w:pPr>
            <w:r w:rsidRPr="00846238">
              <w:rPr>
                <w:rFonts w:ascii="Arial" w:hAnsi="Arial" w:cs="Arial"/>
              </w:rPr>
              <w:t>R:</w:t>
            </w:r>
            <w:r w:rsidR="008C7CFA" w:rsidRPr="00846238">
              <w:rPr>
                <w:rFonts w:ascii="Arial" w:hAnsi="Arial" w:cs="Arial"/>
              </w:rPr>
              <w:t>Líder técnico</w:t>
            </w:r>
          </w:p>
        </w:tc>
        <w:tc>
          <w:tcPr>
            <w:tcW w:w="6536" w:type="dxa"/>
          </w:tcPr>
          <w:p w:rsidR="009363AC" w:rsidRPr="00846238" w:rsidRDefault="00116F7E" w:rsidP="00613E62">
            <w:pPr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Realizar proceso de cierre de proyecto.</w:t>
            </w:r>
          </w:p>
        </w:tc>
      </w:tr>
      <w:tr w:rsidR="00B2621E" w:rsidRPr="00846238" w:rsidTr="00613E62">
        <w:tc>
          <w:tcPr>
            <w:tcW w:w="8946" w:type="dxa"/>
            <w:gridSpan w:val="3"/>
          </w:tcPr>
          <w:p w:rsidR="00B2621E" w:rsidRPr="00846238" w:rsidRDefault="00B2621E" w:rsidP="00613E62">
            <w:pPr>
              <w:jc w:val="both"/>
              <w:rPr>
                <w:rFonts w:ascii="Arial" w:hAnsi="Arial" w:cs="Arial"/>
                <w:b/>
              </w:rPr>
            </w:pPr>
            <w:r w:rsidRPr="00846238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B2621E" w:rsidRPr="00846238" w:rsidRDefault="00B2621E" w:rsidP="00B2621E">
      <w:pPr>
        <w:jc w:val="both"/>
        <w:rPr>
          <w:rFonts w:ascii="Arial" w:hAnsi="Arial" w:cs="Arial"/>
        </w:rPr>
      </w:pP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423278"/>
      <w:r w:rsidRPr="00846238">
        <w:rPr>
          <w:rFonts w:ascii="Arial" w:hAnsi="Arial" w:cs="Arial"/>
          <w:b/>
          <w:color w:val="auto"/>
        </w:rPr>
        <w:t>10</w:t>
      </w:r>
      <w:r w:rsidR="00B2621E" w:rsidRPr="00846238">
        <w:rPr>
          <w:rFonts w:ascii="Arial" w:hAnsi="Arial" w:cs="Arial"/>
          <w:b/>
          <w:color w:val="auto"/>
        </w:rPr>
        <w:t>. Indicadores</w:t>
      </w:r>
      <w:bookmarkEnd w:id="10"/>
    </w:p>
    <w:p w:rsidR="00846238" w:rsidRPr="00846238" w:rsidRDefault="00846238" w:rsidP="00846238">
      <w:pPr>
        <w:jc w:val="both"/>
        <w:rPr>
          <w:rFonts w:ascii="Arial" w:hAnsi="Arial" w:cs="Arial"/>
        </w:rPr>
      </w:pPr>
      <w:r w:rsidRPr="00846238">
        <w:rPr>
          <w:rFonts w:ascii="Arial" w:hAnsi="Arial" w:cs="Arial"/>
        </w:rPr>
        <w:t>N.A</w:t>
      </w: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423279"/>
      <w:r w:rsidRPr="00846238">
        <w:rPr>
          <w:rFonts w:ascii="Arial" w:hAnsi="Arial" w:cs="Arial"/>
          <w:b/>
          <w:color w:val="auto"/>
        </w:rPr>
        <w:t>11</w:t>
      </w:r>
      <w:r w:rsidR="00B2621E" w:rsidRPr="00846238">
        <w:rPr>
          <w:rFonts w:ascii="Arial" w:hAnsi="Arial" w:cs="Arial"/>
          <w:b/>
          <w:color w:val="auto"/>
        </w:rPr>
        <w:t>. Documentos de referencia</w:t>
      </w:r>
      <w:bookmarkEnd w:id="11"/>
    </w:p>
    <w:p w:rsidR="00846238" w:rsidRPr="00846238" w:rsidRDefault="00F720AE" w:rsidP="00846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B2621E" w:rsidRPr="00846238" w:rsidRDefault="00846238" w:rsidP="00846238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423280"/>
      <w:r w:rsidRPr="00846238">
        <w:rPr>
          <w:rFonts w:ascii="Arial" w:hAnsi="Arial" w:cs="Arial"/>
          <w:b/>
          <w:color w:val="auto"/>
        </w:rPr>
        <w:t>12</w:t>
      </w:r>
      <w:r w:rsidR="00B2621E" w:rsidRPr="00846238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7F0C" w:rsidTr="005D6241">
        <w:tc>
          <w:tcPr>
            <w:tcW w:w="4414" w:type="dxa"/>
          </w:tcPr>
          <w:p w:rsidR="006F7F0C" w:rsidRPr="00025820" w:rsidRDefault="006F7F0C" w:rsidP="005D62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6F7F0C" w:rsidRPr="00025820" w:rsidRDefault="006F7F0C" w:rsidP="005D6241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6F7F0C" w:rsidTr="005D6241">
        <w:tc>
          <w:tcPr>
            <w:tcW w:w="4414" w:type="dxa"/>
          </w:tcPr>
          <w:p w:rsidR="006F7F0C" w:rsidRDefault="006F7F0C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6F7F0C" w:rsidRDefault="006F7F0C" w:rsidP="005D62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SI.6 Entrega de producto</w:t>
            </w:r>
          </w:p>
          <w:p w:rsidR="006F7F0C" w:rsidRDefault="006F7F0C" w:rsidP="005D6241">
            <w:pPr>
              <w:jc w:val="both"/>
              <w:rPr>
                <w:rFonts w:ascii="Arial" w:hAnsi="Arial" w:cs="Arial"/>
              </w:rPr>
            </w:pPr>
          </w:p>
        </w:tc>
      </w:tr>
    </w:tbl>
    <w:p w:rsidR="00846238" w:rsidRPr="00846238" w:rsidRDefault="00846238" w:rsidP="00846238">
      <w:pPr>
        <w:jc w:val="both"/>
        <w:rPr>
          <w:rFonts w:ascii="Arial" w:hAnsi="Arial" w:cs="Arial"/>
        </w:rPr>
      </w:pPr>
    </w:p>
    <w:p w:rsidR="001E6780" w:rsidRPr="00846238" w:rsidRDefault="001E6780" w:rsidP="00B2621E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846238" w:rsidSect="00AC56C6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62" w:rsidRDefault="008F0862" w:rsidP="00A7123E">
      <w:pPr>
        <w:spacing w:after="0" w:line="240" w:lineRule="auto"/>
      </w:pPr>
      <w:r>
        <w:separator/>
      </w:r>
    </w:p>
  </w:endnote>
  <w:endnote w:type="continuationSeparator" w:id="0">
    <w:p w:rsidR="008F0862" w:rsidRDefault="008F0862" w:rsidP="00A71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366"/>
      <w:gridCol w:w="1462"/>
    </w:tblGrid>
    <w:tr w:rsidR="00A7123E" w:rsidTr="00785471">
      <w:tc>
        <w:tcPr>
          <w:tcW w:w="7366" w:type="dxa"/>
        </w:tcPr>
        <w:p w:rsidR="00A7123E" w:rsidRDefault="00A7123E" w:rsidP="00A7123E">
          <w:pPr>
            <w:pStyle w:val="Footer"/>
            <w:jc w:val="center"/>
          </w:pPr>
          <w:proofErr w:type="spellStart"/>
          <w:r>
            <w:t>IS.P.C.Entrega</w:t>
          </w:r>
          <w:proofErr w:type="spellEnd"/>
          <w:r>
            <w:t xml:space="preserve"> de producto</w:t>
          </w:r>
        </w:p>
      </w:tc>
      <w:tc>
        <w:tcPr>
          <w:tcW w:w="1462" w:type="dxa"/>
        </w:tcPr>
        <w:p w:rsidR="00A7123E" w:rsidRDefault="00A7123E" w:rsidP="00A7123E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0168DC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0168DC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A7123E" w:rsidRPr="00A7123E" w:rsidRDefault="00A7123E" w:rsidP="00A71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62" w:rsidRDefault="008F0862" w:rsidP="00A7123E">
      <w:pPr>
        <w:spacing w:after="0" w:line="240" w:lineRule="auto"/>
      </w:pPr>
      <w:r>
        <w:separator/>
      </w:r>
    </w:p>
  </w:footnote>
  <w:footnote w:type="continuationSeparator" w:id="0">
    <w:p w:rsidR="008F0862" w:rsidRDefault="008F0862" w:rsidP="00A71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A7123E" w:rsidTr="00785471">
      <w:tc>
        <w:tcPr>
          <w:tcW w:w="4414" w:type="dxa"/>
          <w:vMerge w:val="restart"/>
        </w:tcPr>
        <w:p w:rsidR="00A7123E" w:rsidRDefault="00A7123E" w:rsidP="00A7123E">
          <w:pPr>
            <w:pStyle w:val="Header"/>
          </w:pPr>
        </w:p>
      </w:tc>
      <w:tc>
        <w:tcPr>
          <w:tcW w:w="4414" w:type="dxa"/>
        </w:tcPr>
        <w:p w:rsidR="00A7123E" w:rsidRPr="00347083" w:rsidRDefault="00A7123E" w:rsidP="00A7123E">
          <w:pPr>
            <w:pStyle w:val="Header"/>
            <w:jc w:val="center"/>
            <w:rPr>
              <w:b/>
            </w:rPr>
          </w:pPr>
          <w:r>
            <w:rPr>
              <w:b/>
            </w:rPr>
            <w:t>Implementación de software</w:t>
          </w:r>
        </w:p>
      </w:tc>
    </w:tr>
    <w:tr w:rsidR="00A7123E" w:rsidTr="00785471">
      <w:tc>
        <w:tcPr>
          <w:tcW w:w="4414" w:type="dxa"/>
          <w:vMerge/>
        </w:tcPr>
        <w:p w:rsidR="00A7123E" w:rsidRDefault="00A7123E" w:rsidP="00A7123E">
          <w:pPr>
            <w:pStyle w:val="Header"/>
          </w:pPr>
        </w:p>
      </w:tc>
      <w:tc>
        <w:tcPr>
          <w:tcW w:w="4414" w:type="dxa"/>
        </w:tcPr>
        <w:p w:rsidR="00A7123E" w:rsidRDefault="00A7123E" w:rsidP="00A7123E">
          <w:pPr>
            <w:pStyle w:val="Header"/>
            <w:jc w:val="center"/>
          </w:pPr>
          <w:r>
            <w:t>Entrega de producto</w:t>
          </w:r>
        </w:p>
      </w:tc>
    </w:tr>
  </w:tbl>
  <w:p w:rsidR="00A7123E" w:rsidRDefault="00A712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53362"/>
    <w:multiLevelType w:val="hybridMultilevel"/>
    <w:tmpl w:val="76BC91BE"/>
    <w:lvl w:ilvl="0" w:tplc="75E8D6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92C5F"/>
    <w:multiLevelType w:val="hybridMultilevel"/>
    <w:tmpl w:val="447A88B8"/>
    <w:lvl w:ilvl="0" w:tplc="773C9D1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775667"/>
    <w:multiLevelType w:val="hybridMultilevel"/>
    <w:tmpl w:val="DF682A72"/>
    <w:lvl w:ilvl="0" w:tplc="C7AED7B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7F4A"/>
    <w:rsid w:val="00015A7F"/>
    <w:rsid w:val="000168DC"/>
    <w:rsid w:val="00033AE2"/>
    <w:rsid w:val="00044E9E"/>
    <w:rsid w:val="000450CB"/>
    <w:rsid w:val="00061F3D"/>
    <w:rsid w:val="00063FA9"/>
    <w:rsid w:val="000739F2"/>
    <w:rsid w:val="00085FBD"/>
    <w:rsid w:val="000A4491"/>
    <w:rsid w:val="000D1671"/>
    <w:rsid w:val="000E3CEA"/>
    <w:rsid w:val="000E534A"/>
    <w:rsid w:val="000E5AC3"/>
    <w:rsid w:val="000F2FF5"/>
    <w:rsid w:val="00116F7E"/>
    <w:rsid w:val="0015167F"/>
    <w:rsid w:val="001572C1"/>
    <w:rsid w:val="0018795B"/>
    <w:rsid w:val="001B09BC"/>
    <w:rsid w:val="001B71F3"/>
    <w:rsid w:val="001E6780"/>
    <w:rsid w:val="001F3D92"/>
    <w:rsid w:val="001F63B7"/>
    <w:rsid w:val="00211DF5"/>
    <w:rsid w:val="00244784"/>
    <w:rsid w:val="002837CF"/>
    <w:rsid w:val="00283C96"/>
    <w:rsid w:val="002B3017"/>
    <w:rsid w:val="002B377B"/>
    <w:rsid w:val="002C1C13"/>
    <w:rsid w:val="002C44E4"/>
    <w:rsid w:val="002E47E7"/>
    <w:rsid w:val="00304C22"/>
    <w:rsid w:val="003224C9"/>
    <w:rsid w:val="003341F1"/>
    <w:rsid w:val="003458C8"/>
    <w:rsid w:val="003779A5"/>
    <w:rsid w:val="00386254"/>
    <w:rsid w:val="0039255F"/>
    <w:rsid w:val="003A63A6"/>
    <w:rsid w:val="003B1847"/>
    <w:rsid w:val="003B2345"/>
    <w:rsid w:val="003B48B9"/>
    <w:rsid w:val="003C7C59"/>
    <w:rsid w:val="003D7E45"/>
    <w:rsid w:val="003F4D34"/>
    <w:rsid w:val="003F762B"/>
    <w:rsid w:val="00427D1B"/>
    <w:rsid w:val="004439F9"/>
    <w:rsid w:val="0044503F"/>
    <w:rsid w:val="00457A78"/>
    <w:rsid w:val="004614BF"/>
    <w:rsid w:val="0050244A"/>
    <w:rsid w:val="00535910"/>
    <w:rsid w:val="0053748C"/>
    <w:rsid w:val="005507DA"/>
    <w:rsid w:val="00551CA8"/>
    <w:rsid w:val="00565D56"/>
    <w:rsid w:val="005A5DE2"/>
    <w:rsid w:val="005A7012"/>
    <w:rsid w:val="005B0139"/>
    <w:rsid w:val="005B4F86"/>
    <w:rsid w:val="005B5DE6"/>
    <w:rsid w:val="005F3B90"/>
    <w:rsid w:val="00604336"/>
    <w:rsid w:val="00607EE6"/>
    <w:rsid w:val="0062207A"/>
    <w:rsid w:val="00623561"/>
    <w:rsid w:val="006404E8"/>
    <w:rsid w:val="0067134F"/>
    <w:rsid w:val="00680FCF"/>
    <w:rsid w:val="0068700A"/>
    <w:rsid w:val="0069756A"/>
    <w:rsid w:val="006B6C69"/>
    <w:rsid w:val="006C1AF4"/>
    <w:rsid w:val="006D3A2F"/>
    <w:rsid w:val="006E15D3"/>
    <w:rsid w:val="006F7F0C"/>
    <w:rsid w:val="00716EE2"/>
    <w:rsid w:val="00731C16"/>
    <w:rsid w:val="0076307D"/>
    <w:rsid w:val="00796F08"/>
    <w:rsid w:val="007C2F01"/>
    <w:rsid w:val="007F1690"/>
    <w:rsid w:val="0080173F"/>
    <w:rsid w:val="008138F2"/>
    <w:rsid w:val="00814DA8"/>
    <w:rsid w:val="00825029"/>
    <w:rsid w:val="008258D8"/>
    <w:rsid w:val="00846238"/>
    <w:rsid w:val="00856165"/>
    <w:rsid w:val="00895DDB"/>
    <w:rsid w:val="0089663D"/>
    <w:rsid w:val="008B0516"/>
    <w:rsid w:val="008B2EA0"/>
    <w:rsid w:val="008C07A1"/>
    <w:rsid w:val="008C5888"/>
    <w:rsid w:val="008C7CFA"/>
    <w:rsid w:val="008D511E"/>
    <w:rsid w:val="008E419D"/>
    <w:rsid w:val="008F0862"/>
    <w:rsid w:val="00914D83"/>
    <w:rsid w:val="00922DC0"/>
    <w:rsid w:val="009363AC"/>
    <w:rsid w:val="009555D0"/>
    <w:rsid w:val="00974F28"/>
    <w:rsid w:val="00984A01"/>
    <w:rsid w:val="009D58E8"/>
    <w:rsid w:val="009D6C92"/>
    <w:rsid w:val="009E10BF"/>
    <w:rsid w:val="00A0356F"/>
    <w:rsid w:val="00A2385B"/>
    <w:rsid w:val="00A243F7"/>
    <w:rsid w:val="00A245BF"/>
    <w:rsid w:val="00A25DC6"/>
    <w:rsid w:val="00A34D26"/>
    <w:rsid w:val="00A7123E"/>
    <w:rsid w:val="00A9241D"/>
    <w:rsid w:val="00AB73E2"/>
    <w:rsid w:val="00AC56C6"/>
    <w:rsid w:val="00AD15C6"/>
    <w:rsid w:val="00AD5F13"/>
    <w:rsid w:val="00AE09A4"/>
    <w:rsid w:val="00AE16A3"/>
    <w:rsid w:val="00AE732D"/>
    <w:rsid w:val="00B16A2B"/>
    <w:rsid w:val="00B2621E"/>
    <w:rsid w:val="00B4703E"/>
    <w:rsid w:val="00B54E84"/>
    <w:rsid w:val="00B72A38"/>
    <w:rsid w:val="00B82915"/>
    <w:rsid w:val="00B85314"/>
    <w:rsid w:val="00BB35D7"/>
    <w:rsid w:val="00BC745A"/>
    <w:rsid w:val="00BE2105"/>
    <w:rsid w:val="00BE3F23"/>
    <w:rsid w:val="00C022CB"/>
    <w:rsid w:val="00C102CF"/>
    <w:rsid w:val="00C204EA"/>
    <w:rsid w:val="00C36B5C"/>
    <w:rsid w:val="00C37947"/>
    <w:rsid w:val="00C40F6D"/>
    <w:rsid w:val="00C46A41"/>
    <w:rsid w:val="00C57524"/>
    <w:rsid w:val="00C6341A"/>
    <w:rsid w:val="00C642E7"/>
    <w:rsid w:val="00C71B93"/>
    <w:rsid w:val="00C8333C"/>
    <w:rsid w:val="00C950CA"/>
    <w:rsid w:val="00CB5CA7"/>
    <w:rsid w:val="00CD487E"/>
    <w:rsid w:val="00CE05D2"/>
    <w:rsid w:val="00D078BC"/>
    <w:rsid w:val="00D31781"/>
    <w:rsid w:val="00D344B3"/>
    <w:rsid w:val="00D46747"/>
    <w:rsid w:val="00D51011"/>
    <w:rsid w:val="00D5668F"/>
    <w:rsid w:val="00D62A80"/>
    <w:rsid w:val="00D95DF3"/>
    <w:rsid w:val="00D963FC"/>
    <w:rsid w:val="00E027DC"/>
    <w:rsid w:val="00E14CDF"/>
    <w:rsid w:val="00E15AE0"/>
    <w:rsid w:val="00E3202C"/>
    <w:rsid w:val="00E46455"/>
    <w:rsid w:val="00E62B66"/>
    <w:rsid w:val="00E66037"/>
    <w:rsid w:val="00E737B8"/>
    <w:rsid w:val="00E75BA9"/>
    <w:rsid w:val="00E83BF5"/>
    <w:rsid w:val="00E95B2D"/>
    <w:rsid w:val="00EB0D73"/>
    <w:rsid w:val="00EC2E67"/>
    <w:rsid w:val="00ED00E5"/>
    <w:rsid w:val="00ED265E"/>
    <w:rsid w:val="00ED4BBE"/>
    <w:rsid w:val="00EE6C7A"/>
    <w:rsid w:val="00EF2035"/>
    <w:rsid w:val="00EF2AE1"/>
    <w:rsid w:val="00F2795B"/>
    <w:rsid w:val="00F52D1B"/>
    <w:rsid w:val="00F65955"/>
    <w:rsid w:val="00F720AE"/>
    <w:rsid w:val="00F7551E"/>
    <w:rsid w:val="00F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A71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3E"/>
  </w:style>
  <w:style w:type="paragraph" w:styleId="Footer">
    <w:name w:val="footer"/>
    <w:basedOn w:val="Normal"/>
    <w:link w:val="FooterChar"/>
    <w:uiPriority w:val="99"/>
    <w:unhideWhenUsed/>
    <w:rsid w:val="00A71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3E"/>
  </w:style>
  <w:style w:type="paragraph" w:styleId="TOCHeading">
    <w:name w:val="TOC Heading"/>
    <w:basedOn w:val="Heading1"/>
    <w:next w:val="Normal"/>
    <w:uiPriority w:val="39"/>
    <w:unhideWhenUsed/>
    <w:qFormat/>
    <w:rsid w:val="00A7123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712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1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35</cp:revision>
  <dcterms:created xsi:type="dcterms:W3CDTF">2017-03-07T00:19:00Z</dcterms:created>
  <dcterms:modified xsi:type="dcterms:W3CDTF">2017-03-16T15:25:00Z</dcterms:modified>
</cp:coreProperties>
</file>