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2E45" w14:textId="6F118F85" w:rsidR="00CC7DB8" w:rsidRPr="00194401" w:rsidRDefault="00C251D4" w:rsidP="00194401">
      <w:pPr>
        <w:pStyle w:val="1"/>
        <w:spacing w:before="0" w:after="0" w:line="360" w:lineRule="auto"/>
        <w:rPr>
          <w:rFonts w:ascii="宋体" w:eastAsia="宋体" w:hAnsi="宋体"/>
          <w:sz w:val="24"/>
          <w:szCs w:val="24"/>
        </w:rPr>
      </w:pPr>
      <w:bookmarkStart w:id="0" w:name="OLE_LINK3"/>
      <w:bookmarkStart w:id="1" w:name="OLE_LINK4"/>
      <w:r w:rsidRPr="00194401">
        <w:rPr>
          <w:rFonts w:ascii="宋体" w:eastAsia="宋体" w:hAnsi="宋体" w:hint="eastAsia"/>
          <w:sz w:val="24"/>
          <w:szCs w:val="24"/>
        </w:rPr>
        <w:t>1、</w:t>
      </w:r>
      <w:r w:rsidR="00CC7DB8" w:rsidRPr="00194401">
        <w:rPr>
          <w:rFonts w:ascii="宋体" w:eastAsia="宋体" w:hAnsi="宋体" w:hint="eastAsia"/>
          <w:sz w:val="24"/>
          <w:szCs w:val="24"/>
        </w:rPr>
        <w:t>秒数转变为分钟+秒数</w:t>
      </w:r>
    </w:p>
    <w:p w14:paraId="3F1ACBC8" w14:textId="77777777" w:rsidR="00CC7DB8" w:rsidRPr="00E67FC2" w:rsidRDefault="00CC7DB8" w:rsidP="00CC7DB8">
      <w:pPr>
        <w:pStyle w:val="a3"/>
        <w:spacing w:before="0" w:beforeAutospacing="0" w:after="0" w:afterAutospacing="0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程序有如下功能：</w:t>
      </w:r>
    </w:p>
    <w:p w14:paraId="020892C6" w14:textId="2716854A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接受用户输入的秒数，然后将秒数转变为分钟+秒数（&lt;60）的形式。比如用户输入 320秒，变为5分钟20秒 </w:t>
      </w:r>
    </w:p>
    <w:p w14:paraId="1DF3649D" w14:textId="77777777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提示：</w:t>
      </w:r>
    </w:p>
    <w:p w14:paraId="1D6794BC" w14:textId="313C5ADE" w:rsidR="00CC7DB8" w:rsidRPr="00E67FC2" w:rsidRDefault="00194401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用</w:t>
      </w:r>
      <w:r w:rsidR="00CC7DB8" w:rsidRPr="00E67FC2">
        <w:rPr>
          <w:rFonts w:cs="Calibri" w:hint="eastAsia"/>
          <w:color w:val="000000"/>
        </w:rPr>
        <w:t>input()函数接受输入，而int()将其转换为整数，秒数转换为分钟和秒数可以采用整除和取余数方式实现</w:t>
      </w:r>
      <w:r w:rsidR="00BA1B2E" w:rsidRPr="00E67FC2">
        <w:rPr>
          <w:rFonts w:cs="Calibri" w:hint="eastAsia"/>
          <w:color w:val="000000"/>
        </w:rPr>
        <w:t>，最后</w:t>
      </w:r>
      <w:r w:rsidR="00BA1B2E" w:rsidRPr="00E67FC2">
        <w:rPr>
          <w:rFonts w:cs="Calibri"/>
          <w:color w:val="000000"/>
        </w:rPr>
        <w:t>用</w:t>
      </w:r>
      <w:r w:rsidR="00BA1B2E" w:rsidRPr="00E67FC2">
        <w:rPr>
          <w:rFonts w:cs="Calibri" w:hint="eastAsia"/>
          <w:color w:val="000000"/>
        </w:rPr>
        <w:t>print()函数将</w:t>
      </w:r>
      <w:r w:rsidR="00BA1B2E" w:rsidRPr="00E67FC2">
        <w:rPr>
          <w:rFonts w:cs="Calibri"/>
          <w:color w:val="000000"/>
        </w:rPr>
        <w:t>信息输出到计算机屏幕上</w:t>
      </w:r>
      <w:r w:rsidR="00CC7DB8" w:rsidRPr="00E67FC2">
        <w:rPr>
          <w:rFonts w:cs="Calibri" w:hint="eastAsia"/>
          <w:color w:val="000000"/>
        </w:rPr>
        <w:t>。  </w:t>
      </w:r>
    </w:p>
    <w:p w14:paraId="075DF5F5" w14:textId="623BCD91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编写代码，保存成.py格式</w:t>
      </w:r>
      <w:r w:rsidR="0001462F" w:rsidRPr="00E67FC2">
        <w:rPr>
          <w:rFonts w:cs="Calibri" w:hint="eastAsia"/>
          <w:color w:val="000000"/>
        </w:rPr>
        <w:t>的程序</w:t>
      </w:r>
      <w:r w:rsidR="0001462F" w:rsidRPr="00E67FC2">
        <w:rPr>
          <w:rFonts w:cs="Calibri"/>
          <w:color w:val="000000"/>
        </w:rPr>
        <w:t>文件</w:t>
      </w:r>
      <w:r w:rsidRPr="00E67FC2">
        <w:rPr>
          <w:rFonts w:cs="Calibri" w:hint="eastAsia"/>
          <w:color w:val="000000"/>
        </w:rPr>
        <w:t>，</w:t>
      </w:r>
      <w:r w:rsidR="0001462F" w:rsidRPr="00E67FC2">
        <w:rPr>
          <w:rFonts w:cs="Calibri" w:hint="eastAsia"/>
          <w:color w:val="000000"/>
        </w:rPr>
        <w:t>将这</w:t>
      </w:r>
      <w:r w:rsidR="0001462F" w:rsidRPr="00E67FC2">
        <w:rPr>
          <w:rFonts w:cs="Calibri"/>
          <w:color w:val="000000"/>
        </w:rPr>
        <w:t>个文件</w:t>
      </w:r>
      <w:r w:rsidRPr="00E67FC2">
        <w:rPr>
          <w:rFonts w:cs="Calibri" w:hint="eastAsia"/>
          <w:color w:val="000000"/>
        </w:rPr>
        <w:t>作为作业附件上传</w:t>
      </w:r>
      <w:r w:rsidR="0001462F" w:rsidRPr="00E67FC2">
        <w:rPr>
          <w:rFonts w:cs="Calibri" w:hint="eastAsia"/>
          <w:color w:val="000000"/>
        </w:rPr>
        <w:t>到</w:t>
      </w:r>
      <w:r w:rsidR="0001462F" w:rsidRPr="00E67FC2">
        <w:rPr>
          <w:rFonts w:cs="Calibri"/>
          <w:color w:val="000000"/>
        </w:rPr>
        <w:t>elearning</w:t>
      </w:r>
      <w:r w:rsidR="0001462F" w:rsidRPr="00E67FC2">
        <w:rPr>
          <w:rFonts w:cs="Calibri" w:hint="eastAsia"/>
          <w:color w:val="000000"/>
        </w:rPr>
        <w:t>上。</w:t>
      </w:r>
    </w:p>
    <w:p w14:paraId="3AB1596C" w14:textId="0574DBF0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</w:t>
      </w:r>
      <w:r w:rsidR="0001462F" w:rsidRPr="00E67FC2">
        <w:rPr>
          <w:rFonts w:cs="Calibri" w:hint="eastAsia"/>
          <w:color w:val="000000"/>
        </w:rPr>
        <w:t>程序</w:t>
      </w:r>
      <w:r w:rsidRPr="00E67FC2">
        <w:rPr>
          <w:rFonts w:cs="Calibri" w:hint="eastAsia"/>
          <w:color w:val="000000"/>
        </w:rPr>
        <w:t>运行示例：</w:t>
      </w:r>
    </w:p>
    <w:p w14:paraId="40C05E86" w14:textId="77777777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14:paraId="2EF70FCD" w14:textId="32B744E5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x-none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  <w:r w:rsidR="0001462F">
        <w:rPr>
          <w:noProof/>
        </w:rPr>
        <w:drawing>
          <wp:inline distT="0" distB="0" distL="0" distR="0" wp14:anchorId="3BDAD717" wp14:editId="7BEC9AA0">
            <wp:extent cx="2877808" cy="638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748" cy="6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C22" w14:textId="4DD9923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E5B3AF" w14:textId="29A48D00" w:rsidR="00D10F36" w:rsidRPr="00194401" w:rsidRDefault="00F44213" w:rsidP="00194401">
      <w:pPr>
        <w:pStyle w:val="1"/>
        <w:spacing w:before="0" w:after="0" w:line="360" w:lineRule="auto"/>
        <w:rPr>
          <w:sz w:val="24"/>
          <w:szCs w:val="24"/>
        </w:rPr>
      </w:pPr>
      <w:r w:rsidRPr="00194401">
        <w:rPr>
          <w:rFonts w:hint="eastAsia"/>
          <w:sz w:val="24"/>
          <w:szCs w:val="24"/>
        </w:rPr>
        <w:t>2</w:t>
      </w:r>
      <w:r w:rsidR="00C251D4" w:rsidRPr="00194401">
        <w:rPr>
          <w:rFonts w:hint="eastAsia"/>
          <w:sz w:val="24"/>
          <w:szCs w:val="24"/>
        </w:rPr>
        <w:t>、</w:t>
      </w:r>
      <w:r w:rsidR="00D916CB" w:rsidRPr="00194401">
        <w:rPr>
          <w:sz w:val="24"/>
          <w:szCs w:val="24"/>
        </w:rPr>
        <w:t xml:space="preserve"> </w:t>
      </w:r>
      <w:r w:rsidR="00D916CB" w:rsidRPr="00194401">
        <w:rPr>
          <w:rFonts w:hint="eastAsia"/>
          <w:sz w:val="24"/>
          <w:szCs w:val="24"/>
        </w:rPr>
        <w:t>输出一个</w:t>
      </w:r>
      <w:r w:rsidR="004024DC" w:rsidRPr="00194401">
        <w:rPr>
          <w:rFonts w:hint="eastAsia"/>
          <w:sz w:val="24"/>
          <w:szCs w:val="24"/>
        </w:rPr>
        <w:t>华氏度转变成摄氏度程序</w:t>
      </w:r>
    </w:p>
    <w:p w14:paraId="4B2B0642" w14:textId="77777777" w:rsidR="002A5D87" w:rsidRPr="00E67FC2" w:rsidRDefault="002A5D87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 xml:space="preserve">编写程序，完成如下功能： </w:t>
      </w:r>
    </w:p>
    <w:p w14:paraId="4C9BE8F8" w14:textId="5743C1F8" w:rsidR="002A5D87" w:rsidRPr="00E67FC2" w:rsidRDefault="00D916CB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提示用户输入一个</w:t>
      </w:r>
      <w:r w:rsidR="004024DC" w:rsidRPr="00E67FC2">
        <w:rPr>
          <w:rFonts w:cs="Calibri" w:hint="eastAsia"/>
          <w:color w:val="000000"/>
        </w:rPr>
        <w:t>华氏度，转变成摄氏度</w:t>
      </w:r>
      <w:r w:rsidRPr="00E67FC2">
        <w:rPr>
          <w:rFonts w:cs="Calibri" w:hint="eastAsia"/>
          <w:color w:val="000000"/>
        </w:rPr>
        <w:t>并输出。</w:t>
      </w:r>
    </w:p>
    <w:p w14:paraId="14454784" w14:textId="77777777" w:rsidR="002A5D87" w:rsidRPr="00E67FC2" w:rsidRDefault="002A5D87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 xml:space="preserve">要求： </w:t>
      </w:r>
    </w:p>
    <w:p w14:paraId="0D7039A4" w14:textId="3F052D39" w:rsidR="00971571" w:rsidRPr="00E67FC2" w:rsidRDefault="00E67FC2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（1）</w:t>
      </w:r>
      <w:r w:rsidR="002A5D87" w:rsidRPr="00E67FC2">
        <w:rPr>
          <w:rFonts w:cs="Calibri"/>
          <w:color w:val="000000"/>
        </w:rPr>
        <w:t xml:space="preserve"> </w:t>
      </w:r>
      <w:r w:rsidR="004024DC" w:rsidRPr="00E67FC2">
        <w:rPr>
          <w:rFonts w:cs="Calibri" w:hint="eastAsia"/>
          <w:color w:val="000000"/>
        </w:rPr>
        <w:t>input()函数接受输入，而float()将其转换为浮点数，</w:t>
      </w:r>
      <w:r w:rsidR="00D916CB" w:rsidRPr="00E67FC2">
        <w:rPr>
          <w:rFonts w:cs="Calibri" w:hint="eastAsia"/>
          <w:color w:val="000000"/>
        </w:rPr>
        <w:t>暂时不考虑用户输入有误的情况。</w:t>
      </w:r>
      <w:r w:rsidR="00971571" w:rsidRPr="00E67FC2">
        <w:rPr>
          <w:rFonts w:cs="Calibri" w:hint="eastAsia"/>
          <w:color w:val="000000"/>
        </w:rPr>
        <w:t>print()函数将摄氏度</w:t>
      </w:r>
      <w:r w:rsidR="00971571" w:rsidRPr="00E67FC2">
        <w:rPr>
          <w:rFonts w:cs="Calibri"/>
          <w:color w:val="000000"/>
        </w:rPr>
        <w:t>输出到计算机屏幕上</w:t>
      </w:r>
      <w:r w:rsidR="00971571" w:rsidRPr="00E67FC2">
        <w:rPr>
          <w:rFonts w:cs="Calibri" w:hint="eastAsia"/>
          <w:color w:val="000000"/>
        </w:rPr>
        <w:t>时，浮点数字符串宽度8</w:t>
      </w:r>
      <w:r w:rsidR="00971571" w:rsidRPr="00E67FC2">
        <w:rPr>
          <w:rFonts w:cs="Calibri"/>
          <w:color w:val="000000"/>
        </w:rPr>
        <w:t>,</w:t>
      </w:r>
      <w:r w:rsidR="00971571" w:rsidRPr="00E67FC2">
        <w:rPr>
          <w:rFonts w:cs="Calibri" w:hint="eastAsia"/>
          <w:color w:val="000000"/>
        </w:rPr>
        <w:t>小数点后保留2位数字</w:t>
      </w:r>
      <w:r w:rsidR="00971571" w:rsidRPr="00E67FC2">
        <w:rPr>
          <w:rFonts w:cs="Calibri"/>
          <w:color w:val="000000"/>
        </w:rPr>
        <w:t>。</w:t>
      </w:r>
    </w:p>
    <w:p w14:paraId="516336FA" w14:textId="4DC06DF4" w:rsidR="002A5D87" w:rsidRPr="00E67FC2" w:rsidRDefault="00E67FC2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（2）</w:t>
      </w:r>
      <w:r w:rsidR="00194401" w:rsidRPr="00E67FC2">
        <w:rPr>
          <w:rFonts w:cs="Calibri"/>
          <w:color w:val="000000"/>
        </w:rPr>
        <w:t xml:space="preserve"> </w:t>
      </w:r>
      <w:r w:rsidR="00F95E99" w:rsidRPr="00E67FC2">
        <w:rPr>
          <w:rFonts w:cs="Calibri" w:hint="eastAsia"/>
          <w:color w:val="000000"/>
        </w:rPr>
        <w:t>华氏度f转变成摄氏度c</w:t>
      </w:r>
      <w:r w:rsidR="00F95E99" w:rsidRPr="00E67FC2">
        <w:rPr>
          <w:rFonts w:cs="Calibri"/>
          <w:color w:val="000000"/>
        </w:rPr>
        <w:t>的公式为c = (5 / 9) * (f - 32)</w:t>
      </w:r>
    </w:p>
    <w:bookmarkEnd w:id="0"/>
    <w:bookmarkEnd w:id="1"/>
    <w:p w14:paraId="4436C4B1" w14:textId="77777777" w:rsidR="00BA1B2E" w:rsidRPr="00E67FC2" w:rsidRDefault="00BA1B2E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编写代码，保存成.py格式的程序</w:t>
      </w:r>
      <w:r w:rsidRPr="00E67FC2">
        <w:rPr>
          <w:rFonts w:cs="Calibri"/>
          <w:color w:val="000000"/>
        </w:rPr>
        <w:t>文件</w:t>
      </w:r>
      <w:r w:rsidRPr="00E67FC2">
        <w:rPr>
          <w:rFonts w:cs="Calibri" w:hint="eastAsia"/>
          <w:color w:val="000000"/>
        </w:rPr>
        <w:t>，将这</w:t>
      </w:r>
      <w:r w:rsidRPr="00E67FC2">
        <w:rPr>
          <w:rFonts w:cs="Calibri"/>
          <w:color w:val="000000"/>
        </w:rPr>
        <w:t>个文件</w:t>
      </w:r>
      <w:r w:rsidRPr="00E67FC2">
        <w:rPr>
          <w:rFonts w:cs="Calibri" w:hint="eastAsia"/>
          <w:color w:val="000000"/>
        </w:rPr>
        <w:t>作为作业附件上传到</w:t>
      </w:r>
      <w:r w:rsidRPr="00E67FC2">
        <w:rPr>
          <w:rFonts w:cs="Calibri"/>
          <w:color w:val="000000"/>
        </w:rPr>
        <w:t>elearning</w:t>
      </w:r>
      <w:r w:rsidRPr="00E67FC2">
        <w:rPr>
          <w:rFonts w:cs="Calibri" w:hint="eastAsia"/>
          <w:color w:val="000000"/>
        </w:rPr>
        <w:t>上。</w:t>
      </w:r>
    </w:p>
    <w:p w14:paraId="04249545" w14:textId="3D530DB9" w:rsidR="00BA1B2E" w:rsidRPr="00E67FC2" w:rsidRDefault="00BA1B2E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下面给出了程序运行</w:t>
      </w:r>
      <w:r w:rsidR="00971571" w:rsidRPr="00E67FC2">
        <w:rPr>
          <w:rFonts w:cs="Calibri" w:hint="eastAsia"/>
          <w:color w:val="000000"/>
        </w:rPr>
        <w:t>的</w:t>
      </w:r>
      <w:r w:rsidR="00971571" w:rsidRPr="00E67FC2">
        <w:rPr>
          <w:rFonts w:cs="Calibri"/>
          <w:color w:val="000000"/>
        </w:rPr>
        <w:t>格式</w:t>
      </w:r>
      <w:r w:rsidRPr="00E67FC2">
        <w:rPr>
          <w:rFonts w:cs="Calibri" w:hint="eastAsia"/>
          <w:color w:val="000000"/>
        </w:rPr>
        <w:t>示例：</w:t>
      </w:r>
      <w:r w:rsidR="00A10BA7" w:rsidRPr="00E67FC2">
        <w:rPr>
          <w:rFonts w:cs="Calibri" w:hint="eastAsia"/>
          <w:color w:val="000000"/>
        </w:rPr>
        <w:t>（带</w:t>
      </w:r>
      <w:r w:rsidR="00A10BA7" w:rsidRPr="00E67FC2">
        <w:rPr>
          <w:rFonts w:cs="Calibri"/>
          <w:color w:val="000000"/>
        </w:rPr>
        <w:t>*</w:t>
      </w:r>
      <w:r w:rsidR="00A10BA7" w:rsidRPr="00E67FC2">
        <w:rPr>
          <w:rFonts w:cs="Calibri" w:hint="eastAsia"/>
          <w:color w:val="000000"/>
        </w:rPr>
        <w:t>的</w:t>
      </w:r>
      <w:r w:rsidR="00A10BA7" w:rsidRPr="00E67FC2">
        <w:rPr>
          <w:rFonts w:cs="Calibri"/>
          <w:color w:val="000000"/>
        </w:rPr>
        <w:t>行有</w:t>
      </w:r>
      <w:r w:rsidR="00A10BA7" w:rsidRPr="00E67FC2">
        <w:rPr>
          <w:rFonts w:cs="Calibri" w:hint="eastAsia"/>
          <w:color w:val="000000"/>
        </w:rPr>
        <w:t>40个</w:t>
      </w:r>
      <w:r w:rsidR="00A10BA7" w:rsidRPr="00E67FC2">
        <w:rPr>
          <w:rFonts w:cs="Calibri"/>
          <w:color w:val="000000"/>
        </w:rPr>
        <w:t>*</w:t>
      </w:r>
      <w:r w:rsidR="00A10BA7" w:rsidRPr="00E67FC2">
        <w:rPr>
          <w:rFonts w:cs="Calibri" w:hint="eastAsia"/>
          <w:color w:val="000000"/>
        </w:rPr>
        <w:t>）</w:t>
      </w:r>
    </w:p>
    <w:p w14:paraId="65118DF9" w14:textId="13503B00" w:rsidR="00EF11EB" w:rsidRDefault="00EF11EB" w:rsidP="00A777D1"/>
    <w:p w14:paraId="07F42E51" w14:textId="6F3D1D45" w:rsidR="00EF11EB" w:rsidRPr="002A5D87" w:rsidRDefault="00A10BA7" w:rsidP="00A777D1">
      <w:r>
        <w:rPr>
          <w:noProof/>
        </w:rPr>
        <w:lastRenderedPageBreak/>
        <w:drawing>
          <wp:inline distT="0" distB="0" distL="0" distR="0" wp14:anchorId="1698D362" wp14:editId="7FF21F0E">
            <wp:extent cx="300990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A2C5" w14:textId="5DF35367" w:rsidR="00E67FC2" w:rsidRPr="00E67FC2" w:rsidRDefault="00E67FC2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</w:p>
    <w:p w14:paraId="0137EF98" w14:textId="1FEFA887" w:rsidR="00E67FC2" w:rsidRPr="00194401" w:rsidRDefault="00E67FC2" w:rsidP="00E67FC2">
      <w:pPr>
        <w:pStyle w:val="1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194401">
        <w:rPr>
          <w:rFonts w:hint="eastAsia"/>
          <w:sz w:val="24"/>
          <w:szCs w:val="24"/>
        </w:rPr>
        <w:t>、</w:t>
      </w:r>
      <w:r w:rsidRPr="00E67FC2">
        <w:rPr>
          <w:rFonts w:hint="eastAsia"/>
          <w:sz w:val="24"/>
          <w:szCs w:val="24"/>
        </w:rPr>
        <w:t>输出一个整数的各个数字的和</w:t>
      </w:r>
    </w:p>
    <w:p w14:paraId="32DDFBB0" w14:textId="77777777" w:rsidR="00E67FC2" w:rsidRPr="00E67FC2" w:rsidRDefault="00E67FC2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 xml:space="preserve">编写程序，完成如下功能： </w:t>
      </w:r>
    </w:p>
    <w:p w14:paraId="090D5599" w14:textId="1A2722F3" w:rsidR="00E67FC2" w:rsidRDefault="00E67FC2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>
        <w:rPr>
          <w:rFonts w:cs="Calibri" w:hint="eastAsia"/>
          <w:color w:val="000000"/>
        </w:rPr>
        <w:t>随机产生</w:t>
      </w:r>
      <w:r w:rsidRPr="00E67FC2">
        <w:rPr>
          <w:rFonts w:cs="Calibri" w:hint="eastAsia"/>
          <w:color w:val="000000"/>
        </w:rPr>
        <w:t>一个0到10000之间的整数</w:t>
      </w:r>
      <w:r>
        <w:rPr>
          <w:rFonts w:cs="Calibri" w:hint="eastAsia"/>
          <w:color w:val="000000"/>
        </w:rPr>
        <w:t>（不</w:t>
      </w:r>
      <w:r>
        <w:rPr>
          <w:rFonts w:cs="Calibri"/>
          <w:color w:val="000000"/>
        </w:rPr>
        <w:t>包括</w:t>
      </w:r>
      <w:r>
        <w:rPr>
          <w:rFonts w:cs="Calibri" w:hint="eastAsia"/>
          <w:color w:val="000000"/>
        </w:rPr>
        <w:t>10000）</w:t>
      </w:r>
      <w:r w:rsidRPr="00E67FC2">
        <w:rPr>
          <w:rFonts w:cs="Calibri" w:hint="eastAsia"/>
          <w:color w:val="000000"/>
        </w:rPr>
        <w:t>，计算出该整数的各个数字的和并输出。</w:t>
      </w:r>
    </w:p>
    <w:p w14:paraId="6A747F8B" w14:textId="36357A07" w:rsidR="008975B9" w:rsidRDefault="008975B9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要求：</w:t>
      </w:r>
    </w:p>
    <w:p w14:paraId="3C973922" w14:textId="473F2E1B" w:rsidR="008975B9" w:rsidRDefault="008975B9" w:rsidP="008975B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cs="Calibri"/>
          <w:color w:val="000000"/>
        </w:rPr>
      </w:pPr>
      <w:r w:rsidRPr="008975B9">
        <w:rPr>
          <w:rFonts w:cs="Calibri"/>
          <w:color w:val="000000"/>
        </w:rPr>
        <w:t>randint</w:t>
      </w:r>
      <w:r>
        <w:rPr>
          <w:rFonts w:cs="Calibri"/>
          <w:color w:val="000000"/>
        </w:rPr>
        <w:t>()</w:t>
      </w:r>
      <w:r>
        <w:rPr>
          <w:rFonts w:cs="Calibri" w:hint="eastAsia"/>
          <w:color w:val="000000"/>
        </w:rPr>
        <w:t>函数</w:t>
      </w:r>
      <w:r>
        <w:rPr>
          <w:rFonts w:cs="Calibri"/>
          <w:color w:val="000000"/>
        </w:rPr>
        <w:t>产生随机数；</w:t>
      </w:r>
    </w:p>
    <w:p w14:paraId="6E3375E8" w14:textId="2D12CFFB" w:rsidR="008975B9" w:rsidRPr="00E67FC2" w:rsidRDefault="008975B9" w:rsidP="008975B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带</w:t>
      </w:r>
      <w:r w:rsidRPr="00E67FC2">
        <w:rPr>
          <w:rFonts w:cs="Calibri"/>
          <w:color w:val="000000"/>
        </w:rPr>
        <w:t>*</w:t>
      </w:r>
      <w:r>
        <w:rPr>
          <w:rFonts w:cs="Calibri"/>
          <w:color w:val="000000"/>
        </w:rPr>
        <w:t>-</w:t>
      </w:r>
      <w:r w:rsidRPr="00E67FC2">
        <w:rPr>
          <w:rFonts w:cs="Calibri" w:hint="eastAsia"/>
          <w:color w:val="000000"/>
        </w:rPr>
        <w:t>的</w:t>
      </w:r>
      <w:r w:rsidRPr="00E67FC2">
        <w:rPr>
          <w:rFonts w:cs="Calibri"/>
          <w:color w:val="000000"/>
        </w:rPr>
        <w:t>行有</w:t>
      </w:r>
      <w:r>
        <w:rPr>
          <w:rFonts w:cs="Calibri"/>
          <w:color w:val="000000"/>
        </w:rPr>
        <w:t>2</w:t>
      </w:r>
      <w:r w:rsidRPr="00E67FC2">
        <w:rPr>
          <w:rFonts w:cs="Calibri" w:hint="eastAsia"/>
          <w:color w:val="000000"/>
        </w:rPr>
        <w:t>0个</w:t>
      </w:r>
      <w:r w:rsidRPr="00E67FC2">
        <w:rPr>
          <w:rFonts w:cs="Calibri"/>
          <w:color w:val="000000"/>
        </w:rPr>
        <w:t>*</w:t>
      </w:r>
      <w:r>
        <w:rPr>
          <w:rFonts w:cs="Calibri"/>
          <w:color w:val="000000"/>
        </w:rPr>
        <w:t>-</w:t>
      </w:r>
    </w:p>
    <w:p w14:paraId="508AEBB4" w14:textId="77777777" w:rsidR="00F475F1" w:rsidRDefault="00F475F1" w:rsidP="00F475F1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</w:p>
    <w:p w14:paraId="1389B44B" w14:textId="24D6691B" w:rsidR="00F475F1" w:rsidRPr="00E67FC2" w:rsidRDefault="00F475F1" w:rsidP="00F475F1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bookmarkStart w:id="2" w:name="_GoBack"/>
      <w:bookmarkEnd w:id="2"/>
      <w:r w:rsidRPr="00E67FC2">
        <w:rPr>
          <w:rFonts w:cs="Calibri" w:hint="eastAsia"/>
          <w:color w:val="000000"/>
        </w:rPr>
        <w:t>编写代码，保存成.py格式的程序</w:t>
      </w:r>
      <w:r w:rsidRPr="00E67FC2">
        <w:rPr>
          <w:rFonts w:cs="Calibri"/>
          <w:color w:val="000000"/>
        </w:rPr>
        <w:t>文件</w:t>
      </w:r>
      <w:r w:rsidRPr="00E67FC2">
        <w:rPr>
          <w:rFonts w:cs="Calibri" w:hint="eastAsia"/>
          <w:color w:val="000000"/>
        </w:rPr>
        <w:t>，将这</w:t>
      </w:r>
      <w:r w:rsidRPr="00E67FC2">
        <w:rPr>
          <w:rFonts w:cs="Calibri"/>
          <w:color w:val="000000"/>
        </w:rPr>
        <w:t>个文件</w:t>
      </w:r>
      <w:r w:rsidRPr="00E67FC2">
        <w:rPr>
          <w:rFonts w:cs="Calibri" w:hint="eastAsia"/>
          <w:color w:val="000000"/>
        </w:rPr>
        <w:t>作为作业附件上传到</w:t>
      </w:r>
      <w:r w:rsidRPr="00E67FC2">
        <w:rPr>
          <w:rFonts w:cs="Calibri"/>
          <w:color w:val="000000"/>
        </w:rPr>
        <w:t>elearning</w:t>
      </w:r>
      <w:r w:rsidRPr="00E67FC2">
        <w:rPr>
          <w:rFonts w:cs="Calibri" w:hint="eastAsia"/>
          <w:color w:val="000000"/>
        </w:rPr>
        <w:t>上。</w:t>
      </w:r>
    </w:p>
    <w:p w14:paraId="6E38023B" w14:textId="0EFF3265" w:rsidR="00E67FC2" w:rsidRPr="00E67FC2" w:rsidRDefault="00E67FC2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 xml:space="preserve">下面给出了参考的运行示例。 </w:t>
      </w:r>
    </w:p>
    <w:p w14:paraId="75BA78FB" w14:textId="77777777" w:rsidR="00E67FC2" w:rsidRPr="00E67FC2" w:rsidRDefault="00E67FC2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</w:p>
    <w:p w14:paraId="0DC03697" w14:textId="7EB512E1" w:rsidR="00E67FC2" w:rsidRDefault="00F02DC2" w:rsidP="00E67FC2">
      <w:r>
        <w:rPr>
          <w:noProof/>
        </w:rPr>
        <w:drawing>
          <wp:inline distT="0" distB="0" distL="0" distR="0" wp14:anchorId="03A2405F" wp14:editId="028C2F18">
            <wp:extent cx="3009900" cy="78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E6A5" w14:textId="77777777" w:rsidR="00E67FC2" w:rsidRPr="002A5D87" w:rsidRDefault="00E67FC2" w:rsidP="00E67FC2"/>
    <w:p w14:paraId="5AD38F93" w14:textId="77777777" w:rsidR="00E67FC2" w:rsidRPr="00E67FC2" w:rsidRDefault="00E67FC2" w:rsidP="000F3235"/>
    <w:sectPr w:rsidR="00E67FC2" w:rsidRPr="00E6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4B8A0" w14:textId="77777777" w:rsidR="00C04543" w:rsidRDefault="00C04543" w:rsidP="00A777D1">
      <w:r>
        <w:separator/>
      </w:r>
    </w:p>
  </w:endnote>
  <w:endnote w:type="continuationSeparator" w:id="0">
    <w:p w14:paraId="186EC8BA" w14:textId="77777777" w:rsidR="00C04543" w:rsidRDefault="00C04543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84A36" w14:textId="77777777" w:rsidR="00C04543" w:rsidRDefault="00C04543" w:rsidP="00A777D1">
      <w:r>
        <w:separator/>
      </w:r>
    </w:p>
  </w:footnote>
  <w:footnote w:type="continuationSeparator" w:id="0">
    <w:p w14:paraId="11407DBF" w14:textId="77777777" w:rsidR="00C04543" w:rsidRDefault="00C04543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57E54"/>
    <w:rsid w:val="000E122A"/>
    <w:rsid w:val="000F3235"/>
    <w:rsid w:val="0010377F"/>
    <w:rsid w:val="00106D0E"/>
    <w:rsid w:val="0011577C"/>
    <w:rsid w:val="00132E49"/>
    <w:rsid w:val="00133E06"/>
    <w:rsid w:val="00194401"/>
    <w:rsid w:val="001C19CC"/>
    <w:rsid w:val="00281E86"/>
    <w:rsid w:val="002843C3"/>
    <w:rsid w:val="002931BC"/>
    <w:rsid w:val="002A5D87"/>
    <w:rsid w:val="00314928"/>
    <w:rsid w:val="00315B5C"/>
    <w:rsid w:val="003220E2"/>
    <w:rsid w:val="004024DC"/>
    <w:rsid w:val="00407686"/>
    <w:rsid w:val="004310AE"/>
    <w:rsid w:val="00451030"/>
    <w:rsid w:val="00497168"/>
    <w:rsid w:val="004C09F7"/>
    <w:rsid w:val="00574E74"/>
    <w:rsid w:val="005A11AC"/>
    <w:rsid w:val="005A3B72"/>
    <w:rsid w:val="006278E8"/>
    <w:rsid w:val="00640354"/>
    <w:rsid w:val="0068272E"/>
    <w:rsid w:val="00716583"/>
    <w:rsid w:val="00774A9E"/>
    <w:rsid w:val="007B21BE"/>
    <w:rsid w:val="007C2855"/>
    <w:rsid w:val="007D38C9"/>
    <w:rsid w:val="007F1ABC"/>
    <w:rsid w:val="0085568E"/>
    <w:rsid w:val="008634F2"/>
    <w:rsid w:val="00886AE4"/>
    <w:rsid w:val="008975B9"/>
    <w:rsid w:val="00971571"/>
    <w:rsid w:val="009E1BA5"/>
    <w:rsid w:val="00A10BA7"/>
    <w:rsid w:val="00A46E1F"/>
    <w:rsid w:val="00A777D1"/>
    <w:rsid w:val="00AF5F28"/>
    <w:rsid w:val="00AF71C3"/>
    <w:rsid w:val="00B00C7F"/>
    <w:rsid w:val="00B90A83"/>
    <w:rsid w:val="00BA1B2E"/>
    <w:rsid w:val="00BF026E"/>
    <w:rsid w:val="00C04543"/>
    <w:rsid w:val="00C10172"/>
    <w:rsid w:val="00C15595"/>
    <w:rsid w:val="00C251D4"/>
    <w:rsid w:val="00C3451E"/>
    <w:rsid w:val="00CB7D3E"/>
    <w:rsid w:val="00CC7DB8"/>
    <w:rsid w:val="00D10F36"/>
    <w:rsid w:val="00D27815"/>
    <w:rsid w:val="00D8770B"/>
    <w:rsid w:val="00D916CB"/>
    <w:rsid w:val="00DA19CA"/>
    <w:rsid w:val="00DB7DF9"/>
    <w:rsid w:val="00DB7F8B"/>
    <w:rsid w:val="00DC4592"/>
    <w:rsid w:val="00DC71F7"/>
    <w:rsid w:val="00DF4DE6"/>
    <w:rsid w:val="00E17E54"/>
    <w:rsid w:val="00E64245"/>
    <w:rsid w:val="00E67FC2"/>
    <w:rsid w:val="00EA2311"/>
    <w:rsid w:val="00EF11EB"/>
    <w:rsid w:val="00F02DC2"/>
    <w:rsid w:val="00F44213"/>
    <w:rsid w:val="00F475F1"/>
    <w:rsid w:val="00F56C9C"/>
    <w:rsid w:val="00F65387"/>
    <w:rsid w:val="00F9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wnchen</cp:lastModifiedBy>
  <cp:revision>25</cp:revision>
  <dcterms:created xsi:type="dcterms:W3CDTF">2017-09-27T21:57:00Z</dcterms:created>
  <dcterms:modified xsi:type="dcterms:W3CDTF">2021-09-29T10:06:00Z</dcterms:modified>
</cp:coreProperties>
</file>