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E1F23" w14:textId="5D66670D" w:rsidR="004575C7" w:rsidRPr="00967F8A" w:rsidRDefault="00280F47" w:rsidP="00A91F05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7F8A">
        <w:rPr>
          <w:rFonts w:ascii="Aptos" w:hAnsi="Aptos" w:cs="Aptos" w:eastAsia="Aptos"/>
          <w:color w:val="000000"/>
          <w:sz w:val="40"/>
          <w:szCs w:val="40"/>
        </w:rPr>
        <w:lastRenderedPageBreak/>
        <w:t/>
      </w:r>
      <w:r w:rsidR="00E36C9A" w:rsidRPr="00967F8A">
        <w:rPr>
          <w:rFonts w:ascii="Aptos" w:hAnsi="Aptos" w:cs="Aptos" w:eastAsia="Aptos"/>
          <w:color w:val="000000"/>
          <w:sz w:val="40"/>
          <w:szCs w:val="40"/>
        </w:rPr>
        <w:t/>
      </w:r>
      <w:r w:rsidR="000F5A1D" w:rsidRPr="00967F8A">
        <w:rPr>
          <w:rFonts w:ascii="Aptos" w:hAnsi="Aptos" w:cs="Aptos" w:eastAsia="Aptos"/>
          <w:color w:val="000000"/>
          <w:sz w:val="40"/>
          <w:szCs w:val="40"/>
        </w:rPr>
        <w:t xml:space="preserve">SP Information for </w:t>
      </w:r>
      <w:r>
        <w:rPr>
          <w:rFonts w:ascii="Aptos" w:hAnsi="Aptos" w:cs="Aptos" w:eastAsia="Aptos"/>
          <w:color w:val="000000"/>
          <w:sz w:val="40"/>
          <w:szCs w:val="40"/>
        </w:rPr>
        <w:t xml:space="preserve">Station </w:t>
      </w:r>
      <w:r w:rsidRPr="000333FE">
        <w:rPr>
          <w:rFonts w:ascii="Aptos" w:hAnsi="Aptos" w:cs="Aptos" w:eastAsia="Aptos"/>
          <w:color w:val="000000"/>
          <w:sz w:val="40"/>
          <w:szCs w:val="40"/>
        </w:rPr>
        <w:t>3</w:t>
      </w:r>
    </w:p>
    <w:p w14:paraId="002D2BCC" w14:textId="3D9BAABA" w:rsidR="00C8785A" w:rsidRPr="00967F8A" w:rsidRDefault="4E748BD0" w:rsidP="00A91F0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 xml:space="preserve">Read to the HCP: “I </w:t>
      </w:r>
      <w:r w:rsidRPr="000333FE">
        <w:rPr>
          <w:rFonts w:ascii="Aptos" w:hAnsi="Aptos" w:cs="Aptos" w:eastAsia="Aptos"/>
          <w:color w:val="000000"/>
          <w:sz w:val="24"/>
          <w:szCs w:val="24"/>
        </w:rPr>
        <w:t>am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 throwing athlete complaining of right</w:t>
      </w:r>
      <w:r w:rsidRPr="000333FE">
        <w:rPr>
          <w:rFonts w:ascii="Aptos" w:hAnsi="Aptos" w:cs="Aptos" w:eastAsia="Aptos"/>
          <w:color w:val="000000"/>
          <w:sz w:val="24"/>
          <w:szCs w:val="24"/>
        </w:rPr>
        <w:t>-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sided erector spinae muscle spasms and pain that have persisted for </w:t>
      </w:r>
      <w:r w:rsidR="008E65D1" w:rsidRPr="000333FE">
        <w:rPr>
          <w:rFonts w:ascii="Aptos" w:hAnsi="Aptos" w:cs="Aptos" w:eastAsia="Aptos"/>
          <w:color w:val="000000"/>
          <w:sz w:val="24"/>
          <w:szCs w:val="24"/>
        </w:rPr>
        <w:t>two</w:t>
      </w:r>
      <w:r w:rsidRPr="000333FE">
        <w:rPr>
          <w:rFonts w:ascii="Aptos" w:hAnsi="Aptos" w:cs="Aptos" w:eastAsia="Aptos"/>
          <w:color w:val="000000"/>
          <w:sz w:val="24"/>
          <w:szCs w:val="24"/>
        </w:rPr>
        <w:t xml:space="preserve"> months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. When the spasms occur during a throw, my pain is </w:t>
      </w:r>
      <w:proofErr w:type="gramStart"/>
      <w:r>
        <w:rPr>
          <w:rFonts w:ascii="Aptos" w:hAnsi="Aptos" w:cs="Aptos" w:eastAsia="Aptos"/>
          <w:color w:val="000000"/>
          <w:sz w:val="24"/>
          <w:szCs w:val="24"/>
        </w:rPr>
        <w:t xml:space="preserve">an </w:t>
      </w:r>
      <w:r w:rsidRPr="000333FE">
        <w:rPr>
          <w:rFonts w:ascii="Aptos" w:hAnsi="Aptos" w:cs="Aptos" w:eastAsia="Aptos"/>
          <w:color w:val="000000"/>
          <w:sz w:val="24"/>
          <w:szCs w:val="24"/>
        </w:rPr>
        <w:t>8</w:t>
      </w:r>
      <w:proofErr w:type="gramEnd"/>
      <w:r>
        <w:rPr>
          <w:rFonts w:ascii="Aptos" w:hAnsi="Aptos" w:cs="Aptos" w:eastAsia="Aptos"/>
          <w:color w:val="000000"/>
          <w:sz w:val="24"/>
          <w:szCs w:val="24"/>
        </w:rPr>
        <w:t>/</w:t>
      </w:r>
      <w:r w:rsidRPr="000333FE">
        <w:rPr>
          <w:rFonts w:ascii="Aptos" w:hAnsi="Aptos" w:cs="Aptos" w:eastAsia="Aptos"/>
          <w:color w:val="000000"/>
          <w:sz w:val="24"/>
          <w:szCs w:val="24"/>
        </w:rPr>
        <w:t>10</w:t>
      </w:r>
      <w:r>
        <w:rPr>
          <w:rFonts w:ascii="Aptos" w:hAnsi="Aptos" w:cs="Aptos" w:eastAsia="Aptos"/>
          <w:color w:val="000000"/>
          <w:sz w:val="24"/>
          <w:szCs w:val="24"/>
        </w:rPr>
        <w:t>. There is no visible swelling, but there is pain upon palpation as well as a palpable contraction of the muscles. What type of modality would you select to meet the treatment goal of reducing muscle spasms?”</w:t>
      </w:r>
    </w:p>
    <w:p w14:paraId="4354C305" w14:textId="18ECE268" w:rsidR="00083B85" w:rsidRPr="00967F8A" w:rsidRDefault="00BB002D" w:rsidP="00A91F0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>Following</w:t>
      </w:r>
      <w:r w:rsidRPr="00967F8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083B85" w:rsidRPr="00967F8A">
        <w:rPr>
          <w:rFonts w:ascii="Aptos" w:hAnsi="Aptos" w:cs="Aptos" w:eastAsia="Aptos"/>
          <w:color w:val="000000"/>
          <w:sz w:val="24"/>
          <w:szCs w:val="24"/>
        </w:rPr>
        <w:t>are the parameters the HCP should select for this case</w:t>
      </w:r>
      <w:r>
        <w:rPr>
          <w:rFonts w:ascii="Aptos" w:hAnsi="Aptos" w:cs="Aptos" w:eastAsia="Aptos"/>
          <w:color w:val="000000"/>
          <w:sz w:val="24"/>
          <w:szCs w:val="24"/>
        </w:rPr>
        <w:t>,</w:t>
      </w:r>
      <w:r w:rsidR="00083B85" w:rsidRPr="00967F8A">
        <w:rPr>
          <w:rFonts w:ascii="Aptos" w:hAnsi="Aptos" w:cs="Aptos" w:eastAsia="Aptos"/>
          <w:color w:val="000000"/>
          <w:sz w:val="24"/>
          <w:szCs w:val="24"/>
        </w:rPr>
        <w:t xml:space="preserve"> with the primary treatment goal of reducing muscle spasm.</w:t>
      </w:r>
      <w:r w:rsidR="00BA4A15" w:rsidRPr="00967F8A">
        <w:rPr>
          <w:rFonts w:ascii="Aptos" w:hAnsi="Aptos" w:cs="Aptos" w:eastAsia="Aptos"/>
          <w:color w:val="000000"/>
          <w:sz w:val="24"/>
          <w:szCs w:val="24"/>
        </w:rPr>
        <w:t xml:space="preserve"> Either premodulated</w:t>
      </w:r>
      <w:r w:rsidR="00CD3F86">
        <w:rPr>
          <w:rFonts w:ascii="Aptos" w:hAnsi="Aptos" w:cs="Aptos" w:eastAsia="Aptos"/>
          <w:color w:val="000000"/>
          <w:sz w:val="24"/>
          <w:szCs w:val="24"/>
        </w:rPr>
        <w:t>,</w:t>
      </w:r>
      <w:r w:rsidR="00083B85">
        <w:rPr>
          <w:rFonts w:ascii="Aptos" w:hAnsi="Aptos" w:cs="Aptos" w:eastAsia="Aptos"/>
          <w:color w:val="000000"/>
          <w:sz w:val="24"/>
          <w:szCs w:val="24"/>
        </w:rPr>
        <w:t xml:space="preserve"> interferential</w:t>
      </w:r>
      <w:r w:rsidR="00CD3F86">
        <w:rPr>
          <w:rFonts w:ascii="Aptos" w:hAnsi="Aptos" w:cs="Aptos" w:eastAsia="Aptos"/>
          <w:color w:val="000000"/>
          <w:sz w:val="24"/>
          <w:szCs w:val="24"/>
        </w:rPr>
        <w:t>,</w:t>
      </w:r>
      <w:r w:rsidR="00083B85">
        <w:rPr>
          <w:rFonts w:ascii="Aptos" w:hAnsi="Aptos" w:cs="Aptos" w:eastAsia="Aptos"/>
          <w:color w:val="000000"/>
          <w:sz w:val="24"/>
          <w:szCs w:val="24"/>
        </w:rPr>
        <w:t xml:space="preserve"> or </w:t>
      </w:r>
      <w:r>
        <w:rPr>
          <w:rFonts w:ascii="Aptos" w:hAnsi="Aptos" w:cs="Aptos" w:eastAsia="Aptos"/>
          <w:color w:val="000000"/>
          <w:sz w:val="24"/>
          <w:szCs w:val="24"/>
        </w:rPr>
        <w:t>m</w:t>
      </w:r>
      <w:r w:rsidR="00083B85">
        <w:rPr>
          <w:rFonts w:ascii="Aptos" w:hAnsi="Aptos" w:cs="Aptos" w:eastAsia="Aptos"/>
          <w:color w:val="000000"/>
          <w:sz w:val="24"/>
          <w:szCs w:val="24"/>
        </w:rPr>
        <w:t xml:space="preserve">otor </w:t>
      </w:r>
      <w:r w:rsidR="00083B85" w:rsidRPr="000333FE">
        <w:rPr>
          <w:rFonts w:ascii="Aptos" w:hAnsi="Aptos" w:cs="Aptos" w:eastAsia="Aptos"/>
          <w:color w:val="000000"/>
          <w:sz w:val="24"/>
          <w:szCs w:val="24"/>
        </w:rPr>
        <w:t>TENS</w:t>
      </w:r>
      <w:r w:rsidR="00083B85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is </w:t>
      </w:r>
      <w:r w:rsidR="00083B85">
        <w:rPr>
          <w:rFonts w:ascii="Aptos" w:hAnsi="Aptos" w:cs="Aptos" w:eastAsia="Aptos"/>
          <w:color w:val="000000"/>
          <w:sz w:val="24"/>
          <w:szCs w:val="24"/>
        </w:rPr>
        <w:t>appropriate.</w:t>
      </w:r>
    </w:p>
    <w:p w14:paraId="265A6F77" w14:textId="5FD45545" w:rsidR="00083B85" w:rsidRPr="00967F8A" w:rsidRDefault="001072F3" w:rsidP="00A91F0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7F8A">
        <w:rPr>
          <w:rFonts w:ascii="Aptos" w:hAnsi="Aptos" w:cs="Aptos" w:eastAsia="Aptos"/>
          <w:color w:val="000000"/>
          <w:sz w:val="24"/>
          <w:szCs w:val="24"/>
        </w:rPr>
        <w:t/>
      </w:r>
      <w:proofErr w:type="spellStart"/>
      <w:r w:rsidR="00047CB6" w:rsidRPr="00967F8A">
        <w:rPr>
          <w:rFonts w:ascii="Aptos" w:hAnsi="Aptos" w:cs="Aptos" w:eastAsia="Aptos"/>
          <w:color w:val="000000"/>
          <w:sz w:val="24"/>
          <w:szCs w:val="24"/>
        </w:rPr>
        <w:t>Premodulat</w:t>
      </w:r>
      <w:r w:rsidR="006813F0" w:rsidRPr="00967F8A">
        <w:rPr>
          <w:rFonts w:ascii="Aptos" w:hAnsi="Aptos" w:cs="Aptos" w:eastAsia="Aptos"/>
          <w:color w:val="000000"/>
          <w:sz w:val="24"/>
          <w:szCs w:val="24"/>
        </w:rPr>
        <w:t>ed</w:t>
      </w:r>
      <w:proofErr w:type="spellEnd"/>
      <w:r w:rsidR="006813F0" w:rsidRPr="00967F8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5F4E0C">
        <w:rPr>
          <w:rFonts w:ascii="Aptos" w:hAnsi="Aptos" w:cs="Aptos" w:eastAsia="Aptos"/>
          <w:color w:val="000000"/>
          <w:sz w:val="24"/>
          <w:szCs w:val="24"/>
        </w:rPr>
        <w:t xml:space="preserve">or </w:t>
      </w:r>
      <w:r w:rsidR="001839D8" w:rsidRPr="00967F8A">
        <w:rPr>
          <w:rFonts w:ascii="Aptos" w:hAnsi="Aptos" w:cs="Aptos" w:eastAsia="Aptos"/>
          <w:color w:val="000000"/>
          <w:sz w:val="24"/>
          <w:szCs w:val="24"/>
        </w:rPr>
        <w:t>Interferential Electrical Stimulation Parameters</w:t>
      </w:r>
    </w:p>
    <w:p w14:paraId="1934759B" w14:textId="52B670AB" w:rsidR="00E36C9A" w:rsidRPr="00CF235B" w:rsidRDefault="00E36C9A" w:rsidP="00CF235B">
      <w:pPr>
        <w:pStyle w:val="ListParagraph"/>
        <w:numPr>
          <w:ilvl w:val="0"/>
          <w:numId w:val="60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Treatment time: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10</w:t>
      </w:r>
      <w:r w:rsidR="00972EE2" w:rsidRPr="00CF235B">
        <w:rPr>
          <w:rFonts w:ascii="Aptos" w:hAnsi="Aptos" w:cs="Aptos" w:eastAsia="Aptos"/>
          <w:color w:val="000000"/>
          <w:sz w:val="24"/>
          <w:szCs w:val="24"/>
        </w:rPr>
        <w:t xml:space="preserve"> to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30 minutes</w:t>
      </w:r>
    </w:p>
    <w:p w14:paraId="369B612C" w14:textId="3C0D3580" w:rsidR="00FF67DF" w:rsidRPr="00CF235B" w:rsidRDefault="00FF67DF" w:rsidP="00CF235B">
      <w:pPr>
        <w:pStyle w:val="ListParagraph"/>
        <w:numPr>
          <w:ilvl w:val="0"/>
          <w:numId w:val="60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Waveform: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Premodulation</w:t>
      </w:r>
      <w:r w:rsidR="00D672E3" w:rsidRPr="00CF235B">
        <w:rPr>
          <w:rFonts w:ascii="Aptos" w:hAnsi="Aptos" w:cs="Aptos" w:eastAsia="Aptos"/>
          <w:color w:val="000000"/>
          <w:sz w:val="24"/>
          <w:szCs w:val="24"/>
        </w:rPr>
        <w:t xml:space="preserve"> or</w:t>
      </w:r>
      <w:r w:rsidR="00433511" w:rsidRPr="00CF235B">
        <w:rPr>
          <w:rFonts w:ascii="Aptos" w:hAnsi="Aptos" w:cs="Aptos" w:eastAsia="Aptos"/>
          <w:color w:val="000000"/>
          <w:sz w:val="24"/>
          <w:szCs w:val="24"/>
        </w:rPr>
        <w:t xml:space="preserve"> interferential</w:t>
      </w:r>
      <w:r w:rsidR="009830F2" w:rsidRPr="00CF235B">
        <w:rPr>
          <w:rFonts w:ascii="Aptos" w:hAnsi="Aptos" w:cs="Aptos" w:eastAsia="Aptos"/>
          <w:color w:val="000000"/>
          <w:sz w:val="24"/>
          <w:szCs w:val="24"/>
        </w:rPr>
        <w:t xml:space="preserve"> current</w:t>
      </w:r>
    </w:p>
    <w:p w14:paraId="01EBA2C4" w14:textId="61CA401F" w:rsidR="00FF67DF" w:rsidRPr="00CF235B" w:rsidRDefault="00FF67DF" w:rsidP="00CF235B">
      <w:pPr>
        <w:pStyle w:val="ListParagraph"/>
        <w:numPr>
          <w:ilvl w:val="0"/>
          <w:numId w:val="60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Carrier frequency: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&gt;1,000 KHz</w:t>
      </w:r>
    </w:p>
    <w:p w14:paraId="3819546A" w14:textId="270AD030" w:rsidR="00A77283" w:rsidRPr="00CF235B" w:rsidRDefault="00A77283" w:rsidP="00CF235B">
      <w:pPr>
        <w:pStyle w:val="ListParagraph"/>
        <w:numPr>
          <w:ilvl w:val="0"/>
          <w:numId w:val="60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Pulse width: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150</w:t>
      </w:r>
      <w:r w:rsidR="00972EE2" w:rsidRPr="00CF235B">
        <w:rPr>
          <w:rFonts w:ascii="Aptos" w:hAnsi="Aptos" w:cs="Aptos" w:eastAsia="Aptos"/>
          <w:color w:val="000000"/>
          <w:sz w:val="24"/>
          <w:szCs w:val="24"/>
        </w:rPr>
        <w:t xml:space="preserve"> to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200 µs</w:t>
      </w:r>
    </w:p>
    <w:p w14:paraId="47CFDB25" w14:textId="64E17CA1" w:rsidR="00FF67DF" w:rsidRPr="00CF235B" w:rsidRDefault="00FF67DF" w:rsidP="00CF235B">
      <w:pPr>
        <w:pStyle w:val="ListParagraph"/>
        <w:numPr>
          <w:ilvl w:val="0"/>
          <w:numId w:val="60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Pulse rate: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2</w:t>
      </w:r>
      <w:r w:rsidR="00972EE2" w:rsidRPr="00CF235B">
        <w:rPr>
          <w:rFonts w:ascii="Aptos" w:hAnsi="Aptos" w:cs="Aptos" w:eastAsia="Aptos"/>
          <w:color w:val="000000"/>
          <w:sz w:val="24"/>
          <w:szCs w:val="24"/>
        </w:rPr>
        <w:t xml:space="preserve"> to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4</w:t>
      </w:r>
      <w:r w:rsidR="00972EE2" w:rsidRPr="00CF235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pps</w:t>
      </w:r>
      <w:r w:rsidR="00524ADA" w:rsidRPr="00CF235B">
        <w:rPr>
          <w:rFonts w:ascii="Aptos" w:hAnsi="Aptos" w:cs="Aptos" w:eastAsia="Aptos"/>
          <w:color w:val="000000"/>
          <w:sz w:val="24"/>
          <w:szCs w:val="24"/>
        </w:rPr>
        <w:t xml:space="preserve"> (low)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&gt;50</w:t>
      </w:r>
      <w:r w:rsidR="00972EE2" w:rsidRPr="00CF235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pps (high)</w:t>
      </w:r>
    </w:p>
    <w:p w14:paraId="0C16FF27" w14:textId="1A7D990F" w:rsidR="00FF67DF" w:rsidRPr="00CF235B" w:rsidRDefault="00FF67DF" w:rsidP="00CF235B">
      <w:pPr>
        <w:pStyle w:val="ListParagraph"/>
        <w:numPr>
          <w:ilvl w:val="0"/>
          <w:numId w:val="60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Intensity: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5736A5" w:rsidRPr="00CF235B">
        <w:rPr>
          <w:rFonts w:ascii="Aptos" w:hAnsi="Aptos" w:cs="Aptos" w:eastAsia="Aptos"/>
          <w:color w:val="000000"/>
          <w:sz w:val="24"/>
          <w:szCs w:val="24"/>
        </w:rPr>
        <w:t xml:space="preserve">Until a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visible muscle contraction</w:t>
      </w:r>
      <w:r w:rsidR="005736A5" w:rsidRPr="00CF235B">
        <w:rPr>
          <w:rFonts w:ascii="Aptos" w:hAnsi="Aptos" w:cs="Aptos" w:eastAsia="Aptos"/>
          <w:color w:val="000000"/>
          <w:sz w:val="24"/>
          <w:szCs w:val="24"/>
        </w:rPr>
        <w:t xml:space="preserve"> is reached</w:t>
      </w:r>
    </w:p>
    <w:p w14:paraId="693FF3D9" w14:textId="5621F500" w:rsidR="00FF67DF" w:rsidRPr="00CF235B" w:rsidRDefault="00FF67DF" w:rsidP="00CF235B">
      <w:pPr>
        <w:pStyle w:val="ListParagraph"/>
        <w:numPr>
          <w:ilvl w:val="0"/>
          <w:numId w:val="60"/>
        </w:numPr>
        <w:spacing w:after="0" w:line="48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Electrode placement:</w:t>
      </w:r>
      <w:r w:rsidR="00E36C9A"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Two electrodes on </w:t>
      </w:r>
      <w:r w:rsidR="005736A5" w:rsidRPr="00CF235B">
        <w:rPr>
          <w:rFonts w:ascii="Aptos" w:hAnsi="Aptos" w:cs="Aptos" w:eastAsia="Aptos"/>
          <w:color w:val="000000"/>
          <w:sz w:val="24"/>
          <w:szCs w:val="24"/>
        </w:rPr>
        <w:t>either end of the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muscle belly of </w:t>
      </w:r>
      <w:r w:rsidR="00BB002D" w:rsidRPr="00CF235B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target muscle</w:t>
      </w:r>
      <w:r w:rsidR="0035692A" w:rsidRPr="00CF235B">
        <w:rPr>
          <w:rFonts w:ascii="Aptos" w:hAnsi="Aptos" w:cs="Aptos" w:eastAsia="Aptos"/>
          <w:color w:val="000000"/>
          <w:sz w:val="24"/>
          <w:szCs w:val="24"/>
        </w:rPr>
        <w:t xml:space="preserve"> (along the right side of the </w:t>
      </w:r>
      <w:r w:rsidR="0073566A" w:rsidRPr="00CF235B">
        <w:rPr>
          <w:rFonts w:ascii="Aptos" w:hAnsi="Aptos" w:cs="Aptos" w:eastAsia="Aptos"/>
          <w:color w:val="000000"/>
          <w:sz w:val="24"/>
          <w:szCs w:val="24"/>
        </w:rPr>
        <w:t>erector spinae muscle group)</w:t>
      </w:r>
    </w:p>
    <w:p w14:paraId="63C8531D" w14:textId="73D76349" w:rsidR="00083B85" w:rsidRPr="00CF235B" w:rsidRDefault="00FF67DF" w:rsidP="00CF235B">
      <w:pPr>
        <w:pStyle w:val="ListParagraph"/>
        <w:numPr>
          <w:ilvl w:val="0"/>
          <w:numId w:val="60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Patient position</w:t>
      </w:r>
      <w:r w:rsidR="00E36C9A"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:</w:t>
      </w:r>
      <w:r w:rsidR="00E36C9A" w:rsidRPr="00CF235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Patient prone</w:t>
      </w:r>
    </w:p>
    <w:p w14:paraId="21620F52" w14:textId="70B6C3C9" w:rsidR="00BA4A15" w:rsidRPr="00967F8A" w:rsidRDefault="001072F3" w:rsidP="00A91F0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7F8A">
        <w:rPr>
          <w:rFonts w:ascii="Aptos" w:hAnsi="Aptos" w:cs="Aptos" w:eastAsia="Aptos"/>
          <w:color w:val="000000"/>
          <w:sz w:val="24"/>
          <w:szCs w:val="24"/>
        </w:rPr>
        <w:t/>
      </w:r>
      <w:r>
        <w:rPr>
          <w:rFonts w:ascii="Aptos" w:hAnsi="Aptos" w:cs="Aptos" w:eastAsia="Aptos"/>
          <w:color w:val="000000"/>
          <w:sz w:val="24"/>
          <w:szCs w:val="24"/>
        </w:rPr>
        <w:t xml:space="preserve">Motor </w:t>
      </w:r>
      <w:r w:rsidRPr="000333FE">
        <w:rPr>
          <w:rFonts w:ascii="Aptos" w:hAnsi="Aptos" w:cs="Aptos" w:eastAsia="Aptos"/>
          <w:color w:val="000000"/>
          <w:sz w:val="24"/>
          <w:szCs w:val="24"/>
        </w:rPr>
        <w:t>TENS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1839D8">
        <w:rPr>
          <w:rFonts w:ascii="Aptos" w:hAnsi="Aptos" w:cs="Aptos" w:eastAsia="Aptos"/>
          <w:color w:val="000000"/>
          <w:sz w:val="24"/>
          <w:szCs w:val="24"/>
        </w:rPr>
        <w:t>P</w:t>
      </w:r>
      <w:r>
        <w:rPr>
          <w:rFonts w:ascii="Aptos" w:hAnsi="Aptos" w:cs="Aptos" w:eastAsia="Aptos"/>
          <w:color w:val="000000"/>
          <w:sz w:val="24"/>
          <w:szCs w:val="24"/>
        </w:rPr>
        <w:t>arameters</w:t>
      </w:r>
    </w:p>
    <w:p w14:paraId="24BD64CE" w14:textId="6FC0E301" w:rsidR="00E36C9A" w:rsidRPr="00CF235B" w:rsidRDefault="00E36C9A" w:rsidP="00CF235B">
      <w:pPr>
        <w:pStyle w:val="ListParagraph"/>
        <w:numPr>
          <w:ilvl w:val="0"/>
          <w:numId w:val="61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lastRenderedPageBreak/>
        <w:t>Treatment time: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10</w:t>
      </w:r>
      <w:r w:rsidR="001C0838" w:rsidRPr="00CF235B">
        <w:rPr>
          <w:rFonts w:ascii="Aptos" w:hAnsi="Aptos" w:cs="Aptos" w:eastAsia="Aptos"/>
          <w:color w:val="000000"/>
          <w:sz w:val="24"/>
          <w:szCs w:val="24"/>
        </w:rPr>
        <w:t xml:space="preserve"> to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30 minutes</w:t>
      </w:r>
    </w:p>
    <w:p w14:paraId="58401D76" w14:textId="55D18DAE" w:rsidR="0005203F" w:rsidRPr="00CF235B" w:rsidRDefault="0005203F" w:rsidP="00CF235B">
      <w:pPr>
        <w:pStyle w:val="ListParagraph"/>
        <w:numPr>
          <w:ilvl w:val="0"/>
          <w:numId w:val="61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Mode: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Burst or </w:t>
      </w:r>
      <w:r w:rsidR="00BB002D" w:rsidRPr="00CF235B">
        <w:rPr>
          <w:rFonts w:ascii="Aptos" w:hAnsi="Aptos" w:cs="Aptos" w:eastAsia="Aptos"/>
          <w:color w:val="000000"/>
          <w:sz w:val="24"/>
          <w:szCs w:val="24"/>
        </w:rPr>
        <w:t>m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odulation</w:t>
      </w:r>
    </w:p>
    <w:p w14:paraId="46B33D6C" w14:textId="633530D6" w:rsidR="00BA4A15" w:rsidRPr="00CF235B" w:rsidRDefault="00BA4A15" w:rsidP="00CF235B">
      <w:pPr>
        <w:pStyle w:val="ListParagraph"/>
        <w:numPr>
          <w:ilvl w:val="0"/>
          <w:numId w:val="61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Pulse width: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150</w:t>
      </w:r>
      <w:r w:rsidR="001C0838" w:rsidRPr="00CF235B">
        <w:rPr>
          <w:rFonts w:ascii="Aptos" w:hAnsi="Aptos" w:cs="Aptos" w:eastAsia="Aptos"/>
          <w:color w:val="000000"/>
          <w:sz w:val="24"/>
          <w:szCs w:val="24"/>
        </w:rPr>
        <w:t xml:space="preserve"> to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200 µs</w:t>
      </w:r>
    </w:p>
    <w:p w14:paraId="65483B5D" w14:textId="0A9F7FC6" w:rsidR="00BA4A15" w:rsidRPr="00CF235B" w:rsidRDefault="00BA4A15" w:rsidP="00CF235B">
      <w:pPr>
        <w:pStyle w:val="ListParagraph"/>
        <w:numPr>
          <w:ilvl w:val="0"/>
          <w:numId w:val="61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Pulse rate: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2</w:t>
      </w:r>
      <w:r w:rsidR="001C0838" w:rsidRPr="00CF235B">
        <w:rPr>
          <w:rFonts w:ascii="Aptos" w:hAnsi="Aptos" w:cs="Aptos" w:eastAsia="Aptos"/>
          <w:color w:val="000000"/>
          <w:sz w:val="24"/>
          <w:szCs w:val="24"/>
        </w:rPr>
        <w:t xml:space="preserve"> to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10 </w:t>
      </w:r>
      <w:r w:rsidR="00442016" w:rsidRPr="00CF235B">
        <w:rPr>
          <w:rFonts w:ascii="Aptos" w:hAnsi="Aptos" w:cs="Aptos" w:eastAsia="Aptos"/>
          <w:color w:val="000000"/>
          <w:sz w:val="24"/>
          <w:szCs w:val="24"/>
        </w:rPr>
        <w:t>pps</w:t>
      </w:r>
    </w:p>
    <w:p w14:paraId="1F1A448A" w14:textId="3BA0BF72" w:rsidR="00BA4A15" w:rsidRPr="00CF235B" w:rsidRDefault="00BA4A15" w:rsidP="00CF235B">
      <w:pPr>
        <w:pStyle w:val="ListParagraph"/>
        <w:numPr>
          <w:ilvl w:val="0"/>
          <w:numId w:val="61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Intensity: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B83571" w:rsidRPr="00CF235B">
        <w:rPr>
          <w:rFonts w:ascii="Aptos" w:hAnsi="Aptos" w:cs="Aptos" w:eastAsia="Aptos"/>
          <w:color w:val="000000"/>
          <w:sz w:val="24"/>
          <w:szCs w:val="24"/>
        </w:rPr>
        <w:t>Until a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visible muscle contraction</w:t>
      </w:r>
      <w:r w:rsidR="00B83571" w:rsidRPr="00CF235B">
        <w:rPr>
          <w:rFonts w:ascii="Aptos" w:hAnsi="Aptos" w:cs="Aptos" w:eastAsia="Aptos"/>
          <w:color w:val="000000"/>
          <w:sz w:val="24"/>
          <w:szCs w:val="24"/>
        </w:rPr>
        <w:t xml:space="preserve"> is reached</w:t>
      </w:r>
    </w:p>
    <w:p w14:paraId="7A54E71C" w14:textId="675B65C1" w:rsidR="00BA4A15" w:rsidRPr="00CF235B" w:rsidRDefault="00BA4A15" w:rsidP="00CF235B">
      <w:pPr>
        <w:pStyle w:val="ListParagraph"/>
        <w:numPr>
          <w:ilvl w:val="0"/>
          <w:numId w:val="61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Electrode placement:</w:t>
      </w:r>
      <w:r w:rsidR="00E36C9A" w:rsidRPr="00CF235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Two electrodes on </w:t>
      </w:r>
      <w:r w:rsidR="00B83571" w:rsidRPr="00CF235B">
        <w:rPr>
          <w:rFonts w:ascii="Aptos" w:hAnsi="Aptos" w:cs="Aptos" w:eastAsia="Aptos"/>
          <w:color w:val="000000"/>
          <w:sz w:val="24"/>
          <w:szCs w:val="24"/>
        </w:rPr>
        <w:t>either end of the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muscle belly of </w:t>
      </w:r>
      <w:r w:rsidR="00BB002D" w:rsidRPr="00CF235B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target muscle (along the right side of the erector spinae muscle group)</w:t>
      </w:r>
    </w:p>
    <w:p w14:paraId="7E7E4F1F" w14:textId="253A2E8E" w:rsidR="00BA4A15" w:rsidRPr="00CF235B" w:rsidRDefault="00BA4A15" w:rsidP="00CF235B">
      <w:pPr>
        <w:pStyle w:val="ListParagraph"/>
        <w:numPr>
          <w:ilvl w:val="0"/>
          <w:numId w:val="61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Patient position</w:t>
      </w:r>
      <w:r w:rsidR="00E36C9A"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:</w:t>
      </w:r>
      <w:r w:rsidR="00E36C9A" w:rsidRPr="00CF235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Patient prone</w:t>
      </w:r>
    </w:p>
    <w:p w14:paraId="73191135" w14:textId="77777777" w:rsidR="001839D8" w:rsidRPr="00967F8A" w:rsidRDefault="001839D8" w:rsidP="001839D8">
      <w:pPr>
        <w:pStyle w:val="ListParagraph"/>
        <w:spacing w:after="0" w:line="480" w:lineRule="auto"/>
        <w:ind w:left="0"/>
        <w:rPr>
          <w:rFonts w:ascii="Times New Roman" w:hAnsi="Times New Roman" w:cs="Times New Roman"/>
          <w:color w:val="000000"/>
          <w:sz w:val="24"/>
          <w:szCs w:val="24"/>
        </w:rPr>
      </w:pPr>
      <w:r w:rsidRPr="1CA5C3BE">
        <w:rPr>
          <w:rFonts w:ascii="Aptos" w:hAnsi="Aptos" w:cs="Aptos" w:eastAsia="Aptos"/>
          <w:color w:val="000000" w:themeColor="text1"/>
          <w:sz w:val="24"/>
          <w:szCs w:val="24"/>
        </w:rPr>
        <w:t xml:space="preserve">What </w:t>
      </w:r>
      <w:r>
        <w:rPr>
          <w:rFonts w:ascii="Aptos" w:hAnsi="Aptos" w:cs="Aptos" w:eastAsia="Aptos"/>
          <w:color w:val="000000" w:themeColor="text1"/>
          <w:sz w:val="24"/>
          <w:szCs w:val="24"/>
        </w:rPr>
        <w:t>A</w:t>
      </w:r>
      <w:r w:rsidRPr="1CA5C3BE">
        <w:rPr>
          <w:rFonts w:ascii="Aptos" w:hAnsi="Aptos" w:cs="Aptos" w:eastAsia="Aptos"/>
          <w:color w:val="000000" w:themeColor="text1"/>
          <w:sz w:val="24"/>
          <w:szCs w:val="24"/>
        </w:rPr>
        <w:t xml:space="preserve">re </w:t>
      </w:r>
      <w:r>
        <w:rPr>
          <w:rFonts w:ascii="Aptos" w:hAnsi="Aptos" w:cs="Aptos" w:eastAsia="Aptos"/>
          <w:color w:val="000000" w:themeColor="text1"/>
          <w:sz w:val="24"/>
          <w:szCs w:val="24"/>
        </w:rPr>
        <w:t>t</w:t>
      </w:r>
      <w:r w:rsidRPr="1CA5C3BE">
        <w:rPr>
          <w:rFonts w:ascii="Aptos" w:hAnsi="Aptos" w:cs="Aptos" w:eastAsia="Aptos"/>
          <w:color w:val="000000" w:themeColor="text1"/>
          <w:sz w:val="24"/>
          <w:szCs w:val="24"/>
        </w:rPr>
        <w:t xml:space="preserve">he </w:t>
      </w:r>
      <w:r>
        <w:rPr>
          <w:rFonts w:ascii="Aptos" w:hAnsi="Aptos" w:cs="Aptos" w:eastAsia="Aptos"/>
          <w:color w:val="000000" w:themeColor="text1"/>
          <w:sz w:val="24"/>
          <w:szCs w:val="24"/>
        </w:rPr>
        <w:t>P</w:t>
      </w:r>
      <w:r w:rsidRPr="1CA5C3BE">
        <w:rPr>
          <w:rFonts w:ascii="Aptos" w:hAnsi="Aptos" w:cs="Aptos" w:eastAsia="Aptos"/>
          <w:color w:val="000000" w:themeColor="text1"/>
          <w:sz w:val="24"/>
          <w:szCs w:val="24"/>
        </w:rPr>
        <w:t xml:space="preserve">hysiological </w:t>
      </w:r>
      <w:r>
        <w:rPr>
          <w:rFonts w:ascii="Aptos" w:hAnsi="Aptos" w:cs="Aptos" w:eastAsia="Aptos"/>
          <w:color w:val="000000" w:themeColor="text1"/>
          <w:sz w:val="24"/>
          <w:szCs w:val="24"/>
        </w:rPr>
        <w:t>E</w:t>
      </w:r>
      <w:r w:rsidRPr="1CA5C3BE">
        <w:rPr>
          <w:rFonts w:ascii="Aptos" w:hAnsi="Aptos" w:cs="Aptos" w:eastAsia="Aptos"/>
          <w:color w:val="000000" w:themeColor="text1"/>
          <w:sz w:val="24"/>
          <w:szCs w:val="24"/>
        </w:rPr>
        <w:t>ffects?</w:t>
      </w:r>
    </w:p>
    <w:p w14:paraId="3963D3EE" w14:textId="68EE9C86" w:rsidR="007774E3" w:rsidRPr="00CF235B" w:rsidRDefault="711E3A3B" w:rsidP="00CF235B">
      <w:pPr>
        <w:pStyle w:val="ListParagraph"/>
        <w:numPr>
          <w:ilvl w:val="0"/>
          <w:numId w:val="6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color w:val="000000"/>
          <w:sz w:val="24"/>
          <w:szCs w:val="24"/>
        </w:rPr>
        <w:t>Involuntary muscle contraction from the premodulation</w:t>
      </w:r>
      <w:r w:rsidR="009830F2" w:rsidRPr="00CF235B">
        <w:rPr>
          <w:rFonts w:ascii="Aptos" w:hAnsi="Aptos" w:cs="Aptos" w:eastAsia="Aptos"/>
          <w:color w:val="000000"/>
          <w:sz w:val="24"/>
          <w:szCs w:val="24"/>
        </w:rPr>
        <w:t>, interferential current</w:t>
      </w:r>
      <w:r w:rsidR="00031FF3" w:rsidRPr="00CF235B">
        <w:rPr>
          <w:rFonts w:ascii="Aptos" w:hAnsi="Aptos" w:cs="Aptos" w:eastAsia="Aptos"/>
          <w:color w:val="000000"/>
          <w:sz w:val="24"/>
          <w:szCs w:val="24"/>
        </w:rPr>
        <w:t>,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or TENS fatigue</w:t>
      </w:r>
      <w:r w:rsidR="00031FF3" w:rsidRPr="00CF235B">
        <w:rPr>
          <w:rFonts w:ascii="Aptos" w:hAnsi="Aptos" w:cs="Aptos" w:eastAsia="Aptos"/>
          <w:color w:val="000000"/>
          <w:sz w:val="24"/>
          <w:szCs w:val="24"/>
        </w:rPr>
        <w:t>s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the muscle</w:t>
      </w:r>
      <w:r w:rsidR="00BB002D" w:rsidRPr="00CF235B">
        <w:rPr>
          <w:rFonts w:ascii="Aptos" w:hAnsi="Aptos" w:cs="Aptos" w:eastAsia="Aptos"/>
          <w:color w:val="000000"/>
          <w:sz w:val="24"/>
          <w:szCs w:val="24"/>
        </w:rPr>
        <w:t>,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decreasing neuron signals</w:t>
      </w:r>
      <w:r w:rsidR="00BB002D" w:rsidRPr="00CF235B">
        <w:rPr>
          <w:rFonts w:ascii="Aptos" w:hAnsi="Aptos" w:cs="Aptos" w:eastAsia="Aptos"/>
          <w:color w:val="000000"/>
          <w:sz w:val="24"/>
          <w:szCs w:val="24"/>
        </w:rPr>
        <w:t>,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activating the erector spinae muscles</w:t>
      </w:r>
      <w:r w:rsidR="00BB002D" w:rsidRPr="00CF235B">
        <w:rPr>
          <w:rFonts w:ascii="Aptos" w:hAnsi="Aptos" w:cs="Aptos" w:eastAsia="Aptos"/>
          <w:color w:val="000000"/>
          <w:sz w:val="24"/>
          <w:szCs w:val="24"/>
        </w:rPr>
        <w:t>,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and thus allowing them to relax.</w:t>
      </w:r>
    </w:p>
    <w:sectPr w:rsidR="24E48A81" w:rsidRPr="00A91F05" w:rsidSect="00A91F05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C6934" w14:textId="77777777" w:rsidR="00654034" w:rsidRDefault="00654034" w:rsidP="006F5804">
      <w:pPr>
        <w:spacing w:after="0" w:line="240" w:lineRule="auto"/>
      </w:pPr>
      <w:r>
        <w:separator/>
      </w:r>
    </w:p>
  </w:endnote>
  <w:endnote w:type="continuationSeparator" w:id="0">
    <w:p w14:paraId="02811372" w14:textId="77777777" w:rsidR="00654034" w:rsidRDefault="00654034" w:rsidP="006F5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9D74A" w14:textId="77777777" w:rsidR="00654034" w:rsidRDefault="00654034" w:rsidP="006F5804">
      <w:pPr>
        <w:spacing w:after="0" w:line="240" w:lineRule="auto"/>
      </w:pPr>
      <w:r>
        <w:separator/>
      </w:r>
    </w:p>
  </w:footnote>
  <w:footnote w:type="continuationSeparator" w:id="0">
    <w:p w14:paraId="0A70EE77" w14:textId="77777777" w:rsidR="00654034" w:rsidRDefault="00654034" w:rsidP="006F58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6040C3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524129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353187"/>
    <w:multiLevelType w:val="hybridMultilevel"/>
    <w:tmpl w:val="B6405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20DC5"/>
    <w:multiLevelType w:val="hybridMultilevel"/>
    <w:tmpl w:val="42B45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C7291B"/>
    <w:multiLevelType w:val="hybridMultilevel"/>
    <w:tmpl w:val="6D4A3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DE2D5A"/>
    <w:multiLevelType w:val="hybridMultilevel"/>
    <w:tmpl w:val="0DD86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257996"/>
    <w:multiLevelType w:val="hybridMultilevel"/>
    <w:tmpl w:val="550E6500"/>
    <w:lvl w:ilvl="0" w:tplc="58FE6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ACC5CB1"/>
    <w:multiLevelType w:val="hybridMultilevel"/>
    <w:tmpl w:val="448E74B4"/>
    <w:lvl w:ilvl="0" w:tplc="36B6589C">
      <w:start w:val="1"/>
      <w:numFmt w:val="decimal"/>
      <w:lvlText w:val="%1."/>
      <w:lvlJc w:val="left"/>
      <w:pPr>
        <w:ind w:left="720" w:hanging="360"/>
      </w:pPr>
    </w:lvl>
    <w:lvl w:ilvl="1" w:tplc="DEF636EC" w:tentative="1">
      <w:start w:val="1"/>
      <w:numFmt w:val="lowerLetter"/>
      <w:lvlText w:val="%2."/>
      <w:lvlJc w:val="left"/>
      <w:pPr>
        <w:ind w:left="1440" w:hanging="360"/>
      </w:pPr>
    </w:lvl>
    <w:lvl w:ilvl="2" w:tplc="78C6E24C" w:tentative="1">
      <w:start w:val="1"/>
      <w:numFmt w:val="lowerRoman"/>
      <w:lvlText w:val="%3."/>
      <w:lvlJc w:val="right"/>
      <w:pPr>
        <w:ind w:left="2160" w:hanging="180"/>
      </w:pPr>
    </w:lvl>
    <w:lvl w:ilvl="3" w:tplc="386AA01A" w:tentative="1">
      <w:start w:val="1"/>
      <w:numFmt w:val="decimal"/>
      <w:lvlText w:val="%4."/>
      <w:lvlJc w:val="left"/>
      <w:pPr>
        <w:ind w:left="2880" w:hanging="360"/>
      </w:pPr>
    </w:lvl>
    <w:lvl w:ilvl="4" w:tplc="8B3292D0" w:tentative="1">
      <w:start w:val="1"/>
      <w:numFmt w:val="lowerLetter"/>
      <w:lvlText w:val="%5."/>
      <w:lvlJc w:val="left"/>
      <w:pPr>
        <w:ind w:left="3600" w:hanging="360"/>
      </w:pPr>
    </w:lvl>
    <w:lvl w:ilvl="5" w:tplc="D0A25370" w:tentative="1">
      <w:start w:val="1"/>
      <w:numFmt w:val="lowerRoman"/>
      <w:lvlText w:val="%6."/>
      <w:lvlJc w:val="right"/>
      <w:pPr>
        <w:ind w:left="4320" w:hanging="180"/>
      </w:pPr>
    </w:lvl>
    <w:lvl w:ilvl="6" w:tplc="439C4E9A" w:tentative="1">
      <w:start w:val="1"/>
      <w:numFmt w:val="decimal"/>
      <w:lvlText w:val="%7."/>
      <w:lvlJc w:val="left"/>
      <w:pPr>
        <w:ind w:left="5040" w:hanging="360"/>
      </w:pPr>
    </w:lvl>
    <w:lvl w:ilvl="7" w:tplc="FAFC44F2" w:tentative="1">
      <w:start w:val="1"/>
      <w:numFmt w:val="lowerLetter"/>
      <w:lvlText w:val="%8."/>
      <w:lvlJc w:val="left"/>
      <w:pPr>
        <w:ind w:left="5760" w:hanging="360"/>
      </w:pPr>
    </w:lvl>
    <w:lvl w:ilvl="8" w:tplc="74E0359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1D029F"/>
    <w:multiLevelType w:val="hybridMultilevel"/>
    <w:tmpl w:val="8ED651DC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58FE6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BF62B1"/>
    <w:multiLevelType w:val="hybridMultilevel"/>
    <w:tmpl w:val="7DD6D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CD0504"/>
    <w:multiLevelType w:val="hybridMultilevel"/>
    <w:tmpl w:val="60D0A002"/>
    <w:lvl w:ilvl="0" w:tplc="69DC873A">
      <w:start w:val="1"/>
      <w:numFmt w:val="decimal"/>
      <w:lvlText w:val="%1."/>
      <w:lvlJc w:val="left"/>
      <w:pPr>
        <w:ind w:left="720" w:hanging="360"/>
      </w:pPr>
    </w:lvl>
    <w:lvl w:ilvl="1" w:tplc="4FE8D5EC" w:tentative="1">
      <w:start w:val="1"/>
      <w:numFmt w:val="lowerLetter"/>
      <w:lvlText w:val="%2."/>
      <w:lvlJc w:val="left"/>
      <w:pPr>
        <w:ind w:left="1440" w:hanging="360"/>
      </w:pPr>
    </w:lvl>
    <w:lvl w:ilvl="2" w:tplc="64C42528" w:tentative="1">
      <w:start w:val="1"/>
      <w:numFmt w:val="lowerRoman"/>
      <w:lvlText w:val="%3."/>
      <w:lvlJc w:val="right"/>
      <w:pPr>
        <w:ind w:left="2160" w:hanging="180"/>
      </w:pPr>
    </w:lvl>
    <w:lvl w:ilvl="3" w:tplc="ED1C0038" w:tentative="1">
      <w:start w:val="1"/>
      <w:numFmt w:val="decimal"/>
      <w:lvlText w:val="%4."/>
      <w:lvlJc w:val="left"/>
      <w:pPr>
        <w:ind w:left="2880" w:hanging="360"/>
      </w:pPr>
    </w:lvl>
    <w:lvl w:ilvl="4" w:tplc="D40E95DE" w:tentative="1">
      <w:start w:val="1"/>
      <w:numFmt w:val="lowerLetter"/>
      <w:lvlText w:val="%5."/>
      <w:lvlJc w:val="left"/>
      <w:pPr>
        <w:ind w:left="3600" w:hanging="360"/>
      </w:pPr>
    </w:lvl>
    <w:lvl w:ilvl="5" w:tplc="051C5096" w:tentative="1">
      <w:start w:val="1"/>
      <w:numFmt w:val="lowerRoman"/>
      <w:lvlText w:val="%6."/>
      <w:lvlJc w:val="right"/>
      <w:pPr>
        <w:ind w:left="4320" w:hanging="180"/>
      </w:pPr>
    </w:lvl>
    <w:lvl w:ilvl="6" w:tplc="FF262150" w:tentative="1">
      <w:start w:val="1"/>
      <w:numFmt w:val="decimal"/>
      <w:lvlText w:val="%7."/>
      <w:lvlJc w:val="left"/>
      <w:pPr>
        <w:ind w:left="5040" w:hanging="360"/>
      </w:pPr>
    </w:lvl>
    <w:lvl w:ilvl="7" w:tplc="586C77DA" w:tentative="1">
      <w:start w:val="1"/>
      <w:numFmt w:val="lowerLetter"/>
      <w:lvlText w:val="%8."/>
      <w:lvlJc w:val="left"/>
      <w:pPr>
        <w:ind w:left="5760" w:hanging="360"/>
      </w:pPr>
    </w:lvl>
    <w:lvl w:ilvl="8" w:tplc="6622868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03210C"/>
    <w:multiLevelType w:val="hybridMultilevel"/>
    <w:tmpl w:val="56F08F5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BA63AE"/>
    <w:multiLevelType w:val="hybridMultilevel"/>
    <w:tmpl w:val="231C7426"/>
    <w:lvl w:ilvl="0" w:tplc="A3D6DBF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88ACA1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2A13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8255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F2F9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3026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B0BB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D6EB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FA94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092D70"/>
    <w:multiLevelType w:val="hybridMultilevel"/>
    <w:tmpl w:val="A87AF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5563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1405472A"/>
    <w:multiLevelType w:val="hybridMultilevel"/>
    <w:tmpl w:val="0D8E5C7A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174CF0"/>
    <w:multiLevelType w:val="hybridMultilevel"/>
    <w:tmpl w:val="90D848B6"/>
    <w:lvl w:ilvl="0" w:tplc="F4B0A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FE0BD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3C0E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22AB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00C4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BE3A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87F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E0C4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58F6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0C298F"/>
    <w:multiLevelType w:val="hybridMultilevel"/>
    <w:tmpl w:val="25ACB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741785"/>
    <w:multiLevelType w:val="hybridMultilevel"/>
    <w:tmpl w:val="A614B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8B6D90"/>
    <w:multiLevelType w:val="hybridMultilevel"/>
    <w:tmpl w:val="13782CA6"/>
    <w:lvl w:ilvl="0" w:tplc="F288EF0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3788B7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AA46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E04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A297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F4D9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2EC4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6E87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46CD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A01FB3"/>
    <w:multiLevelType w:val="hybridMultilevel"/>
    <w:tmpl w:val="879E2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774BF0"/>
    <w:multiLevelType w:val="hybridMultilevel"/>
    <w:tmpl w:val="11962A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7F0981"/>
    <w:multiLevelType w:val="hybridMultilevel"/>
    <w:tmpl w:val="9B4E7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2F008D"/>
    <w:multiLevelType w:val="hybridMultilevel"/>
    <w:tmpl w:val="841A5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22266A"/>
    <w:multiLevelType w:val="hybridMultilevel"/>
    <w:tmpl w:val="EA22B4B8"/>
    <w:lvl w:ilvl="0" w:tplc="58FE6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C67C6A5"/>
    <w:multiLevelType w:val="hybridMultilevel"/>
    <w:tmpl w:val="3CC85724"/>
    <w:lvl w:ilvl="0" w:tplc="9B9428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FE56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5A88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9452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D4AA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ECF8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46D0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CC7F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94D1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D252284"/>
    <w:multiLevelType w:val="hybridMultilevel"/>
    <w:tmpl w:val="144AE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555682"/>
    <w:multiLevelType w:val="hybridMultilevel"/>
    <w:tmpl w:val="7584E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6D34AE"/>
    <w:multiLevelType w:val="hybridMultilevel"/>
    <w:tmpl w:val="DD0A5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F8B2E2E"/>
    <w:multiLevelType w:val="hybridMultilevel"/>
    <w:tmpl w:val="A0A45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1FD6B5B"/>
    <w:multiLevelType w:val="hybridMultilevel"/>
    <w:tmpl w:val="A7643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44E4C3B"/>
    <w:multiLevelType w:val="hybridMultilevel"/>
    <w:tmpl w:val="7B303C6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105F10"/>
    <w:multiLevelType w:val="hybridMultilevel"/>
    <w:tmpl w:val="53AA2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597B82"/>
    <w:multiLevelType w:val="hybridMultilevel"/>
    <w:tmpl w:val="60D0A002"/>
    <w:lvl w:ilvl="0" w:tplc="10E2091A">
      <w:start w:val="1"/>
      <w:numFmt w:val="decimal"/>
      <w:lvlText w:val="%1."/>
      <w:lvlJc w:val="left"/>
      <w:pPr>
        <w:ind w:left="720" w:hanging="360"/>
      </w:pPr>
    </w:lvl>
    <w:lvl w:ilvl="1" w:tplc="7A4E6AE0" w:tentative="1">
      <w:start w:val="1"/>
      <w:numFmt w:val="lowerLetter"/>
      <w:lvlText w:val="%2."/>
      <w:lvlJc w:val="left"/>
      <w:pPr>
        <w:ind w:left="1440" w:hanging="360"/>
      </w:pPr>
    </w:lvl>
    <w:lvl w:ilvl="2" w:tplc="95EE5744" w:tentative="1">
      <w:start w:val="1"/>
      <w:numFmt w:val="lowerRoman"/>
      <w:lvlText w:val="%3."/>
      <w:lvlJc w:val="right"/>
      <w:pPr>
        <w:ind w:left="2160" w:hanging="180"/>
      </w:pPr>
    </w:lvl>
    <w:lvl w:ilvl="3" w:tplc="4C328B64" w:tentative="1">
      <w:start w:val="1"/>
      <w:numFmt w:val="decimal"/>
      <w:lvlText w:val="%4."/>
      <w:lvlJc w:val="left"/>
      <w:pPr>
        <w:ind w:left="2880" w:hanging="360"/>
      </w:pPr>
    </w:lvl>
    <w:lvl w:ilvl="4" w:tplc="FCA26FA2" w:tentative="1">
      <w:start w:val="1"/>
      <w:numFmt w:val="lowerLetter"/>
      <w:lvlText w:val="%5."/>
      <w:lvlJc w:val="left"/>
      <w:pPr>
        <w:ind w:left="3600" w:hanging="360"/>
      </w:pPr>
    </w:lvl>
    <w:lvl w:ilvl="5" w:tplc="2FA052EA" w:tentative="1">
      <w:start w:val="1"/>
      <w:numFmt w:val="lowerRoman"/>
      <w:lvlText w:val="%6."/>
      <w:lvlJc w:val="right"/>
      <w:pPr>
        <w:ind w:left="4320" w:hanging="180"/>
      </w:pPr>
    </w:lvl>
    <w:lvl w:ilvl="6" w:tplc="4870826E" w:tentative="1">
      <w:start w:val="1"/>
      <w:numFmt w:val="decimal"/>
      <w:lvlText w:val="%7."/>
      <w:lvlJc w:val="left"/>
      <w:pPr>
        <w:ind w:left="5040" w:hanging="360"/>
      </w:pPr>
    </w:lvl>
    <w:lvl w:ilvl="7" w:tplc="29A0493A" w:tentative="1">
      <w:start w:val="1"/>
      <w:numFmt w:val="lowerLetter"/>
      <w:lvlText w:val="%8."/>
      <w:lvlJc w:val="left"/>
      <w:pPr>
        <w:ind w:left="5760" w:hanging="360"/>
      </w:pPr>
    </w:lvl>
    <w:lvl w:ilvl="8" w:tplc="C08C6CD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BDD4F8C"/>
    <w:multiLevelType w:val="hybridMultilevel"/>
    <w:tmpl w:val="0518E14E"/>
    <w:lvl w:ilvl="0" w:tplc="55FE866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E47AB8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A2E4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E4DA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A235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4CF4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8278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2472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F223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F8636AA"/>
    <w:multiLevelType w:val="hybridMultilevel"/>
    <w:tmpl w:val="B426B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1EC2B6F"/>
    <w:multiLevelType w:val="hybridMultilevel"/>
    <w:tmpl w:val="1428AF8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3A24DBA"/>
    <w:multiLevelType w:val="hybridMultilevel"/>
    <w:tmpl w:val="BE008D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8" w15:restartNumberingAfterBreak="0">
    <w:nsid w:val="442F7878"/>
    <w:multiLevelType w:val="hybridMultilevel"/>
    <w:tmpl w:val="CDFE0F3C"/>
    <w:lvl w:ilvl="0" w:tplc="9A321F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5AD9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5437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703D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F66F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9EA6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B8A2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48A3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A0A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76D5A5D"/>
    <w:multiLevelType w:val="hybridMultilevel"/>
    <w:tmpl w:val="EC76297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47B11ADC"/>
    <w:multiLevelType w:val="hybridMultilevel"/>
    <w:tmpl w:val="56569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7CC1CCA"/>
    <w:multiLevelType w:val="hybridMultilevel"/>
    <w:tmpl w:val="CA444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82E4FE8"/>
    <w:multiLevelType w:val="hybridMultilevel"/>
    <w:tmpl w:val="91D04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8EA7723"/>
    <w:multiLevelType w:val="hybridMultilevel"/>
    <w:tmpl w:val="7A7EB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93B1F39"/>
    <w:multiLevelType w:val="hybridMultilevel"/>
    <w:tmpl w:val="E74AC4E4"/>
    <w:lvl w:ilvl="0" w:tplc="9E34B6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AE66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C8E0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D0B4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E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AC44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F2A9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8452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6CA0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93E2376"/>
    <w:multiLevelType w:val="hybridMultilevel"/>
    <w:tmpl w:val="2E62B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A3B76BB"/>
    <w:multiLevelType w:val="hybridMultilevel"/>
    <w:tmpl w:val="8A429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A514496"/>
    <w:multiLevelType w:val="hybridMultilevel"/>
    <w:tmpl w:val="F0D0F3C0"/>
    <w:lvl w:ilvl="0" w:tplc="4F30518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6B3697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8684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7C5B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A614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3C86C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F89A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985E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1478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B5D063E"/>
    <w:multiLevelType w:val="hybridMultilevel"/>
    <w:tmpl w:val="98F0BC7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8FE6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963A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969B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F0BE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DC24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943B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B45A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8005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BB23DAC"/>
    <w:multiLevelType w:val="hybridMultilevel"/>
    <w:tmpl w:val="52503C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EBA76DF"/>
    <w:multiLevelType w:val="hybridMultilevel"/>
    <w:tmpl w:val="22849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1" w15:restartNumberingAfterBreak="0">
    <w:nsid w:val="50A17446"/>
    <w:multiLevelType w:val="hybridMultilevel"/>
    <w:tmpl w:val="8F228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0CA0DC6"/>
    <w:multiLevelType w:val="hybridMultilevel"/>
    <w:tmpl w:val="EE32B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2E49CB"/>
    <w:multiLevelType w:val="multilevel"/>
    <w:tmpl w:val="693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502290"/>
    <w:multiLevelType w:val="hybridMultilevel"/>
    <w:tmpl w:val="3E84B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D06EB5"/>
    <w:multiLevelType w:val="hybridMultilevel"/>
    <w:tmpl w:val="C0668D60"/>
    <w:lvl w:ilvl="0" w:tplc="2954E9D2">
      <w:start w:val="1"/>
      <w:numFmt w:val="decimal"/>
      <w:lvlText w:val="%1."/>
      <w:lvlJc w:val="left"/>
      <w:pPr>
        <w:ind w:left="720" w:hanging="360"/>
      </w:pPr>
    </w:lvl>
    <w:lvl w:ilvl="1" w:tplc="BC7A126C">
      <w:start w:val="1"/>
      <w:numFmt w:val="lowerLetter"/>
      <w:lvlText w:val="%2."/>
      <w:lvlJc w:val="left"/>
      <w:pPr>
        <w:ind w:left="1440" w:hanging="360"/>
      </w:pPr>
    </w:lvl>
    <w:lvl w:ilvl="2" w:tplc="29504144">
      <w:start w:val="1"/>
      <w:numFmt w:val="lowerRoman"/>
      <w:lvlText w:val="%3."/>
      <w:lvlJc w:val="right"/>
      <w:pPr>
        <w:ind w:left="2160" w:hanging="180"/>
      </w:pPr>
    </w:lvl>
    <w:lvl w:ilvl="3" w:tplc="39A84D12">
      <w:start w:val="1"/>
      <w:numFmt w:val="decimal"/>
      <w:lvlText w:val="%4."/>
      <w:lvlJc w:val="left"/>
      <w:pPr>
        <w:ind w:left="2880" w:hanging="360"/>
      </w:pPr>
    </w:lvl>
    <w:lvl w:ilvl="4" w:tplc="08DC5A04">
      <w:start w:val="1"/>
      <w:numFmt w:val="lowerLetter"/>
      <w:lvlText w:val="%5."/>
      <w:lvlJc w:val="left"/>
      <w:pPr>
        <w:ind w:left="3600" w:hanging="360"/>
      </w:pPr>
    </w:lvl>
    <w:lvl w:ilvl="5" w:tplc="B8287026">
      <w:start w:val="1"/>
      <w:numFmt w:val="lowerRoman"/>
      <w:lvlText w:val="%6."/>
      <w:lvlJc w:val="right"/>
      <w:pPr>
        <w:ind w:left="4320" w:hanging="180"/>
      </w:pPr>
    </w:lvl>
    <w:lvl w:ilvl="6" w:tplc="F92A7882">
      <w:start w:val="1"/>
      <w:numFmt w:val="decimal"/>
      <w:lvlText w:val="%7."/>
      <w:lvlJc w:val="left"/>
      <w:pPr>
        <w:ind w:left="5040" w:hanging="360"/>
      </w:pPr>
    </w:lvl>
    <w:lvl w:ilvl="7" w:tplc="B44A2BCE">
      <w:start w:val="1"/>
      <w:numFmt w:val="lowerLetter"/>
      <w:lvlText w:val="%8."/>
      <w:lvlJc w:val="left"/>
      <w:pPr>
        <w:ind w:left="5760" w:hanging="360"/>
      </w:pPr>
    </w:lvl>
    <w:lvl w:ilvl="8" w:tplc="DA242D8A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B1A4A20"/>
    <w:multiLevelType w:val="hybridMultilevel"/>
    <w:tmpl w:val="D6204436"/>
    <w:lvl w:ilvl="0" w:tplc="58FE6B24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7" w15:restartNumberingAfterBreak="0">
    <w:nsid w:val="5B6C10BD"/>
    <w:multiLevelType w:val="hybridMultilevel"/>
    <w:tmpl w:val="BD701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0A4106"/>
    <w:multiLevelType w:val="hybridMultilevel"/>
    <w:tmpl w:val="324E4838"/>
    <w:lvl w:ilvl="0" w:tplc="5EBCC398">
      <w:start w:val="1"/>
      <w:numFmt w:val="decimal"/>
      <w:lvlText w:val="%1."/>
      <w:lvlJc w:val="left"/>
      <w:pPr>
        <w:ind w:left="360" w:hanging="360"/>
      </w:pPr>
    </w:lvl>
    <w:lvl w:ilvl="1" w:tplc="2FA051FC">
      <w:start w:val="1"/>
      <w:numFmt w:val="lowerLetter"/>
      <w:lvlText w:val="%2."/>
      <w:lvlJc w:val="left"/>
      <w:pPr>
        <w:ind w:left="1080" w:hanging="360"/>
      </w:pPr>
    </w:lvl>
    <w:lvl w:ilvl="2" w:tplc="9C3C3FF6" w:tentative="1">
      <w:start w:val="1"/>
      <w:numFmt w:val="lowerRoman"/>
      <w:lvlText w:val="%3."/>
      <w:lvlJc w:val="right"/>
      <w:pPr>
        <w:ind w:left="1800" w:hanging="180"/>
      </w:pPr>
    </w:lvl>
    <w:lvl w:ilvl="3" w:tplc="2E16603C" w:tentative="1">
      <w:start w:val="1"/>
      <w:numFmt w:val="decimal"/>
      <w:lvlText w:val="%4."/>
      <w:lvlJc w:val="left"/>
      <w:pPr>
        <w:ind w:left="2520" w:hanging="360"/>
      </w:pPr>
    </w:lvl>
    <w:lvl w:ilvl="4" w:tplc="5EA2CAAA" w:tentative="1">
      <w:start w:val="1"/>
      <w:numFmt w:val="lowerLetter"/>
      <w:lvlText w:val="%5."/>
      <w:lvlJc w:val="left"/>
      <w:pPr>
        <w:ind w:left="3240" w:hanging="360"/>
      </w:pPr>
    </w:lvl>
    <w:lvl w:ilvl="5" w:tplc="6FB4BD60" w:tentative="1">
      <w:start w:val="1"/>
      <w:numFmt w:val="lowerRoman"/>
      <w:lvlText w:val="%6."/>
      <w:lvlJc w:val="right"/>
      <w:pPr>
        <w:ind w:left="3960" w:hanging="180"/>
      </w:pPr>
    </w:lvl>
    <w:lvl w:ilvl="6" w:tplc="7C16C602" w:tentative="1">
      <w:start w:val="1"/>
      <w:numFmt w:val="decimal"/>
      <w:lvlText w:val="%7."/>
      <w:lvlJc w:val="left"/>
      <w:pPr>
        <w:ind w:left="4680" w:hanging="360"/>
      </w:pPr>
    </w:lvl>
    <w:lvl w:ilvl="7" w:tplc="D2C69C1C" w:tentative="1">
      <w:start w:val="1"/>
      <w:numFmt w:val="lowerLetter"/>
      <w:lvlText w:val="%8."/>
      <w:lvlJc w:val="left"/>
      <w:pPr>
        <w:ind w:left="5400" w:hanging="360"/>
      </w:pPr>
    </w:lvl>
    <w:lvl w:ilvl="8" w:tplc="5A56FDD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5FA74F55"/>
    <w:multiLevelType w:val="hybridMultilevel"/>
    <w:tmpl w:val="4CFA6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24D0034"/>
    <w:multiLevelType w:val="hybridMultilevel"/>
    <w:tmpl w:val="2A321B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62A76A10"/>
    <w:multiLevelType w:val="hybridMultilevel"/>
    <w:tmpl w:val="7E144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38E7CC7"/>
    <w:multiLevelType w:val="hybridMultilevel"/>
    <w:tmpl w:val="49244F4C"/>
    <w:lvl w:ilvl="0" w:tplc="535426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C80A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0C27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DEE6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1A04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103F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74F1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4C54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78DA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8666E83"/>
    <w:multiLevelType w:val="hybridMultilevel"/>
    <w:tmpl w:val="7DF45F0E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4" w15:restartNumberingAfterBreak="0">
    <w:nsid w:val="6BBF4B5B"/>
    <w:multiLevelType w:val="hybridMultilevel"/>
    <w:tmpl w:val="84A67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D331B68"/>
    <w:multiLevelType w:val="hybridMultilevel"/>
    <w:tmpl w:val="55762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DC56BFB"/>
    <w:multiLevelType w:val="hybridMultilevel"/>
    <w:tmpl w:val="B780414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6E5D2D11"/>
    <w:multiLevelType w:val="hybridMultilevel"/>
    <w:tmpl w:val="60D0A002"/>
    <w:lvl w:ilvl="0" w:tplc="6068F590">
      <w:start w:val="1"/>
      <w:numFmt w:val="decimal"/>
      <w:lvlText w:val="%1."/>
      <w:lvlJc w:val="left"/>
      <w:pPr>
        <w:ind w:left="720" w:hanging="360"/>
      </w:pPr>
    </w:lvl>
    <w:lvl w:ilvl="1" w:tplc="471ECA46" w:tentative="1">
      <w:start w:val="1"/>
      <w:numFmt w:val="lowerLetter"/>
      <w:lvlText w:val="%2."/>
      <w:lvlJc w:val="left"/>
      <w:pPr>
        <w:ind w:left="1440" w:hanging="360"/>
      </w:pPr>
    </w:lvl>
    <w:lvl w:ilvl="2" w:tplc="6E58AEBA" w:tentative="1">
      <w:start w:val="1"/>
      <w:numFmt w:val="lowerRoman"/>
      <w:lvlText w:val="%3."/>
      <w:lvlJc w:val="right"/>
      <w:pPr>
        <w:ind w:left="2160" w:hanging="180"/>
      </w:pPr>
    </w:lvl>
    <w:lvl w:ilvl="3" w:tplc="8640EF8A" w:tentative="1">
      <w:start w:val="1"/>
      <w:numFmt w:val="decimal"/>
      <w:lvlText w:val="%4."/>
      <w:lvlJc w:val="left"/>
      <w:pPr>
        <w:ind w:left="2880" w:hanging="360"/>
      </w:pPr>
    </w:lvl>
    <w:lvl w:ilvl="4" w:tplc="1FAA06E8" w:tentative="1">
      <w:start w:val="1"/>
      <w:numFmt w:val="lowerLetter"/>
      <w:lvlText w:val="%5."/>
      <w:lvlJc w:val="left"/>
      <w:pPr>
        <w:ind w:left="3600" w:hanging="360"/>
      </w:pPr>
    </w:lvl>
    <w:lvl w:ilvl="5" w:tplc="47B087C0" w:tentative="1">
      <w:start w:val="1"/>
      <w:numFmt w:val="lowerRoman"/>
      <w:lvlText w:val="%6."/>
      <w:lvlJc w:val="right"/>
      <w:pPr>
        <w:ind w:left="4320" w:hanging="180"/>
      </w:pPr>
    </w:lvl>
    <w:lvl w:ilvl="6" w:tplc="4482BF02" w:tentative="1">
      <w:start w:val="1"/>
      <w:numFmt w:val="decimal"/>
      <w:lvlText w:val="%7."/>
      <w:lvlJc w:val="left"/>
      <w:pPr>
        <w:ind w:left="5040" w:hanging="360"/>
      </w:pPr>
    </w:lvl>
    <w:lvl w:ilvl="7" w:tplc="2C0E64B8" w:tentative="1">
      <w:start w:val="1"/>
      <w:numFmt w:val="lowerLetter"/>
      <w:lvlText w:val="%8."/>
      <w:lvlJc w:val="left"/>
      <w:pPr>
        <w:ind w:left="5760" w:hanging="360"/>
      </w:pPr>
    </w:lvl>
    <w:lvl w:ilvl="8" w:tplc="52002F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F2F3427"/>
    <w:multiLevelType w:val="hybridMultilevel"/>
    <w:tmpl w:val="F25A2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0AA01F0"/>
    <w:multiLevelType w:val="hybridMultilevel"/>
    <w:tmpl w:val="653E52C8"/>
    <w:lvl w:ilvl="0" w:tplc="A55E9FA2">
      <w:start w:val="1"/>
      <w:numFmt w:val="decimal"/>
      <w:lvlText w:val="%1."/>
      <w:lvlJc w:val="left"/>
      <w:pPr>
        <w:ind w:left="720" w:hanging="360"/>
      </w:pPr>
    </w:lvl>
    <w:lvl w:ilvl="1" w:tplc="B27CDAF8" w:tentative="1">
      <w:start w:val="1"/>
      <w:numFmt w:val="lowerLetter"/>
      <w:lvlText w:val="%2."/>
      <w:lvlJc w:val="left"/>
      <w:pPr>
        <w:ind w:left="1440" w:hanging="360"/>
      </w:pPr>
    </w:lvl>
    <w:lvl w:ilvl="2" w:tplc="0D665A3E" w:tentative="1">
      <w:start w:val="1"/>
      <w:numFmt w:val="lowerRoman"/>
      <w:lvlText w:val="%3."/>
      <w:lvlJc w:val="right"/>
      <w:pPr>
        <w:ind w:left="2160" w:hanging="180"/>
      </w:pPr>
    </w:lvl>
    <w:lvl w:ilvl="3" w:tplc="814A8FAE" w:tentative="1">
      <w:start w:val="1"/>
      <w:numFmt w:val="decimal"/>
      <w:lvlText w:val="%4."/>
      <w:lvlJc w:val="left"/>
      <w:pPr>
        <w:ind w:left="2880" w:hanging="360"/>
      </w:pPr>
    </w:lvl>
    <w:lvl w:ilvl="4" w:tplc="819C9BE2" w:tentative="1">
      <w:start w:val="1"/>
      <w:numFmt w:val="lowerLetter"/>
      <w:lvlText w:val="%5."/>
      <w:lvlJc w:val="left"/>
      <w:pPr>
        <w:ind w:left="3600" w:hanging="360"/>
      </w:pPr>
    </w:lvl>
    <w:lvl w:ilvl="5" w:tplc="D6D07FB8" w:tentative="1">
      <w:start w:val="1"/>
      <w:numFmt w:val="lowerRoman"/>
      <w:lvlText w:val="%6."/>
      <w:lvlJc w:val="right"/>
      <w:pPr>
        <w:ind w:left="4320" w:hanging="180"/>
      </w:pPr>
    </w:lvl>
    <w:lvl w:ilvl="6" w:tplc="4F8C0B18" w:tentative="1">
      <w:start w:val="1"/>
      <w:numFmt w:val="decimal"/>
      <w:lvlText w:val="%7."/>
      <w:lvlJc w:val="left"/>
      <w:pPr>
        <w:ind w:left="5040" w:hanging="360"/>
      </w:pPr>
    </w:lvl>
    <w:lvl w:ilvl="7" w:tplc="08C23C32" w:tentative="1">
      <w:start w:val="1"/>
      <w:numFmt w:val="lowerLetter"/>
      <w:lvlText w:val="%8."/>
      <w:lvlJc w:val="left"/>
      <w:pPr>
        <w:ind w:left="5760" w:hanging="360"/>
      </w:pPr>
    </w:lvl>
    <w:lvl w:ilvl="8" w:tplc="C896CFF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15F1956"/>
    <w:multiLevelType w:val="hybridMultilevel"/>
    <w:tmpl w:val="F5D47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1D4FB96"/>
    <w:multiLevelType w:val="hybridMultilevel"/>
    <w:tmpl w:val="08B0B12C"/>
    <w:lvl w:ilvl="0" w:tplc="6046B08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8E18ACA4">
      <w:start w:val="1"/>
      <w:numFmt w:val="lowerLetter"/>
      <w:lvlText w:val="%2."/>
      <w:lvlJc w:val="left"/>
      <w:pPr>
        <w:ind w:left="1440" w:hanging="360"/>
      </w:pPr>
    </w:lvl>
    <w:lvl w:ilvl="2" w:tplc="847ABF26">
      <w:start w:val="1"/>
      <w:numFmt w:val="lowerRoman"/>
      <w:lvlText w:val="%3."/>
      <w:lvlJc w:val="right"/>
      <w:pPr>
        <w:ind w:left="2160" w:hanging="180"/>
      </w:pPr>
    </w:lvl>
    <w:lvl w:ilvl="3" w:tplc="B16E4686">
      <w:start w:val="1"/>
      <w:numFmt w:val="decimal"/>
      <w:lvlText w:val="%4."/>
      <w:lvlJc w:val="left"/>
      <w:pPr>
        <w:ind w:left="2880" w:hanging="360"/>
      </w:pPr>
    </w:lvl>
    <w:lvl w:ilvl="4" w:tplc="E092E394">
      <w:start w:val="1"/>
      <w:numFmt w:val="lowerLetter"/>
      <w:lvlText w:val="%5."/>
      <w:lvlJc w:val="left"/>
      <w:pPr>
        <w:ind w:left="3600" w:hanging="360"/>
      </w:pPr>
    </w:lvl>
    <w:lvl w:ilvl="5" w:tplc="35569E7C">
      <w:start w:val="1"/>
      <w:numFmt w:val="lowerRoman"/>
      <w:lvlText w:val="%6."/>
      <w:lvlJc w:val="right"/>
      <w:pPr>
        <w:ind w:left="4320" w:hanging="180"/>
      </w:pPr>
    </w:lvl>
    <w:lvl w:ilvl="6" w:tplc="820A48E0">
      <w:start w:val="1"/>
      <w:numFmt w:val="decimal"/>
      <w:lvlText w:val="%7."/>
      <w:lvlJc w:val="left"/>
      <w:pPr>
        <w:ind w:left="5040" w:hanging="360"/>
      </w:pPr>
    </w:lvl>
    <w:lvl w:ilvl="7" w:tplc="2B166750">
      <w:start w:val="1"/>
      <w:numFmt w:val="lowerLetter"/>
      <w:lvlText w:val="%8."/>
      <w:lvlJc w:val="left"/>
      <w:pPr>
        <w:ind w:left="5760" w:hanging="360"/>
      </w:pPr>
    </w:lvl>
    <w:lvl w:ilvl="8" w:tplc="C96CD542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5936760"/>
    <w:multiLevelType w:val="hybridMultilevel"/>
    <w:tmpl w:val="1C7E5D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791F6B11"/>
    <w:multiLevelType w:val="hybridMultilevel"/>
    <w:tmpl w:val="344E1F66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799D3F64"/>
    <w:multiLevelType w:val="hybridMultilevel"/>
    <w:tmpl w:val="25EA0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A1F490B"/>
    <w:multiLevelType w:val="hybridMultilevel"/>
    <w:tmpl w:val="56F08F54"/>
    <w:lvl w:ilvl="0" w:tplc="0F0E0BB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DBD151C"/>
    <w:multiLevelType w:val="multilevel"/>
    <w:tmpl w:val="0CA0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AF5E52"/>
    <w:multiLevelType w:val="multilevel"/>
    <w:tmpl w:val="4E48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FB0820"/>
    <w:multiLevelType w:val="hybridMultilevel"/>
    <w:tmpl w:val="E440F80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26567316">
    <w:abstractNumId w:val="55"/>
  </w:num>
  <w:num w:numId="2" w16cid:durableId="152916371">
    <w:abstractNumId w:val="71"/>
  </w:num>
  <w:num w:numId="3" w16cid:durableId="1152408501">
    <w:abstractNumId w:val="38"/>
  </w:num>
  <w:num w:numId="4" w16cid:durableId="2062286949">
    <w:abstractNumId w:val="69"/>
  </w:num>
  <w:num w:numId="5" w16cid:durableId="629867072">
    <w:abstractNumId w:val="44"/>
  </w:num>
  <w:num w:numId="6" w16cid:durableId="473063001">
    <w:abstractNumId w:val="62"/>
  </w:num>
  <w:num w:numId="7" w16cid:durableId="985279723">
    <w:abstractNumId w:val="16"/>
  </w:num>
  <w:num w:numId="8" w16cid:durableId="560215582">
    <w:abstractNumId w:val="33"/>
  </w:num>
  <w:num w:numId="9" w16cid:durableId="387068194">
    <w:abstractNumId w:val="10"/>
  </w:num>
  <w:num w:numId="10" w16cid:durableId="226720975">
    <w:abstractNumId w:val="12"/>
  </w:num>
  <w:num w:numId="11" w16cid:durableId="114956102">
    <w:abstractNumId w:val="34"/>
  </w:num>
  <w:num w:numId="12" w16cid:durableId="56324708">
    <w:abstractNumId w:val="48"/>
  </w:num>
  <w:num w:numId="13" w16cid:durableId="8994358">
    <w:abstractNumId w:val="47"/>
  </w:num>
  <w:num w:numId="14" w16cid:durableId="1155025597">
    <w:abstractNumId w:val="19"/>
  </w:num>
  <w:num w:numId="15" w16cid:durableId="402918105">
    <w:abstractNumId w:val="58"/>
  </w:num>
  <w:num w:numId="16" w16cid:durableId="810753013">
    <w:abstractNumId w:val="67"/>
  </w:num>
  <w:num w:numId="17" w16cid:durableId="2049914153">
    <w:abstractNumId w:val="25"/>
  </w:num>
  <w:num w:numId="18" w16cid:durableId="2069986027">
    <w:abstractNumId w:val="53"/>
  </w:num>
  <w:num w:numId="19" w16cid:durableId="214585230">
    <w:abstractNumId w:val="77"/>
  </w:num>
  <w:num w:numId="20" w16cid:durableId="1526482113">
    <w:abstractNumId w:val="76"/>
  </w:num>
  <w:num w:numId="21" w16cid:durableId="1782800906">
    <w:abstractNumId w:val="7"/>
  </w:num>
  <w:num w:numId="22" w16cid:durableId="1174567030">
    <w:abstractNumId w:val="72"/>
  </w:num>
  <w:num w:numId="23" w16cid:durableId="1414157774">
    <w:abstractNumId w:val="5"/>
  </w:num>
  <w:num w:numId="24" w16cid:durableId="1133058097">
    <w:abstractNumId w:val="39"/>
  </w:num>
  <w:num w:numId="25" w16cid:durableId="59065546">
    <w:abstractNumId w:val="64"/>
  </w:num>
  <w:num w:numId="26" w16cid:durableId="2124570504">
    <w:abstractNumId w:val="52"/>
  </w:num>
  <w:num w:numId="27" w16cid:durableId="1439833532">
    <w:abstractNumId w:val="15"/>
  </w:num>
  <w:num w:numId="28" w16cid:durableId="1082801948">
    <w:abstractNumId w:val="40"/>
  </w:num>
  <w:num w:numId="29" w16cid:durableId="1899895662">
    <w:abstractNumId w:val="3"/>
  </w:num>
  <w:num w:numId="30" w16cid:durableId="301665305">
    <w:abstractNumId w:val="56"/>
  </w:num>
  <w:num w:numId="31" w16cid:durableId="2044481579">
    <w:abstractNumId w:val="37"/>
  </w:num>
  <w:num w:numId="32" w16cid:durableId="2094084931">
    <w:abstractNumId w:val="50"/>
  </w:num>
  <w:num w:numId="33" w16cid:durableId="1344672195">
    <w:abstractNumId w:val="8"/>
  </w:num>
  <w:num w:numId="34" w16cid:durableId="299507077">
    <w:abstractNumId w:val="35"/>
  </w:num>
  <w:num w:numId="35" w16cid:durableId="1187451970">
    <w:abstractNumId w:val="51"/>
  </w:num>
  <w:num w:numId="36" w16cid:durableId="110708398">
    <w:abstractNumId w:val="9"/>
  </w:num>
  <w:num w:numId="37" w16cid:durableId="5988921">
    <w:abstractNumId w:val="28"/>
  </w:num>
  <w:num w:numId="38" w16cid:durableId="1608200130">
    <w:abstractNumId w:val="24"/>
  </w:num>
  <w:num w:numId="39" w16cid:durableId="1986926858">
    <w:abstractNumId w:val="2"/>
  </w:num>
  <w:num w:numId="40" w16cid:durableId="1701052725">
    <w:abstractNumId w:val="20"/>
  </w:num>
  <w:num w:numId="41" w16cid:durableId="1711493717">
    <w:abstractNumId w:val="61"/>
  </w:num>
  <w:num w:numId="42" w16cid:durableId="130635992">
    <w:abstractNumId w:val="6"/>
  </w:num>
  <w:num w:numId="43" w16cid:durableId="1546795641">
    <w:abstractNumId w:val="26"/>
  </w:num>
  <w:num w:numId="44" w16cid:durableId="1177618513">
    <w:abstractNumId w:val="43"/>
  </w:num>
  <w:num w:numId="45" w16cid:durableId="1632321168">
    <w:abstractNumId w:val="73"/>
  </w:num>
  <w:num w:numId="46" w16cid:durableId="1886022478">
    <w:abstractNumId w:val="70"/>
  </w:num>
  <w:num w:numId="47" w16cid:durableId="1014654763">
    <w:abstractNumId w:val="23"/>
  </w:num>
  <w:num w:numId="48" w16cid:durableId="695082461">
    <w:abstractNumId w:val="78"/>
  </w:num>
  <w:num w:numId="49" w16cid:durableId="242953400">
    <w:abstractNumId w:val="57"/>
  </w:num>
  <w:num w:numId="50" w16cid:durableId="134496066">
    <w:abstractNumId w:val="32"/>
  </w:num>
  <w:num w:numId="51" w16cid:durableId="136798172">
    <w:abstractNumId w:val="65"/>
  </w:num>
  <w:num w:numId="52" w16cid:durableId="1233469475">
    <w:abstractNumId w:val="0"/>
  </w:num>
  <w:num w:numId="53" w16cid:durableId="30885169">
    <w:abstractNumId w:val="21"/>
  </w:num>
  <w:num w:numId="54" w16cid:durableId="584995883">
    <w:abstractNumId w:val="14"/>
  </w:num>
  <w:num w:numId="55" w16cid:durableId="1950551075">
    <w:abstractNumId w:val="63"/>
  </w:num>
  <w:num w:numId="56" w16cid:durableId="1285118174">
    <w:abstractNumId w:val="17"/>
  </w:num>
  <w:num w:numId="57" w16cid:durableId="668871520">
    <w:abstractNumId w:val="49"/>
  </w:num>
  <w:num w:numId="58" w16cid:durableId="1047993606">
    <w:abstractNumId w:val="29"/>
  </w:num>
  <w:num w:numId="59" w16cid:durableId="176583776">
    <w:abstractNumId w:val="54"/>
  </w:num>
  <w:num w:numId="60" w16cid:durableId="1115517553">
    <w:abstractNumId w:val="27"/>
  </w:num>
  <w:num w:numId="61" w16cid:durableId="1550648981">
    <w:abstractNumId w:val="22"/>
  </w:num>
  <w:num w:numId="62" w16cid:durableId="528027606">
    <w:abstractNumId w:val="41"/>
  </w:num>
  <w:num w:numId="63" w16cid:durableId="369692929">
    <w:abstractNumId w:val="4"/>
  </w:num>
  <w:num w:numId="64" w16cid:durableId="327290036">
    <w:abstractNumId w:val="13"/>
  </w:num>
  <w:num w:numId="65" w16cid:durableId="1630547021">
    <w:abstractNumId w:val="45"/>
  </w:num>
  <w:num w:numId="66" w16cid:durableId="855847290">
    <w:abstractNumId w:val="42"/>
  </w:num>
  <w:num w:numId="67" w16cid:durableId="1934431820">
    <w:abstractNumId w:val="18"/>
  </w:num>
  <w:num w:numId="68" w16cid:durableId="881283553">
    <w:abstractNumId w:val="74"/>
  </w:num>
  <w:num w:numId="69" w16cid:durableId="1058285973">
    <w:abstractNumId w:val="75"/>
  </w:num>
  <w:num w:numId="70" w16cid:durableId="817112031">
    <w:abstractNumId w:val="66"/>
  </w:num>
  <w:num w:numId="71" w16cid:durableId="1987006866">
    <w:abstractNumId w:val="60"/>
  </w:num>
  <w:num w:numId="72" w16cid:durableId="753283796">
    <w:abstractNumId w:val="30"/>
  </w:num>
  <w:num w:numId="73" w16cid:durableId="515004617">
    <w:abstractNumId w:val="68"/>
  </w:num>
  <w:num w:numId="74" w16cid:durableId="714502540">
    <w:abstractNumId w:val="46"/>
  </w:num>
  <w:num w:numId="75" w16cid:durableId="932855670">
    <w:abstractNumId w:val="59"/>
  </w:num>
  <w:num w:numId="76" w16cid:durableId="1331522900">
    <w:abstractNumId w:val="1"/>
  </w:num>
  <w:num w:numId="77" w16cid:durableId="167796301">
    <w:abstractNumId w:val="11"/>
  </w:num>
  <w:num w:numId="78" w16cid:durableId="1924728363">
    <w:abstractNumId w:val="36"/>
  </w:num>
  <w:num w:numId="79" w16cid:durableId="834608624">
    <w:abstractNumId w:val="31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UxMzG3NDI1MDYzNDRS0lEKTi0uzszPAykwqgUAnDNyySwAAAA="/>
  </w:docVars>
  <w:rsids>
    <w:rsidRoot w:val="00795810"/>
    <w:rsid w:val="000003D1"/>
    <w:rsid w:val="00010F84"/>
    <w:rsid w:val="00017FE0"/>
    <w:rsid w:val="00027757"/>
    <w:rsid w:val="0003060E"/>
    <w:rsid w:val="00030823"/>
    <w:rsid w:val="00031FF3"/>
    <w:rsid w:val="000333FE"/>
    <w:rsid w:val="000372E5"/>
    <w:rsid w:val="00042FB2"/>
    <w:rsid w:val="00047CB6"/>
    <w:rsid w:val="00047FE0"/>
    <w:rsid w:val="0005203F"/>
    <w:rsid w:val="0005435A"/>
    <w:rsid w:val="00061AFA"/>
    <w:rsid w:val="00063FF8"/>
    <w:rsid w:val="00067909"/>
    <w:rsid w:val="00082989"/>
    <w:rsid w:val="00083B85"/>
    <w:rsid w:val="000974DC"/>
    <w:rsid w:val="00097FF5"/>
    <w:rsid w:val="000C4EE0"/>
    <w:rsid w:val="000C7496"/>
    <w:rsid w:val="000D1735"/>
    <w:rsid w:val="000D5C8D"/>
    <w:rsid w:val="000E2D77"/>
    <w:rsid w:val="000E6458"/>
    <w:rsid w:val="000E645C"/>
    <w:rsid w:val="000F2AC6"/>
    <w:rsid w:val="000F5A1D"/>
    <w:rsid w:val="00100DAD"/>
    <w:rsid w:val="001072F3"/>
    <w:rsid w:val="001158FC"/>
    <w:rsid w:val="001207C3"/>
    <w:rsid w:val="00124C0B"/>
    <w:rsid w:val="00126FD4"/>
    <w:rsid w:val="001300A3"/>
    <w:rsid w:val="00132195"/>
    <w:rsid w:val="0013716E"/>
    <w:rsid w:val="00137C28"/>
    <w:rsid w:val="001412E6"/>
    <w:rsid w:val="001468C3"/>
    <w:rsid w:val="00152CD5"/>
    <w:rsid w:val="001543AA"/>
    <w:rsid w:val="00155595"/>
    <w:rsid w:val="00163E89"/>
    <w:rsid w:val="00164373"/>
    <w:rsid w:val="001661F3"/>
    <w:rsid w:val="0017125A"/>
    <w:rsid w:val="0017229E"/>
    <w:rsid w:val="001839D8"/>
    <w:rsid w:val="00184F39"/>
    <w:rsid w:val="001A6A36"/>
    <w:rsid w:val="001B4D0C"/>
    <w:rsid w:val="001C0838"/>
    <w:rsid w:val="001C149D"/>
    <w:rsid w:val="001C24A3"/>
    <w:rsid w:val="001C3EE5"/>
    <w:rsid w:val="001D0FA4"/>
    <w:rsid w:val="001D73D6"/>
    <w:rsid w:val="001E18A3"/>
    <w:rsid w:val="001F43E8"/>
    <w:rsid w:val="001F562D"/>
    <w:rsid w:val="002044AE"/>
    <w:rsid w:val="00211D41"/>
    <w:rsid w:val="00216C12"/>
    <w:rsid w:val="00220022"/>
    <w:rsid w:val="00222E0B"/>
    <w:rsid w:val="00230183"/>
    <w:rsid w:val="00234AF8"/>
    <w:rsid w:val="00237567"/>
    <w:rsid w:val="002379E8"/>
    <w:rsid w:val="00255A39"/>
    <w:rsid w:val="00260EF1"/>
    <w:rsid w:val="002667CD"/>
    <w:rsid w:val="002771F0"/>
    <w:rsid w:val="00280F47"/>
    <w:rsid w:val="00297201"/>
    <w:rsid w:val="002A30E3"/>
    <w:rsid w:val="002A7E59"/>
    <w:rsid w:val="002B17EF"/>
    <w:rsid w:val="002B3B0D"/>
    <w:rsid w:val="002B6729"/>
    <w:rsid w:val="002B735E"/>
    <w:rsid w:val="002D2025"/>
    <w:rsid w:val="002D4E71"/>
    <w:rsid w:val="002D702F"/>
    <w:rsid w:val="002E2470"/>
    <w:rsid w:val="002E6B8A"/>
    <w:rsid w:val="002E78A0"/>
    <w:rsid w:val="002F22FF"/>
    <w:rsid w:val="00302EA6"/>
    <w:rsid w:val="003043D9"/>
    <w:rsid w:val="00313249"/>
    <w:rsid w:val="00314723"/>
    <w:rsid w:val="00316368"/>
    <w:rsid w:val="0031729E"/>
    <w:rsid w:val="00323992"/>
    <w:rsid w:val="0032773A"/>
    <w:rsid w:val="0033040B"/>
    <w:rsid w:val="00332464"/>
    <w:rsid w:val="00332E6A"/>
    <w:rsid w:val="003369D4"/>
    <w:rsid w:val="00353FE2"/>
    <w:rsid w:val="00355E54"/>
    <w:rsid w:val="0035692A"/>
    <w:rsid w:val="003659BA"/>
    <w:rsid w:val="00373F29"/>
    <w:rsid w:val="00374741"/>
    <w:rsid w:val="00375ECE"/>
    <w:rsid w:val="00382236"/>
    <w:rsid w:val="00383D3A"/>
    <w:rsid w:val="00384722"/>
    <w:rsid w:val="00387291"/>
    <w:rsid w:val="003954D4"/>
    <w:rsid w:val="003A51E4"/>
    <w:rsid w:val="003A58EB"/>
    <w:rsid w:val="003C0A1B"/>
    <w:rsid w:val="003C0FA8"/>
    <w:rsid w:val="003E27F5"/>
    <w:rsid w:val="003E4375"/>
    <w:rsid w:val="003F17C5"/>
    <w:rsid w:val="003F66F2"/>
    <w:rsid w:val="004050FA"/>
    <w:rsid w:val="00433511"/>
    <w:rsid w:val="00434930"/>
    <w:rsid w:val="00442016"/>
    <w:rsid w:val="004424AD"/>
    <w:rsid w:val="004575C7"/>
    <w:rsid w:val="004679FF"/>
    <w:rsid w:val="004723C6"/>
    <w:rsid w:val="00485ADA"/>
    <w:rsid w:val="004868F8"/>
    <w:rsid w:val="0048700F"/>
    <w:rsid w:val="004A26E9"/>
    <w:rsid w:val="004A46F8"/>
    <w:rsid w:val="004B3DCE"/>
    <w:rsid w:val="004D172B"/>
    <w:rsid w:val="004D4174"/>
    <w:rsid w:val="004D4C1C"/>
    <w:rsid w:val="004D5E50"/>
    <w:rsid w:val="004D61D5"/>
    <w:rsid w:val="004E2F68"/>
    <w:rsid w:val="004E4DD8"/>
    <w:rsid w:val="004E4FB4"/>
    <w:rsid w:val="004F5570"/>
    <w:rsid w:val="00503E07"/>
    <w:rsid w:val="00504DBA"/>
    <w:rsid w:val="005232C5"/>
    <w:rsid w:val="00523BBE"/>
    <w:rsid w:val="00524ADA"/>
    <w:rsid w:val="00526617"/>
    <w:rsid w:val="00527480"/>
    <w:rsid w:val="00532FE1"/>
    <w:rsid w:val="00543179"/>
    <w:rsid w:val="00564052"/>
    <w:rsid w:val="0056664B"/>
    <w:rsid w:val="0056706C"/>
    <w:rsid w:val="00572AEA"/>
    <w:rsid w:val="005736A5"/>
    <w:rsid w:val="00580A3E"/>
    <w:rsid w:val="00580B29"/>
    <w:rsid w:val="00582DE9"/>
    <w:rsid w:val="005905A0"/>
    <w:rsid w:val="00595257"/>
    <w:rsid w:val="00596682"/>
    <w:rsid w:val="005975F7"/>
    <w:rsid w:val="005A3578"/>
    <w:rsid w:val="005B33E8"/>
    <w:rsid w:val="005C71CA"/>
    <w:rsid w:val="005D2854"/>
    <w:rsid w:val="005E2A96"/>
    <w:rsid w:val="005E337E"/>
    <w:rsid w:val="005E5A2C"/>
    <w:rsid w:val="005F037C"/>
    <w:rsid w:val="005F4E0C"/>
    <w:rsid w:val="00600B90"/>
    <w:rsid w:val="00603434"/>
    <w:rsid w:val="00604BF9"/>
    <w:rsid w:val="00606A9D"/>
    <w:rsid w:val="00620C6B"/>
    <w:rsid w:val="00627FB2"/>
    <w:rsid w:val="00630693"/>
    <w:rsid w:val="006309E3"/>
    <w:rsid w:val="00632784"/>
    <w:rsid w:val="00635B5A"/>
    <w:rsid w:val="00641844"/>
    <w:rsid w:val="006432DF"/>
    <w:rsid w:val="0064795D"/>
    <w:rsid w:val="00651066"/>
    <w:rsid w:val="00652E4B"/>
    <w:rsid w:val="00654034"/>
    <w:rsid w:val="00655C68"/>
    <w:rsid w:val="00662B73"/>
    <w:rsid w:val="00665373"/>
    <w:rsid w:val="00677FB0"/>
    <w:rsid w:val="006813F0"/>
    <w:rsid w:val="00685F4A"/>
    <w:rsid w:val="00686800"/>
    <w:rsid w:val="0069456F"/>
    <w:rsid w:val="006C0259"/>
    <w:rsid w:val="006C2D0F"/>
    <w:rsid w:val="006C2E89"/>
    <w:rsid w:val="006C3339"/>
    <w:rsid w:val="006C56E9"/>
    <w:rsid w:val="006D130C"/>
    <w:rsid w:val="006E28D2"/>
    <w:rsid w:val="006F1F9A"/>
    <w:rsid w:val="006F5804"/>
    <w:rsid w:val="006F74E8"/>
    <w:rsid w:val="007054FE"/>
    <w:rsid w:val="00707F35"/>
    <w:rsid w:val="0072226E"/>
    <w:rsid w:val="0073566A"/>
    <w:rsid w:val="00735934"/>
    <w:rsid w:val="007362CD"/>
    <w:rsid w:val="00740821"/>
    <w:rsid w:val="00757D9B"/>
    <w:rsid w:val="00764789"/>
    <w:rsid w:val="00775F97"/>
    <w:rsid w:val="0077736E"/>
    <w:rsid w:val="007774E3"/>
    <w:rsid w:val="0078456A"/>
    <w:rsid w:val="007873D9"/>
    <w:rsid w:val="00791FC3"/>
    <w:rsid w:val="00793436"/>
    <w:rsid w:val="00795810"/>
    <w:rsid w:val="007A7813"/>
    <w:rsid w:val="007C04CF"/>
    <w:rsid w:val="007D33F1"/>
    <w:rsid w:val="007E7F53"/>
    <w:rsid w:val="007F3190"/>
    <w:rsid w:val="008006AD"/>
    <w:rsid w:val="008009CF"/>
    <w:rsid w:val="0080179B"/>
    <w:rsid w:val="0080476C"/>
    <w:rsid w:val="008063A3"/>
    <w:rsid w:val="00806810"/>
    <w:rsid w:val="0082363C"/>
    <w:rsid w:val="00825487"/>
    <w:rsid w:val="008347F7"/>
    <w:rsid w:val="00834CB8"/>
    <w:rsid w:val="00836639"/>
    <w:rsid w:val="008461C1"/>
    <w:rsid w:val="0085767B"/>
    <w:rsid w:val="008619D7"/>
    <w:rsid w:val="008775E6"/>
    <w:rsid w:val="008779E4"/>
    <w:rsid w:val="008826FE"/>
    <w:rsid w:val="0088364D"/>
    <w:rsid w:val="008852D4"/>
    <w:rsid w:val="00885AFA"/>
    <w:rsid w:val="00885F86"/>
    <w:rsid w:val="008A211F"/>
    <w:rsid w:val="008A2FA8"/>
    <w:rsid w:val="008B0EB7"/>
    <w:rsid w:val="008B23B5"/>
    <w:rsid w:val="008B2A0F"/>
    <w:rsid w:val="008B5525"/>
    <w:rsid w:val="008C18FF"/>
    <w:rsid w:val="008D69D4"/>
    <w:rsid w:val="008E65D1"/>
    <w:rsid w:val="009009CA"/>
    <w:rsid w:val="00902311"/>
    <w:rsid w:val="00906311"/>
    <w:rsid w:val="00907433"/>
    <w:rsid w:val="0090771F"/>
    <w:rsid w:val="009103DF"/>
    <w:rsid w:val="00914025"/>
    <w:rsid w:val="00914F30"/>
    <w:rsid w:val="00917BCC"/>
    <w:rsid w:val="00920670"/>
    <w:rsid w:val="009225C5"/>
    <w:rsid w:val="009235DC"/>
    <w:rsid w:val="00934FA8"/>
    <w:rsid w:val="00941951"/>
    <w:rsid w:val="0094272E"/>
    <w:rsid w:val="00945CCA"/>
    <w:rsid w:val="009533CF"/>
    <w:rsid w:val="00963BFD"/>
    <w:rsid w:val="00966B1A"/>
    <w:rsid w:val="00966B98"/>
    <w:rsid w:val="00966DAC"/>
    <w:rsid w:val="00967F8A"/>
    <w:rsid w:val="00970F94"/>
    <w:rsid w:val="00972550"/>
    <w:rsid w:val="00972EE2"/>
    <w:rsid w:val="00977C82"/>
    <w:rsid w:val="00982C5E"/>
    <w:rsid w:val="00982DCA"/>
    <w:rsid w:val="009830F2"/>
    <w:rsid w:val="00995433"/>
    <w:rsid w:val="00995F61"/>
    <w:rsid w:val="009B4CE8"/>
    <w:rsid w:val="009C545C"/>
    <w:rsid w:val="009D01D5"/>
    <w:rsid w:val="009D0D9B"/>
    <w:rsid w:val="009D0FFE"/>
    <w:rsid w:val="009D6C88"/>
    <w:rsid w:val="009E3404"/>
    <w:rsid w:val="009E5F99"/>
    <w:rsid w:val="009E65D0"/>
    <w:rsid w:val="009E72AE"/>
    <w:rsid w:val="009F5495"/>
    <w:rsid w:val="009F617B"/>
    <w:rsid w:val="00A0795B"/>
    <w:rsid w:val="00A22001"/>
    <w:rsid w:val="00A23B7C"/>
    <w:rsid w:val="00A2727C"/>
    <w:rsid w:val="00A43138"/>
    <w:rsid w:val="00A47213"/>
    <w:rsid w:val="00A522EC"/>
    <w:rsid w:val="00A71B12"/>
    <w:rsid w:val="00A77283"/>
    <w:rsid w:val="00A8317B"/>
    <w:rsid w:val="00A917A4"/>
    <w:rsid w:val="00A91CEE"/>
    <w:rsid w:val="00A91F05"/>
    <w:rsid w:val="00A92239"/>
    <w:rsid w:val="00A96DC8"/>
    <w:rsid w:val="00AA4F04"/>
    <w:rsid w:val="00AA76F4"/>
    <w:rsid w:val="00AA7F9B"/>
    <w:rsid w:val="00AC2A1F"/>
    <w:rsid w:val="00AC6C10"/>
    <w:rsid w:val="00AD3755"/>
    <w:rsid w:val="00AE0E5F"/>
    <w:rsid w:val="00AE4721"/>
    <w:rsid w:val="00AF739D"/>
    <w:rsid w:val="00B04952"/>
    <w:rsid w:val="00B04E0A"/>
    <w:rsid w:val="00B3477A"/>
    <w:rsid w:val="00B35128"/>
    <w:rsid w:val="00B417A6"/>
    <w:rsid w:val="00B450B6"/>
    <w:rsid w:val="00B45738"/>
    <w:rsid w:val="00B54BF8"/>
    <w:rsid w:val="00B601F7"/>
    <w:rsid w:val="00B62E4F"/>
    <w:rsid w:val="00B6526B"/>
    <w:rsid w:val="00B722BD"/>
    <w:rsid w:val="00B828CB"/>
    <w:rsid w:val="00B83571"/>
    <w:rsid w:val="00B91D1E"/>
    <w:rsid w:val="00B95592"/>
    <w:rsid w:val="00B95D18"/>
    <w:rsid w:val="00BA4A15"/>
    <w:rsid w:val="00BA73F9"/>
    <w:rsid w:val="00BB002D"/>
    <w:rsid w:val="00BE2BF1"/>
    <w:rsid w:val="00BE5937"/>
    <w:rsid w:val="00BE7F30"/>
    <w:rsid w:val="00BF1BC3"/>
    <w:rsid w:val="00C059C7"/>
    <w:rsid w:val="00C15ECE"/>
    <w:rsid w:val="00C20801"/>
    <w:rsid w:val="00C270E8"/>
    <w:rsid w:val="00C320FA"/>
    <w:rsid w:val="00C344D8"/>
    <w:rsid w:val="00C44A78"/>
    <w:rsid w:val="00C54BDB"/>
    <w:rsid w:val="00C56F2A"/>
    <w:rsid w:val="00C64FFB"/>
    <w:rsid w:val="00C872C2"/>
    <w:rsid w:val="00C8785A"/>
    <w:rsid w:val="00C9065F"/>
    <w:rsid w:val="00C945D1"/>
    <w:rsid w:val="00CA4301"/>
    <w:rsid w:val="00CB11DF"/>
    <w:rsid w:val="00CB2D9C"/>
    <w:rsid w:val="00CB3D51"/>
    <w:rsid w:val="00CB4F12"/>
    <w:rsid w:val="00CC5F46"/>
    <w:rsid w:val="00CD3F86"/>
    <w:rsid w:val="00CD6854"/>
    <w:rsid w:val="00CD6A9E"/>
    <w:rsid w:val="00CF235B"/>
    <w:rsid w:val="00CF7DF7"/>
    <w:rsid w:val="00D022B7"/>
    <w:rsid w:val="00D05528"/>
    <w:rsid w:val="00D071A3"/>
    <w:rsid w:val="00D078C6"/>
    <w:rsid w:val="00D11167"/>
    <w:rsid w:val="00D15608"/>
    <w:rsid w:val="00D15C5B"/>
    <w:rsid w:val="00D25E49"/>
    <w:rsid w:val="00D33533"/>
    <w:rsid w:val="00D40977"/>
    <w:rsid w:val="00D46A4F"/>
    <w:rsid w:val="00D55D0C"/>
    <w:rsid w:val="00D62E2A"/>
    <w:rsid w:val="00D64832"/>
    <w:rsid w:val="00D64AED"/>
    <w:rsid w:val="00D672E3"/>
    <w:rsid w:val="00D672FA"/>
    <w:rsid w:val="00D742D1"/>
    <w:rsid w:val="00D97D38"/>
    <w:rsid w:val="00DA4995"/>
    <w:rsid w:val="00DA6FE3"/>
    <w:rsid w:val="00DA7409"/>
    <w:rsid w:val="00DB1399"/>
    <w:rsid w:val="00DB2A58"/>
    <w:rsid w:val="00DB3B88"/>
    <w:rsid w:val="00DB77A2"/>
    <w:rsid w:val="00DC3BFA"/>
    <w:rsid w:val="00DC4902"/>
    <w:rsid w:val="00DC61A7"/>
    <w:rsid w:val="00DD19F7"/>
    <w:rsid w:val="00DD37D6"/>
    <w:rsid w:val="00DE4894"/>
    <w:rsid w:val="00DE60BC"/>
    <w:rsid w:val="00DF0F06"/>
    <w:rsid w:val="00E0655E"/>
    <w:rsid w:val="00E076C5"/>
    <w:rsid w:val="00E13B02"/>
    <w:rsid w:val="00E319F4"/>
    <w:rsid w:val="00E34AEA"/>
    <w:rsid w:val="00E36231"/>
    <w:rsid w:val="00E36C9A"/>
    <w:rsid w:val="00E5325B"/>
    <w:rsid w:val="00E53E6F"/>
    <w:rsid w:val="00E717E4"/>
    <w:rsid w:val="00E76907"/>
    <w:rsid w:val="00E9220A"/>
    <w:rsid w:val="00EA61B4"/>
    <w:rsid w:val="00EB28BF"/>
    <w:rsid w:val="00ED6037"/>
    <w:rsid w:val="00ED769E"/>
    <w:rsid w:val="00EF3F7D"/>
    <w:rsid w:val="00EF6A9E"/>
    <w:rsid w:val="00F00FAD"/>
    <w:rsid w:val="00F07491"/>
    <w:rsid w:val="00F10203"/>
    <w:rsid w:val="00F221BE"/>
    <w:rsid w:val="00F40438"/>
    <w:rsid w:val="00F65E95"/>
    <w:rsid w:val="00F66E4F"/>
    <w:rsid w:val="00F8789A"/>
    <w:rsid w:val="00F92A2C"/>
    <w:rsid w:val="00F97CF4"/>
    <w:rsid w:val="00FA08FA"/>
    <w:rsid w:val="00FB3720"/>
    <w:rsid w:val="00FE0952"/>
    <w:rsid w:val="00FE7857"/>
    <w:rsid w:val="00FF67DF"/>
    <w:rsid w:val="04C37D2F"/>
    <w:rsid w:val="066FE5D7"/>
    <w:rsid w:val="079473EA"/>
    <w:rsid w:val="07A85EA4"/>
    <w:rsid w:val="09BEC6B6"/>
    <w:rsid w:val="0B1009D2"/>
    <w:rsid w:val="13A08394"/>
    <w:rsid w:val="1A450BF0"/>
    <w:rsid w:val="1CA5C3BE"/>
    <w:rsid w:val="20A6B6E0"/>
    <w:rsid w:val="24E48A81"/>
    <w:rsid w:val="26441F69"/>
    <w:rsid w:val="26768547"/>
    <w:rsid w:val="39E04F6B"/>
    <w:rsid w:val="3AB4E4A5"/>
    <w:rsid w:val="40F7784E"/>
    <w:rsid w:val="480DB355"/>
    <w:rsid w:val="49EF13FF"/>
    <w:rsid w:val="4E748BD0"/>
    <w:rsid w:val="53B97736"/>
    <w:rsid w:val="5AB642B7"/>
    <w:rsid w:val="63B82B24"/>
    <w:rsid w:val="649049E0"/>
    <w:rsid w:val="64BABCC4"/>
    <w:rsid w:val="6507AADB"/>
    <w:rsid w:val="6A6A876E"/>
    <w:rsid w:val="711E3A3B"/>
    <w:rsid w:val="7403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9008FA"/>
  <w15:docId w15:val="{A53AC4A2-799C-47E8-810A-E6A23DEE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810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5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8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95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503E07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52748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54B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54B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54BF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4B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4BF8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F739D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945CCA"/>
    <w:pPr>
      <w:spacing w:after="0" w:line="240" w:lineRule="auto"/>
    </w:pPr>
    <w:rPr>
      <w:rFonts w:eastAsiaTheme="minorEastAsia"/>
      <w:kern w:val="0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45CCA"/>
    <w:rPr>
      <w:rFonts w:eastAsiaTheme="minorEastAsia"/>
      <w:kern w:val="0"/>
      <w:lang w:eastAsia="zh-C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20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200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F58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804"/>
  </w:style>
  <w:style w:type="paragraph" w:styleId="Footer">
    <w:name w:val="footer"/>
    <w:basedOn w:val="Normal"/>
    <w:link w:val="FooterChar"/>
    <w:uiPriority w:val="99"/>
    <w:unhideWhenUsed/>
    <w:rsid w:val="006F58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8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89DD8CE-D72D-4FA4-B4D0-B026CDE1B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27</Pages>
  <Words>5052</Words>
  <Characters>27385</Characters>
  <Application>Microsoft Office Word</Application>
  <DocSecurity>0</DocSecurity>
  <Lines>855</Lines>
  <Paragraphs>470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106</cp:revision>
  <dcterms:created xsi:type="dcterms:W3CDTF">2026-02-27T20:42:00Z</dcterms:created>
  <dcterms:modified xsi:type="dcterms:W3CDTF">2026-08-13T21:34:00Z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99586758-3f56-421e-9462-0fb4fa27b4ff</vt:lpwstr>
  </property>
</Properties>
</file>