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EC2674A" w14:textId="75FF2529" w:rsidR="16FABC74" w:rsidRPr="00275640" w:rsidRDefault="005D682C" w:rsidP="00275640">
      <w:pPr>
        <w:pStyle w:val="Heading1"/>
      </w:pPr>
      <w:proofErr w:type="spellStart"/>
      <w:r w:rsidRPr="00275640">
        <w:t>Presimulation</w:t>
      </w:r>
      <w:proofErr w:type="spellEnd"/>
      <w:r w:rsidRPr="00275640">
        <w:t xml:space="preserve"> Activity</w:t>
      </w:r>
      <w:r w:rsidR="407C64C1" w:rsidRPr="00275640">
        <w:t xml:space="preserve"> 7: Ethical Scenario 6</w:t>
      </w:r>
    </w:p>
    <w:p w14:paraId="3FFE6EF2" w14:textId="77777777" w:rsidR="005D682C" w:rsidRPr="005D682C" w:rsidRDefault="005D682C" w:rsidP="005D682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D682C">
        <w:rPr>
          <w:color w:val="000000"/>
          <w:sz w:val="24"/>
          <w:szCs w:val="24"/>
        </w:rPr>
        <w:t>While in the locker room, taping an athlete’s wrist before a game, you overhear two other athletes having a conversation about using illegal drugs.</w:t>
      </w:r>
    </w:p>
    <w:p w14:paraId="1EF32344" w14:textId="77777777" w:rsidR="005D682C" w:rsidRPr="00275640" w:rsidRDefault="005D682C" w:rsidP="00A03720">
      <w:pPr>
        <w:pStyle w:val="ListParagraph"/>
        <w:numPr>
          <w:ilvl w:val="0"/>
          <w:numId w:val="39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275640">
        <w:rPr>
          <w:rFonts w:asciiTheme="minorHAnsi" w:hAnsiTheme="minorHAnsi"/>
          <w:color w:val="000000"/>
          <w:sz w:val="24"/>
          <w:szCs w:val="24"/>
        </w:rPr>
        <w:t>What ethical duties do you have in this situation?</w:t>
      </w:r>
    </w:p>
    <w:p w14:paraId="709CAA03" w14:textId="77777777" w:rsidR="005D682C" w:rsidRPr="00275640" w:rsidRDefault="005D682C" w:rsidP="00A03720">
      <w:pPr>
        <w:pStyle w:val="ListParagraph"/>
        <w:numPr>
          <w:ilvl w:val="0"/>
          <w:numId w:val="39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275640">
        <w:rPr>
          <w:rFonts w:asciiTheme="minorHAnsi" w:hAnsiTheme="minorHAnsi"/>
          <w:color w:val="000000"/>
          <w:sz w:val="24"/>
          <w:szCs w:val="24"/>
        </w:rPr>
        <w:t>If you ignore this information, what NATA Code of Ethics principles would you be violating?</w:t>
      </w:r>
    </w:p>
    <w:sectPr w:rsidR="005D682C" w:rsidRPr="00275640" w:rsidSect="00462E8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311BC" w14:textId="77777777" w:rsidR="007D501B" w:rsidRDefault="007D501B">
      <w:pPr>
        <w:spacing w:after="0" w:line="240" w:lineRule="auto"/>
      </w:pPr>
      <w:r>
        <w:separator/>
      </w:r>
    </w:p>
  </w:endnote>
  <w:endnote w:type="continuationSeparator" w:id="0">
    <w:p w14:paraId="3F34021F" w14:textId="77777777" w:rsidR="007D501B" w:rsidRDefault="007D5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FA41C" w14:textId="77777777" w:rsidR="00307542" w:rsidRDefault="007D501B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7D6E5" w14:textId="77777777" w:rsidR="007D501B" w:rsidRDefault="007D501B">
      <w:pPr>
        <w:spacing w:after="0" w:line="240" w:lineRule="auto"/>
      </w:pPr>
      <w:r>
        <w:separator/>
      </w:r>
    </w:p>
  </w:footnote>
  <w:footnote w:type="continuationSeparator" w:id="0">
    <w:p w14:paraId="5B1F653C" w14:textId="77777777" w:rsidR="007D501B" w:rsidRDefault="007D5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0FF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62D0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E05CF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0CF8D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E064D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3161CC5"/>
    <w:multiLevelType w:val="hybridMultilevel"/>
    <w:tmpl w:val="90CC7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476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82B158D"/>
    <w:multiLevelType w:val="hybridMultilevel"/>
    <w:tmpl w:val="D86A0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C478A3"/>
    <w:multiLevelType w:val="hybridMultilevel"/>
    <w:tmpl w:val="CCF68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B4BCD"/>
    <w:multiLevelType w:val="hybridMultilevel"/>
    <w:tmpl w:val="97A08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77A9C"/>
    <w:multiLevelType w:val="hybridMultilevel"/>
    <w:tmpl w:val="E7507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D0AA8"/>
    <w:multiLevelType w:val="hybridMultilevel"/>
    <w:tmpl w:val="E3467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242DC"/>
    <w:multiLevelType w:val="hybridMultilevel"/>
    <w:tmpl w:val="5CA0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F3436"/>
    <w:multiLevelType w:val="hybridMultilevel"/>
    <w:tmpl w:val="FFEE0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5189D"/>
    <w:multiLevelType w:val="hybridMultilevel"/>
    <w:tmpl w:val="0C907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351314"/>
    <w:multiLevelType w:val="hybridMultilevel"/>
    <w:tmpl w:val="4420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F2D34"/>
    <w:multiLevelType w:val="hybridMultilevel"/>
    <w:tmpl w:val="B0BCC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A6D6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5F029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6F74F71"/>
    <w:multiLevelType w:val="hybridMultilevel"/>
    <w:tmpl w:val="E854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846800"/>
    <w:multiLevelType w:val="hybridMultilevel"/>
    <w:tmpl w:val="2B18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E2A4A"/>
    <w:multiLevelType w:val="hybridMultilevel"/>
    <w:tmpl w:val="1FD2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246012"/>
    <w:multiLevelType w:val="hybridMultilevel"/>
    <w:tmpl w:val="C80E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76817"/>
    <w:multiLevelType w:val="hybridMultilevel"/>
    <w:tmpl w:val="2C9C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8C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9280B56"/>
    <w:multiLevelType w:val="hybridMultilevel"/>
    <w:tmpl w:val="1426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B5927"/>
    <w:multiLevelType w:val="hybridMultilevel"/>
    <w:tmpl w:val="D82C9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97053"/>
    <w:multiLevelType w:val="hybridMultilevel"/>
    <w:tmpl w:val="FE8A8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B17E37"/>
    <w:multiLevelType w:val="hybridMultilevel"/>
    <w:tmpl w:val="CD08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8C6F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E062CC"/>
    <w:multiLevelType w:val="hybridMultilevel"/>
    <w:tmpl w:val="FE48D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D62185"/>
    <w:multiLevelType w:val="hybridMultilevel"/>
    <w:tmpl w:val="3E5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A660D8"/>
    <w:multiLevelType w:val="hybridMultilevel"/>
    <w:tmpl w:val="3886B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E57DD"/>
    <w:multiLevelType w:val="hybridMultilevel"/>
    <w:tmpl w:val="180CD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0957DD"/>
    <w:multiLevelType w:val="hybridMultilevel"/>
    <w:tmpl w:val="0C92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57A91"/>
    <w:multiLevelType w:val="hybridMultilevel"/>
    <w:tmpl w:val="ADB8F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A1B14"/>
    <w:multiLevelType w:val="hybridMultilevel"/>
    <w:tmpl w:val="1870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586F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0990803">
    <w:abstractNumId w:val="31"/>
  </w:num>
  <w:num w:numId="2" w16cid:durableId="1433814816">
    <w:abstractNumId w:val="26"/>
  </w:num>
  <w:num w:numId="3" w16cid:durableId="402718876">
    <w:abstractNumId w:val="12"/>
  </w:num>
  <w:num w:numId="4" w16cid:durableId="106705321">
    <w:abstractNumId w:val="34"/>
  </w:num>
  <w:num w:numId="5" w16cid:durableId="862548557">
    <w:abstractNumId w:val="22"/>
  </w:num>
  <w:num w:numId="6" w16cid:durableId="36011093">
    <w:abstractNumId w:val="13"/>
  </w:num>
  <w:num w:numId="7" w16cid:durableId="1861695791">
    <w:abstractNumId w:val="45"/>
  </w:num>
  <w:num w:numId="8" w16cid:durableId="2090156892">
    <w:abstractNumId w:val="39"/>
  </w:num>
  <w:num w:numId="9" w16cid:durableId="1891843555">
    <w:abstractNumId w:val="47"/>
  </w:num>
  <w:num w:numId="10" w16cid:durableId="1780369074">
    <w:abstractNumId w:val="42"/>
  </w:num>
  <w:num w:numId="11" w16cid:durableId="1374889954">
    <w:abstractNumId w:val="25"/>
  </w:num>
  <w:num w:numId="12" w16cid:durableId="2062748071">
    <w:abstractNumId w:val="8"/>
  </w:num>
  <w:num w:numId="13" w16cid:durableId="1607618214">
    <w:abstractNumId w:val="21"/>
  </w:num>
  <w:num w:numId="14" w16cid:durableId="2019505701">
    <w:abstractNumId w:val="5"/>
  </w:num>
  <w:num w:numId="15" w16cid:durableId="1765490800">
    <w:abstractNumId w:val="29"/>
  </w:num>
  <w:num w:numId="16" w16cid:durableId="1249001244">
    <w:abstractNumId w:val="27"/>
  </w:num>
  <w:num w:numId="17" w16cid:durableId="1990164422">
    <w:abstractNumId w:val="40"/>
  </w:num>
  <w:num w:numId="18" w16cid:durableId="349456520">
    <w:abstractNumId w:val="11"/>
  </w:num>
  <w:num w:numId="19" w16cid:durableId="521552370">
    <w:abstractNumId w:val="15"/>
  </w:num>
  <w:num w:numId="20" w16cid:durableId="320545811">
    <w:abstractNumId w:val="17"/>
  </w:num>
  <w:num w:numId="21" w16cid:durableId="1362317913">
    <w:abstractNumId w:val="41"/>
  </w:num>
  <w:num w:numId="22" w16cid:durableId="2000377436">
    <w:abstractNumId w:val="43"/>
  </w:num>
  <w:num w:numId="23" w16cid:durableId="1653875019">
    <w:abstractNumId w:val="24"/>
  </w:num>
  <w:num w:numId="24" w16cid:durableId="1174878253">
    <w:abstractNumId w:val="30"/>
  </w:num>
  <w:num w:numId="25" w16cid:durableId="1382948172">
    <w:abstractNumId w:val="36"/>
  </w:num>
  <w:num w:numId="26" w16cid:durableId="970280631">
    <w:abstractNumId w:val="14"/>
  </w:num>
  <w:num w:numId="27" w16cid:durableId="1782607613">
    <w:abstractNumId w:val="38"/>
  </w:num>
  <w:num w:numId="28" w16cid:durableId="581837073">
    <w:abstractNumId w:val="0"/>
  </w:num>
  <w:num w:numId="29" w16cid:durableId="1896622955">
    <w:abstractNumId w:val="33"/>
  </w:num>
  <w:num w:numId="30" w16cid:durableId="1657298828">
    <w:abstractNumId w:val="1"/>
  </w:num>
  <w:num w:numId="31" w16cid:durableId="680014846">
    <w:abstractNumId w:val="32"/>
  </w:num>
  <w:num w:numId="32" w16cid:durableId="96607206">
    <w:abstractNumId w:val="48"/>
  </w:num>
  <w:num w:numId="33" w16cid:durableId="719138334">
    <w:abstractNumId w:val="37"/>
  </w:num>
  <w:num w:numId="34" w16cid:durableId="182978275">
    <w:abstractNumId w:val="20"/>
  </w:num>
  <w:num w:numId="35" w16cid:durableId="711462418">
    <w:abstractNumId w:val="44"/>
  </w:num>
  <w:num w:numId="36" w16cid:durableId="145752663">
    <w:abstractNumId w:val="4"/>
  </w:num>
  <w:num w:numId="37" w16cid:durableId="1073700319">
    <w:abstractNumId w:val="10"/>
  </w:num>
  <w:num w:numId="38" w16cid:durableId="1140343396">
    <w:abstractNumId w:val="28"/>
  </w:num>
  <w:num w:numId="39" w16cid:durableId="1990983805">
    <w:abstractNumId w:val="46"/>
  </w:num>
  <w:num w:numId="40" w16cid:durableId="317996572">
    <w:abstractNumId w:val="6"/>
  </w:num>
  <w:num w:numId="41" w16cid:durableId="1450315457">
    <w:abstractNumId w:val="23"/>
  </w:num>
  <w:num w:numId="42" w16cid:durableId="1021476008">
    <w:abstractNumId w:val="3"/>
  </w:num>
  <w:num w:numId="43" w16cid:durableId="1113086805">
    <w:abstractNumId w:val="7"/>
  </w:num>
  <w:num w:numId="44" w16cid:durableId="1582373528">
    <w:abstractNumId w:val="35"/>
  </w:num>
  <w:num w:numId="45" w16cid:durableId="1644002066">
    <w:abstractNumId w:val="18"/>
  </w:num>
  <w:num w:numId="46" w16cid:durableId="742918920">
    <w:abstractNumId w:val="19"/>
  </w:num>
  <w:num w:numId="47" w16cid:durableId="126625761">
    <w:abstractNumId w:val="9"/>
  </w:num>
  <w:num w:numId="48" w16cid:durableId="556017006">
    <w:abstractNumId w:val="2"/>
  </w:num>
  <w:num w:numId="49" w16cid:durableId="1918323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rc0MTc2A1KGRko6SsGpxcWZ+XkgBUa1ABdD8kEsAAAA"/>
  </w:docVars>
  <w:rsids>
    <w:rsidRoot w:val="00C209C3"/>
    <w:rsid w:val="000024BA"/>
    <w:rsid w:val="000D227D"/>
    <w:rsid w:val="000F43E2"/>
    <w:rsid w:val="001200EC"/>
    <w:rsid w:val="001C149D"/>
    <w:rsid w:val="001C4991"/>
    <w:rsid w:val="001D3D3C"/>
    <w:rsid w:val="0021023C"/>
    <w:rsid w:val="002122CA"/>
    <w:rsid w:val="002600A6"/>
    <w:rsid w:val="00275640"/>
    <w:rsid w:val="002B6729"/>
    <w:rsid w:val="002D1EB3"/>
    <w:rsid w:val="00301560"/>
    <w:rsid w:val="00307542"/>
    <w:rsid w:val="00381EEF"/>
    <w:rsid w:val="003B1322"/>
    <w:rsid w:val="003D6245"/>
    <w:rsid w:val="00421017"/>
    <w:rsid w:val="00462E8B"/>
    <w:rsid w:val="0049477F"/>
    <w:rsid w:val="004D5E50"/>
    <w:rsid w:val="00500C9A"/>
    <w:rsid w:val="00526C02"/>
    <w:rsid w:val="00556656"/>
    <w:rsid w:val="00596682"/>
    <w:rsid w:val="005C3EA1"/>
    <w:rsid w:val="005D682C"/>
    <w:rsid w:val="00625B89"/>
    <w:rsid w:val="006E5387"/>
    <w:rsid w:val="00722F19"/>
    <w:rsid w:val="00723059"/>
    <w:rsid w:val="007244CC"/>
    <w:rsid w:val="00751B91"/>
    <w:rsid w:val="007D501B"/>
    <w:rsid w:val="008D3057"/>
    <w:rsid w:val="00933746"/>
    <w:rsid w:val="00983B92"/>
    <w:rsid w:val="00A03720"/>
    <w:rsid w:val="00A6109F"/>
    <w:rsid w:val="00AD76B1"/>
    <w:rsid w:val="00B110C9"/>
    <w:rsid w:val="00B13F40"/>
    <w:rsid w:val="00B6287E"/>
    <w:rsid w:val="00C209C3"/>
    <w:rsid w:val="00C25C95"/>
    <w:rsid w:val="00C979B7"/>
    <w:rsid w:val="00CA4301"/>
    <w:rsid w:val="00CD2040"/>
    <w:rsid w:val="00CE1054"/>
    <w:rsid w:val="00D163DC"/>
    <w:rsid w:val="00DC7ED7"/>
    <w:rsid w:val="00DE3624"/>
    <w:rsid w:val="00DE60BC"/>
    <w:rsid w:val="00E42484"/>
    <w:rsid w:val="00E76530"/>
    <w:rsid w:val="00F02EF5"/>
    <w:rsid w:val="00F73C3B"/>
    <w:rsid w:val="00F80473"/>
    <w:rsid w:val="00F92A2C"/>
    <w:rsid w:val="12F59C27"/>
    <w:rsid w:val="16FABC74"/>
    <w:rsid w:val="180069DE"/>
    <w:rsid w:val="407C64C1"/>
    <w:rsid w:val="533B5EED"/>
    <w:rsid w:val="66BC6B1D"/>
    <w:rsid w:val="6E1480B1"/>
    <w:rsid w:val="7877A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131E"/>
  <w15:chartTrackingRefBased/>
  <w15:docId w15:val="{F4804932-5591-441E-B603-190974CF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244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244CC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44CC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44CC"/>
    <w:rPr>
      <w:color w:val="0000FF"/>
      <w:u w:val="single"/>
    </w:rPr>
  </w:style>
  <w:style w:type="paragraph" w:styleId="Revision">
    <w:name w:val="Revision"/>
    <w:hidden/>
    <w:uiPriority w:val="99"/>
    <w:semiHidden/>
    <w:rsid w:val="0049477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E362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D3D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D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3D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D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D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7: Ethical Scenario 6</dc:title>
  <dc:subject/>
  <dc:creator>John Stedge</dc:creator>
  <cp:keywords/>
  <dc:description/>
  <cp:lastModifiedBy>Claire Copa</cp:lastModifiedBy>
  <cp:revision>38</cp:revision>
  <dcterms:created xsi:type="dcterms:W3CDTF">2024-02-19T15:47:00Z</dcterms:created>
  <dcterms:modified xsi:type="dcterms:W3CDTF">2026-08-12T17:23:00Z</dcterms:modified>
</cp:coreProperties>
</file>