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F864F" w14:textId="62237D52" w:rsidR="00E82A55" w:rsidRPr="00B25648" w:rsidRDefault="00B25648">
      <w:pPr>
        <w:rPr>
          <w:b/>
          <w:bCs/>
          <w:u w:val="single"/>
        </w:rPr>
      </w:pPr>
      <w:r w:rsidRPr="00B25648">
        <w:rPr>
          <w:b/>
          <w:bCs/>
          <w:u w:val="single"/>
        </w:rPr>
        <w:t>Week 8 lecture</w:t>
      </w:r>
    </w:p>
    <w:p w14:paraId="3567AE17" w14:textId="5D6730F9" w:rsidR="00B25648" w:rsidRPr="00B25648" w:rsidRDefault="00B25648">
      <w:pPr>
        <w:rPr>
          <w:b/>
          <w:bCs/>
        </w:rPr>
      </w:pPr>
      <w:r w:rsidRPr="00B25648">
        <w:rPr>
          <w:b/>
          <w:bCs/>
        </w:rPr>
        <w:t>Mocking</w:t>
      </w:r>
    </w:p>
    <w:p w14:paraId="426E9962" w14:textId="6BA915F2" w:rsidR="006F3D60" w:rsidRDefault="00B25648" w:rsidP="006F3D60">
      <w:pPr>
        <w:pStyle w:val="ListParagraph"/>
        <w:numPr>
          <w:ilvl w:val="0"/>
          <w:numId w:val="1"/>
        </w:numPr>
      </w:pPr>
      <w:r>
        <w:t>Faking parts of a system</w:t>
      </w:r>
    </w:p>
    <w:p w14:paraId="538AFF0F" w14:textId="3BF456DF" w:rsidR="006F3D60" w:rsidRDefault="006F3D60" w:rsidP="006F3D60">
      <w:pPr>
        <w:pStyle w:val="ListParagraph"/>
        <w:numPr>
          <w:ilvl w:val="0"/>
          <w:numId w:val="1"/>
        </w:numPr>
      </w:pPr>
      <w:r>
        <w:t>E.g. using fake apple to test item scanner that should identify it as a “real apple”</w:t>
      </w:r>
    </w:p>
    <w:p w14:paraId="68BC05A0" w14:textId="72DECB94" w:rsidR="00DC0797" w:rsidRDefault="00DC0797" w:rsidP="006F3D60">
      <w:pPr>
        <w:pStyle w:val="ListParagraph"/>
        <w:numPr>
          <w:ilvl w:val="0"/>
          <w:numId w:val="1"/>
        </w:numPr>
      </w:pPr>
      <w:r>
        <w:t>Code:</w:t>
      </w:r>
    </w:p>
    <w:p w14:paraId="5284CB7B" w14:textId="68B0FD1E" w:rsidR="00DC0797" w:rsidRDefault="00DC0797" w:rsidP="00DC0797">
      <w:pPr>
        <w:pStyle w:val="ListParagraph"/>
        <w:numPr>
          <w:ilvl w:val="1"/>
          <w:numId w:val="1"/>
        </w:numPr>
      </w:pPr>
      <w:r>
        <w:t>“</w:t>
      </w:r>
      <w:proofErr w:type="gramStart"/>
      <w:r>
        <w:t>from</w:t>
      </w:r>
      <w:proofErr w:type="gramEnd"/>
      <w:r>
        <w:t xml:space="preserve"> </w:t>
      </w:r>
      <w:proofErr w:type="spellStart"/>
      <w:r>
        <w:t>unittest</w:t>
      </w:r>
      <w:proofErr w:type="spellEnd"/>
      <w:r>
        <w:t xml:space="preserve"> import mock”</w:t>
      </w:r>
    </w:p>
    <w:p w14:paraId="2919C9B9" w14:textId="25BA0895" w:rsidR="00DC0797" w:rsidRDefault="00DC0797" w:rsidP="00DC0797">
      <w:pPr>
        <w:pStyle w:val="ListParagraph"/>
        <w:numPr>
          <w:ilvl w:val="1"/>
          <w:numId w:val="1"/>
        </w:numPr>
      </w:pPr>
      <w:r>
        <w:t>@</w:t>
      </w:r>
      <w:proofErr w:type="gramStart"/>
      <w:r>
        <w:t>mock.patch</w:t>
      </w:r>
      <w:proofErr w:type="gramEnd"/>
      <w:r>
        <w:t xml:space="preserve">(‘src.user_input.read_string’) </w:t>
      </w:r>
    </w:p>
    <w:p w14:paraId="1A3E8F35" w14:textId="7C51F07A" w:rsidR="00DC0797" w:rsidRDefault="00DC0797" w:rsidP="00DC0797">
      <w:pPr>
        <w:pStyle w:val="ListParagraph"/>
        <w:numPr>
          <w:ilvl w:val="2"/>
          <w:numId w:val="1"/>
        </w:numPr>
      </w:pPr>
      <w:r>
        <w:t>We want to alter the method “</w:t>
      </w:r>
      <w:proofErr w:type="spellStart"/>
      <w:r>
        <w:t>src.user_</w:t>
      </w:r>
      <w:proofErr w:type="gramStart"/>
      <w:r>
        <w:t>input.read</w:t>
      </w:r>
      <w:proofErr w:type="gramEnd"/>
      <w:r>
        <w:t>_string</w:t>
      </w:r>
      <w:proofErr w:type="spellEnd"/>
      <w:r>
        <w:t>”</w:t>
      </w:r>
    </w:p>
    <w:p w14:paraId="25804095" w14:textId="19396F18" w:rsidR="000C1FB0" w:rsidRDefault="00DC0797" w:rsidP="000C1FB0">
      <w:pPr>
        <w:pStyle w:val="ListParagraph"/>
        <w:numPr>
          <w:ilvl w:val="2"/>
          <w:numId w:val="1"/>
        </w:numPr>
      </w:pPr>
      <w:r>
        <w:t>Creates a fake version of this method</w:t>
      </w:r>
    </w:p>
    <w:p w14:paraId="681F408D" w14:textId="67DC284C" w:rsidR="000C1FB0" w:rsidRDefault="000C1FB0" w:rsidP="000C1FB0">
      <w:pPr>
        <w:pStyle w:val="ListParagraph"/>
        <w:numPr>
          <w:ilvl w:val="1"/>
          <w:numId w:val="1"/>
        </w:numPr>
      </w:pPr>
      <w:proofErr w:type="spellStart"/>
      <w:r>
        <w:t>Side_effect</w:t>
      </w:r>
      <w:proofErr w:type="spellEnd"/>
      <w:r>
        <w:t xml:space="preserve"> attribute</w:t>
      </w:r>
      <w:r w:rsidR="00C86929">
        <w:t>:</w:t>
      </w:r>
    </w:p>
    <w:p w14:paraId="5265E26D" w14:textId="29AC5E58" w:rsidR="00811E35" w:rsidRDefault="00C86929" w:rsidP="000C1FB0">
      <w:r w:rsidRPr="00C86929">
        <w:rPr>
          <w:noProof/>
        </w:rPr>
        <w:drawing>
          <wp:inline distT="0" distB="0" distL="0" distR="0" wp14:anchorId="1F2DE042" wp14:editId="33BCAA40">
            <wp:extent cx="4220520" cy="3246985"/>
            <wp:effectExtent l="0" t="0" r="0" b="4445"/>
            <wp:docPr id="9587288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8867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7261" cy="325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6929">
        <w:t xml:space="preserve"> </w:t>
      </w:r>
    </w:p>
    <w:p w14:paraId="699F4D4E" w14:textId="79EF13B2" w:rsidR="00811E35" w:rsidRDefault="00811E35" w:rsidP="000C1FB0">
      <w:pPr>
        <w:rPr>
          <w:lang w:val="en-GB"/>
        </w:rPr>
      </w:pPr>
      <w:r w:rsidRPr="00811E35">
        <w:rPr>
          <w:b/>
          <w:bCs/>
          <w:lang w:val="en-GB"/>
        </w:rPr>
        <w:t xml:space="preserve">Dynamic </w:t>
      </w:r>
      <w:proofErr w:type="spellStart"/>
      <w:r w:rsidRPr="00811E35">
        <w:rPr>
          <w:b/>
          <w:bCs/>
          <w:lang w:val="en-GB"/>
        </w:rPr>
        <w:t>Behavior</w:t>
      </w:r>
      <w:proofErr w:type="spellEnd"/>
      <w:r w:rsidRPr="00811E35">
        <w:rPr>
          <w:b/>
          <w:bCs/>
          <w:lang w:val="en-GB"/>
        </w:rPr>
        <w:t xml:space="preserve"> Based on Input:</w:t>
      </w:r>
      <w:r w:rsidRPr="00811E35">
        <w:rPr>
          <w:lang w:val="en-GB"/>
        </w:rPr>
        <w:t xml:space="preserve"> You can define a custom function using </w:t>
      </w:r>
      <w:proofErr w:type="spellStart"/>
      <w:r w:rsidRPr="00811E35">
        <w:rPr>
          <w:lang w:val="en-GB"/>
        </w:rPr>
        <w:t>side_effect</w:t>
      </w:r>
      <w:proofErr w:type="spellEnd"/>
      <w:r w:rsidRPr="00811E35">
        <w:rPr>
          <w:lang w:val="en-GB"/>
        </w:rPr>
        <w:t xml:space="preserve"> to return different results based on the input arguments passed to the mocked function. This makes the mock behave more like the real function it is standing in for.</w:t>
      </w:r>
    </w:p>
    <w:p w14:paraId="110F6DA9" w14:textId="50E19629" w:rsidR="00811E35" w:rsidRDefault="00811E35" w:rsidP="000C1FB0">
      <w:r w:rsidRPr="00811E35">
        <w:drawing>
          <wp:inline distT="0" distB="0" distL="0" distR="0" wp14:anchorId="794A94A2" wp14:editId="06F8C522">
            <wp:extent cx="3352800" cy="1330476"/>
            <wp:effectExtent l="0" t="0" r="0" b="3175"/>
            <wp:docPr id="29724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40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2209" cy="134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5BD4" w14:textId="5C053F05" w:rsidR="00811E35" w:rsidRDefault="00811E35" w:rsidP="000C1FB0">
      <w:pPr>
        <w:rPr>
          <w:lang w:val="en-GB"/>
        </w:rPr>
      </w:pPr>
      <w:r w:rsidRPr="00811E35">
        <w:rPr>
          <w:lang w:val="en-GB"/>
        </w:rPr>
        <w:t xml:space="preserve">Now, calling </w:t>
      </w:r>
      <w:proofErr w:type="spellStart"/>
      <w:r w:rsidRPr="00811E35">
        <w:rPr>
          <w:lang w:val="en-GB"/>
        </w:rPr>
        <w:t>mock_function</w:t>
      </w:r>
      <w:proofErr w:type="spellEnd"/>
      <w:r w:rsidRPr="00811E35">
        <w:rPr>
          <w:lang w:val="en-GB"/>
        </w:rPr>
        <w:t xml:space="preserve">('a') returns 1, and </w:t>
      </w:r>
      <w:proofErr w:type="spellStart"/>
      <w:r w:rsidRPr="00811E35">
        <w:rPr>
          <w:lang w:val="en-GB"/>
        </w:rPr>
        <w:t>mock_function</w:t>
      </w:r>
      <w:proofErr w:type="spellEnd"/>
      <w:r w:rsidRPr="00811E35">
        <w:rPr>
          <w:lang w:val="en-GB"/>
        </w:rPr>
        <w:t xml:space="preserve">('b') returns 2. If an invalid argument is passed, it raises a </w:t>
      </w:r>
      <w:proofErr w:type="spellStart"/>
      <w:r w:rsidRPr="00811E35">
        <w:rPr>
          <w:lang w:val="en-GB"/>
        </w:rPr>
        <w:t>ValueError</w:t>
      </w:r>
      <w:proofErr w:type="spellEnd"/>
      <w:r w:rsidRPr="00811E35">
        <w:rPr>
          <w:lang w:val="en-GB"/>
        </w:rPr>
        <w:t>.</w:t>
      </w:r>
    </w:p>
    <w:p w14:paraId="1C4BD2A5" w14:textId="77777777" w:rsidR="00811E35" w:rsidRDefault="00811E35" w:rsidP="000C1FB0">
      <w:pPr>
        <w:rPr>
          <w:lang w:val="en-GB"/>
        </w:rPr>
      </w:pPr>
    </w:p>
    <w:p w14:paraId="69E7A254" w14:textId="77777777" w:rsidR="00811E35" w:rsidRDefault="00811E35" w:rsidP="000C1FB0"/>
    <w:p w14:paraId="6D3B16CA" w14:textId="4E05DFC2" w:rsidR="000C1FB0" w:rsidRDefault="000C1FB0" w:rsidP="000C1FB0">
      <w:r>
        <w:rPr>
          <w:noProof/>
        </w:rPr>
        <w:drawing>
          <wp:inline distT="0" distB="0" distL="0" distR="0" wp14:anchorId="14B57887" wp14:editId="44D14336">
            <wp:extent cx="5051502" cy="2609131"/>
            <wp:effectExtent l="0" t="0" r="3175" b="0"/>
            <wp:docPr id="397899040" name="Picture 2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99040" name="Picture 2" descr="A computer screen with text on it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0" r="11845" b="35274"/>
                    <a:stretch/>
                  </pic:blipFill>
                  <pic:spPr bwMode="auto">
                    <a:xfrm>
                      <a:off x="0" y="0"/>
                      <a:ext cx="5052622" cy="2609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98DC3" w14:textId="752D3BB5" w:rsidR="00DC0797" w:rsidRDefault="00DC0797" w:rsidP="00DC0797">
      <w:pPr>
        <w:pStyle w:val="ListParagraph"/>
        <w:numPr>
          <w:ilvl w:val="0"/>
          <w:numId w:val="2"/>
        </w:numPr>
      </w:pPr>
      <w:r>
        <w:t>Introduces a new set of maintenance issues</w:t>
      </w:r>
    </w:p>
    <w:p w14:paraId="0C0301A4" w14:textId="31BFFF55" w:rsidR="00DC0797" w:rsidRDefault="00DC0797" w:rsidP="00DC0797">
      <w:pPr>
        <w:pStyle w:val="ListParagraph"/>
        <w:numPr>
          <w:ilvl w:val="1"/>
          <w:numId w:val="1"/>
        </w:numPr>
      </w:pPr>
      <w:r>
        <w:t>Accurate?</w:t>
      </w:r>
    </w:p>
    <w:p w14:paraId="7CB8B7B3" w14:textId="1D53FF39" w:rsidR="00DC0797" w:rsidRDefault="00DC0797" w:rsidP="00DC0797">
      <w:pPr>
        <w:pStyle w:val="ListParagraph"/>
        <w:numPr>
          <w:ilvl w:val="1"/>
          <w:numId w:val="1"/>
        </w:numPr>
      </w:pPr>
      <w:r>
        <w:t>Up to date?</w:t>
      </w:r>
    </w:p>
    <w:p w14:paraId="5AAF2F15" w14:textId="6F6A8B6A" w:rsidR="006F3D60" w:rsidRDefault="006F3D60" w:rsidP="006F3D60">
      <w:pPr>
        <w:ind w:left="360"/>
      </w:pPr>
      <w:r>
        <w:t xml:space="preserve">+ if the sys is complex but you don’t need to understand it </w:t>
      </w:r>
    </w:p>
    <w:p w14:paraId="11C3EAFB" w14:textId="328A60EB" w:rsidR="006F3D60" w:rsidRDefault="006F3D60" w:rsidP="006F3D60">
      <w:pPr>
        <w:ind w:left="360"/>
      </w:pPr>
      <w:r>
        <w:t>+ isolate the code you’re testing</w:t>
      </w:r>
    </w:p>
    <w:p w14:paraId="15209B98" w14:textId="278CEE7F" w:rsidR="006F3D60" w:rsidRDefault="006F3D60" w:rsidP="006F3D60">
      <w:pPr>
        <w:ind w:left="360"/>
      </w:pPr>
      <w:r>
        <w:t>+ when you need user input</w:t>
      </w:r>
    </w:p>
    <w:p w14:paraId="59D80287" w14:textId="160DD0E6" w:rsidR="006F3D60" w:rsidRDefault="006F3D60" w:rsidP="006F3D60">
      <w:pPr>
        <w:ind w:left="360"/>
      </w:pPr>
      <w:r>
        <w:t>+ real sys too slow</w:t>
      </w:r>
    </w:p>
    <w:p w14:paraId="300087D0" w14:textId="5EB9F346" w:rsidR="006F3D60" w:rsidRDefault="006F3D60" w:rsidP="006F3D60">
      <w:pPr>
        <w:ind w:left="360"/>
      </w:pPr>
      <w:r>
        <w:t>+ real sys costs money to use</w:t>
      </w:r>
    </w:p>
    <w:p w14:paraId="5F192C48" w14:textId="5A8E035F" w:rsidR="006F3D60" w:rsidRDefault="006F3D60" w:rsidP="006F3D60">
      <w:pPr>
        <w:ind w:left="360"/>
      </w:pPr>
      <w:r>
        <w:t>+ real sys too random (need a deterministic environment to test this component)</w:t>
      </w:r>
    </w:p>
    <w:p w14:paraId="27F546FB" w14:textId="321DD477" w:rsidR="006F3D60" w:rsidRDefault="006F3D60" w:rsidP="006F3D60">
      <w:pPr>
        <w:ind w:left="360"/>
      </w:pPr>
      <w:r>
        <w:t>+ too difficult to set up organically (need 100C weather)</w:t>
      </w:r>
    </w:p>
    <w:p w14:paraId="0CF67889" w14:textId="225D57BE" w:rsidR="006F3D60" w:rsidRDefault="006F3D60" w:rsidP="006F3D60">
      <w:pPr>
        <w:ind w:left="360"/>
      </w:pPr>
      <w:r>
        <w:t>+ can’t access real sys</w:t>
      </w:r>
    </w:p>
    <w:p w14:paraId="65CD6C64" w14:textId="56F66BC2" w:rsidR="006F3D60" w:rsidRDefault="006F3D60" w:rsidP="006F3D60">
      <w:pPr>
        <w:ind w:left="360"/>
      </w:pPr>
      <w:r>
        <w:t>+ don’t have the right hardware</w:t>
      </w:r>
    </w:p>
    <w:p w14:paraId="385CFEA7" w14:textId="0653ADB8" w:rsidR="00DC0797" w:rsidRDefault="00DC0797" w:rsidP="006F3D60">
      <w:pPr>
        <w:ind w:left="360"/>
      </w:pPr>
      <w:r>
        <w:t xml:space="preserve">Stubs </w:t>
      </w:r>
      <w:r>
        <w:sym w:font="Wingdings" w:char="F0E0"/>
      </w:r>
      <w:r>
        <w:t xml:space="preserve"> gives a canned response no matter what </w:t>
      </w:r>
    </w:p>
    <w:p w14:paraId="441A4381" w14:textId="1CA2A4E2" w:rsidR="00DC0797" w:rsidRDefault="00DC0797" w:rsidP="006F3D60">
      <w:pPr>
        <w:ind w:left="360"/>
      </w:pPr>
      <w:r w:rsidRPr="00DC0797">
        <w:rPr>
          <w:noProof/>
        </w:rPr>
        <w:lastRenderedPageBreak/>
        <w:drawing>
          <wp:inline distT="0" distB="0" distL="0" distR="0" wp14:anchorId="269C292D" wp14:editId="35A166F7">
            <wp:extent cx="3577416" cy="3640873"/>
            <wp:effectExtent l="0" t="0" r="4445" b="4445"/>
            <wp:docPr id="1138179819" name="Picture 1" descr="A group of white speech bubb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79819" name="Picture 1" descr="A group of white speech bubbl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2894" cy="364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C465" w14:textId="77777777" w:rsidR="00DC0797" w:rsidRDefault="00DC0797" w:rsidP="006F3D60">
      <w:pPr>
        <w:ind w:left="360"/>
      </w:pPr>
      <w:r>
        <w:br/>
      </w:r>
    </w:p>
    <w:p w14:paraId="46F88708" w14:textId="77777777" w:rsidR="00DC0797" w:rsidRDefault="00DC0797">
      <w:r>
        <w:br w:type="page"/>
      </w:r>
    </w:p>
    <w:p w14:paraId="65AF8134" w14:textId="18FC852E" w:rsidR="00DC0797" w:rsidRDefault="00DC0797" w:rsidP="00DC0797">
      <w:pPr>
        <w:ind w:left="360"/>
      </w:pPr>
      <w:r>
        <w:lastRenderedPageBreak/>
        <w:t xml:space="preserve">Fake </w:t>
      </w:r>
      <w:r>
        <w:sym w:font="Wingdings" w:char="F0E0"/>
      </w:r>
      <w:r>
        <w:t xml:space="preserve"> </w:t>
      </w:r>
      <w:proofErr w:type="spellStart"/>
      <w:r>
        <w:t>fake</w:t>
      </w:r>
      <w:proofErr w:type="spellEnd"/>
      <w:r>
        <w:t xml:space="preserve"> is anything you add just to facilitate testing</w:t>
      </w:r>
    </w:p>
    <w:p w14:paraId="71FE55E2" w14:textId="21E77AD3" w:rsidR="00DC0797" w:rsidRDefault="00DC0797" w:rsidP="006F3D60">
      <w:pPr>
        <w:ind w:left="360"/>
      </w:pPr>
      <w:r>
        <w:t xml:space="preserve">Mock </w:t>
      </w:r>
      <w:r>
        <w:sym w:font="Wingdings" w:char="F0E0"/>
      </w:r>
      <w:r>
        <w:t xml:space="preserve"> has behaviour</w:t>
      </w:r>
    </w:p>
    <w:p w14:paraId="22097EAC" w14:textId="423872DA" w:rsidR="00DC0797" w:rsidRDefault="00DC0797" w:rsidP="006F3D60">
      <w:pPr>
        <w:ind w:left="360"/>
      </w:pPr>
      <w:r w:rsidRPr="00DC0797">
        <w:rPr>
          <w:noProof/>
        </w:rPr>
        <w:drawing>
          <wp:inline distT="0" distB="0" distL="0" distR="0" wp14:anchorId="0A9AFFD2" wp14:editId="1E8243E9">
            <wp:extent cx="2419815" cy="1786693"/>
            <wp:effectExtent l="0" t="0" r="0" b="4445"/>
            <wp:docPr id="1135672360" name="Picture 1" descr="A group of white speech bubbl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2360" name="Picture 1" descr="A group of white speech bubbles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5337" cy="17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9928" w14:textId="119F4666" w:rsidR="00DC0797" w:rsidRDefault="00DC0797" w:rsidP="006F3D60">
      <w:pPr>
        <w:ind w:left="360"/>
      </w:pPr>
    </w:p>
    <w:p w14:paraId="1A6CFD8A" w14:textId="77777777" w:rsidR="00DC0797" w:rsidRDefault="00DC0797" w:rsidP="006F3D60">
      <w:pPr>
        <w:ind w:left="360"/>
      </w:pPr>
    </w:p>
    <w:sectPr w:rsidR="00DC0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C0100B"/>
    <w:multiLevelType w:val="hybridMultilevel"/>
    <w:tmpl w:val="3B129492"/>
    <w:lvl w:ilvl="0" w:tplc="C1BCC182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C269E3"/>
    <w:multiLevelType w:val="hybridMultilevel"/>
    <w:tmpl w:val="3D52EAD6"/>
    <w:lvl w:ilvl="0" w:tplc="05EA65F0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029865">
    <w:abstractNumId w:val="1"/>
  </w:num>
  <w:num w:numId="2" w16cid:durableId="49330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48"/>
    <w:rsid w:val="000C1FB0"/>
    <w:rsid w:val="003876E0"/>
    <w:rsid w:val="006F3D60"/>
    <w:rsid w:val="00811E35"/>
    <w:rsid w:val="008E6F14"/>
    <w:rsid w:val="00A64100"/>
    <w:rsid w:val="00AC4F84"/>
    <w:rsid w:val="00B25648"/>
    <w:rsid w:val="00C640E2"/>
    <w:rsid w:val="00C86929"/>
    <w:rsid w:val="00DC0797"/>
    <w:rsid w:val="00E8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09952"/>
  <w15:chartTrackingRefBased/>
  <w15:docId w15:val="{E677B461-323B-DF4A-9B12-7FA5AEF0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1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re">
    <w:name w:val="pre"/>
    <w:basedOn w:val="DefaultParagraphFont"/>
    <w:rsid w:val="000C1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61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Zhang</dc:creator>
  <cp:keywords/>
  <dc:description/>
  <cp:lastModifiedBy>Claire Zhang</cp:lastModifiedBy>
  <cp:revision>5</cp:revision>
  <dcterms:created xsi:type="dcterms:W3CDTF">2024-09-09T06:06:00Z</dcterms:created>
  <dcterms:modified xsi:type="dcterms:W3CDTF">2024-09-12T07:17:00Z</dcterms:modified>
</cp:coreProperties>
</file>